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3C70" w14:textId="468FD4C1" w:rsidR="00C260B1" w:rsidRPr="000C14D7" w:rsidRDefault="00D576FC" w:rsidP="00A9196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C14D7">
        <w:rPr>
          <w:rFonts w:asciiTheme="majorEastAsia" w:eastAsiaTheme="majorEastAsia" w:hAnsiTheme="majorEastAsia" w:hint="eastAsia"/>
          <w:sz w:val="32"/>
          <w:szCs w:val="32"/>
        </w:rPr>
        <w:t>第2回</w:t>
      </w:r>
      <w:r w:rsidR="000A2BFD" w:rsidRPr="000C14D7">
        <w:rPr>
          <w:rFonts w:asciiTheme="majorEastAsia" w:eastAsiaTheme="majorEastAsia" w:hAnsiTheme="majorEastAsia" w:hint="eastAsia"/>
          <w:sz w:val="32"/>
          <w:szCs w:val="32"/>
        </w:rPr>
        <w:t>SUPER-DXコンテスト</w:t>
      </w:r>
      <w:r w:rsidR="00F75FD8" w:rsidRPr="000C14D7">
        <w:rPr>
          <w:rFonts w:asciiTheme="majorEastAsia" w:eastAsiaTheme="majorEastAsia" w:hAnsiTheme="majorEastAsia" w:hint="eastAsia"/>
          <w:sz w:val="32"/>
          <w:szCs w:val="32"/>
        </w:rPr>
        <w:t>応募書類</w:t>
      </w:r>
    </w:p>
    <w:p w14:paraId="2B5A8741" w14:textId="4C7BC8E8" w:rsidR="00F75FD8" w:rsidRPr="000C14D7" w:rsidRDefault="00D704BB" w:rsidP="00D704B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C14D7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ED4D60" w:rsidRPr="000C14D7">
        <w:rPr>
          <w:rFonts w:asciiTheme="majorEastAsia" w:eastAsiaTheme="majorEastAsia" w:hAnsiTheme="majorEastAsia" w:hint="eastAsia"/>
          <w:sz w:val="32"/>
          <w:szCs w:val="32"/>
        </w:rPr>
        <w:t>アイデア</w:t>
      </w:r>
      <w:r w:rsidR="003A421F" w:rsidRPr="000C14D7">
        <w:rPr>
          <w:rFonts w:asciiTheme="majorEastAsia" w:eastAsiaTheme="majorEastAsia" w:hAnsiTheme="majorEastAsia" w:hint="eastAsia"/>
          <w:sz w:val="32"/>
          <w:szCs w:val="32"/>
        </w:rPr>
        <w:t>部門</w:t>
      </w:r>
      <w:r w:rsidRPr="000C14D7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4B039809" w14:textId="77777777" w:rsidR="00AA4707" w:rsidRPr="000C14D7" w:rsidRDefault="00AA4707" w:rsidP="00F75FD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297CDA3" w14:textId="77777777" w:rsidR="00E7538E" w:rsidRPr="000C14D7" w:rsidRDefault="00F75FD8" w:rsidP="00E7538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C14D7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E7538E" w:rsidRPr="000C14D7">
        <w:rPr>
          <w:rFonts w:asciiTheme="majorEastAsia" w:eastAsiaTheme="majorEastAsia" w:hAnsiTheme="majorEastAsia" w:hint="eastAsia"/>
          <w:sz w:val="24"/>
          <w:szCs w:val="24"/>
        </w:rPr>
        <w:t>企業情報</w:t>
      </w:r>
    </w:p>
    <w:tbl>
      <w:tblPr>
        <w:tblStyle w:val="a7"/>
        <w:tblW w:w="9273" w:type="dxa"/>
        <w:tblLook w:val="04A0" w:firstRow="1" w:lastRow="0" w:firstColumn="1" w:lastColumn="0" w:noHBand="0" w:noVBand="1"/>
      </w:tblPr>
      <w:tblGrid>
        <w:gridCol w:w="3114"/>
        <w:gridCol w:w="6159"/>
      </w:tblGrid>
      <w:tr w:rsidR="000C14D7" w:rsidRPr="000C14D7" w14:paraId="1D621E14" w14:textId="77777777" w:rsidTr="0031345C">
        <w:tc>
          <w:tcPr>
            <w:tcW w:w="3114" w:type="dxa"/>
          </w:tcPr>
          <w:p w14:paraId="34B8AE4D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(1)法人番号</w:t>
            </w:r>
          </w:p>
        </w:tc>
        <w:tc>
          <w:tcPr>
            <w:tcW w:w="6159" w:type="dxa"/>
          </w:tcPr>
          <w:p w14:paraId="2C03806A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5D2A5F6B" w14:textId="77777777" w:rsidTr="0031345C">
        <w:tc>
          <w:tcPr>
            <w:tcW w:w="3114" w:type="dxa"/>
          </w:tcPr>
          <w:p w14:paraId="5828A840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(2)法人名</w:t>
            </w:r>
          </w:p>
        </w:tc>
        <w:tc>
          <w:tcPr>
            <w:tcW w:w="6159" w:type="dxa"/>
          </w:tcPr>
          <w:p w14:paraId="2ACB87ED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64F0FE89" w14:textId="77777777" w:rsidTr="0031345C">
        <w:tc>
          <w:tcPr>
            <w:tcW w:w="3114" w:type="dxa"/>
          </w:tcPr>
          <w:p w14:paraId="3D9B8149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(3)代表者名</w:t>
            </w:r>
          </w:p>
        </w:tc>
        <w:tc>
          <w:tcPr>
            <w:tcW w:w="6159" w:type="dxa"/>
          </w:tcPr>
          <w:p w14:paraId="11BB9933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6F9EF410" w14:textId="77777777" w:rsidTr="0031345C">
        <w:tc>
          <w:tcPr>
            <w:tcW w:w="3114" w:type="dxa"/>
          </w:tcPr>
          <w:p w14:paraId="0C61B2C7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(4)郵便番号</w:t>
            </w:r>
          </w:p>
        </w:tc>
        <w:tc>
          <w:tcPr>
            <w:tcW w:w="6159" w:type="dxa"/>
          </w:tcPr>
          <w:p w14:paraId="1B142A14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366A815C" w14:textId="77777777" w:rsidTr="0031345C">
        <w:tc>
          <w:tcPr>
            <w:tcW w:w="3114" w:type="dxa"/>
          </w:tcPr>
          <w:p w14:paraId="40060FDC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(5)住所</w:t>
            </w:r>
          </w:p>
        </w:tc>
        <w:tc>
          <w:tcPr>
            <w:tcW w:w="6159" w:type="dxa"/>
          </w:tcPr>
          <w:p w14:paraId="439B431D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7ACF64C7" w14:textId="77777777" w:rsidTr="0031345C">
        <w:tc>
          <w:tcPr>
            <w:tcW w:w="3114" w:type="dxa"/>
          </w:tcPr>
          <w:p w14:paraId="2EF16763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0C14D7">
              <w:rPr>
                <w:rFonts w:asciiTheme="majorEastAsia" w:eastAsiaTheme="majorEastAsia" w:hAnsiTheme="majorEastAsia"/>
                <w:sz w:val="24"/>
                <w:szCs w:val="24"/>
              </w:rPr>
              <w:t>6)</w:t>
            </w: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設立年月日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642621637"/>
            <w:placeholder>
              <w:docPart w:val="A56EE2E0BA1F4C729591C9E5F4D3F75C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6159" w:type="dxa"/>
              </w:tcPr>
              <w:p w14:paraId="7E1806F2" w14:textId="77777777" w:rsidR="00E7538E" w:rsidRPr="000C14D7" w:rsidRDefault="00E7538E" w:rsidP="0031345C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0C14D7">
                  <w:rPr>
                    <w:rStyle w:val="aa"/>
                    <w:rFonts w:hint="eastAsia"/>
                    <w:color w:val="auto"/>
                  </w:rPr>
                  <w:t>クリックまたはタップして日付を入力してください。</w:t>
                </w:r>
              </w:p>
            </w:tc>
          </w:sdtContent>
        </w:sdt>
      </w:tr>
      <w:tr w:rsidR="000C14D7" w:rsidRPr="000C14D7" w14:paraId="67556BDB" w14:textId="77777777" w:rsidTr="0031345C">
        <w:tc>
          <w:tcPr>
            <w:tcW w:w="3114" w:type="dxa"/>
          </w:tcPr>
          <w:p w14:paraId="015A11AB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(7)従業員数</w:t>
            </w:r>
          </w:p>
        </w:tc>
        <w:tc>
          <w:tcPr>
            <w:tcW w:w="6159" w:type="dxa"/>
          </w:tcPr>
          <w:p w14:paraId="77648BD5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5CA8D1D7" w14:textId="77777777" w:rsidTr="0031345C">
        <w:trPr>
          <w:trHeight w:val="999"/>
        </w:trPr>
        <w:tc>
          <w:tcPr>
            <w:tcW w:w="3114" w:type="dxa"/>
          </w:tcPr>
          <w:p w14:paraId="53179124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(8)主要な事業</w:t>
            </w:r>
          </w:p>
          <w:p w14:paraId="4A27F116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（※60文字以内）</w:t>
            </w:r>
          </w:p>
        </w:tc>
        <w:tc>
          <w:tcPr>
            <w:tcW w:w="6159" w:type="dxa"/>
          </w:tcPr>
          <w:p w14:paraId="7958BF1E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5F2E9F0E" w14:textId="77777777" w:rsidTr="007F71FF">
        <w:trPr>
          <w:trHeight w:val="604"/>
        </w:trPr>
        <w:tc>
          <w:tcPr>
            <w:tcW w:w="3114" w:type="dxa"/>
          </w:tcPr>
          <w:p w14:paraId="47D597BF" w14:textId="46E8A68D" w:rsidR="007F71FF" w:rsidRPr="000C14D7" w:rsidRDefault="007F71FF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0C14D7">
              <w:rPr>
                <w:rFonts w:asciiTheme="majorEastAsia" w:eastAsiaTheme="majorEastAsia" w:hAnsiTheme="majorEastAsia"/>
                <w:sz w:val="24"/>
                <w:szCs w:val="24"/>
              </w:rPr>
              <w:t>9)</w:t>
            </w: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ホームページURL</w:t>
            </w:r>
          </w:p>
        </w:tc>
        <w:tc>
          <w:tcPr>
            <w:tcW w:w="6159" w:type="dxa"/>
          </w:tcPr>
          <w:p w14:paraId="682B4623" w14:textId="77777777" w:rsidR="007F71FF" w:rsidRPr="000C14D7" w:rsidRDefault="007F71FF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0035E91" w14:textId="7F1742C0" w:rsidR="00E7538E" w:rsidRPr="000C14D7" w:rsidRDefault="00935CED" w:rsidP="00E7538E">
      <w:pPr>
        <w:jc w:val="right"/>
        <w:rPr>
          <w:rFonts w:asciiTheme="majorEastAsia" w:eastAsiaTheme="majorEastAsia" w:hAnsiTheme="majorEastAsia"/>
          <w:szCs w:val="21"/>
        </w:rPr>
      </w:pPr>
      <w:r w:rsidRPr="000C14D7">
        <w:rPr>
          <w:rFonts w:asciiTheme="majorEastAsia" w:eastAsiaTheme="majorEastAsia" w:hAnsiTheme="majorEastAsia" w:hint="eastAsia"/>
          <w:szCs w:val="21"/>
        </w:rPr>
        <w:t>※応募者が個人の場合は</w:t>
      </w:r>
      <w:r w:rsidR="00E7538E" w:rsidRPr="000C14D7">
        <w:rPr>
          <w:rFonts w:asciiTheme="majorEastAsia" w:eastAsiaTheme="majorEastAsia" w:hAnsiTheme="majorEastAsia" w:hint="eastAsia"/>
          <w:szCs w:val="21"/>
        </w:rPr>
        <w:t>記入不要</w:t>
      </w:r>
    </w:p>
    <w:p w14:paraId="2629511F" w14:textId="77777777" w:rsidR="00E7538E" w:rsidRPr="000C14D7" w:rsidRDefault="00E7538E" w:rsidP="00E7538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9DD7E" w14:textId="77777777" w:rsidR="00E7538E" w:rsidRPr="000C14D7" w:rsidRDefault="00E7538E" w:rsidP="00E7538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C14D7">
        <w:rPr>
          <w:rFonts w:asciiTheme="majorEastAsia" w:eastAsiaTheme="majorEastAsia" w:hAnsiTheme="majorEastAsia" w:hint="eastAsia"/>
          <w:sz w:val="24"/>
          <w:szCs w:val="24"/>
        </w:rPr>
        <w:t>２．応募者情報</w:t>
      </w:r>
    </w:p>
    <w:tbl>
      <w:tblPr>
        <w:tblStyle w:val="a7"/>
        <w:tblW w:w="9273" w:type="dxa"/>
        <w:tblLook w:val="04A0" w:firstRow="1" w:lastRow="0" w:firstColumn="1" w:lastColumn="0" w:noHBand="0" w:noVBand="1"/>
      </w:tblPr>
      <w:tblGrid>
        <w:gridCol w:w="4531"/>
        <w:gridCol w:w="4742"/>
      </w:tblGrid>
      <w:tr w:rsidR="000C14D7" w:rsidRPr="000C14D7" w14:paraId="677010B7" w14:textId="77777777" w:rsidTr="0031345C">
        <w:tc>
          <w:tcPr>
            <w:tcW w:w="4531" w:type="dxa"/>
          </w:tcPr>
          <w:p w14:paraId="6D52EC55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(1)応募担当者名</w:t>
            </w:r>
          </w:p>
        </w:tc>
        <w:tc>
          <w:tcPr>
            <w:tcW w:w="4742" w:type="dxa"/>
          </w:tcPr>
          <w:p w14:paraId="2141769C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6F7C7912" w14:textId="77777777" w:rsidTr="0031345C">
        <w:tc>
          <w:tcPr>
            <w:tcW w:w="4531" w:type="dxa"/>
          </w:tcPr>
          <w:p w14:paraId="513E38B6" w14:textId="09A25461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(2)応募担当者所属部署*</w:t>
            </w:r>
          </w:p>
        </w:tc>
        <w:tc>
          <w:tcPr>
            <w:tcW w:w="4742" w:type="dxa"/>
          </w:tcPr>
          <w:p w14:paraId="5B127E19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7953ACD8" w14:textId="77777777" w:rsidTr="0031345C">
        <w:tc>
          <w:tcPr>
            <w:tcW w:w="4531" w:type="dxa"/>
          </w:tcPr>
          <w:p w14:paraId="153D8846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(3)応募担当者電話番号</w:t>
            </w:r>
          </w:p>
        </w:tc>
        <w:tc>
          <w:tcPr>
            <w:tcW w:w="4742" w:type="dxa"/>
          </w:tcPr>
          <w:p w14:paraId="74A1AC16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4D7" w:rsidRPr="000C14D7" w14:paraId="2B2E8E38" w14:textId="77777777" w:rsidTr="0031345C">
        <w:trPr>
          <w:trHeight w:val="401"/>
        </w:trPr>
        <w:tc>
          <w:tcPr>
            <w:tcW w:w="4531" w:type="dxa"/>
          </w:tcPr>
          <w:p w14:paraId="1A1AC731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(4)応募担当者メールアドレス</w:t>
            </w:r>
          </w:p>
        </w:tc>
        <w:tc>
          <w:tcPr>
            <w:tcW w:w="4742" w:type="dxa"/>
          </w:tcPr>
          <w:p w14:paraId="10586BDC" w14:textId="77777777" w:rsidR="00E7538E" w:rsidRPr="000C14D7" w:rsidRDefault="00E7538E" w:rsidP="0031345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E992950" w14:textId="6308D23D" w:rsidR="00E7538E" w:rsidRPr="000C14D7" w:rsidRDefault="00E7538E" w:rsidP="00E7538E">
      <w:pPr>
        <w:jc w:val="right"/>
        <w:rPr>
          <w:rFonts w:asciiTheme="majorEastAsia" w:eastAsiaTheme="majorEastAsia" w:hAnsiTheme="majorEastAsia"/>
          <w:szCs w:val="21"/>
        </w:rPr>
      </w:pPr>
      <w:r w:rsidRPr="000C14D7">
        <w:rPr>
          <w:rFonts w:asciiTheme="majorEastAsia" w:eastAsiaTheme="majorEastAsia" w:hAnsiTheme="majorEastAsia" w:hint="eastAsia"/>
          <w:szCs w:val="21"/>
        </w:rPr>
        <w:t>※応募者が個人又は個人事業主の場合、「*」の項目は記入不要</w:t>
      </w:r>
    </w:p>
    <w:p w14:paraId="13685FA1" w14:textId="77777777" w:rsidR="00E7538E" w:rsidRPr="000C14D7" w:rsidRDefault="00E7538E" w:rsidP="00E7538E">
      <w:pPr>
        <w:ind w:righ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67950F" w14:textId="1F55A4CF" w:rsidR="00F75FD8" w:rsidRPr="000C14D7" w:rsidRDefault="00C71D36" w:rsidP="00F75FD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C14D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D70886" w:rsidRPr="000C14D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7538E" w:rsidRPr="000C14D7">
        <w:rPr>
          <w:rFonts w:asciiTheme="majorEastAsia" w:eastAsiaTheme="majorEastAsia" w:hAnsiTheme="majorEastAsia" w:hint="eastAsia"/>
          <w:sz w:val="24"/>
          <w:szCs w:val="24"/>
        </w:rPr>
        <w:t>応募アイデア</w:t>
      </w:r>
      <w:r w:rsidR="00D70886" w:rsidRPr="000C14D7">
        <w:rPr>
          <w:rFonts w:asciiTheme="majorEastAsia" w:eastAsiaTheme="majorEastAsia" w:hAnsiTheme="majorEastAsia" w:hint="eastAsia"/>
          <w:sz w:val="24"/>
          <w:szCs w:val="24"/>
        </w:rPr>
        <w:t>内容</w:t>
      </w:r>
      <w:bookmarkStart w:id="0" w:name="_Hlk149593372"/>
      <w:r w:rsidR="007F71FF" w:rsidRPr="000C14D7">
        <w:rPr>
          <w:rFonts w:asciiTheme="majorEastAsia" w:eastAsiaTheme="majorEastAsia" w:hAnsiTheme="majorEastAsia" w:hint="eastAsia"/>
          <w:sz w:val="22"/>
        </w:rPr>
        <w:t xml:space="preserve">　</w:t>
      </w:r>
      <w:r w:rsidR="007F71FF" w:rsidRPr="000C14D7">
        <w:rPr>
          <w:rFonts w:asciiTheme="majorEastAsia" w:eastAsiaTheme="majorEastAsia" w:hAnsiTheme="majorEastAsia" w:hint="eastAsia"/>
          <w:sz w:val="16"/>
          <w:szCs w:val="16"/>
        </w:rPr>
        <w:t>※以降、赤字を参考に記入して下さい。赤字部分は削除して構いません。</w:t>
      </w:r>
      <w:bookmarkEnd w:id="0"/>
    </w:p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0C14D7" w:rsidRPr="000C14D7" w14:paraId="4EA07482" w14:textId="77777777" w:rsidTr="00737F65">
        <w:trPr>
          <w:trHeight w:val="2679"/>
        </w:trPr>
        <w:tc>
          <w:tcPr>
            <w:tcW w:w="9268" w:type="dxa"/>
          </w:tcPr>
          <w:p w14:paraId="442074A8" w14:textId="0A53F61C" w:rsidR="00B95A03" w:rsidRPr="000C14D7" w:rsidRDefault="00AA4707" w:rsidP="00F75FD8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647963" w:rsidRPr="000C14D7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9E7372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E7538E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アイデアの概要</w:t>
            </w:r>
            <w:r w:rsidR="00D60A4D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B95A03" w:rsidRPr="000C14D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</w:t>
            </w:r>
            <w:r w:rsidR="00B55732" w:rsidRPr="000C14D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500</w:t>
            </w:r>
            <w:r w:rsidR="00F352B3" w:rsidRPr="000C14D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文字</w:t>
            </w:r>
            <w:r w:rsidR="00B95A03" w:rsidRPr="000C14D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以内）</w:t>
            </w:r>
          </w:p>
          <w:p w14:paraId="13F66670" w14:textId="26BD2331" w:rsidR="00E7538E" w:rsidRPr="000C14D7" w:rsidRDefault="00E7538E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（流通業界において、応募するアイデアの目的・意義、解決すべき課題、</w:t>
            </w:r>
            <w:r w:rsidR="007F71FF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問題解決するために提案すること（</w:t>
            </w: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事業やサービスの内容</w:t>
            </w:r>
            <w:r w:rsidR="007F71FF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等）、提供できる</w:t>
            </w: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価値、記載してください。）</w:t>
            </w:r>
          </w:p>
          <w:p w14:paraId="2C8392B8" w14:textId="56CD1047" w:rsidR="00E7538E" w:rsidRPr="000C14D7" w:rsidRDefault="00E7538E" w:rsidP="00F75FD8">
            <w:pPr>
              <w:jc w:val="left"/>
              <w:rPr>
                <w:rFonts w:asciiTheme="majorEastAsia" w:eastAsiaTheme="majorEastAsia" w:hAnsiTheme="majorEastAsia"/>
                <w:iCs/>
                <w:sz w:val="24"/>
                <w:szCs w:val="24"/>
              </w:rPr>
            </w:pPr>
          </w:p>
        </w:tc>
      </w:tr>
      <w:tr w:rsidR="000C14D7" w:rsidRPr="000C14D7" w14:paraId="656EDBBB" w14:textId="77777777" w:rsidTr="00737F65">
        <w:trPr>
          <w:trHeight w:val="3090"/>
        </w:trPr>
        <w:tc>
          <w:tcPr>
            <w:tcW w:w="9268" w:type="dxa"/>
          </w:tcPr>
          <w:p w14:paraId="1AC25D20" w14:textId="14C2A9A0" w:rsidR="009E7372" w:rsidRPr="000C14D7" w:rsidRDefault="009E7372" w:rsidP="009E7372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(</w:t>
            </w:r>
            <w:r w:rsidR="00647963" w:rsidRPr="000C14D7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636768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アイデア</w:t>
            </w: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の新規性・革新性</w:t>
            </w:r>
            <w:r w:rsidRPr="000C14D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（※500文字以内）</w:t>
            </w:r>
          </w:p>
          <w:p w14:paraId="0931A853" w14:textId="1A3138BE" w:rsidR="00E7538E" w:rsidRPr="000C14D7" w:rsidRDefault="00E0565E" w:rsidP="009E7372">
            <w:pPr>
              <w:jc w:val="left"/>
              <w:rPr>
                <w:rFonts w:asciiTheme="majorEastAsia" w:eastAsiaTheme="majorEastAsia" w:hAnsiTheme="majorEastAsia"/>
                <w:iCs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（</w:t>
            </w:r>
            <w:r w:rsidR="007F71FF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提案</w:t>
            </w: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するアイデア内容の独創性や、従来の事業・サービスと比較した革新性等について、記載してください。）</w:t>
            </w:r>
          </w:p>
          <w:p w14:paraId="363D36DF" w14:textId="7C4BF637" w:rsidR="00647963" w:rsidRPr="000C14D7" w:rsidRDefault="00647963" w:rsidP="009E7372">
            <w:pPr>
              <w:jc w:val="left"/>
              <w:rPr>
                <w:rFonts w:asciiTheme="majorEastAsia" w:eastAsiaTheme="majorEastAsia" w:hAnsiTheme="majorEastAsia"/>
                <w:iCs/>
                <w:sz w:val="24"/>
                <w:szCs w:val="24"/>
              </w:rPr>
            </w:pPr>
          </w:p>
        </w:tc>
      </w:tr>
      <w:tr w:rsidR="000C14D7" w:rsidRPr="000C14D7" w14:paraId="6DE4506C" w14:textId="77777777" w:rsidTr="00737F65">
        <w:trPr>
          <w:trHeight w:val="3090"/>
        </w:trPr>
        <w:tc>
          <w:tcPr>
            <w:tcW w:w="9268" w:type="dxa"/>
          </w:tcPr>
          <w:p w14:paraId="1C6D065E" w14:textId="06C5ACD5" w:rsidR="009E7372" w:rsidRPr="000C14D7" w:rsidRDefault="00AA4707" w:rsidP="009E7372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647963" w:rsidRPr="000C14D7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9E7372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636768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アイデア</w:t>
            </w:r>
            <w:r w:rsidR="000A2BFD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が流通業に与えるインパクト</w:t>
            </w:r>
            <w:r w:rsidR="009E7372" w:rsidRPr="000C14D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（※500文字以内）</w:t>
            </w:r>
          </w:p>
          <w:p w14:paraId="68B9C2EF" w14:textId="0DF6E41C" w:rsidR="00E7538E" w:rsidRPr="000C14D7" w:rsidRDefault="00E0565E" w:rsidP="009E7372">
            <w:pPr>
              <w:jc w:val="left"/>
              <w:rPr>
                <w:rFonts w:asciiTheme="majorEastAsia" w:eastAsiaTheme="majorEastAsia" w:hAnsiTheme="majorEastAsia"/>
                <w:iCs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（</w:t>
            </w:r>
            <w:r w:rsidR="007F71FF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提案</w:t>
            </w:r>
            <w:r w:rsidR="0074274E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するアイデアが</w:t>
            </w: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流通業の</w:t>
            </w:r>
            <w:r w:rsidR="0074274E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デジタルトランスフォーメーション推進にど</w:t>
            </w:r>
            <w:r w:rsidR="007F71FF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のように</w:t>
            </w:r>
            <w:r w:rsidR="0074274E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影響するか</w:t>
            </w: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、</w:t>
            </w:r>
            <w:r w:rsidR="007F71FF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対象とする</w:t>
            </w:r>
            <w:r w:rsidR="0074274E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課題を</w:t>
            </w:r>
            <w:r w:rsidR="007F71FF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どのように捉え、どう</w:t>
            </w:r>
            <w:r w:rsidR="0074274E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解決するか等について、</w:t>
            </w: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記載してください。）</w:t>
            </w:r>
          </w:p>
          <w:p w14:paraId="68F08327" w14:textId="511333DF" w:rsidR="00647963" w:rsidRPr="000C14D7" w:rsidRDefault="00647963" w:rsidP="009E7372">
            <w:pPr>
              <w:jc w:val="left"/>
              <w:rPr>
                <w:rFonts w:asciiTheme="majorEastAsia" w:eastAsiaTheme="majorEastAsia" w:hAnsiTheme="majorEastAsia"/>
                <w:iCs/>
                <w:sz w:val="24"/>
                <w:szCs w:val="24"/>
              </w:rPr>
            </w:pPr>
          </w:p>
        </w:tc>
      </w:tr>
      <w:tr w:rsidR="000C14D7" w:rsidRPr="000C14D7" w14:paraId="4FB14CB2" w14:textId="77777777" w:rsidTr="00737F65">
        <w:trPr>
          <w:trHeight w:val="4634"/>
        </w:trPr>
        <w:tc>
          <w:tcPr>
            <w:tcW w:w="9268" w:type="dxa"/>
          </w:tcPr>
          <w:p w14:paraId="0081EFA0" w14:textId="2F8E2F27" w:rsidR="009E7372" w:rsidRPr="000C14D7" w:rsidRDefault="00AA4707" w:rsidP="009E7372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647963" w:rsidRPr="000C14D7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="009E7372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636768"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アイデアの実現性</w:t>
            </w:r>
            <w:r w:rsidR="009E7372" w:rsidRPr="000C14D7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（※500文字以内）</w:t>
            </w:r>
          </w:p>
          <w:p w14:paraId="5220540C" w14:textId="63D09E11" w:rsidR="00E7538E" w:rsidRPr="000C14D7" w:rsidRDefault="0074274E" w:rsidP="009E7372">
            <w:pPr>
              <w:jc w:val="left"/>
              <w:rPr>
                <w:rFonts w:asciiTheme="majorEastAsia" w:eastAsiaTheme="majorEastAsia" w:hAnsiTheme="majorEastAsia"/>
                <w:iCs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（</w:t>
            </w:r>
            <w:r w:rsidR="007F71FF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提案</w:t>
            </w: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するアイデアのターゲット・顧客</w:t>
            </w:r>
            <w:r w:rsidR="00954CB6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や想定している</w:t>
            </w: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事業・サービス</w:t>
            </w:r>
            <w:r w:rsidR="00954CB6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、またその</w:t>
            </w: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提供方法</w:t>
            </w:r>
            <w:r w:rsidR="007F71FF"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や実現までのビジョン等</w:t>
            </w: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について、具体的に記載してください。）</w:t>
            </w:r>
          </w:p>
          <w:p w14:paraId="6AEE3698" w14:textId="39782B42" w:rsidR="00647963" w:rsidRPr="000C14D7" w:rsidRDefault="00647963" w:rsidP="009E7372">
            <w:pPr>
              <w:jc w:val="left"/>
              <w:rPr>
                <w:rFonts w:asciiTheme="majorEastAsia" w:eastAsiaTheme="majorEastAsia" w:hAnsiTheme="majorEastAsia"/>
                <w:iCs/>
                <w:sz w:val="24"/>
                <w:szCs w:val="24"/>
              </w:rPr>
            </w:pPr>
          </w:p>
        </w:tc>
      </w:tr>
      <w:tr w:rsidR="000C14D7" w:rsidRPr="000C14D7" w14:paraId="178F1293" w14:textId="77777777" w:rsidTr="00737F65">
        <w:trPr>
          <w:trHeight w:val="4634"/>
        </w:trPr>
        <w:tc>
          <w:tcPr>
            <w:tcW w:w="9268" w:type="dxa"/>
          </w:tcPr>
          <w:p w14:paraId="37DB35E5" w14:textId="17409369" w:rsidR="0074274E" w:rsidRPr="000C14D7" w:rsidRDefault="0074274E" w:rsidP="0074274E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(</w:t>
            </w:r>
            <w:r w:rsidR="00647963" w:rsidRPr="000C14D7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0C14D7">
              <w:rPr>
                <w:rFonts w:asciiTheme="majorEastAsia" w:eastAsiaTheme="majorEastAsia" w:hAnsiTheme="majorEastAsia" w:hint="eastAsia"/>
                <w:sz w:val="24"/>
                <w:szCs w:val="24"/>
              </w:rPr>
              <w:t>)ＰＲポイント</w:t>
            </w:r>
            <w:r w:rsidRPr="000C14D7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（※字数指定無し）</w:t>
            </w:r>
          </w:p>
          <w:p w14:paraId="248454C4" w14:textId="77777777" w:rsidR="0074274E" w:rsidRPr="000C14D7" w:rsidRDefault="0074274E" w:rsidP="0074274E">
            <w:pPr>
              <w:jc w:val="left"/>
              <w:rPr>
                <w:rFonts w:asciiTheme="majorEastAsia" w:eastAsiaTheme="majorEastAsia" w:hAnsiTheme="majorEastAsia"/>
                <w:iCs/>
                <w:sz w:val="24"/>
                <w:szCs w:val="24"/>
              </w:rPr>
            </w:pPr>
            <w:r w:rsidRPr="000C14D7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（自由にＰＲポイント等について、記載してください。）</w:t>
            </w:r>
          </w:p>
          <w:p w14:paraId="10F4B9F8" w14:textId="3D453EBB" w:rsidR="00647963" w:rsidRPr="000C14D7" w:rsidRDefault="00647963" w:rsidP="0074274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B8EF30B" w14:textId="3715AB66" w:rsidR="00B55732" w:rsidRPr="000C14D7" w:rsidRDefault="00935CED" w:rsidP="00935CED">
      <w:pPr>
        <w:jc w:val="right"/>
        <w:rPr>
          <w:rFonts w:asciiTheme="majorEastAsia" w:eastAsiaTheme="majorEastAsia" w:hAnsiTheme="majorEastAsia"/>
          <w:szCs w:val="21"/>
        </w:rPr>
      </w:pPr>
      <w:r w:rsidRPr="000C14D7">
        <w:rPr>
          <w:rFonts w:asciiTheme="majorEastAsia" w:eastAsiaTheme="majorEastAsia" w:hAnsiTheme="majorEastAsia" w:hint="eastAsia"/>
          <w:szCs w:val="21"/>
        </w:rPr>
        <w:t>※応募者が個人の場合、「*」の項目は記入不要</w:t>
      </w:r>
    </w:p>
    <w:p w14:paraId="1E3F6CDD" w14:textId="77777777" w:rsidR="00935CED" w:rsidRPr="000C14D7" w:rsidRDefault="00935CED" w:rsidP="00B557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294F3B" w14:textId="34C66437" w:rsidR="00A71E06" w:rsidRPr="000C14D7" w:rsidRDefault="00A71E06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C14D7">
        <w:rPr>
          <w:rFonts w:asciiTheme="majorEastAsia" w:eastAsiaTheme="majorEastAsia" w:hAnsiTheme="majorEastAsia" w:hint="eastAsia"/>
          <w:sz w:val="24"/>
          <w:szCs w:val="24"/>
        </w:rPr>
        <w:t>※ 本応募書類に記載頂いた個人情報は、</w:t>
      </w:r>
      <w:r w:rsidR="000A2BFD" w:rsidRPr="000C14D7">
        <w:rPr>
          <w:rFonts w:asciiTheme="majorEastAsia" w:eastAsiaTheme="majorEastAsia" w:hAnsiTheme="majorEastAsia" w:hint="eastAsia"/>
          <w:sz w:val="24"/>
          <w:szCs w:val="24"/>
        </w:rPr>
        <w:t>SUPER-DXコンテスト</w:t>
      </w:r>
      <w:r w:rsidRPr="000C14D7">
        <w:rPr>
          <w:rFonts w:asciiTheme="majorEastAsia" w:eastAsiaTheme="majorEastAsia" w:hAnsiTheme="majorEastAsia" w:hint="eastAsia"/>
          <w:sz w:val="24"/>
          <w:szCs w:val="24"/>
        </w:rPr>
        <w:t>の運営（応募受付、審査、応募者への連絡等）のみに利用し、目的外利用を行うこと、及び、第三者に提供することは一切ありません。</w:t>
      </w:r>
    </w:p>
    <w:p w14:paraId="39FF65D3" w14:textId="6070FBAB" w:rsidR="00636768" w:rsidRPr="000C14D7" w:rsidRDefault="0063676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C14D7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973C761" w14:textId="77777777" w:rsidR="004B0BE0" w:rsidRPr="000C14D7" w:rsidRDefault="004B0BE0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79EAB8" w14:textId="2BF9005A" w:rsidR="00D704BB" w:rsidRPr="000C14D7" w:rsidRDefault="003C3407" w:rsidP="003C340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C14D7">
        <w:rPr>
          <w:rFonts w:asciiTheme="majorEastAsia" w:eastAsiaTheme="majorEastAsia" w:hAnsiTheme="majorEastAsia" w:hint="eastAsia"/>
          <w:sz w:val="32"/>
          <w:szCs w:val="32"/>
        </w:rPr>
        <w:t>以下</w:t>
      </w:r>
      <w:r w:rsidR="004B0BE0" w:rsidRPr="000C14D7">
        <w:rPr>
          <w:rFonts w:asciiTheme="majorEastAsia" w:eastAsiaTheme="majorEastAsia" w:hAnsiTheme="majorEastAsia" w:hint="eastAsia"/>
          <w:sz w:val="32"/>
          <w:szCs w:val="32"/>
        </w:rPr>
        <w:t>の注意事項に関して、同意をお願いいたします。</w:t>
      </w:r>
    </w:p>
    <w:p w14:paraId="1BBDF3BE" w14:textId="613C80FC" w:rsidR="00D704BB" w:rsidRPr="000C14D7" w:rsidRDefault="00D704BB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2D2FE4" w14:textId="77777777" w:rsidR="00D704BB" w:rsidRPr="000C14D7" w:rsidRDefault="00D704BB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326A1F" w14:textId="54A33B6E" w:rsidR="004B0BE0" w:rsidRPr="000C14D7" w:rsidRDefault="004B0BE0" w:rsidP="004B0BE0">
      <w:pPr>
        <w:jc w:val="left"/>
        <w:rPr>
          <w:rFonts w:ascii="ＭＳ ゴシック" w:eastAsia="ＭＳ ゴシック" w:hAnsi="ＭＳ ゴシック"/>
          <w:b/>
          <w:bCs/>
        </w:rPr>
      </w:pPr>
      <w:r w:rsidRPr="000C14D7">
        <w:rPr>
          <w:rFonts w:ascii="ＭＳ ゴシック" w:eastAsia="ＭＳ ゴシック" w:hAnsi="ＭＳ ゴシック" w:hint="eastAsia"/>
          <w:b/>
          <w:bCs/>
        </w:rPr>
        <w:t>本プログラムへのエントリーにあたり、経済産業省は応募の問い合わせ、応募内容の確認、結果の連絡のため応募者の個人情報を取扱います。また、経済産業省は、応募者の個人情報の取扱いをみずほリサーチ＆テクノロジーズ株式会社に委託します。これらについてご同意いただける場合は「個人情報の取扱いに同意する」にチェックを入れてください。</w:t>
      </w:r>
      <w:r w:rsidRPr="000C14D7">
        <w:rPr>
          <w:rFonts w:ascii="ＭＳ ゴシック" w:eastAsia="ＭＳ ゴシック" w:hAnsi="ＭＳ ゴシック"/>
          <w:b/>
          <w:bCs/>
        </w:rPr>
        <w:br/>
      </w:r>
      <w:r w:rsidRPr="000C14D7">
        <w:rPr>
          <w:rFonts w:ascii="ＭＳ ゴシック" w:eastAsia="ＭＳ ゴシック" w:hAnsi="ＭＳ ゴシック" w:hint="eastAsia"/>
          <w:b/>
          <w:bCs/>
        </w:rPr>
        <w:t>（□をクリックいただくとチェックが入ります）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</w:tblGrid>
      <w:tr w:rsidR="004B0BE0" w:rsidRPr="000C14D7" w14:paraId="5A2B58B5" w14:textId="77777777" w:rsidTr="004B0BE0">
        <w:sdt>
          <w:sdtPr>
            <w:rPr>
              <w:rFonts w:ascii="ＭＳ ゴシック" w:eastAsia="ＭＳ ゴシック" w:hAnsi="ＭＳ ゴシック"/>
            </w:rPr>
            <w:id w:val="-925955505"/>
            <w14:checkbox>
              <w14:checked w14:val="0"/>
              <w14:checkedState w14:val="2714" w14:font="Meiryo UI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1E1C39" w14:textId="77777777" w:rsidR="004B0BE0" w:rsidRPr="000C14D7" w:rsidRDefault="004B0BE0">
                <w:pPr>
                  <w:rPr>
                    <w:rFonts w:ascii="ＭＳ ゴシック" w:eastAsia="ＭＳ ゴシック" w:hAnsi="ＭＳ ゴシック"/>
                  </w:rPr>
                </w:pPr>
                <w:r w:rsidRPr="000C14D7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A54E" w14:textId="77777777" w:rsidR="004B0BE0" w:rsidRPr="000C14D7" w:rsidRDefault="004B0BE0">
            <w:pPr>
              <w:rPr>
                <w:rFonts w:ascii="ＭＳ ゴシック" w:eastAsia="ＭＳ ゴシック" w:hAnsi="ＭＳ ゴシック"/>
              </w:rPr>
            </w:pPr>
            <w:r w:rsidRPr="000C14D7">
              <w:rPr>
                <w:rFonts w:ascii="ＭＳ ゴシック" w:eastAsia="ＭＳ ゴシック" w:hAnsi="ＭＳ ゴシック" w:hint="eastAsia"/>
              </w:rPr>
              <w:t>個人情報の取扱いに同意する</w:t>
            </w:r>
          </w:p>
        </w:tc>
      </w:tr>
    </w:tbl>
    <w:p w14:paraId="4BF6FA82" w14:textId="77777777" w:rsidR="004B0BE0" w:rsidRPr="000C14D7" w:rsidRDefault="004B0BE0" w:rsidP="004B0BE0">
      <w:pPr>
        <w:rPr>
          <w:rFonts w:ascii="ＭＳ ゴシック" w:eastAsia="ＭＳ ゴシック" w:hAnsi="ＭＳ ゴシック" w:cs="Times New Roman"/>
        </w:rPr>
      </w:pPr>
    </w:p>
    <w:p w14:paraId="5CF53680" w14:textId="77777777" w:rsidR="004B0BE0" w:rsidRPr="000C14D7" w:rsidRDefault="004B0BE0" w:rsidP="004B0BE0">
      <w:pPr>
        <w:rPr>
          <w:rFonts w:ascii="ＭＳ ゴシック" w:eastAsia="ＭＳ ゴシック" w:hAnsi="ＭＳ ゴシック"/>
        </w:rPr>
      </w:pPr>
    </w:p>
    <w:p w14:paraId="4638AE35" w14:textId="77777777" w:rsidR="004B0BE0" w:rsidRPr="000C14D7" w:rsidRDefault="004B0BE0" w:rsidP="004B0BE0">
      <w:pPr>
        <w:rPr>
          <w:rFonts w:ascii="ＭＳ ゴシック" w:eastAsia="ＭＳ ゴシック" w:hAnsi="ＭＳ ゴシック"/>
          <w:b/>
          <w:bCs/>
        </w:rPr>
      </w:pPr>
      <w:r w:rsidRPr="000C14D7">
        <w:rPr>
          <w:rFonts w:ascii="ＭＳ ゴシック" w:eastAsia="ＭＳ ゴシック" w:hAnsi="ＭＳ ゴシック" w:hint="eastAsia"/>
          <w:b/>
          <w:bCs/>
        </w:rPr>
        <w:t>応募要項に留意事項が掲載されています。その内容を確認し、理解いただきますよう、ご協力をお願いいたします。</w:t>
      </w:r>
      <w:r w:rsidRPr="000C14D7">
        <w:rPr>
          <w:rFonts w:ascii="ＭＳ ゴシック" w:eastAsia="ＭＳ ゴシック" w:hAnsi="ＭＳ ゴシック"/>
          <w:b/>
          <w:bCs/>
        </w:rPr>
        <w:br/>
      </w:r>
      <w:r w:rsidRPr="000C14D7">
        <w:rPr>
          <w:rFonts w:ascii="ＭＳ ゴシック" w:eastAsia="ＭＳ ゴシック" w:hAnsi="ＭＳ ゴシック" w:hint="eastAsia"/>
          <w:b/>
          <w:bCs/>
        </w:rPr>
        <w:t>（□をクリックいただくとチェックが入ります）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</w:tblGrid>
      <w:tr w:rsidR="004B0BE0" w:rsidRPr="000C14D7" w14:paraId="7F3E5896" w14:textId="77777777" w:rsidTr="004B0BE0">
        <w:sdt>
          <w:sdtPr>
            <w:rPr>
              <w:rFonts w:ascii="ＭＳ ゴシック" w:eastAsia="ＭＳ ゴシック" w:hAnsi="ＭＳ ゴシック"/>
            </w:rPr>
            <w:id w:val="1348758411"/>
            <w14:checkbox>
              <w14:checked w14:val="0"/>
              <w14:checkedState w14:val="2714" w14:font="Meiryo UI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7FFBB4" w14:textId="77777777" w:rsidR="004B0BE0" w:rsidRPr="000C14D7" w:rsidRDefault="004B0BE0">
                <w:pPr>
                  <w:rPr>
                    <w:rFonts w:ascii="ＭＳ ゴシック" w:eastAsia="ＭＳ ゴシック" w:hAnsi="ＭＳ ゴシック"/>
                  </w:rPr>
                </w:pPr>
                <w:r w:rsidRPr="000C14D7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D0B3" w14:textId="2A8CF2D1" w:rsidR="004B0BE0" w:rsidRPr="000C14D7" w:rsidRDefault="004B0BE0">
            <w:pPr>
              <w:rPr>
                <w:rFonts w:ascii="ＭＳ ゴシック" w:eastAsia="ＭＳ ゴシック" w:hAnsi="ＭＳ ゴシック"/>
              </w:rPr>
            </w:pPr>
            <w:r w:rsidRPr="000C14D7">
              <w:rPr>
                <w:rFonts w:ascii="ＭＳ ゴシック" w:eastAsia="ＭＳ ゴシック" w:hAnsi="ＭＳ ゴシック" w:hint="eastAsia"/>
              </w:rPr>
              <w:t>応募</w:t>
            </w:r>
            <w:r w:rsidR="00647963" w:rsidRPr="000C14D7">
              <w:rPr>
                <w:rFonts w:ascii="ＭＳ ゴシック" w:eastAsia="ＭＳ ゴシック" w:hAnsi="ＭＳ ゴシック" w:hint="eastAsia"/>
              </w:rPr>
              <w:t>要項</w:t>
            </w:r>
            <w:r w:rsidRPr="000C14D7">
              <w:rPr>
                <w:rFonts w:ascii="ＭＳ ゴシック" w:eastAsia="ＭＳ ゴシック" w:hAnsi="ＭＳ ゴシック" w:hint="eastAsia"/>
              </w:rPr>
              <w:t>の留意事項を確認し、理解しました</w:t>
            </w:r>
          </w:p>
        </w:tc>
      </w:tr>
    </w:tbl>
    <w:p w14:paraId="15D97279" w14:textId="77777777" w:rsidR="004B0BE0" w:rsidRPr="000C14D7" w:rsidRDefault="004B0BE0" w:rsidP="004B0BE0">
      <w:pPr>
        <w:rPr>
          <w:rFonts w:ascii="ＭＳ ゴシック" w:eastAsia="ＭＳ ゴシック" w:hAnsi="ＭＳ ゴシック" w:cs="Times New Roman"/>
        </w:rPr>
      </w:pPr>
    </w:p>
    <w:p w14:paraId="520948B9" w14:textId="77777777" w:rsidR="004B0BE0" w:rsidRPr="000C14D7" w:rsidRDefault="004B0BE0" w:rsidP="004B0BE0">
      <w:pPr>
        <w:rPr>
          <w:rFonts w:ascii="ＭＳ ゴシック" w:eastAsia="ＭＳ ゴシック" w:hAnsi="ＭＳ ゴシック"/>
        </w:rPr>
      </w:pPr>
    </w:p>
    <w:p w14:paraId="4937C6F6" w14:textId="77777777" w:rsidR="004B0BE0" w:rsidRPr="000C14D7" w:rsidRDefault="004B0BE0" w:rsidP="004B0BE0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0C14D7">
        <w:rPr>
          <w:rFonts w:ascii="ＭＳ ゴシック" w:eastAsia="ＭＳ ゴシック" w:hAnsi="ＭＳ ゴシック" w:hint="eastAsia"/>
          <w:szCs w:val="21"/>
        </w:rPr>
        <w:t>記入事項は以上です。</w:t>
      </w:r>
    </w:p>
    <w:p w14:paraId="7BD89877" w14:textId="4EF33383" w:rsidR="004B0BE0" w:rsidRPr="000C14D7" w:rsidRDefault="004B0BE0" w:rsidP="004B0BE0">
      <w:pPr>
        <w:widowControl/>
        <w:rPr>
          <w:rFonts w:ascii="ＭＳ ゴシック" w:eastAsia="ＭＳ ゴシック" w:hAnsi="ＭＳ ゴシック"/>
          <w:szCs w:val="21"/>
        </w:rPr>
      </w:pPr>
      <w:r w:rsidRPr="000C14D7">
        <w:rPr>
          <w:rFonts w:ascii="ＭＳ ゴシック" w:eastAsia="ＭＳ ゴシック" w:hAnsi="ＭＳ ゴシック" w:hint="eastAsia"/>
          <w:szCs w:val="21"/>
        </w:rPr>
        <w:t>内容が正しく、記入漏れがないか確認し、応募</w:t>
      </w:r>
      <w:r w:rsidR="0094688D" w:rsidRPr="000C14D7">
        <w:rPr>
          <w:rFonts w:ascii="ＭＳ ゴシック" w:eastAsia="ＭＳ ゴシック" w:hAnsi="ＭＳ ゴシック" w:hint="eastAsia"/>
          <w:szCs w:val="21"/>
        </w:rPr>
        <w:t>要項</w:t>
      </w:r>
      <w:r w:rsidRPr="000C14D7">
        <w:rPr>
          <w:rFonts w:ascii="ＭＳ ゴシック" w:eastAsia="ＭＳ ゴシック" w:hAnsi="ＭＳ ゴシック" w:hint="eastAsia"/>
          <w:szCs w:val="21"/>
        </w:rPr>
        <w:t>に記載の方法に従って提出して下さい。</w:t>
      </w:r>
    </w:p>
    <w:p w14:paraId="37A0F3AB" w14:textId="77777777" w:rsidR="004B0BE0" w:rsidRPr="000C14D7" w:rsidRDefault="004B0BE0" w:rsidP="00737F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B0BE0" w:rsidRPr="000C14D7" w:rsidSect="000D3178">
      <w:headerReference w:type="default" r:id="rId8"/>
      <w:footerReference w:type="default" r:id="rId9"/>
      <w:pgSz w:w="11906" w:h="16838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4B4B" w14:textId="77777777" w:rsidR="00081B07" w:rsidRDefault="00081B07" w:rsidP="003C0825">
      <w:r>
        <w:separator/>
      </w:r>
    </w:p>
  </w:endnote>
  <w:endnote w:type="continuationSeparator" w:id="0">
    <w:p w14:paraId="6907748D" w14:textId="77777777" w:rsidR="00081B07" w:rsidRDefault="00081B0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061769"/>
      <w:docPartObj>
        <w:docPartGallery w:val="Page Numbers (Bottom of Page)"/>
        <w:docPartUnique/>
      </w:docPartObj>
    </w:sdtPr>
    <w:sdtEndPr/>
    <w:sdtContent>
      <w:p w14:paraId="2D1881A6" w14:textId="095B6B51" w:rsidR="000D3178" w:rsidRDefault="00FD4F1C">
        <w:pPr>
          <w:pStyle w:val="a5"/>
          <w:jc w:val="center"/>
        </w:pPr>
        <w:r>
          <w:fldChar w:fldCharType="begin"/>
        </w:r>
        <w:r w:rsidR="000D3178">
          <w:instrText>PAGE   \* MERGEFORMAT</w:instrText>
        </w:r>
        <w:r>
          <w:fldChar w:fldCharType="separate"/>
        </w:r>
        <w:r w:rsidR="00B450EC" w:rsidRPr="00B450EC">
          <w:rPr>
            <w:noProof/>
            <w:lang w:val="ja-JP"/>
          </w:rPr>
          <w:t>3</w:t>
        </w:r>
        <w:r>
          <w:fldChar w:fldCharType="end"/>
        </w:r>
      </w:p>
    </w:sdtContent>
  </w:sdt>
  <w:p w14:paraId="2032908D" w14:textId="77777777" w:rsidR="000D3178" w:rsidRDefault="000D3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FF28" w14:textId="77777777" w:rsidR="00081B07" w:rsidRDefault="00081B07" w:rsidP="003C0825">
      <w:r>
        <w:separator/>
      </w:r>
    </w:p>
  </w:footnote>
  <w:footnote w:type="continuationSeparator" w:id="0">
    <w:p w14:paraId="2E44AF91" w14:textId="77777777" w:rsidR="00081B07" w:rsidRDefault="00081B0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3F89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11B2"/>
    <w:multiLevelType w:val="hybridMultilevel"/>
    <w:tmpl w:val="8280F76E"/>
    <w:lvl w:ilvl="0" w:tplc="D2E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039EE"/>
    <w:multiLevelType w:val="hybridMultilevel"/>
    <w:tmpl w:val="B86458DC"/>
    <w:lvl w:ilvl="0" w:tplc="93B282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C771F"/>
    <w:multiLevelType w:val="hybridMultilevel"/>
    <w:tmpl w:val="3B12B0E0"/>
    <w:lvl w:ilvl="0" w:tplc="21200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72A8B"/>
    <w:multiLevelType w:val="hybridMultilevel"/>
    <w:tmpl w:val="17E8A92E"/>
    <w:lvl w:ilvl="0" w:tplc="E29289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54A10"/>
    <w:multiLevelType w:val="hybridMultilevel"/>
    <w:tmpl w:val="1D0A7E44"/>
    <w:lvl w:ilvl="0" w:tplc="70B8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C43C6"/>
    <w:multiLevelType w:val="hybridMultilevel"/>
    <w:tmpl w:val="78B2E3EE"/>
    <w:lvl w:ilvl="0" w:tplc="8558F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21C30"/>
    <w:multiLevelType w:val="hybridMultilevel"/>
    <w:tmpl w:val="C7B29C76"/>
    <w:lvl w:ilvl="0" w:tplc="F56830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3C501D"/>
    <w:multiLevelType w:val="hybridMultilevel"/>
    <w:tmpl w:val="076658F4"/>
    <w:lvl w:ilvl="0" w:tplc="24DC6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A34ECB"/>
    <w:multiLevelType w:val="hybridMultilevel"/>
    <w:tmpl w:val="DB642D22"/>
    <w:lvl w:ilvl="0" w:tplc="9240306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FE77CD"/>
    <w:multiLevelType w:val="hybridMultilevel"/>
    <w:tmpl w:val="271CA3B2"/>
    <w:lvl w:ilvl="0" w:tplc="3BE2D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7447F8"/>
    <w:multiLevelType w:val="hybridMultilevel"/>
    <w:tmpl w:val="8DBE4000"/>
    <w:lvl w:ilvl="0" w:tplc="D1786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F36105"/>
    <w:multiLevelType w:val="hybridMultilevel"/>
    <w:tmpl w:val="069248BA"/>
    <w:lvl w:ilvl="0" w:tplc="C2CCA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A67296"/>
    <w:multiLevelType w:val="hybridMultilevel"/>
    <w:tmpl w:val="4BE03F6E"/>
    <w:lvl w:ilvl="0" w:tplc="BB04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D45233"/>
    <w:multiLevelType w:val="hybridMultilevel"/>
    <w:tmpl w:val="FF644D20"/>
    <w:lvl w:ilvl="0" w:tplc="E778A3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3814558">
    <w:abstractNumId w:val="9"/>
  </w:num>
  <w:num w:numId="2" w16cid:durableId="5331798">
    <w:abstractNumId w:val="4"/>
  </w:num>
  <w:num w:numId="3" w16cid:durableId="1679120216">
    <w:abstractNumId w:val="6"/>
  </w:num>
  <w:num w:numId="4" w16cid:durableId="206378024">
    <w:abstractNumId w:val="13"/>
  </w:num>
  <w:num w:numId="5" w16cid:durableId="967468216">
    <w:abstractNumId w:val="8"/>
  </w:num>
  <w:num w:numId="6" w16cid:durableId="540946849">
    <w:abstractNumId w:val="3"/>
  </w:num>
  <w:num w:numId="7" w16cid:durableId="534735727">
    <w:abstractNumId w:val="2"/>
  </w:num>
  <w:num w:numId="8" w16cid:durableId="1979678516">
    <w:abstractNumId w:val="0"/>
  </w:num>
  <w:num w:numId="9" w16cid:durableId="996570899">
    <w:abstractNumId w:val="11"/>
  </w:num>
  <w:num w:numId="10" w16cid:durableId="1325864923">
    <w:abstractNumId w:val="5"/>
  </w:num>
  <w:num w:numId="11" w16cid:durableId="500780591">
    <w:abstractNumId w:val="12"/>
  </w:num>
  <w:num w:numId="12" w16cid:durableId="1025516310">
    <w:abstractNumId w:val="1"/>
  </w:num>
  <w:num w:numId="13" w16cid:durableId="1535460524">
    <w:abstractNumId w:val="10"/>
  </w:num>
  <w:num w:numId="14" w16cid:durableId="544606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D8"/>
    <w:rsid w:val="0002510C"/>
    <w:rsid w:val="00043168"/>
    <w:rsid w:val="0006341C"/>
    <w:rsid w:val="00081B07"/>
    <w:rsid w:val="000958D5"/>
    <w:rsid w:val="000A14F9"/>
    <w:rsid w:val="000A2BFD"/>
    <w:rsid w:val="000B6501"/>
    <w:rsid w:val="000C14D7"/>
    <w:rsid w:val="000D3178"/>
    <w:rsid w:val="00111F01"/>
    <w:rsid w:val="00171C50"/>
    <w:rsid w:val="0019476B"/>
    <w:rsid w:val="001B3697"/>
    <w:rsid w:val="001F74DB"/>
    <w:rsid w:val="00236BD6"/>
    <w:rsid w:val="00237018"/>
    <w:rsid w:val="00263C94"/>
    <w:rsid w:val="002A5807"/>
    <w:rsid w:val="002C614D"/>
    <w:rsid w:val="00312898"/>
    <w:rsid w:val="0038739D"/>
    <w:rsid w:val="003A421F"/>
    <w:rsid w:val="003C0825"/>
    <w:rsid w:val="003C3407"/>
    <w:rsid w:val="003C7F7B"/>
    <w:rsid w:val="003D60A4"/>
    <w:rsid w:val="003E239A"/>
    <w:rsid w:val="003E2564"/>
    <w:rsid w:val="004104B3"/>
    <w:rsid w:val="00492C1B"/>
    <w:rsid w:val="004B0BE0"/>
    <w:rsid w:val="004B1AC5"/>
    <w:rsid w:val="004D18AD"/>
    <w:rsid w:val="00507609"/>
    <w:rsid w:val="00527A94"/>
    <w:rsid w:val="00553CC8"/>
    <w:rsid w:val="00562B07"/>
    <w:rsid w:val="005A0D0A"/>
    <w:rsid w:val="00615E23"/>
    <w:rsid w:val="00620C90"/>
    <w:rsid w:val="00636768"/>
    <w:rsid w:val="00645EB4"/>
    <w:rsid w:val="00647963"/>
    <w:rsid w:val="00694606"/>
    <w:rsid w:val="006F1C88"/>
    <w:rsid w:val="00707DE5"/>
    <w:rsid w:val="00730084"/>
    <w:rsid w:val="00737F65"/>
    <w:rsid w:val="0074274E"/>
    <w:rsid w:val="00761FE3"/>
    <w:rsid w:val="007762E5"/>
    <w:rsid w:val="0079377B"/>
    <w:rsid w:val="007B2CE9"/>
    <w:rsid w:val="007F71FF"/>
    <w:rsid w:val="008E2B2F"/>
    <w:rsid w:val="00935CED"/>
    <w:rsid w:val="0094688D"/>
    <w:rsid w:val="00952119"/>
    <w:rsid w:val="00954CB6"/>
    <w:rsid w:val="00962D26"/>
    <w:rsid w:val="009801CE"/>
    <w:rsid w:val="00981084"/>
    <w:rsid w:val="00996912"/>
    <w:rsid w:val="009A5491"/>
    <w:rsid w:val="009C14DA"/>
    <w:rsid w:val="009C20C3"/>
    <w:rsid w:val="009E7372"/>
    <w:rsid w:val="00A1531D"/>
    <w:rsid w:val="00A17885"/>
    <w:rsid w:val="00A50198"/>
    <w:rsid w:val="00A6457C"/>
    <w:rsid w:val="00A71E06"/>
    <w:rsid w:val="00A86610"/>
    <w:rsid w:val="00A91967"/>
    <w:rsid w:val="00AA4707"/>
    <w:rsid w:val="00AC3264"/>
    <w:rsid w:val="00B450EC"/>
    <w:rsid w:val="00B55732"/>
    <w:rsid w:val="00B95A03"/>
    <w:rsid w:val="00C260B1"/>
    <w:rsid w:val="00C3474C"/>
    <w:rsid w:val="00C71D36"/>
    <w:rsid w:val="00C80CA5"/>
    <w:rsid w:val="00C9410A"/>
    <w:rsid w:val="00CA0574"/>
    <w:rsid w:val="00CA21E4"/>
    <w:rsid w:val="00CF38BF"/>
    <w:rsid w:val="00D10932"/>
    <w:rsid w:val="00D27677"/>
    <w:rsid w:val="00D30733"/>
    <w:rsid w:val="00D576FC"/>
    <w:rsid w:val="00D60A4D"/>
    <w:rsid w:val="00D704BB"/>
    <w:rsid w:val="00D70886"/>
    <w:rsid w:val="00D95176"/>
    <w:rsid w:val="00DA6586"/>
    <w:rsid w:val="00E0565E"/>
    <w:rsid w:val="00E20C82"/>
    <w:rsid w:val="00E30B9F"/>
    <w:rsid w:val="00E37ED0"/>
    <w:rsid w:val="00E552DE"/>
    <w:rsid w:val="00E7538E"/>
    <w:rsid w:val="00EA7C0F"/>
    <w:rsid w:val="00ED4D60"/>
    <w:rsid w:val="00F16B21"/>
    <w:rsid w:val="00F352B3"/>
    <w:rsid w:val="00F51C3C"/>
    <w:rsid w:val="00F75FD8"/>
    <w:rsid w:val="00FA185B"/>
    <w:rsid w:val="00FB5952"/>
    <w:rsid w:val="00FD2165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78E6E"/>
  <w15:docId w15:val="{89EBDE45-F886-44E1-A6EB-CEC5A16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7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C14DA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E30B9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0B9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0B9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0B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0B9F"/>
    <w:rPr>
      <w:b/>
      <w:bCs/>
    </w:rPr>
  </w:style>
  <w:style w:type="paragraph" w:styleId="af0">
    <w:name w:val="Revision"/>
    <w:hidden/>
    <w:uiPriority w:val="99"/>
    <w:semiHidden/>
    <w:rsid w:val="000B6501"/>
  </w:style>
  <w:style w:type="paragraph" w:styleId="af1">
    <w:name w:val="List Paragraph"/>
    <w:basedOn w:val="a"/>
    <w:uiPriority w:val="34"/>
    <w:qFormat/>
    <w:rsid w:val="00A64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6EE2E0BA1F4C729591C9E5F4D3F7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26520-01AB-44AB-839C-A267F95EE305}"/>
      </w:docPartPr>
      <w:docPartBody>
        <w:p w:rsidR="00F3037F" w:rsidRDefault="00115B41" w:rsidP="00115B41">
          <w:pPr>
            <w:pStyle w:val="A56EE2E0BA1F4C729591C9E5F4D3F75C"/>
          </w:pPr>
          <w:r w:rsidRPr="00F713F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23"/>
    <w:rsid w:val="00115B41"/>
    <w:rsid w:val="00363EC5"/>
    <w:rsid w:val="007E0916"/>
    <w:rsid w:val="009D7FD8"/>
    <w:rsid w:val="00A4529F"/>
    <w:rsid w:val="00AB68E0"/>
    <w:rsid w:val="00B00D23"/>
    <w:rsid w:val="00EE5C6B"/>
    <w:rsid w:val="00F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5B41"/>
    <w:rPr>
      <w:color w:val="808080"/>
    </w:rPr>
  </w:style>
  <w:style w:type="paragraph" w:customStyle="1" w:styleId="A56EE2E0BA1F4C729591C9E5F4D3F75C">
    <w:name w:val="A56EE2E0BA1F4C729591C9E5F4D3F75C"/>
    <w:rsid w:val="00115B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04C0-CB70-4987-8BF8-5EBC360F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15</cp:revision>
  <cp:lastPrinted>2016-11-22T07:04:00Z</cp:lastPrinted>
  <dcterms:created xsi:type="dcterms:W3CDTF">2023-10-25T08:23:00Z</dcterms:created>
  <dcterms:modified xsi:type="dcterms:W3CDTF">2023-11-02T04:44:00Z</dcterms:modified>
</cp:coreProperties>
</file>