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1.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09D8" w14:textId="77777777" w:rsidR="00DC290B" w:rsidRPr="00DC290B" w:rsidRDefault="00DC290B" w:rsidP="00DC290B">
      <w:pPr>
        <w:snapToGrid w:val="0"/>
        <w:jc w:val="center"/>
        <w:rPr>
          <w:sz w:val="24"/>
          <w:szCs w:val="24"/>
          <w:u w:val="single"/>
        </w:rPr>
      </w:pPr>
      <w:r w:rsidRPr="00DC290B">
        <w:rPr>
          <w:rFonts w:hint="eastAsia"/>
          <w:sz w:val="24"/>
          <w:szCs w:val="24"/>
          <w:u w:val="single"/>
        </w:rPr>
        <w:t>産業上の使用者に対する質問状</w:t>
      </w:r>
    </w:p>
    <w:p w14:paraId="7A9E72D1" w14:textId="77777777" w:rsidR="00DC290B" w:rsidRPr="00DC290B" w:rsidRDefault="00DC290B" w:rsidP="00DC290B">
      <w:pPr>
        <w:snapToGrid w:val="0"/>
        <w:jc w:val="left"/>
        <w:rPr>
          <w:u w:val="single"/>
        </w:rPr>
      </w:pPr>
    </w:p>
    <w:p w14:paraId="2BA7A37A" w14:textId="77777777" w:rsidR="00DC290B" w:rsidRPr="00DC290B" w:rsidRDefault="00DC290B" w:rsidP="00D14304">
      <w:pPr>
        <w:numPr>
          <w:ilvl w:val="0"/>
          <w:numId w:val="18"/>
        </w:numPr>
        <w:snapToGrid w:val="0"/>
        <w:jc w:val="left"/>
      </w:pPr>
      <w:r w:rsidRPr="00DC290B">
        <w:rPr>
          <w:rFonts w:hint="eastAsia"/>
        </w:rPr>
        <w:t>本質問状の構成は、以下のとおりです。</w:t>
      </w:r>
    </w:p>
    <w:p w14:paraId="59375A5B"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hint="eastAsia"/>
        </w:rPr>
        <w:t>A</w:t>
      </w:r>
    </w:p>
    <w:p w14:paraId="3B92497F" w14:textId="3B0BC371" w:rsidR="00DC290B" w:rsidRPr="00DC290B" w:rsidRDefault="00DC290B" w:rsidP="00DC290B">
      <w:pPr>
        <w:ind w:left="567"/>
        <w:jc w:val="left"/>
      </w:pPr>
      <w:r w:rsidRPr="00DC290B">
        <w:rPr>
          <w:rFonts w:hint="eastAsia"/>
        </w:rPr>
        <w:t>貴社の企業概要、貴社が使用した調査対象貨物、第三国産同種の貨物及び本邦産同種の貨物の流通経路、購入等に関する一般的情報を求めるものです。</w:t>
      </w:r>
    </w:p>
    <w:p w14:paraId="761A7150"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asciiTheme="minorHAnsi" w:hAnsiTheme="minorHAnsi" w:hint="eastAsia"/>
        </w:rPr>
        <w:t>B</w:t>
      </w:r>
    </w:p>
    <w:p w14:paraId="6F7A04A5" w14:textId="77777777" w:rsidR="00DC290B" w:rsidRPr="00DC290B" w:rsidRDefault="00DC290B" w:rsidP="00DC290B">
      <w:pPr>
        <w:ind w:left="567"/>
        <w:jc w:val="left"/>
      </w:pPr>
      <w:r w:rsidRPr="00DC290B">
        <w:rPr>
          <w:rFonts w:hint="eastAsia"/>
        </w:rPr>
        <w:t>貴社の調査対象貨物、第三国産同種の貨物及び本邦産同種の貨物の取扱状況に関する情報を求めるものです。</w:t>
      </w:r>
    </w:p>
    <w:p w14:paraId="37110E13" w14:textId="77777777" w:rsidR="00DC290B" w:rsidRPr="00DC290B" w:rsidRDefault="00DC290B" w:rsidP="00D14304">
      <w:pPr>
        <w:numPr>
          <w:ilvl w:val="0"/>
          <w:numId w:val="17"/>
        </w:numPr>
        <w:snapToGrid w:val="0"/>
        <w:jc w:val="left"/>
      </w:pPr>
      <w:r w:rsidRPr="00DC290B">
        <w:rPr>
          <w:rFonts w:hint="eastAsia"/>
        </w:rPr>
        <w:t>調査項目</w:t>
      </w:r>
      <w:r w:rsidRPr="00DC290B">
        <w:rPr>
          <w:rFonts w:asciiTheme="minorHAnsi" w:hAnsiTheme="minorHAnsi" w:hint="eastAsia"/>
        </w:rPr>
        <w:t>C</w:t>
      </w:r>
    </w:p>
    <w:p w14:paraId="2455CA8B" w14:textId="77777777" w:rsidR="00DC290B" w:rsidRPr="00DC290B" w:rsidRDefault="00DC290B" w:rsidP="00DC290B">
      <w:pPr>
        <w:ind w:left="567"/>
        <w:jc w:val="left"/>
      </w:pPr>
      <w:r w:rsidRPr="00DC290B">
        <w:rPr>
          <w:rFonts w:hint="eastAsia"/>
        </w:rPr>
        <w:t>貴社が使用した調査対象貨物、第三国産同種の貨物及び本邦産同種の貨物の価格に変化をもたらす要因等に関する情報を求めるものです。</w:t>
      </w:r>
    </w:p>
    <w:p w14:paraId="0A47EF98" w14:textId="77777777" w:rsidR="00DC290B" w:rsidRPr="00DC290B" w:rsidRDefault="00DC290B" w:rsidP="00D14304">
      <w:pPr>
        <w:numPr>
          <w:ilvl w:val="0"/>
          <w:numId w:val="17"/>
        </w:numPr>
        <w:snapToGrid w:val="0"/>
        <w:jc w:val="left"/>
      </w:pPr>
      <w:r w:rsidRPr="00DC290B">
        <w:rPr>
          <w:rFonts w:hint="eastAsia"/>
        </w:rPr>
        <w:t>調査項目</w:t>
      </w:r>
      <w:r w:rsidRPr="00DC290B">
        <w:rPr>
          <w:rFonts w:hint="eastAsia"/>
        </w:rPr>
        <w:t>D</w:t>
      </w:r>
    </w:p>
    <w:p w14:paraId="33F5D4AC" w14:textId="6B93B03A" w:rsidR="00DC290B" w:rsidRPr="00DC290B" w:rsidRDefault="00DC290B" w:rsidP="0066799A">
      <w:pPr>
        <w:ind w:left="567"/>
        <w:jc w:val="left"/>
      </w:pPr>
      <w:r w:rsidRPr="00DC290B">
        <w:rPr>
          <w:rFonts w:hint="eastAsia"/>
        </w:rPr>
        <w:t>貴社が使用した調査対象貨物、第三国産同種の貨物及び本邦産同種の貨物の比較に関する情報を求めるものです。</w:t>
      </w:r>
    </w:p>
    <w:p w14:paraId="27F60682" w14:textId="77777777" w:rsidR="00DC290B" w:rsidRPr="00DC290B" w:rsidRDefault="00DC290B" w:rsidP="00DC290B">
      <w:pPr>
        <w:snapToGrid w:val="0"/>
        <w:jc w:val="left"/>
      </w:pPr>
    </w:p>
    <w:p w14:paraId="24647D39" w14:textId="77777777" w:rsidR="00DC290B" w:rsidRPr="00DC290B" w:rsidRDefault="00DC290B" w:rsidP="00D14304">
      <w:pPr>
        <w:numPr>
          <w:ilvl w:val="0"/>
          <w:numId w:val="18"/>
        </w:numPr>
        <w:snapToGrid w:val="0"/>
        <w:jc w:val="left"/>
      </w:pPr>
      <w:r w:rsidRPr="00DC290B">
        <w:rPr>
          <w:rFonts w:hint="eastAsia"/>
        </w:rPr>
        <w:t>本質問状の回答作成責任者及び回答作成担当者について記入してください。</w:t>
      </w:r>
    </w:p>
    <w:p w14:paraId="3E24BEEF" w14:textId="77777777" w:rsidR="00DC290B" w:rsidRPr="00DC290B" w:rsidRDefault="00DC290B" w:rsidP="00D14304">
      <w:pPr>
        <w:numPr>
          <w:ilvl w:val="0"/>
          <w:numId w:val="9"/>
        </w:numPr>
        <w:snapToGrid w:val="0"/>
        <w:jc w:val="left"/>
      </w:pPr>
      <w:r w:rsidRPr="00DC290B">
        <w:rPr>
          <w:rFonts w:hint="eastAsia"/>
        </w:rPr>
        <w:t>回答作成責任者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250"/>
        <w:gridCol w:w="4377"/>
      </w:tblGrid>
      <w:tr w:rsidR="00DC290B" w:rsidRPr="00DC290B" w14:paraId="360F650B" w14:textId="77777777" w:rsidTr="000E69DA">
        <w:trPr>
          <w:trHeight w:val="414"/>
        </w:trPr>
        <w:tc>
          <w:tcPr>
            <w:tcW w:w="2203" w:type="dxa"/>
            <w:shd w:val="clear" w:color="auto" w:fill="auto"/>
            <w:vAlign w:val="center"/>
          </w:tcPr>
          <w:p w14:paraId="22BDBEC0" w14:textId="77777777" w:rsidR="00DC290B" w:rsidRPr="00DC290B" w:rsidRDefault="00DC290B" w:rsidP="00DC290B">
            <w:pPr>
              <w:snapToGrid w:val="0"/>
              <w:jc w:val="center"/>
            </w:pPr>
            <w:r w:rsidRPr="00DC290B">
              <w:rPr>
                <w:rFonts w:hint="eastAsia"/>
              </w:rPr>
              <w:t>氏名</w:t>
            </w:r>
          </w:p>
        </w:tc>
        <w:tc>
          <w:tcPr>
            <w:tcW w:w="6800" w:type="dxa"/>
            <w:gridSpan w:val="2"/>
            <w:shd w:val="clear" w:color="auto" w:fill="DBE5F1" w:themeFill="accent1" w:themeFillTint="33"/>
          </w:tcPr>
          <w:p w14:paraId="644BA31D" w14:textId="77777777" w:rsidR="00DC290B" w:rsidRPr="00DC290B" w:rsidRDefault="00DC290B" w:rsidP="00DC290B">
            <w:pPr>
              <w:snapToGrid w:val="0"/>
              <w:jc w:val="left"/>
            </w:pPr>
          </w:p>
          <w:p w14:paraId="44BD87CC" w14:textId="77777777" w:rsidR="00DC290B" w:rsidRPr="00DC290B" w:rsidRDefault="00DC290B" w:rsidP="00DC290B">
            <w:pPr>
              <w:snapToGrid w:val="0"/>
              <w:jc w:val="left"/>
            </w:pPr>
          </w:p>
        </w:tc>
      </w:tr>
      <w:tr w:rsidR="00DC290B" w:rsidRPr="00DC290B" w14:paraId="6B871EE4" w14:textId="77777777" w:rsidTr="000E69DA">
        <w:trPr>
          <w:trHeight w:val="414"/>
        </w:trPr>
        <w:tc>
          <w:tcPr>
            <w:tcW w:w="2211" w:type="dxa"/>
            <w:shd w:val="clear" w:color="auto" w:fill="auto"/>
            <w:vAlign w:val="center"/>
          </w:tcPr>
          <w:p w14:paraId="07A418DD" w14:textId="77777777" w:rsidR="00DC290B" w:rsidRPr="00DC290B" w:rsidRDefault="00DC290B" w:rsidP="00DC290B">
            <w:pPr>
              <w:snapToGrid w:val="0"/>
              <w:jc w:val="center"/>
            </w:pPr>
            <w:r w:rsidRPr="00DC290B">
              <w:rPr>
                <w:rFonts w:hint="eastAsia"/>
              </w:rPr>
              <w:t>企業名</w:t>
            </w:r>
          </w:p>
        </w:tc>
        <w:tc>
          <w:tcPr>
            <w:tcW w:w="6825" w:type="dxa"/>
            <w:gridSpan w:val="2"/>
            <w:shd w:val="clear" w:color="auto" w:fill="DBE5F1" w:themeFill="accent1" w:themeFillTint="33"/>
          </w:tcPr>
          <w:p w14:paraId="3D5A7CCC" w14:textId="77777777" w:rsidR="00DC290B" w:rsidRPr="00DC290B" w:rsidRDefault="00DC290B" w:rsidP="00DC290B">
            <w:pPr>
              <w:snapToGrid w:val="0"/>
              <w:jc w:val="left"/>
            </w:pPr>
          </w:p>
          <w:p w14:paraId="537285E2" w14:textId="77777777" w:rsidR="00DC290B" w:rsidRPr="00DC290B" w:rsidRDefault="00DC290B" w:rsidP="00DC290B">
            <w:pPr>
              <w:snapToGrid w:val="0"/>
              <w:jc w:val="left"/>
            </w:pPr>
          </w:p>
        </w:tc>
      </w:tr>
      <w:tr w:rsidR="00DC290B" w:rsidRPr="00DC290B" w14:paraId="71287B75" w14:textId="77777777" w:rsidTr="000E69DA">
        <w:trPr>
          <w:trHeight w:val="414"/>
        </w:trPr>
        <w:tc>
          <w:tcPr>
            <w:tcW w:w="2211" w:type="dxa"/>
            <w:shd w:val="clear" w:color="auto" w:fill="auto"/>
            <w:vAlign w:val="center"/>
          </w:tcPr>
          <w:p w14:paraId="39B91155" w14:textId="77777777" w:rsidR="00DC290B" w:rsidRPr="00DC290B" w:rsidRDefault="00DC290B" w:rsidP="00DC290B">
            <w:pPr>
              <w:snapToGrid w:val="0"/>
              <w:jc w:val="center"/>
            </w:pPr>
            <w:r w:rsidRPr="00DC290B">
              <w:rPr>
                <w:rFonts w:hint="eastAsia"/>
              </w:rPr>
              <w:t>所属</w:t>
            </w:r>
          </w:p>
        </w:tc>
        <w:tc>
          <w:tcPr>
            <w:tcW w:w="6825" w:type="dxa"/>
            <w:gridSpan w:val="2"/>
            <w:shd w:val="clear" w:color="auto" w:fill="DBE5F1" w:themeFill="accent1" w:themeFillTint="33"/>
          </w:tcPr>
          <w:p w14:paraId="0BDAB124" w14:textId="77777777" w:rsidR="00DC290B" w:rsidRPr="00DC290B" w:rsidRDefault="00DC290B" w:rsidP="00DC290B">
            <w:pPr>
              <w:snapToGrid w:val="0"/>
              <w:jc w:val="left"/>
            </w:pPr>
          </w:p>
          <w:p w14:paraId="5FCA5B96" w14:textId="77777777" w:rsidR="00DC290B" w:rsidRPr="00DC290B" w:rsidRDefault="00DC290B" w:rsidP="00DC290B">
            <w:pPr>
              <w:snapToGrid w:val="0"/>
              <w:jc w:val="left"/>
            </w:pPr>
          </w:p>
        </w:tc>
      </w:tr>
      <w:tr w:rsidR="00DC290B" w:rsidRPr="00DC290B" w14:paraId="25B37F10" w14:textId="77777777" w:rsidTr="000E69DA">
        <w:trPr>
          <w:trHeight w:val="414"/>
        </w:trPr>
        <w:tc>
          <w:tcPr>
            <w:tcW w:w="2211" w:type="dxa"/>
            <w:shd w:val="clear" w:color="auto" w:fill="auto"/>
            <w:vAlign w:val="center"/>
          </w:tcPr>
          <w:p w14:paraId="39151BE9" w14:textId="77777777" w:rsidR="00DC290B" w:rsidRPr="00DC290B" w:rsidRDefault="00DC290B" w:rsidP="00DC290B">
            <w:pPr>
              <w:snapToGrid w:val="0"/>
              <w:jc w:val="center"/>
            </w:pPr>
            <w:r w:rsidRPr="00DC290B">
              <w:rPr>
                <w:rFonts w:hint="eastAsia"/>
              </w:rPr>
              <w:t>役職</w:t>
            </w:r>
          </w:p>
        </w:tc>
        <w:tc>
          <w:tcPr>
            <w:tcW w:w="6825" w:type="dxa"/>
            <w:gridSpan w:val="2"/>
            <w:shd w:val="clear" w:color="auto" w:fill="DBE5F1" w:themeFill="accent1" w:themeFillTint="33"/>
          </w:tcPr>
          <w:p w14:paraId="79DC7C67" w14:textId="77777777" w:rsidR="00DC290B" w:rsidRPr="00DC290B" w:rsidRDefault="00DC290B" w:rsidP="00DC290B">
            <w:pPr>
              <w:snapToGrid w:val="0"/>
              <w:jc w:val="left"/>
            </w:pPr>
          </w:p>
          <w:p w14:paraId="1A9D758E" w14:textId="77777777" w:rsidR="00DC290B" w:rsidRPr="00DC290B" w:rsidRDefault="00DC290B" w:rsidP="00DC290B">
            <w:pPr>
              <w:snapToGrid w:val="0"/>
              <w:jc w:val="left"/>
            </w:pPr>
          </w:p>
        </w:tc>
      </w:tr>
      <w:tr w:rsidR="00DC290B" w:rsidRPr="00DC290B" w14:paraId="50B7B019" w14:textId="77777777" w:rsidTr="000E69DA">
        <w:trPr>
          <w:trHeight w:val="253"/>
        </w:trPr>
        <w:tc>
          <w:tcPr>
            <w:tcW w:w="2211" w:type="dxa"/>
            <w:vMerge w:val="restart"/>
            <w:shd w:val="clear" w:color="auto" w:fill="auto"/>
            <w:vAlign w:val="center"/>
          </w:tcPr>
          <w:p w14:paraId="721E3E4F" w14:textId="77777777" w:rsidR="00DC290B" w:rsidRPr="00DC290B" w:rsidRDefault="00DC290B" w:rsidP="00DC290B">
            <w:pPr>
              <w:snapToGrid w:val="0"/>
              <w:jc w:val="center"/>
            </w:pPr>
            <w:r w:rsidRPr="00DC290B">
              <w:rPr>
                <w:rFonts w:hint="eastAsia"/>
              </w:rPr>
              <w:t>所在地</w:t>
            </w:r>
          </w:p>
        </w:tc>
        <w:tc>
          <w:tcPr>
            <w:tcW w:w="6825" w:type="dxa"/>
            <w:gridSpan w:val="2"/>
            <w:shd w:val="clear" w:color="auto" w:fill="DBE5F1" w:themeFill="accent1" w:themeFillTint="33"/>
          </w:tcPr>
          <w:p w14:paraId="0D495111"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2E062703" w14:textId="77777777" w:rsidTr="000E69DA">
        <w:trPr>
          <w:trHeight w:val="414"/>
        </w:trPr>
        <w:tc>
          <w:tcPr>
            <w:tcW w:w="2211" w:type="dxa"/>
            <w:vMerge/>
            <w:shd w:val="clear" w:color="auto" w:fill="auto"/>
            <w:vAlign w:val="center"/>
          </w:tcPr>
          <w:p w14:paraId="31EB8E64" w14:textId="77777777" w:rsidR="00DC290B" w:rsidRPr="00DC290B" w:rsidRDefault="00DC290B" w:rsidP="00DC290B">
            <w:pPr>
              <w:snapToGrid w:val="0"/>
              <w:jc w:val="center"/>
            </w:pPr>
          </w:p>
        </w:tc>
        <w:tc>
          <w:tcPr>
            <w:tcW w:w="6825" w:type="dxa"/>
            <w:gridSpan w:val="2"/>
            <w:shd w:val="clear" w:color="auto" w:fill="DBE5F1" w:themeFill="accent1" w:themeFillTint="33"/>
          </w:tcPr>
          <w:p w14:paraId="34C26DF7" w14:textId="77777777" w:rsidR="00DC290B" w:rsidRPr="00DC290B" w:rsidRDefault="00DC290B" w:rsidP="00DC290B">
            <w:pPr>
              <w:snapToGrid w:val="0"/>
              <w:jc w:val="left"/>
            </w:pPr>
          </w:p>
          <w:p w14:paraId="22017C31" w14:textId="77777777" w:rsidR="00DC290B" w:rsidRPr="00DC290B" w:rsidRDefault="00DC290B" w:rsidP="00DC290B">
            <w:pPr>
              <w:snapToGrid w:val="0"/>
              <w:jc w:val="left"/>
            </w:pPr>
          </w:p>
        </w:tc>
      </w:tr>
      <w:tr w:rsidR="00DC290B" w:rsidRPr="00DC290B" w14:paraId="2F3C8817" w14:textId="77777777" w:rsidTr="000E69DA">
        <w:trPr>
          <w:trHeight w:val="414"/>
        </w:trPr>
        <w:tc>
          <w:tcPr>
            <w:tcW w:w="2211" w:type="dxa"/>
            <w:vMerge w:val="restart"/>
            <w:shd w:val="clear" w:color="auto" w:fill="auto"/>
            <w:vAlign w:val="center"/>
          </w:tcPr>
          <w:p w14:paraId="3D13754F" w14:textId="77777777" w:rsidR="00DC290B" w:rsidRPr="00DC290B" w:rsidRDefault="00DC290B" w:rsidP="00DC290B">
            <w:pPr>
              <w:snapToGrid w:val="0"/>
              <w:jc w:val="center"/>
            </w:pPr>
            <w:r w:rsidRPr="00DC290B">
              <w:rPr>
                <w:rFonts w:hint="eastAsia"/>
              </w:rPr>
              <w:t>連絡先</w:t>
            </w:r>
          </w:p>
        </w:tc>
        <w:tc>
          <w:tcPr>
            <w:tcW w:w="2308" w:type="dxa"/>
            <w:shd w:val="clear" w:color="auto" w:fill="auto"/>
            <w:vAlign w:val="center"/>
          </w:tcPr>
          <w:p w14:paraId="2E881BA9"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3699F292" w14:textId="77777777" w:rsidR="00DC290B" w:rsidRPr="00DC290B" w:rsidRDefault="00DC290B" w:rsidP="00DC290B">
            <w:pPr>
              <w:snapToGrid w:val="0"/>
              <w:jc w:val="left"/>
            </w:pPr>
          </w:p>
          <w:p w14:paraId="4AFB8C27" w14:textId="77777777" w:rsidR="00DC290B" w:rsidRPr="00DC290B" w:rsidRDefault="00DC290B" w:rsidP="00DC290B">
            <w:pPr>
              <w:snapToGrid w:val="0"/>
              <w:jc w:val="left"/>
            </w:pPr>
          </w:p>
        </w:tc>
      </w:tr>
      <w:tr w:rsidR="00DC290B" w:rsidRPr="00DC290B" w14:paraId="40823F3F" w14:textId="77777777" w:rsidTr="000E69DA">
        <w:trPr>
          <w:trHeight w:val="414"/>
        </w:trPr>
        <w:tc>
          <w:tcPr>
            <w:tcW w:w="2211" w:type="dxa"/>
            <w:vMerge/>
            <w:shd w:val="clear" w:color="auto" w:fill="auto"/>
            <w:vAlign w:val="center"/>
          </w:tcPr>
          <w:p w14:paraId="403D9E9E" w14:textId="77777777" w:rsidR="00DC290B" w:rsidRPr="00DC290B" w:rsidRDefault="00DC290B" w:rsidP="00DC290B">
            <w:pPr>
              <w:snapToGrid w:val="0"/>
              <w:jc w:val="center"/>
            </w:pPr>
          </w:p>
        </w:tc>
        <w:tc>
          <w:tcPr>
            <w:tcW w:w="2308" w:type="dxa"/>
            <w:shd w:val="clear" w:color="auto" w:fill="auto"/>
            <w:vAlign w:val="center"/>
          </w:tcPr>
          <w:p w14:paraId="16FAD916"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3066D19F" w14:textId="77777777" w:rsidR="00DC290B" w:rsidRPr="00DC290B" w:rsidRDefault="00DC290B" w:rsidP="00DC290B">
            <w:pPr>
              <w:snapToGrid w:val="0"/>
              <w:jc w:val="left"/>
            </w:pPr>
          </w:p>
          <w:p w14:paraId="7384962D" w14:textId="77777777" w:rsidR="00DC290B" w:rsidRPr="00DC290B" w:rsidRDefault="00DC290B" w:rsidP="00DC290B">
            <w:pPr>
              <w:snapToGrid w:val="0"/>
              <w:jc w:val="left"/>
            </w:pPr>
          </w:p>
        </w:tc>
      </w:tr>
    </w:tbl>
    <w:p w14:paraId="5FC13A50" w14:textId="77777777" w:rsidR="00DC290B" w:rsidRPr="00DC290B" w:rsidRDefault="00DC290B" w:rsidP="00DC290B">
      <w:pPr>
        <w:snapToGrid w:val="0"/>
        <w:jc w:val="left"/>
      </w:pPr>
    </w:p>
    <w:p w14:paraId="12E6F485" w14:textId="77777777" w:rsidR="00DC290B" w:rsidRPr="00DC290B" w:rsidRDefault="00DC290B" w:rsidP="00D14304">
      <w:pPr>
        <w:numPr>
          <w:ilvl w:val="0"/>
          <w:numId w:val="9"/>
        </w:numPr>
        <w:snapToGrid w:val="0"/>
        <w:jc w:val="left"/>
      </w:pPr>
      <w:r w:rsidRPr="00DC290B">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76"/>
        <w:gridCol w:w="4371"/>
      </w:tblGrid>
      <w:tr w:rsidR="00DC290B" w:rsidRPr="00DC290B" w14:paraId="324FCA7C" w14:textId="77777777" w:rsidTr="000E69DA">
        <w:trPr>
          <w:trHeight w:val="414"/>
        </w:trPr>
        <w:tc>
          <w:tcPr>
            <w:tcW w:w="2174" w:type="dxa"/>
            <w:shd w:val="clear" w:color="auto" w:fill="auto"/>
            <w:vAlign w:val="center"/>
          </w:tcPr>
          <w:p w14:paraId="413F438B" w14:textId="77777777" w:rsidR="00DC290B" w:rsidRPr="00DC290B" w:rsidRDefault="00DC290B" w:rsidP="00DC290B">
            <w:pPr>
              <w:snapToGrid w:val="0"/>
              <w:jc w:val="center"/>
            </w:pPr>
            <w:r w:rsidRPr="00DC290B">
              <w:rPr>
                <w:rFonts w:hint="eastAsia"/>
              </w:rPr>
              <w:t>氏名</w:t>
            </w:r>
          </w:p>
        </w:tc>
        <w:tc>
          <w:tcPr>
            <w:tcW w:w="6829" w:type="dxa"/>
            <w:gridSpan w:val="2"/>
            <w:shd w:val="clear" w:color="auto" w:fill="DBE5F1" w:themeFill="accent1" w:themeFillTint="33"/>
          </w:tcPr>
          <w:p w14:paraId="330F124C" w14:textId="77777777" w:rsidR="00DC290B" w:rsidRPr="00DC290B" w:rsidRDefault="00DC290B" w:rsidP="00DC290B">
            <w:pPr>
              <w:snapToGrid w:val="0"/>
              <w:jc w:val="left"/>
            </w:pPr>
          </w:p>
          <w:p w14:paraId="643DCF8A" w14:textId="77777777" w:rsidR="00DC290B" w:rsidRPr="00DC290B" w:rsidRDefault="00DC290B" w:rsidP="00DC290B">
            <w:pPr>
              <w:snapToGrid w:val="0"/>
              <w:jc w:val="left"/>
            </w:pPr>
          </w:p>
        </w:tc>
      </w:tr>
      <w:tr w:rsidR="00DC290B" w:rsidRPr="00DC290B" w14:paraId="5754485D" w14:textId="77777777" w:rsidTr="000E69DA">
        <w:trPr>
          <w:trHeight w:val="414"/>
        </w:trPr>
        <w:tc>
          <w:tcPr>
            <w:tcW w:w="2180" w:type="dxa"/>
            <w:shd w:val="clear" w:color="auto" w:fill="auto"/>
            <w:vAlign w:val="center"/>
          </w:tcPr>
          <w:p w14:paraId="3A17B95C" w14:textId="77777777" w:rsidR="00DC290B" w:rsidRPr="00DC290B" w:rsidRDefault="00DC290B" w:rsidP="00DC290B">
            <w:pPr>
              <w:snapToGrid w:val="0"/>
              <w:jc w:val="center"/>
            </w:pPr>
            <w:r w:rsidRPr="00DC290B">
              <w:rPr>
                <w:rFonts w:hint="eastAsia"/>
              </w:rPr>
              <w:t>所属</w:t>
            </w:r>
          </w:p>
        </w:tc>
        <w:tc>
          <w:tcPr>
            <w:tcW w:w="6855" w:type="dxa"/>
            <w:gridSpan w:val="2"/>
            <w:shd w:val="clear" w:color="auto" w:fill="DBE5F1" w:themeFill="accent1" w:themeFillTint="33"/>
          </w:tcPr>
          <w:p w14:paraId="3B2ECEBF" w14:textId="77777777" w:rsidR="00DC290B" w:rsidRPr="00DC290B" w:rsidRDefault="00DC290B" w:rsidP="00DC290B">
            <w:pPr>
              <w:snapToGrid w:val="0"/>
              <w:jc w:val="left"/>
            </w:pPr>
          </w:p>
          <w:p w14:paraId="0DBE4471" w14:textId="77777777" w:rsidR="00DC290B" w:rsidRPr="00DC290B" w:rsidRDefault="00DC290B" w:rsidP="00DC290B">
            <w:pPr>
              <w:snapToGrid w:val="0"/>
              <w:jc w:val="left"/>
            </w:pPr>
          </w:p>
        </w:tc>
      </w:tr>
      <w:tr w:rsidR="00DC290B" w:rsidRPr="00DC290B" w14:paraId="32A04340" w14:textId="77777777" w:rsidTr="000E69DA">
        <w:trPr>
          <w:trHeight w:val="414"/>
        </w:trPr>
        <w:tc>
          <w:tcPr>
            <w:tcW w:w="2180" w:type="dxa"/>
            <w:shd w:val="clear" w:color="auto" w:fill="auto"/>
            <w:vAlign w:val="center"/>
          </w:tcPr>
          <w:p w14:paraId="57690328" w14:textId="77777777" w:rsidR="00DC290B" w:rsidRPr="00DC290B" w:rsidRDefault="00DC290B" w:rsidP="00DC290B">
            <w:pPr>
              <w:snapToGrid w:val="0"/>
              <w:jc w:val="center"/>
            </w:pPr>
            <w:r w:rsidRPr="00DC290B">
              <w:rPr>
                <w:rFonts w:hint="eastAsia"/>
              </w:rPr>
              <w:t>役職</w:t>
            </w:r>
          </w:p>
        </w:tc>
        <w:tc>
          <w:tcPr>
            <w:tcW w:w="6855" w:type="dxa"/>
            <w:gridSpan w:val="2"/>
            <w:shd w:val="clear" w:color="auto" w:fill="DBE5F1" w:themeFill="accent1" w:themeFillTint="33"/>
          </w:tcPr>
          <w:p w14:paraId="72AAFA88" w14:textId="77777777" w:rsidR="00DC290B" w:rsidRPr="00DC290B" w:rsidRDefault="00DC290B" w:rsidP="00DC290B">
            <w:pPr>
              <w:snapToGrid w:val="0"/>
              <w:jc w:val="left"/>
            </w:pPr>
          </w:p>
          <w:p w14:paraId="245A2DEB" w14:textId="77777777" w:rsidR="00DC290B" w:rsidRPr="00DC290B" w:rsidRDefault="00DC290B" w:rsidP="00DC290B">
            <w:pPr>
              <w:snapToGrid w:val="0"/>
              <w:jc w:val="left"/>
            </w:pPr>
          </w:p>
        </w:tc>
      </w:tr>
      <w:tr w:rsidR="00DC290B" w:rsidRPr="00DC290B" w14:paraId="05C89538" w14:textId="77777777" w:rsidTr="000E69DA">
        <w:trPr>
          <w:trHeight w:val="275"/>
        </w:trPr>
        <w:tc>
          <w:tcPr>
            <w:tcW w:w="2180" w:type="dxa"/>
            <w:vMerge w:val="restart"/>
            <w:shd w:val="clear" w:color="auto" w:fill="auto"/>
            <w:vAlign w:val="center"/>
          </w:tcPr>
          <w:p w14:paraId="4940AE8A" w14:textId="77777777" w:rsidR="00DC290B" w:rsidRPr="00DC290B" w:rsidRDefault="00DC290B" w:rsidP="00DC290B">
            <w:pPr>
              <w:snapToGrid w:val="0"/>
              <w:jc w:val="left"/>
            </w:pPr>
            <w:r w:rsidRPr="00DC290B">
              <w:rPr>
                <w:rFonts w:hint="eastAsia"/>
              </w:rPr>
              <w:t>所在地（</w:t>
            </w:r>
            <w:r w:rsidRPr="00DC290B">
              <w:rPr>
                <w:rFonts w:hint="eastAsia"/>
              </w:rPr>
              <w:t>1</w:t>
            </w:r>
            <w:r w:rsidRPr="00DC290B">
              <w:rPr>
                <w:rFonts w:hint="eastAsia"/>
              </w:rPr>
              <w:t>）と異なる場合に記入</w:t>
            </w:r>
          </w:p>
        </w:tc>
        <w:tc>
          <w:tcPr>
            <w:tcW w:w="6855" w:type="dxa"/>
            <w:gridSpan w:val="2"/>
            <w:shd w:val="clear" w:color="auto" w:fill="DBE5F1" w:themeFill="accent1" w:themeFillTint="33"/>
          </w:tcPr>
          <w:p w14:paraId="5174B820"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4B0E0D90" w14:textId="77777777" w:rsidTr="000E69DA">
        <w:trPr>
          <w:trHeight w:val="414"/>
        </w:trPr>
        <w:tc>
          <w:tcPr>
            <w:tcW w:w="2180" w:type="dxa"/>
            <w:vMerge/>
            <w:shd w:val="clear" w:color="auto" w:fill="auto"/>
            <w:vAlign w:val="center"/>
          </w:tcPr>
          <w:p w14:paraId="7B1146E7" w14:textId="77777777" w:rsidR="00DC290B" w:rsidRPr="00DC290B" w:rsidRDefault="00DC290B" w:rsidP="00DC290B">
            <w:pPr>
              <w:snapToGrid w:val="0"/>
              <w:jc w:val="center"/>
            </w:pPr>
          </w:p>
        </w:tc>
        <w:tc>
          <w:tcPr>
            <w:tcW w:w="6855" w:type="dxa"/>
            <w:gridSpan w:val="2"/>
            <w:shd w:val="clear" w:color="auto" w:fill="DBE5F1" w:themeFill="accent1" w:themeFillTint="33"/>
          </w:tcPr>
          <w:p w14:paraId="60DA09A5" w14:textId="77777777" w:rsidR="00DC290B" w:rsidRPr="00DC290B" w:rsidRDefault="00DC290B" w:rsidP="00DC290B">
            <w:pPr>
              <w:snapToGrid w:val="0"/>
              <w:jc w:val="left"/>
            </w:pPr>
          </w:p>
          <w:p w14:paraId="27B0F75A" w14:textId="77777777" w:rsidR="00DC290B" w:rsidRPr="00DC290B" w:rsidRDefault="00DC290B" w:rsidP="00DC290B">
            <w:pPr>
              <w:snapToGrid w:val="0"/>
              <w:jc w:val="left"/>
            </w:pPr>
          </w:p>
        </w:tc>
      </w:tr>
      <w:tr w:rsidR="00DC290B" w:rsidRPr="00DC290B" w14:paraId="6534F2F1" w14:textId="77777777" w:rsidTr="000E69DA">
        <w:trPr>
          <w:trHeight w:val="411"/>
        </w:trPr>
        <w:tc>
          <w:tcPr>
            <w:tcW w:w="2180" w:type="dxa"/>
            <w:vMerge w:val="restart"/>
            <w:shd w:val="clear" w:color="auto" w:fill="auto"/>
            <w:vAlign w:val="center"/>
          </w:tcPr>
          <w:p w14:paraId="752B2D4B" w14:textId="77777777" w:rsidR="00DC290B" w:rsidRPr="00DC290B" w:rsidRDefault="00DC290B" w:rsidP="00DC290B">
            <w:pPr>
              <w:snapToGrid w:val="0"/>
              <w:jc w:val="center"/>
            </w:pPr>
            <w:r w:rsidRPr="00DC290B">
              <w:rPr>
                <w:rFonts w:hint="eastAsia"/>
              </w:rPr>
              <w:t>連絡先</w:t>
            </w:r>
          </w:p>
        </w:tc>
        <w:tc>
          <w:tcPr>
            <w:tcW w:w="2338" w:type="dxa"/>
            <w:shd w:val="clear" w:color="auto" w:fill="auto"/>
            <w:vAlign w:val="center"/>
          </w:tcPr>
          <w:p w14:paraId="14758A3D"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7C450087" w14:textId="77777777" w:rsidR="00DC290B" w:rsidRPr="00DC290B" w:rsidRDefault="00DC290B" w:rsidP="00DC290B">
            <w:pPr>
              <w:snapToGrid w:val="0"/>
              <w:jc w:val="left"/>
            </w:pPr>
          </w:p>
          <w:p w14:paraId="7E3227FC" w14:textId="77777777" w:rsidR="00DC290B" w:rsidRPr="00DC290B" w:rsidRDefault="00DC290B" w:rsidP="00DC290B">
            <w:pPr>
              <w:snapToGrid w:val="0"/>
              <w:jc w:val="left"/>
            </w:pPr>
          </w:p>
        </w:tc>
      </w:tr>
      <w:tr w:rsidR="00DC290B" w:rsidRPr="00DC290B" w14:paraId="523176E2" w14:textId="77777777" w:rsidTr="000E69DA">
        <w:trPr>
          <w:trHeight w:val="411"/>
        </w:trPr>
        <w:tc>
          <w:tcPr>
            <w:tcW w:w="2180" w:type="dxa"/>
            <w:vMerge/>
            <w:shd w:val="clear" w:color="auto" w:fill="auto"/>
            <w:vAlign w:val="center"/>
          </w:tcPr>
          <w:p w14:paraId="3B590641" w14:textId="77777777" w:rsidR="00DC290B" w:rsidRPr="00DC290B" w:rsidRDefault="00DC290B" w:rsidP="00DC290B">
            <w:pPr>
              <w:snapToGrid w:val="0"/>
              <w:jc w:val="center"/>
            </w:pPr>
          </w:p>
        </w:tc>
        <w:tc>
          <w:tcPr>
            <w:tcW w:w="2338" w:type="dxa"/>
            <w:shd w:val="clear" w:color="auto" w:fill="auto"/>
            <w:vAlign w:val="center"/>
          </w:tcPr>
          <w:p w14:paraId="6151CB5F"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19F3DA99" w14:textId="77777777" w:rsidR="00DC290B" w:rsidRPr="00DC290B" w:rsidRDefault="00DC290B" w:rsidP="00DC290B">
            <w:pPr>
              <w:snapToGrid w:val="0"/>
              <w:jc w:val="left"/>
            </w:pPr>
          </w:p>
          <w:p w14:paraId="3B15E651" w14:textId="77777777" w:rsidR="00DC290B" w:rsidRPr="00DC290B" w:rsidRDefault="00DC290B" w:rsidP="00DC290B">
            <w:pPr>
              <w:snapToGrid w:val="0"/>
              <w:jc w:val="left"/>
            </w:pPr>
          </w:p>
        </w:tc>
      </w:tr>
    </w:tbl>
    <w:p w14:paraId="4EAAA48D" w14:textId="77777777" w:rsidR="00DC290B" w:rsidRPr="00DC290B" w:rsidRDefault="00DC290B" w:rsidP="00DC290B">
      <w:pPr>
        <w:tabs>
          <w:tab w:val="left" w:pos="210"/>
        </w:tabs>
        <w:snapToGrid w:val="0"/>
        <w:ind w:left="426"/>
        <w:jc w:val="left"/>
        <w:rPr>
          <w:u w:val="single"/>
        </w:rPr>
        <w:sectPr w:rsidR="00DC290B" w:rsidRPr="00DC290B" w:rsidSect="00DA2AF6">
          <w:headerReference w:type="default" r:id="rId8"/>
          <w:pgSz w:w="11907" w:h="16840" w:code="9"/>
          <w:pgMar w:top="1418" w:right="1418" w:bottom="1418" w:left="1418" w:header="794" w:footer="794" w:gutter="0"/>
          <w:pgNumType w:fmt="lowerRoman" w:start="1"/>
          <w:cols w:space="425"/>
          <w:titlePg/>
          <w:docGrid w:type="linesAndChars" w:linePitch="291" w:charSpace="1223"/>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3F4D3848"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DC290B">
              <w:rPr>
                <w:rFonts w:ascii="ＭＳ 明朝" w:hAnsi="ＭＳ 明朝" w:cs="ＭＳ Ｐゴシック" w:hint="eastAsia"/>
                <w:kern w:val="0"/>
                <w:lang w:val="en-US" w:eastAsia="ja-JP"/>
              </w:rPr>
              <w:t>使用</w:t>
            </w:r>
            <w:r w:rsidR="00EA6857" w:rsidRPr="00422203">
              <w:rPr>
                <w:rFonts w:ascii="ＭＳ 明朝" w:hAnsi="ＭＳ 明朝" w:cs="ＭＳ Ｐゴシック" w:hint="eastAsia"/>
                <w:kern w:val="0"/>
                <w:lang w:val="en-US" w:eastAsia="ja-JP"/>
              </w:rPr>
              <w:t>した</w:t>
            </w:r>
            <w:r w:rsidR="00DC290B">
              <w:rPr>
                <w:rFonts w:ascii="ＭＳ 明朝" w:hAnsi="ＭＳ 明朝" w:cs="ＭＳ Ｐゴシック" w:hint="eastAsia"/>
                <w:kern w:val="0"/>
                <w:lang w:val="en-US" w:eastAsia="ja-JP"/>
              </w:rPr>
              <w:t>調査対象</w:t>
            </w:r>
            <w:r w:rsidRPr="00422203">
              <w:rPr>
                <w:rFonts w:ascii="ＭＳ 明朝" w:hAnsi="ＭＳ 明朝" w:cs="ＭＳ Ｐゴシック" w:hint="eastAsia"/>
                <w:kern w:val="0"/>
                <w:lang w:val="en-US" w:eastAsia="ja-JP"/>
              </w:rPr>
              <w:t>貨物</w:t>
            </w:r>
            <w:r w:rsidR="009E55E2">
              <w:rPr>
                <w:rFonts w:ascii="ＭＳ 明朝" w:hAnsi="ＭＳ 明朝" w:cs="ＭＳ Ｐゴシック" w:hint="eastAsia"/>
                <w:kern w:val="0"/>
                <w:lang w:val="en-US" w:eastAsia="ja-JP"/>
              </w:rPr>
              <w:t>、</w:t>
            </w:r>
            <w:r w:rsidR="009E55E2" w:rsidRPr="008B1379">
              <w:rPr>
                <w:rFonts w:hint="eastAsia"/>
                <w:lang w:val="en-US" w:eastAsia="ja-JP"/>
              </w:rPr>
              <w:t>第三国産同種の貨物及び本邦産同種の貨物の流通経路、購入等</w:t>
            </w:r>
            <w:r w:rsidRPr="00422203">
              <w:rPr>
                <w:rFonts w:ascii="ＭＳ 明朝" w:hAnsi="ＭＳ 明朝" w:cs="ＭＳ Ｐゴシック" w:hint="eastAsia"/>
                <w:kern w:val="0"/>
                <w:lang w:val="en-US" w:eastAsia="ja-JP"/>
              </w:rPr>
              <w:t>に関する一般的な情報を求めるものです。</w:t>
            </w:r>
          </w:p>
          <w:p w14:paraId="56282096" w14:textId="153628CB" w:rsidR="007B2A4B" w:rsidRPr="009D2D2B" w:rsidRDefault="007B2A4B" w:rsidP="00D14304">
            <w:pPr>
              <w:pStyle w:val="13"/>
              <w:numPr>
                <w:ilvl w:val="0"/>
                <w:numId w:val="6"/>
              </w:numPr>
              <w:spacing w:before="100" w:beforeAutospacing="1" w:afterLines="0" w:after="100" w:afterAutospacing="1" w:line="320" w:lineRule="exact"/>
              <w:ind w:leftChars="0" w:firstLineChars="0"/>
            </w:pPr>
            <w:proofErr w:type="spellStart"/>
            <w:r w:rsidRPr="009D2D2B">
              <w:rPr>
                <w:rFonts w:hint="eastAsia"/>
                <w:lang w:val="en-US"/>
              </w:rPr>
              <w:t>調査対象期間は特に記載のない限り、</w:t>
            </w:r>
            <w:r w:rsidR="00E6091C" w:rsidRPr="009D2D2B">
              <w:rPr>
                <w:rFonts w:hint="eastAsia"/>
                <w:u w:val="single"/>
                <w:lang w:val="en-US" w:eastAsia="ja-JP"/>
              </w:rPr>
              <w:t>令和</w:t>
            </w:r>
            <w:proofErr w:type="spellEnd"/>
            <w:r w:rsidR="000D2988" w:rsidRPr="009D2D2B">
              <w:rPr>
                <w:rFonts w:hint="eastAsia"/>
                <w:u w:val="single"/>
                <w:lang w:val="en-US" w:eastAsia="ja-JP"/>
              </w:rPr>
              <w:t>3</w:t>
            </w:r>
            <w:r w:rsidRPr="009D2D2B">
              <w:rPr>
                <w:u w:val="single"/>
                <w:lang w:val="en-US"/>
              </w:rPr>
              <w:t>年（</w:t>
            </w:r>
            <w:r w:rsidRPr="009D2D2B">
              <w:rPr>
                <w:u w:val="single"/>
                <w:lang w:val="en-US"/>
              </w:rPr>
              <w:t>20</w:t>
            </w:r>
            <w:r w:rsidR="00E6091C" w:rsidRPr="009D2D2B">
              <w:rPr>
                <w:rFonts w:hint="eastAsia"/>
                <w:u w:val="single"/>
                <w:lang w:val="en-US" w:eastAsia="ja-JP"/>
              </w:rPr>
              <w:t>2</w:t>
            </w:r>
            <w:r w:rsidR="000D2988" w:rsidRPr="009D2D2B">
              <w:rPr>
                <w:rFonts w:hint="eastAsia"/>
                <w:u w:val="single"/>
                <w:lang w:val="en-US" w:eastAsia="ja-JP"/>
              </w:rPr>
              <w:t>1</w:t>
            </w:r>
            <w:r w:rsidRPr="009D2D2B">
              <w:rPr>
                <w:u w:val="single"/>
                <w:lang w:val="en-US"/>
              </w:rPr>
              <w:t>年）</w:t>
            </w:r>
            <w:r w:rsidR="000D2988" w:rsidRPr="009D2D2B">
              <w:rPr>
                <w:rFonts w:hint="eastAsia"/>
                <w:u w:val="single"/>
                <w:lang w:val="en-US" w:eastAsia="ja-JP"/>
              </w:rPr>
              <w:t>4</w:t>
            </w:r>
            <w:r w:rsidRPr="009D2D2B">
              <w:rPr>
                <w:u w:val="single"/>
                <w:lang w:val="en-US"/>
              </w:rPr>
              <w:t>月</w:t>
            </w:r>
            <w:r w:rsidR="000D2988" w:rsidRPr="009D2D2B">
              <w:rPr>
                <w:rFonts w:hint="eastAsia"/>
                <w:u w:val="single"/>
                <w:lang w:val="en-US" w:eastAsia="ja-JP"/>
              </w:rPr>
              <w:t>1</w:t>
            </w:r>
            <w:proofErr w:type="spellStart"/>
            <w:r w:rsidR="00A67DDE" w:rsidRPr="009D2D2B">
              <w:rPr>
                <w:u w:val="single"/>
                <w:lang w:val="en-US"/>
              </w:rPr>
              <w:t>日から</w:t>
            </w:r>
            <w:r w:rsidR="00A67DDE" w:rsidRPr="009D2D2B">
              <w:rPr>
                <w:rFonts w:hint="eastAsia"/>
                <w:u w:val="single"/>
                <w:lang w:val="en-US" w:eastAsia="ja-JP"/>
              </w:rPr>
              <w:t>令和</w:t>
            </w:r>
            <w:proofErr w:type="spellEnd"/>
            <w:r w:rsidR="00D35B6B" w:rsidRPr="009D2D2B">
              <w:rPr>
                <w:rFonts w:hint="eastAsia"/>
                <w:u w:val="single"/>
                <w:lang w:val="en-US" w:eastAsia="ja-JP"/>
              </w:rPr>
              <w:t>7</w:t>
            </w:r>
            <w:r w:rsidRPr="009D2D2B">
              <w:rPr>
                <w:u w:val="single"/>
                <w:lang w:val="en-US"/>
              </w:rPr>
              <w:t>年（</w:t>
            </w:r>
            <w:r w:rsidRPr="009D2D2B">
              <w:rPr>
                <w:u w:val="single"/>
                <w:lang w:val="en-US"/>
              </w:rPr>
              <w:t>20</w:t>
            </w:r>
            <w:r w:rsidR="00961E80" w:rsidRPr="009D2D2B">
              <w:rPr>
                <w:u w:val="single"/>
                <w:lang w:val="en-US"/>
              </w:rPr>
              <w:t>2</w:t>
            </w:r>
            <w:r w:rsidR="00D35B6B" w:rsidRPr="009D2D2B">
              <w:rPr>
                <w:rFonts w:hint="eastAsia"/>
                <w:u w:val="single"/>
                <w:lang w:val="en-US" w:eastAsia="ja-JP"/>
              </w:rPr>
              <w:t>5</w:t>
            </w:r>
            <w:r w:rsidRPr="009D2D2B">
              <w:rPr>
                <w:u w:val="single"/>
                <w:lang w:val="en-US"/>
              </w:rPr>
              <w:t>年）</w:t>
            </w:r>
            <w:r w:rsidR="00D35B6B" w:rsidRPr="009D2D2B">
              <w:rPr>
                <w:rFonts w:hint="eastAsia"/>
                <w:u w:val="single"/>
                <w:lang w:val="en-US" w:eastAsia="ja-JP"/>
              </w:rPr>
              <w:t>3</w:t>
            </w:r>
            <w:r w:rsidRPr="009D2D2B">
              <w:rPr>
                <w:u w:val="single"/>
                <w:lang w:val="en-US"/>
              </w:rPr>
              <w:t>月</w:t>
            </w:r>
            <w:r w:rsidR="000D2988" w:rsidRPr="009D2D2B">
              <w:rPr>
                <w:rFonts w:hint="eastAsia"/>
                <w:u w:val="single"/>
                <w:lang w:val="en-US" w:eastAsia="ja-JP"/>
              </w:rPr>
              <w:t>3</w:t>
            </w:r>
            <w:r w:rsidR="00D35B6B" w:rsidRPr="009D2D2B">
              <w:rPr>
                <w:rFonts w:hint="eastAsia"/>
                <w:u w:val="single"/>
                <w:lang w:val="en-US" w:eastAsia="ja-JP"/>
              </w:rPr>
              <w:t>1</w:t>
            </w:r>
            <w:proofErr w:type="spellStart"/>
            <w:r w:rsidRPr="009D2D2B">
              <w:rPr>
                <w:u w:val="single"/>
                <w:lang w:val="en-US"/>
              </w:rPr>
              <w:t>日</w:t>
            </w:r>
            <w:r w:rsidRPr="009D2D2B">
              <w:rPr>
                <w:lang w:val="en-US"/>
              </w:rPr>
              <w:t>までです</w:t>
            </w:r>
            <w:proofErr w:type="spellEnd"/>
            <w:r w:rsidRPr="009D2D2B">
              <w:rPr>
                <w:lang w:val="en-US"/>
              </w:rPr>
              <w:t>。</w:t>
            </w:r>
          </w:p>
          <w:p w14:paraId="65420088" w14:textId="6412B844"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B55998">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14304">
            <w:pPr>
              <w:pStyle w:val="13"/>
              <w:numPr>
                <w:ilvl w:val="0"/>
                <w:numId w:val="6"/>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14304">
            <w:pPr>
              <w:pStyle w:val="13"/>
              <w:numPr>
                <w:ilvl w:val="0"/>
                <w:numId w:val="6"/>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E7A2753" w:rsidR="000764FF" w:rsidRPr="00422203" w:rsidRDefault="00474B19" w:rsidP="00474B19">
      <w:pPr>
        <w:pStyle w:val="2"/>
        <w:numPr>
          <w:ilvl w:val="0"/>
          <w:numId w:val="0"/>
        </w:numPr>
      </w:pPr>
      <w:r>
        <w:rPr>
          <w:rFonts w:hint="eastAsia"/>
          <w:lang w:eastAsia="ja-JP"/>
        </w:rPr>
        <w:t>A-1</w:t>
      </w:r>
      <w:r w:rsidR="00EB7452"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219C14A6" w14:textId="77777777" w:rsidR="00675B49" w:rsidRPr="00422203" w:rsidRDefault="00675B49" w:rsidP="005D787C">
      <w:pPr>
        <w:pStyle w:val="2"/>
        <w:numPr>
          <w:ilvl w:val="0"/>
          <w:numId w:val="0"/>
        </w:numPr>
        <w:ind w:leftChars="100" w:left="210"/>
      </w:pPr>
    </w:p>
    <w:p w14:paraId="4AFD475D" w14:textId="3F4389AC" w:rsidR="0070607F" w:rsidRPr="00422203" w:rsidRDefault="00474B19" w:rsidP="00474B19">
      <w:pPr>
        <w:pStyle w:val="3"/>
        <w:numPr>
          <w:ilvl w:val="0"/>
          <w:numId w:val="0"/>
        </w:numPr>
      </w:pPr>
      <w:r>
        <w:rPr>
          <w:rFonts w:hint="eastAsia"/>
          <w:lang w:eastAsia="ja-JP"/>
        </w:rPr>
        <w:t>A-1-1</w:t>
      </w:r>
      <w:r w:rsidR="00EB7452"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38BD5BC0" w:rsidR="0070607F" w:rsidRPr="00422203" w:rsidRDefault="00474B19" w:rsidP="00474B19">
      <w:pPr>
        <w:pStyle w:val="3"/>
        <w:numPr>
          <w:ilvl w:val="0"/>
          <w:numId w:val="0"/>
        </w:numPr>
        <w:tabs>
          <w:tab w:val="clear" w:pos="630"/>
          <w:tab w:val="left" w:pos="0"/>
        </w:tabs>
      </w:pPr>
      <w:r>
        <w:rPr>
          <w:lang w:eastAsia="ja-JP"/>
        </w:rPr>
        <w:t>A-1-2</w:t>
      </w:r>
      <w:r w:rsidR="00EB7452"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0AE0C652" w:rsidR="0070607F" w:rsidRPr="00422203" w:rsidRDefault="00474B19" w:rsidP="00474B19">
      <w:pPr>
        <w:pStyle w:val="3"/>
        <w:numPr>
          <w:ilvl w:val="0"/>
          <w:numId w:val="0"/>
        </w:numPr>
        <w:tabs>
          <w:tab w:val="clear" w:pos="630"/>
          <w:tab w:val="left" w:pos="0"/>
        </w:tabs>
      </w:pPr>
      <w:r>
        <w:rPr>
          <w:lang w:eastAsia="ja-JP"/>
        </w:rPr>
        <w:t>A-1-3</w:t>
      </w:r>
      <w:r w:rsidR="00EB7452"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0CF5CBA3" w:rsidR="0070607F" w:rsidRPr="00422203" w:rsidRDefault="00474B19" w:rsidP="00474B19">
      <w:pPr>
        <w:pStyle w:val="3"/>
        <w:numPr>
          <w:ilvl w:val="0"/>
          <w:numId w:val="0"/>
        </w:numPr>
        <w:ind w:left="210" w:hangingChars="100" w:hanging="210"/>
      </w:pPr>
      <w:r>
        <w:rPr>
          <w:rFonts w:hint="eastAsia"/>
          <w:lang w:eastAsia="ja-JP"/>
        </w:rPr>
        <w:t>A-1-4</w:t>
      </w:r>
      <w:r w:rsidR="00EB7452" w:rsidRPr="00422203">
        <w:rPr>
          <w:rFonts w:hint="eastAsia"/>
          <w:lang w:eastAsia="ja-JP"/>
        </w:rPr>
        <w:t xml:space="preserve">　</w:t>
      </w:r>
      <w:proofErr w:type="spellStart"/>
      <w:r w:rsidR="0070607F" w:rsidRPr="00422203">
        <w:rPr>
          <w:rFonts w:hint="eastAsia"/>
        </w:rPr>
        <w:t>主要株主の名称及び株式の保有割</w:t>
      </w:r>
      <w:r w:rsidR="0070607F" w:rsidRPr="00977122">
        <w:rPr>
          <w:rFonts w:hint="eastAsia"/>
        </w:rPr>
        <w:t>合（調</w:t>
      </w:r>
      <w:r w:rsidR="0070607F" w:rsidRPr="003327C8">
        <w:rPr>
          <w:rFonts w:hint="eastAsia"/>
        </w:rPr>
        <w:t>査対象期間末（</w:t>
      </w:r>
      <w:r w:rsidR="00A67DDE" w:rsidRPr="009D2D2B">
        <w:rPr>
          <w:rFonts w:hint="eastAsia"/>
          <w:lang w:eastAsia="ja-JP"/>
        </w:rPr>
        <w:t>令和</w:t>
      </w:r>
      <w:proofErr w:type="spellEnd"/>
      <w:r w:rsidR="00D35B6B" w:rsidRPr="009D2D2B">
        <w:rPr>
          <w:rFonts w:hint="eastAsia"/>
          <w:lang w:eastAsia="ja-JP"/>
        </w:rPr>
        <w:t>7</w:t>
      </w:r>
      <w:r w:rsidR="00A67DDE" w:rsidRPr="009D2D2B">
        <w:rPr>
          <w:rFonts w:hint="eastAsia"/>
          <w:lang w:eastAsia="ja-JP"/>
        </w:rPr>
        <w:t>年</w:t>
      </w:r>
      <w:r w:rsidR="009401BD" w:rsidRPr="009D2D2B">
        <w:rPr>
          <w:rFonts w:hint="eastAsia"/>
          <w:lang w:eastAsia="ja-JP"/>
        </w:rPr>
        <w:t>（</w:t>
      </w:r>
      <w:r w:rsidR="009940CA" w:rsidRPr="009D2D2B">
        <w:rPr>
          <w:rFonts w:hint="eastAsia"/>
          <w:lang w:eastAsia="ja-JP"/>
        </w:rPr>
        <w:t>20</w:t>
      </w:r>
      <w:r w:rsidR="00961E80" w:rsidRPr="009D2D2B">
        <w:rPr>
          <w:lang w:eastAsia="ja-JP"/>
        </w:rPr>
        <w:t>2</w:t>
      </w:r>
      <w:r w:rsidR="00D35B6B" w:rsidRPr="009D2D2B">
        <w:rPr>
          <w:rFonts w:hint="eastAsia"/>
          <w:lang w:eastAsia="ja-JP"/>
        </w:rPr>
        <w:t>5</w:t>
      </w:r>
      <w:r w:rsidR="0070607F" w:rsidRPr="009D2D2B">
        <w:rPr>
          <w:rFonts w:hint="eastAsia"/>
        </w:rPr>
        <w:t>年</w:t>
      </w:r>
      <w:r w:rsidR="009401BD" w:rsidRPr="009D2D2B">
        <w:rPr>
          <w:rFonts w:hint="eastAsia"/>
          <w:lang w:eastAsia="ja-JP"/>
        </w:rPr>
        <w:t>）</w:t>
      </w:r>
      <w:r w:rsidR="00D35B6B" w:rsidRPr="009D2D2B">
        <w:rPr>
          <w:rFonts w:hint="eastAsia"/>
          <w:lang w:eastAsia="ja-JP"/>
        </w:rPr>
        <w:t>3</w:t>
      </w:r>
      <w:r w:rsidR="0070607F" w:rsidRPr="009D2D2B">
        <w:rPr>
          <w:rFonts w:hint="eastAsia"/>
        </w:rPr>
        <w:t>月</w:t>
      </w:r>
      <w:r w:rsidR="00B61F5A" w:rsidRPr="009D2D2B">
        <w:rPr>
          <w:rFonts w:hint="eastAsia"/>
          <w:lang w:eastAsia="ja-JP"/>
        </w:rPr>
        <w:t>3</w:t>
      </w:r>
      <w:r w:rsidR="00D35B6B" w:rsidRPr="009D2D2B">
        <w:rPr>
          <w:rFonts w:hint="eastAsia"/>
          <w:lang w:eastAsia="ja-JP"/>
        </w:rPr>
        <w:t>1</w:t>
      </w:r>
      <w:r w:rsidR="0070607F" w:rsidRPr="009D2D2B">
        <w:rPr>
          <w:rFonts w:hint="eastAsia"/>
        </w:rPr>
        <w:t>日）</w:t>
      </w:r>
      <w:r w:rsidR="0070607F" w:rsidRPr="003327C8">
        <w:rPr>
          <w:rFonts w:hint="eastAsia"/>
        </w:rPr>
        <w:t>現在で</w:t>
      </w:r>
      <w:r w:rsidR="00611A64" w:rsidRPr="003327C8">
        <w:rPr>
          <w:rFonts w:hint="eastAsia"/>
        </w:rPr>
        <w:t>記入</w:t>
      </w:r>
      <w:r w:rsidR="0070607F" w:rsidRPr="003327C8">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438E8B13" w:rsidR="00B910CB" w:rsidRPr="00422203" w:rsidRDefault="00474B19" w:rsidP="00474B19">
      <w:pPr>
        <w:pStyle w:val="2"/>
        <w:numPr>
          <w:ilvl w:val="0"/>
          <w:numId w:val="0"/>
        </w:numPr>
      </w:pPr>
      <w:r>
        <w:rPr>
          <w:rFonts w:hint="eastAsia"/>
          <w:lang w:eastAsia="ja-JP"/>
        </w:rPr>
        <w:t>A-2</w:t>
      </w:r>
      <w:r w:rsidR="00DA2D7A" w:rsidRPr="00422203">
        <w:rPr>
          <w:rFonts w:hint="eastAsia"/>
        </w:rPr>
        <w:t xml:space="preserve">　</w:t>
      </w:r>
      <w:proofErr w:type="spellStart"/>
      <w:r w:rsidR="00FD7688" w:rsidRPr="00FD7688">
        <w:rPr>
          <w:rFonts w:hint="eastAsia"/>
          <w:lang w:val="en-US"/>
        </w:rPr>
        <w:t>関連企業概要</w:t>
      </w:r>
      <w:proofErr w:type="spellEnd"/>
    </w:p>
    <w:p w14:paraId="0F416329" w14:textId="39F234D4" w:rsidR="00D91F7B" w:rsidRPr="007331B9" w:rsidRDefault="00DF14AE" w:rsidP="00D91F7B">
      <w:pPr>
        <w:pStyle w:val="3"/>
        <w:numPr>
          <w:ilvl w:val="0"/>
          <w:numId w:val="0"/>
        </w:numPr>
        <w:tabs>
          <w:tab w:val="clear" w:pos="630"/>
          <w:tab w:val="left" w:pos="0"/>
        </w:tabs>
        <w:ind w:leftChars="100" w:left="210"/>
        <w:rPr>
          <w:lang w:val="en-US" w:eastAsia="ja-JP"/>
        </w:rPr>
      </w:pPr>
      <w:r w:rsidRPr="008B1379">
        <w:rPr>
          <w:rFonts w:hint="eastAsia"/>
        </w:rPr>
        <w:t>調査対象貨物、</w:t>
      </w:r>
      <w:r>
        <w:rPr>
          <w:rFonts w:hint="eastAsia"/>
        </w:rPr>
        <w:t>第三国</w:t>
      </w:r>
      <w:r w:rsidRPr="008B1379">
        <w:rPr>
          <w:rFonts w:hint="eastAsia"/>
        </w:rPr>
        <w:t>産同種の貨物及び</w:t>
      </w:r>
      <w:r>
        <w:rPr>
          <w:rFonts w:hint="eastAsia"/>
        </w:rPr>
        <w:t>本邦</w:t>
      </w:r>
      <w:r w:rsidRPr="008B1379">
        <w:rPr>
          <w:rFonts w:hint="eastAsia"/>
        </w:rPr>
        <w:t>産同種の貨物の生産・販</w:t>
      </w:r>
      <w:r w:rsidRPr="00CF3CEA">
        <w:rPr>
          <w:rFonts w:hint="eastAsia"/>
        </w:rPr>
        <w:t>売・輸入・使用等</w:t>
      </w:r>
      <w:r>
        <w:rPr>
          <w:rFonts w:hint="eastAsia"/>
          <w:lang w:eastAsia="ja-JP"/>
        </w:rPr>
        <w:t>をしていた</w:t>
      </w:r>
      <w:r w:rsidR="00FD7688" w:rsidRPr="00FD7688">
        <w:rPr>
          <w:rFonts w:hint="eastAsia"/>
          <w:lang w:val="en-US" w:eastAsia="ja-JP"/>
        </w:rPr>
        <w:t>貴社の関連企業がある場合には、当該企業の概要を回答してください。なお、当該関連企業が複数ある場合は、回答欄（調査項目</w:t>
      </w:r>
      <w:r w:rsidR="00FD7688" w:rsidRPr="00FD7688">
        <w:rPr>
          <w:lang w:val="en-US" w:eastAsia="ja-JP"/>
        </w:rPr>
        <w:t>A-2-1</w:t>
      </w:r>
      <w:r w:rsidR="00FD7688" w:rsidRPr="00FD7688">
        <w:rPr>
          <w:lang w:val="en-US" w:eastAsia="ja-JP"/>
        </w:rPr>
        <w:t>から</w:t>
      </w:r>
      <w:r w:rsidR="00FD7688" w:rsidRPr="00FD7688">
        <w:rPr>
          <w:lang w:val="en-US" w:eastAsia="ja-JP"/>
        </w:rPr>
        <w:t>A-2-7</w:t>
      </w:r>
      <w:r w:rsidR="00FD7688"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00FD7688" w:rsidRPr="00FD7688">
        <w:rPr>
          <w:lang w:val="en-US" w:eastAsia="ja-JP"/>
        </w:rPr>
        <w:t>として添付してください。</w:t>
      </w:r>
    </w:p>
    <w:p w14:paraId="5D23EB74" w14:textId="54F12E6A" w:rsidR="0070607F" w:rsidRPr="00422203" w:rsidRDefault="00474B19" w:rsidP="00474B19">
      <w:pPr>
        <w:pStyle w:val="3"/>
        <w:numPr>
          <w:ilvl w:val="0"/>
          <w:numId w:val="0"/>
        </w:numPr>
      </w:pPr>
      <w:r>
        <w:rPr>
          <w:rFonts w:hint="eastAsia"/>
          <w:lang w:eastAsia="ja-JP"/>
        </w:rPr>
        <w:t>A-2-1</w:t>
      </w:r>
      <w:r w:rsidR="00DA2D7A"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4FA7017E" w:rsidR="0070607F" w:rsidRPr="00422203" w:rsidRDefault="00474B19" w:rsidP="00474B19">
      <w:pPr>
        <w:pStyle w:val="3"/>
        <w:numPr>
          <w:ilvl w:val="0"/>
          <w:numId w:val="0"/>
        </w:numPr>
      </w:pPr>
      <w:r>
        <w:rPr>
          <w:rFonts w:hint="eastAsia"/>
          <w:lang w:eastAsia="ja-JP"/>
        </w:rPr>
        <w:t>A-2-2</w:t>
      </w:r>
      <w:r w:rsidR="00DA2D7A"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5C12933A" w:rsidR="0070607F" w:rsidRPr="00422203" w:rsidRDefault="00474B19" w:rsidP="00474B19">
      <w:pPr>
        <w:pStyle w:val="3"/>
        <w:numPr>
          <w:ilvl w:val="0"/>
          <w:numId w:val="0"/>
        </w:numPr>
      </w:pPr>
      <w:r>
        <w:rPr>
          <w:rFonts w:hint="eastAsia"/>
          <w:lang w:eastAsia="ja-JP"/>
        </w:rPr>
        <w:t>A-2-3</w:t>
      </w:r>
      <w:r w:rsidR="00DA2D7A"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20B27446" w:rsidR="0070607F" w:rsidRPr="00422203" w:rsidRDefault="00474B19" w:rsidP="00474B19">
      <w:pPr>
        <w:pStyle w:val="3"/>
        <w:numPr>
          <w:ilvl w:val="0"/>
          <w:numId w:val="0"/>
        </w:numPr>
      </w:pPr>
      <w:r>
        <w:rPr>
          <w:rFonts w:hint="eastAsia"/>
          <w:lang w:eastAsia="ja-JP"/>
        </w:rPr>
        <w:t>A-2-4</w:t>
      </w:r>
      <w:r w:rsidR="00DA2D7A" w:rsidRPr="00422203">
        <w:rPr>
          <w:rFonts w:hint="eastAsia"/>
        </w:rPr>
        <w:t xml:space="preserve">　</w:t>
      </w:r>
      <w:proofErr w:type="spellStart"/>
      <w:r w:rsidR="00FD7688" w:rsidRPr="00FD7688">
        <w:rPr>
          <w:rFonts w:hint="eastAsia"/>
          <w:lang w:val="en-US"/>
        </w:rPr>
        <w:t>関連企業の業務概要</w:t>
      </w:r>
      <w:proofErr w:type="spellEnd"/>
    </w:p>
    <w:p w14:paraId="3524A628" w14:textId="10465196" w:rsidR="0070607F" w:rsidRDefault="00DF14AE" w:rsidP="005D787C">
      <w:pPr>
        <w:pStyle w:val="3"/>
        <w:numPr>
          <w:ilvl w:val="0"/>
          <w:numId w:val="0"/>
        </w:numPr>
        <w:ind w:leftChars="100" w:left="210"/>
        <w:rPr>
          <w:lang w:val="en-US"/>
        </w:rPr>
      </w:pPr>
      <w:proofErr w:type="spellStart"/>
      <w:r w:rsidRPr="008B1379">
        <w:rPr>
          <w:rFonts w:hint="eastAsia"/>
        </w:rPr>
        <w:t>調査対象貨物、</w:t>
      </w:r>
      <w:r>
        <w:rPr>
          <w:rFonts w:hint="eastAsia"/>
        </w:rPr>
        <w:t>第三国</w:t>
      </w:r>
      <w:r w:rsidRPr="008B1379">
        <w:rPr>
          <w:rFonts w:hint="eastAsia"/>
        </w:rPr>
        <w:t>産同種の貨物及び</w:t>
      </w:r>
      <w:r w:rsidR="00FD7688" w:rsidRPr="00FD7688">
        <w:rPr>
          <w:rFonts w:hint="eastAsia"/>
          <w:lang w:val="en-US"/>
        </w:rPr>
        <w:t>本邦産同種の貨物に関する以下の各項目について</w:t>
      </w:r>
      <w:proofErr w:type="spellEnd"/>
      <w:r w:rsidR="00FD7688" w:rsidRPr="00FD7688">
        <w:rPr>
          <w:rFonts w:hint="eastAsia"/>
          <w:lang w:val="en-US"/>
        </w:rPr>
        <w:t>、「</w:t>
      </w:r>
      <w:proofErr w:type="spellStart"/>
      <w:r w:rsidR="00FD7688" w:rsidRPr="00FD7688">
        <w:rPr>
          <w:rFonts w:hint="eastAsia"/>
          <w:lang w:val="en-US"/>
        </w:rPr>
        <w:t>有」又は「無」のいずれかを選択してください</w:t>
      </w:r>
      <w:proofErr w:type="spellEnd"/>
      <w:r w:rsidR="00FD7688" w:rsidRPr="00FD7688">
        <w:rPr>
          <w:rFonts w:hint="eastAsia"/>
          <w:lang w:val="en-US"/>
        </w:rPr>
        <w:t>。</w:t>
      </w:r>
    </w:p>
    <w:tbl>
      <w:tblPr>
        <w:tblStyle w:val="ad"/>
        <w:tblW w:w="0" w:type="auto"/>
        <w:tblInd w:w="323" w:type="dxa"/>
        <w:tblLook w:val="04A0" w:firstRow="1" w:lastRow="0" w:firstColumn="1" w:lastColumn="0" w:noHBand="0" w:noVBand="1"/>
      </w:tblPr>
      <w:tblGrid>
        <w:gridCol w:w="851"/>
        <w:gridCol w:w="1247"/>
        <w:gridCol w:w="1247"/>
        <w:gridCol w:w="1247"/>
        <w:gridCol w:w="1247"/>
        <w:gridCol w:w="2548"/>
      </w:tblGrid>
      <w:tr w:rsidR="00DF14AE" w:rsidRPr="00DF14AE" w14:paraId="1614D959" w14:textId="77777777" w:rsidTr="001329C4">
        <w:tc>
          <w:tcPr>
            <w:tcW w:w="601" w:type="dxa"/>
            <w:vAlign w:val="center"/>
          </w:tcPr>
          <w:p w14:paraId="72C319E4" w14:textId="77777777" w:rsidR="00DF14AE" w:rsidRPr="00DF14AE" w:rsidRDefault="00DF14AE" w:rsidP="00DF14AE">
            <w:pPr>
              <w:tabs>
                <w:tab w:val="left" w:pos="630"/>
              </w:tabs>
            </w:pPr>
          </w:p>
        </w:tc>
        <w:tc>
          <w:tcPr>
            <w:tcW w:w="1247" w:type="dxa"/>
            <w:vAlign w:val="center"/>
          </w:tcPr>
          <w:p w14:paraId="41C52774" w14:textId="77777777" w:rsidR="00DF14AE" w:rsidRPr="00DF14AE" w:rsidRDefault="00DF14AE" w:rsidP="00DF14AE">
            <w:pPr>
              <w:tabs>
                <w:tab w:val="left" w:pos="630"/>
              </w:tabs>
              <w:jc w:val="center"/>
            </w:pPr>
            <w:r w:rsidRPr="00DF14AE">
              <w:rPr>
                <w:rFonts w:hint="eastAsia"/>
              </w:rPr>
              <w:t>生産</w:t>
            </w:r>
          </w:p>
        </w:tc>
        <w:tc>
          <w:tcPr>
            <w:tcW w:w="1247" w:type="dxa"/>
            <w:vAlign w:val="center"/>
          </w:tcPr>
          <w:p w14:paraId="43876F12" w14:textId="77777777" w:rsidR="00DF14AE" w:rsidRPr="00DF14AE" w:rsidRDefault="00DF14AE" w:rsidP="00DF14AE">
            <w:pPr>
              <w:tabs>
                <w:tab w:val="left" w:pos="630"/>
              </w:tabs>
              <w:jc w:val="center"/>
            </w:pPr>
            <w:r w:rsidRPr="00DF14AE">
              <w:rPr>
                <w:rFonts w:hint="eastAsia"/>
              </w:rPr>
              <w:t>販売</w:t>
            </w:r>
          </w:p>
        </w:tc>
        <w:tc>
          <w:tcPr>
            <w:tcW w:w="1247" w:type="dxa"/>
            <w:vAlign w:val="center"/>
          </w:tcPr>
          <w:p w14:paraId="3DBCEEE4" w14:textId="77777777" w:rsidR="00DF14AE" w:rsidRPr="00DF14AE" w:rsidRDefault="00DF14AE" w:rsidP="00DF14AE">
            <w:pPr>
              <w:tabs>
                <w:tab w:val="left" w:pos="630"/>
              </w:tabs>
              <w:jc w:val="center"/>
            </w:pPr>
            <w:r w:rsidRPr="00DF14AE">
              <w:rPr>
                <w:rFonts w:hint="eastAsia"/>
              </w:rPr>
              <w:t>輸入</w:t>
            </w:r>
          </w:p>
        </w:tc>
        <w:tc>
          <w:tcPr>
            <w:tcW w:w="1247" w:type="dxa"/>
            <w:vAlign w:val="center"/>
          </w:tcPr>
          <w:p w14:paraId="14256325" w14:textId="77777777" w:rsidR="00DF14AE" w:rsidRPr="00DF14AE" w:rsidRDefault="00DF14AE" w:rsidP="00DF14AE">
            <w:pPr>
              <w:tabs>
                <w:tab w:val="left" w:pos="630"/>
              </w:tabs>
              <w:jc w:val="center"/>
            </w:pPr>
            <w:r w:rsidRPr="00DF14AE">
              <w:rPr>
                <w:rFonts w:hint="eastAsia"/>
              </w:rPr>
              <w:t>使用</w:t>
            </w:r>
          </w:p>
        </w:tc>
        <w:tc>
          <w:tcPr>
            <w:tcW w:w="2548" w:type="dxa"/>
            <w:vAlign w:val="center"/>
          </w:tcPr>
          <w:p w14:paraId="79592C66" w14:textId="77777777" w:rsidR="00DF14AE" w:rsidRPr="00DF14AE" w:rsidRDefault="00DF14AE" w:rsidP="00DF14AE">
            <w:pPr>
              <w:snapToGrid w:val="0"/>
              <w:jc w:val="center"/>
              <w:rPr>
                <w:lang w:val="x-none"/>
              </w:rPr>
            </w:pPr>
            <w:r w:rsidRPr="00DF14AE">
              <w:rPr>
                <w:rFonts w:hint="eastAsia"/>
                <w:lang w:val="x-none"/>
              </w:rPr>
              <w:t>当該関連企業から</w:t>
            </w:r>
          </w:p>
          <w:p w14:paraId="6D093A77" w14:textId="77777777" w:rsidR="00DF14AE" w:rsidRPr="00DF14AE" w:rsidRDefault="00DF14AE" w:rsidP="00DF14AE">
            <w:pPr>
              <w:tabs>
                <w:tab w:val="left" w:pos="630"/>
              </w:tabs>
              <w:jc w:val="center"/>
            </w:pPr>
            <w:r w:rsidRPr="00DF14AE">
              <w:rPr>
                <w:rFonts w:hint="eastAsia"/>
              </w:rPr>
              <w:t>貴社が購入しているか</w:t>
            </w:r>
          </w:p>
        </w:tc>
      </w:tr>
      <w:tr w:rsidR="00DF14AE" w:rsidRPr="00DF14AE" w14:paraId="7A707D53" w14:textId="77777777" w:rsidTr="001329C4">
        <w:trPr>
          <w:trHeight w:val="510"/>
        </w:trPr>
        <w:tc>
          <w:tcPr>
            <w:tcW w:w="851" w:type="dxa"/>
            <w:vAlign w:val="center"/>
          </w:tcPr>
          <w:p w14:paraId="38E2F763" w14:textId="77777777" w:rsidR="00DF14AE" w:rsidRPr="00DF14AE" w:rsidRDefault="00DF14AE" w:rsidP="00DF14AE">
            <w:pPr>
              <w:tabs>
                <w:tab w:val="left" w:pos="630"/>
              </w:tabs>
              <w:jc w:val="center"/>
            </w:pPr>
            <w:r w:rsidRPr="00DF14AE">
              <w:rPr>
                <w:rFonts w:hint="eastAsia"/>
              </w:rPr>
              <w:t>有</w:t>
            </w:r>
          </w:p>
        </w:tc>
        <w:tc>
          <w:tcPr>
            <w:tcW w:w="1247" w:type="dxa"/>
            <w:shd w:val="clear" w:color="auto" w:fill="FDE9D9" w:themeFill="accent6" w:themeFillTint="33"/>
            <w:vAlign w:val="center"/>
          </w:tcPr>
          <w:p w14:paraId="76395273" w14:textId="20C58FC8" w:rsidR="00DF14AE" w:rsidRPr="00DF14AE" w:rsidRDefault="00DF14AE" w:rsidP="00DF14AE">
            <w:pPr>
              <w:tabs>
                <w:tab w:val="left" w:pos="630"/>
              </w:tabs>
              <w:jc w:val="center"/>
            </w:pPr>
            <w:r w:rsidRPr="00DF14AE">
              <w:object w:dxaOrig="225" w:dyaOrig="225" w14:anchorId="07EF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pt;height:11.5pt" o:ole="">
                  <v:imagedata r:id="rId9" o:title=""/>
                </v:shape>
                <w:control r:id="rId10" w:name="CheckBox23" w:shapeid="_x0000_i1085"/>
              </w:object>
            </w:r>
          </w:p>
        </w:tc>
        <w:tc>
          <w:tcPr>
            <w:tcW w:w="1247" w:type="dxa"/>
            <w:shd w:val="clear" w:color="auto" w:fill="FDE9D9" w:themeFill="accent6" w:themeFillTint="33"/>
            <w:vAlign w:val="center"/>
          </w:tcPr>
          <w:p w14:paraId="101CFC8B" w14:textId="05244BE7" w:rsidR="00DF14AE" w:rsidRPr="00DF14AE" w:rsidRDefault="00DF14AE" w:rsidP="00DF14AE">
            <w:pPr>
              <w:tabs>
                <w:tab w:val="left" w:pos="630"/>
              </w:tabs>
              <w:jc w:val="center"/>
            </w:pPr>
            <w:r w:rsidRPr="00DF14AE">
              <w:object w:dxaOrig="225" w:dyaOrig="225" w14:anchorId="784BB83B">
                <v:shape id="_x0000_i1087" type="#_x0000_t75" style="width:11pt;height:11.5pt" o:ole="">
                  <v:imagedata r:id="rId9" o:title=""/>
                </v:shape>
                <w:control r:id="rId11" w:name="CheckBox231" w:shapeid="_x0000_i1087"/>
              </w:object>
            </w:r>
          </w:p>
        </w:tc>
        <w:tc>
          <w:tcPr>
            <w:tcW w:w="1247" w:type="dxa"/>
            <w:shd w:val="clear" w:color="auto" w:fill="FDE9D9" w:themeFill="accent6" w:themeFillTint="33"/>
            <w:vAlign w:val="center"/>
          </w:tcPr>
          <w:p w14:paraId="4311103A" w14:textId="1FF1514D" w:rsidR="00DF14AE" w:rsidRPr="00DF14AE" w:rsidRDefault="00DF14AE" w:rsidP="00DF14AE">
            <w:pPr>
              <w:tabs>
                <w:tab w:val="left" w:pos="630"/>
              </w:tabs>
              <w:jc w:val="center"/>
            </w:pPr>
            <w:r w:rsidRPr="00DF14AE">
              <w:object w:dxaOrig="225" w:dyaOrig="225" w14:anchorId="0BE795A4">
                <v:shape id="_x0000_i1089" type="#_x0000_t75" style="width:11pt;height:11.5pt" o:ole="">
                  <v:imagedata r:id="rId12" o:title=""/>
                </v:shape>
                <w:control r:id="rId13" w:name="CheckBox232" w:shapeid="_x0000_i1089"/>
              </w:object>
            </w:r>
          </w:p>
        </w:tc>
        <w:tc>
          <w:tcPr>
            <w:tcW w:w="1247" w:type="dxa"/>
            <w:shd w:val="clear" w:color="auto" w:fill="FDE9D9" w:themeFill="accent6" w:themeFillTint="33"/>
            <w:vAlign w:val="center"/>
          </w:tcPr>
          <w:p w14:paraId="00A84F99" w14:textId="1D8E45AF" w:rsidR="00DF14AE" w:rsidRPr="00DF14AE" w:rsidRDefault="00DF14AE" w:rsidP="00DF14AE">
            <w:pPr>
              <w:tabs>
                <w:tab w:val="left" w:pos="630"/>
              </w:tabs>
              <w:jc w:val="center"/>
            </w:pPr>
            <w:r w:rsidRPr="00DF14AE">
              <w:object w:dxaOrig="225" w:dyaOrig="225" w14:anchorId="4E645EC3">
                <v:shape id="_x0000_i1091" type="#_x0000_t75" style="width:11pt;height:11.5pt" o:ole="">
                  <v:imagedata r:id="rId12" o:title=""/>
                </v:shape>
                <w:control r:id="rId14" w:name="CheckBox233" w:shapeid="_x0000_i1091"/>
              </w:object>
            </w:r>
          </w:p>
        </w:tc>
        <w:tc>
          <w:tcPr>
            <w:tcW w:w="2548" w:type="dxa"/>
            <w:shd w:val="clear" w:color="auto" w:fill="FDE9D9" w:themeFill="accent6" w:themeFillTint="33"/>
            <w:vAlign w:val="center"/>
          </w:tcPr>
          <w:p w14:paraId="540261D8" w14:textId="09F29A3F" w:rsidR="00DF14AE" w:rsidRPr="00DF14AE" w:rsidRDefault="00DF14AE" w:rsidP="00DF14AE">
            <w:pPr>
              <w:tabs>
                <w:tab w:val="left" w:pos="630"/>
              </w:tabs>
              <w:jc w:val="center"/>
            </w:pPr>
            <w:r w:rsidRPr="00DF14AE">
              <w:object w:dxaOrig="225" w:dyaOrig="225" w14:anchorId="7B9442CA">
                <v:shape id="_x0000_i1093" type="#_x0000_t75" style="width:11pt;height:11.5pt" o:ole="">
                  <v:imagedata r:id="rId12" o:title=""/>
                </v:shape>
                <w:control r:id="rId15" w:name="CheckBox234" w:shapeid="_x0000_i1093"/>
              </w:object>
            </w:r>
          </w:p>
        </w:tc>
      </w:tr>
      <w:tr w:rsidR="00DF14AE" w:rsidRPr="00DF14AE" w14:paraId="679DD21A" w14:textId="77777777" w:rsidTr="001329C4">
        <w:trPr>
          <w:trHeight w:val="510"/>
        </w:trPr>
        <w:tc>
          <w:tcPr>
            <w:tcW w:w="851" w:type="dxa"/>
            <w:vAlign w:val="center"/>
          </w:tcPr>
          <w:p w14:paraId="4884C6FF" w14:textId="77777777" w:rsidR="00DF14AE" w:rsidRPr="00DF14AE" w:rsidRDefault="00DF14AE" w:rsidP="00DF14AE">
            <w:pPr>
              <w:tabs>
                <w:tab w:val="left" w:pos="630"/>
              </w:tabs>
              <w:jc w:val="center"/>
            </w:pPr>
            <w:r w:rsidRPr="00DF14AE">
              <w:rPr>
                <w:rFonts w:hint="eastAsia"/>
              </w:rPr>
              <w:t>無</w:t>
            </w:r>
          </w:p>
        </w:tc>
        <w:tc>
          <w:tcPr>
            <w:tcW w:w="1247" w:type="dxa"/>
            <w:shd w:val="clear" w:color="auto" w:fill="FDE9D9" w:themeFill="accent6" w:themeFillTint="33"/>
            <w:vAlign w:val="center"/>
          </w:tcPr>
          <w:p w14:paraId="28D30991" w14:textId="6E440C12" w:rsidR="00DF14AE" w:rsidRPr="00DF14AE" w:rsidRDefault="00DF14AE" w:rsidP="00DF14AE">
            <w:pPr>
              <w:tabs>
                <w:tab w:val="left" w:pos="630"/>
              </w:tabs>
              <w:jc w:val="center"/>
            </w:pPr>
            <w:r w:rsidRPr="00DF14AE">
              <w:object w:dxaOrig="225" w:dyaOrig="225" w14:anchorId="01D34B6E">
                <v:shape id="_x0000_i1095" type="#_x0000_t75" style="width:11pt;height:11.5pt" o:ole="">
                  <v:imagedata r:id="rId9" o:title=""/>
                </v:shape>
                <w:control r:id="rId16" w:name="CheckBox235" w:shapeid="_x0000_i1095"/>
              </w:object>
            </w:r>
          </w:p>
        </w:tc>
        <w:tc>
          <w:tcPr>
            <w:tcW w:w="1247" w:type="dxa"/>
            <w:shd w:val="clear" w:color="auto" w:fill="FDE9D9" w:themeFill="accent6" w:themeFillTint="33"/>
            <w:vAlign w:val="center"/>
          </w:tcPr>
          <w:p w14:paraId="4322CCDA" w14:textId="65E167DB" w:rsidR="00DF14AE" w:rsidRPr="00DF14AE" w:rsidRDefault="00DF14AE" w:rsidP="00DF14AE">
            <w:pPr>
              <w:tabs>
                <w:tab w:val="left" w:pos="630"/>
              </w:tabs>
              <w:jc w:val="center"/>
            </w:pPr>
            <w:r w:rsidRPr="00DF14AE">
              <w:object w:dxaOrig="225" w:dyaOrig="225" w14:anchorId="22015ACF">
                <v:shape id="_x0000_i1097" type="#_x0000_t75" style="width:11pt;height:11.5pt" o:ole="">
                  <v:imagedata r:id="rId12" o:title=""/>
                </v:shape>
                <w:control r:id="rId17" w:name="CheckBox236" w:shapeid="_x0000_i1097"/>
              </w:object>
            </w:r>
          </w:p>
        </w:tc>
        <w:tc>
          <w:tcPr>
            <w:tcW w:w="1247" w:type="dxa"/>
            <w:shd w:val="clear" w:color="auto" w:fill="FDE9D9" w:themeFill="accent6" w:themeFillTint="33"/>
            <w:vAlign w:val="center"/>
          </w:tcPr>
          <w:p w14:paraId="2919A47C" w14:textId="2692AEAE" w:rsidR="00DF14AE" w:rsidRPr="00DF14AE" w:rsidRDefault="00DF14AE" w:rsidP="00DF14AE">
            <w:pPr>
              <w:tabs>
                <w:tab w:val="left" w:pos="630"/>
              </w:tabs>
              <w:jc w:val="center"/>
            </w:pPr>
            <w:r w:rsidRPr="00DF14AE">
              <w:object w:dxaOrig="225" w:dyaOrig="225" w14:anchorId="2905723F">
                <v:shape id="_x0000_i1099" type="#_x0000_t75" style="width:11pt;height:11.5pt" o:ole="">
                  <v:imagedata r:id="rId12" o:title=""/>
                </v:shape>
                <w:control r:id="rId18" w:name="CheckBox237" w:shapeid="_x0000_i1099"/>
              </w:object>
            </w:r>
          </w:p>
        </w:tc>
        <w:tc>
          <w:tcPr>
            <w:tcW w:w="1247" w:type="dxa"/>
            <w:shd w:val="clear" w:color="auto" w:fill="FDE9D9" w:themeFill="accent6" w:themeFillTint="33"/>
            <w:vAlign w:val="center"/>
          </w:tcPr>
          <w:p w14:paraId="57C7E1FE" w14:textId="149F4350" w:rsidR="00DF14AE" w:rsidRPr="00DF14AE" w:rsidRDefault="00DF14AE" w:rsidP="00DF14AE">
            <w:pPr>
              <w:tabs>
                <w:tab w:val="left" w:pos="630"/>
              </w:tabs>
              <w:jc w:val="center"/>
            </w:pPr>
            <w:r w:rsidRPr="00DF14AE">
              <w:object w:dxaOrig="225" w:dyaOrig="225" w14:anchorId="50FCAA76">
                <v:shape id="_x0000_i1101" type="#_x0000_t75" style="width:11pt;height:11.5pt" o:ole="">
                  <v:imagedata r:id="rId12" o:title=""/>
                </v:shape>
                <w:control r:id="rId19" w:name="CheckBox238" w:shapeid="_x0000_i1101"/>
              </w:object>
            </w:r>
          </w:p>
        </w:tc>
        <w:tc>
          <w:tcPr>
            <w:tcW w:w="2548" w:type="dxa"/>
            <w:shd w:val="clear" w:color="auto" w:fill="FDE9D9" w:themeFill="accent6" w:themeFillTint="33"/>
            <w:vAlign w:val="center"/>
          </w:tcPr>
          <w:p w14:paraId="2A35A8EA" w14:textId="6FB731B3" w:rsidR="00DF14AE" w:rsidRPr="00DF14AE" w:rsidRDefault="00DF14AE" w:rsidP="00DF14AE">
            <w:pPr>
              <w:tabs>
                <w:tab w:val="left" w:pos="630"/>
              </w:tabs>
              <w:jc w:val="center"/>
            </w:pPr>
            <w:r w:rsidRPr="00DF14AE">
              <w:object w:dxaOrig="225" w:dyaOrig="225" w14:anchorId="082446F7">
                <v:shape id="_x0000_i1103" type="#_x0000_t75" style="width:11pt;height:11.5pt" o:ole="">
                  <v:imagedata r:id="rId9" o:title=""/>
                </v:shape>
                <w:control r:id="rId20" w:name="CheckBox239" w:shapeid="_x0000_i1103"/>
              </w:object>
            </w:r>
          </w:p>
        </w:tc>
      </w:tr>
    </w:tbl>
    <w:p w14:paraId="4225C90D" w14:textId="77777777" w:rsidR="00176664" w:rsidRPr="00422203" w:rsidRDefault="00176664" w:rsidP="00176664">
      <w:pPr>
        <w:snapToGrid w:val="0"/>
      </w:pPr>
    </w:p>
    <w:p w14:paraId="3E9ED29C" w14:textId="5FDC4791" w:rsidR="0070607F" w:rsidRPr="00422203" w:rsidRDefault="00474B19" w:rsidP="00474B19">
      <w:pPr>
        <w:pStyle w:val="3"/>
        <w:numPr>
          <w:ilvl w:val="0"/>
          <w:numId w:val="0"/>
        </w:numPr>
      </w:pPr>
      <w:r>
        <w:rPr>
          <w:rFonts w:hint="eastAsia"/>
          <w:lang w:eastAsia="ja-JP"/>
        </w:rPr>
        <w:t>A-2-5</w:t>
      </w:r>
      <w:r w:rsidR="00F50518"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FF4DD58" w:rsidR="0070607F" w:rsidRPr="00422203" w:rsidRDefault="00474B19" w:rsidP="00474B19">
      <w:pPr>
        <w:pStyle w:val="3"/>
        <w:numPr>
          <w:ilvl w:val="0"/>
          <w:numId w:val="0"/>
        </w:numPr>
      </w:pPr>
      <w:r>
        <w:rPr>
          <w:rFonts w:hint="eastAsia"/>
          <w:lang w:eastAsia="ja-JP"/>
        </w:rPr>
        <w:t>A-2-6</w:t>
      </w:r>
      <w:r w:rsidR="00DA2D7A" w:rsidRPr="00422203">
        <w:rPr>
          <w:rFonts w:hint="eastAsia"/>
        </w:rPr>
        <w:t xml:space="preserve">　</w:t>
      </w:r>
      <w:proofErr w:type="spellStart"/>
      <w:r w:rsidR="004132CA" w:rsidRPr="004132CA">
        <w:rPr>
          <w:rFonts w:hint="eastAsia"/>
          <w:lang w:val="en-US"/>
        </w:rPr>
        <w:t>関連企業と貴社の関係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6F91303F" w:rsidR="001165FF" w:rsidRPr="00422203" w:rsidRDefault="00474B19" w:rsidP="00474B19">
      <w:pPr>
        <w:pStyle w:val="3"/>
        <w:numPr>
          <w:ilvl w:val="0"/>
          <w:numId w:val="0"/>
        </w:numPr>
      </w:pPr>
      <w:r>
        <w:rPr>
          <w:rFonts w:hint="eastAsia"/>
          <w:lang w:eastAsia="ja-JP"/>
        </w:rPr>
        <w:t>A-2-7</w:t>
      </w:r>
      <w:r w:rsidR="00DA2D7A" w:rsidRPr="00422203">
        <w:rPr>
          <w:rFonts w:hint="eastAsia"/>
        </w:rPr>
        <w:t xml:space="preserve">　</w:t>
      </w:r>
      <w:proofErr w:type="spellStart"/>
      <w:r w:rsidR="001165FF" w:rsidRPr="00422203">
        <w:rPr>
          <w:rFonts w:hint="eastAsia"/>
        </w:rPr>
        <w:t>関連企業の株主</w:t>
      </w:r>
      <w:proofErr w:type="spellEnd"/>
    </w:p>
    <w:p w14:paraId="75A14207" w14:textId="50FCB865"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Pr="009D2D2B">
        <w:rPr>
          <w:rFonts w:hint="eastAsia"/>
        </w:rPr>
        <w:t>（</w:t>
      </w:r>
      <w:r w:rsidR="00E45E46" w:rsidRPr="009D2D2B">
        <w:rPr>
          <w:rFonts w:hint="eastAsia"/>
        </w:rPr>
        <w:t>令和</w:t>
      </w:r>
      <w:r w:rsidR="00D35B6B" w:rsidRPr="009D2D2B">
        <w:rPr>
          <w:rFonts w:hint="eastAsia"/>
        </w:rPr>
        <w:t>7</w:t>
      </w:r>
      <w:r w:rsidRPr="009D2D2B">
        <w:t>年（</w:t>
      </w:r>
      <w:r w:rsidRPr="009D2D2B">
        <w:t>20</w:t>
      </w:r>
      <w:r w:rsidR="00961E80" w:rsidRPr="009D2D2B">
        <w:t>2</w:t>
      </w:r>
      <w:r w:rsidR="00D35B6B" w:rsidRPr="009D2D2B">
        <w:rPr>
          <w:rFonts w:hint="eastAsia"/>
        </w:rPr>
        <w:t>5</w:t>
      </w:r>
      <w:r w:rsidRPr="009D2D2B">
        <w:t>年）</w:t>
      </w:r>
      <w:r w:rsidR="00D35B6B" w:rsidRPr="009D2D2B">
        <w:rPr>
          <w:rFonts w:hint="eastAsia"/>
        </w:rPr>
        <w:t>3</w:t>
      </w:r>
      <w:r w:rsidR="007F65F7" w:rsidRPr="009D2D2B">
        <w:t>月</w:t>
      </w:r>
      <w:r w:rsidR="007F65F7" w:rsidRPr="009D2D2B">
        <w:t>3</w:t>
      </w:r>
      <w:r w:rsidR="00D35B6B" w:rsidRPr="009D2D2B">
        <w:rPr>
          <w:rFonts w:hint="eastAsia"/>
        </w:rPr>
        <w:t>1</w:t>
      </w:r>
      <w:r w:rsidR="007F65F7" w:rsidRPr="009D2D2B">
        <w:t>日</w:t>
      </w:r>
      <w:r w:rsidRPr="009D2D2B">
        <w:t>）</w:t>
      </w:r>
      <w:r w:rsidRPr="003327C8">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lastRenderedPageBreak/>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427803EC" w14:textId="740F12DD" w:rsidR="00DC77F2" w:rsidRDefault="00DC77F2" w:rsidP="00DC77F2">
      <w:pPr>
        <w:pStyle w:val="23"/>
        <w:snapToGrid w:val="0"/>
        <w:ind w:left="420" w:firstLine="210"/>
      </w:pPr>
      <w:bookmarkStart w:id="0" w:name="貨物の特性"/>
      <w:bookmarkEnd w:id="0"/>
    </w:p>
    <w:p w14:paraId="5D23AB08" w14:textId="3932DE91" w:rsidR="0090198D" w:rsidRPr="00422203" w:rsidRDefault="00474B19" w:rsidP="00474B19">
      <w:pPr>
        <w:pStyle w:val="2"/>
        <w:numPr>
          <w:ilvl w:val="0"/>
          <w:numId w:val="0"/>
        </w:numPr>
      </w:pPr>
      <w:r>
        <w:rPr>
          <w:rFonts w:hint="eastAsia"/>
          <w:lang w:eastAsia="ja-JP"/>
        </w:rPr>
        <w:t>A-3</w:t>
      </w:r>
      <w:r w:rsidR="00373F12" w:rsidRPr="00422203">
        <w:rPr>
          <w:rFonts w:hint="eastAsia"/>
          <w:lang w:eastAsia="ja-JP"/>
        </w:rPr>
        <w:t xml:space="preserve">　</w:t>
      </w:r>
      <w:bookmarkStart w:id="1" w:name="流通経路"/>
      <w:bookmarkEnd w:id="1"/>
      <w:r>
        <w:rPr>
          <w:rFonts w:hint="eastAsia"/>
          <w:lang w:eastAsia="ja-JP"/>
        </w:rPr>
        <w:t>販売</w:t>
      </w:r>
      <w:r w:rsidR="0090198D" w:rsidRPr="00422203">
        <w:rPr>
          <w:rFonts w:hint="eastAsia"/>
          <w:lang w:eastAsia="ja-JP"/>
        </w:rPr>
        <w:t>流通経路</w:t>
      </w:r>
    </w:p>
    <w:p w14:paraId="3476BA72" w14:textId="77777777" w:rsidR="009E55E2" w:rsidRDefault="009E55E2" w:rsidP="009E55E2">
      <w:pPr>
        <w:tabs>
          <w:tab w:val="left" w:pos="630"/>
        </w:tabs>
        <w:ind w:leftChars="100" w:left="210"/>
      </w:pPr>
      <w:r w:rsidRPr="5996C985">
        <w:t>調査対象期間中に、貴社が購入した調査対象貨物、第三国</w:t>
      </w:r>
      <w:r>
        <w:rPr>
          <w:rFonts w:hint="eastAsia"/>
        </w:rPr>
        <w:t>産</w:t>
      </w:r>
      <w:r w:rsidRPr="5996C985">
        <w:t>同種の貨物及び本邦産同種の貨物の流通経路について、</w:t>
      </w:r>
      <w:r w:rsidRPr="5996C985">
        <w:rPr>
          <w:b/>
          <w:bCs/>
          <w:color w:val="FF0000"/>
          <w:bdr w:val="single" w:sz="4" w:space="0" w:color="auto"/>
        </w:rPr>
        <w:t>様式</w:t>
      </w:r>
      <w:r w:rsidRPr="5996C985">
        <w:rPr>
          <w:b/>
          <w:bCs/>
          <w:color w:val="FF0000"/>
          <w:bdr w:val="single" w:sz="4" w:space="0" w:color="auto"/>
        </w:rPr>
        <w:t>A-3</w:t>
      </w:r>
      <w:r w:rsidRPr="5996C985">
        <w:t>に</w:t>
      </w:r>
      <w:r>
        <w:t>説明してください。</w:t>
      </w:r>
    </w:p>
    <w:p w14:paraId="49DB76C3" w14:textId="77777777" w:rsidR="009E55E2" w:rsidRPr="00B82E7A" w:rsidRDefault="009E55E2" w:rsidP="009E55E2">
      <w:pPr>
        <w:tabs>
          <w:tab w:val="left" w:pos="630"/>
        </w:tabs>
        <w:ind w:left="389"/>
      </w:pPr>
    </w:p>
    <w:p w14:paraId="07C737EA" w14:textId="28FFD16D" w:rsidR="0070607F" w:rsidRPr="00422203" w:rsidRDefault="00474B19" w:rsidP="00474B19">
      <w:pPr>
        <w:pStyle w:val="2"/>
        <w:numPr>
          <w:ilvl w:val="0"/>
          <w:numId w:val="0"/>
        </w:numPr>
      </w:pPr>
      <w:r>
        <w:rPr>
          <w:rFonts w:hint="eastAsia"/>
          <w:lang w:eastAsia="ja-JP"/>
        </w:rPr>
        <w:t>A-4</w:t>
      </w:r>
      <w:r w:rsidR="009C1073" w:rsidRPr="00422203">
        <w:rPr>
          <w:rFonts w:hint="eastAsia"/>
          <w:lang w:eastAsia="ja-JP"/>
        </w:rPr>
        <w:t xml:space="preserve">　</w:t>
      </w:r>
      <w:proofErr w:type="spellStart"/>
      <w:r w:rsidR="0070607F" w:rsidRPr="00422203">
        <w:rPr>
          <w:rFonts w:hint="eastAsia"/>
        </w:rPr>
        <w:t>市場価格、需要、供給の動向</w:t>
      </w:r>
      <w:proofErr w:type="spellEnd"/>
      <w:r w:rsidR="00CC4902">
        <w:br/>
      </w:r>
      <w:r w:rsidR="00CC4902">
        <w:rPr>
          <w:rFonts w:hint="eastAsia"/>
          <w:lang w:eastAsia="ja-JP"/>
        </w:rPr>
        <w:t>A-</w:t>
      </w:r>
      <w:r w:rsidR="009E55E2">
        <w:rPr>
          <w:lang w:eastAsia="ja-JP"/>
        </w:rPr>
        <w:t>4</w:t>
      </w:r>
      <w:r w:rsidR="00CC4902">
        <w:rPr>
          <w:rFonts w:hint="eastAsia"/>
          <w:lang w:eastAsia="ja-JP"/>
        </w:rPr>
        <w:t>-1</w:t>
      </w:r>
      <w:r w:rsidR="00466D7C">
        <w:rPr>
          <w:rFonts w:hint="eastAsia"/>
          <w:lang w:eastAsia="ja-JP"/>
        </w:rPr>
        <w:t xml:space="preserve">　</w:t>
      </w:r>
      <w:proofErr w:type="spellStart"/>
      <w:r w:rsidR="00466D7C">
        <w:rPr>
          <w:rFonts w:hint="eastAsia"/>
        </w:rPr>
        <w:t>調査対象期間中の</w:t>
      </w:r>
      <w:r w:rsidR="00466D7C" w:rsidRPr="00422203">
        <w:rPr>
          <w:rFonts w:hint="eastAsia"/>
        </w:rPr>
        <w:t>市場価格、需要、供給の動向</w:t>
      </w:r>
      <w:proofErr w:type="spellEnd"/>
    </w:p>
    <w:p w14:paraId="2E8D8918" w14:textId="4686D7CC" w:rsidR="00734386" w:rsidRDefault="00734386" w:rsidP="00734386">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r w:rsidRPr="009D2D2B">
        <w:rPr>
          <w:rFonts w:asciiTheme="minorHAnsi" w:hAnsiTheme="minorHAnsi" w:cs="ＭＳ Ｐゴシック"/>
          <w:kern w:val="0"/>
          <w:lang w:val="en-US"/>
        </w:rPr>
        <w:t>（</w:t>
      </w:r>
      <w:bookmarkStart w:id="2" w:name="国名の順番"/>
      <w:bookmarkEnd w:id="2"/>
      <w:r w:rsidR="000F6B1B" w:rsidRPr="009D2D2B">
        <w:rPr>
          <w:rFonts w:asciiTheme="minorHAnsi" w:hAnsiTheme="minorHAnsi" w:cs="ＭＳ Ｐゴシック" w:hint="eastAsia"/>
          <w:kern w:val="0"/>
          <w:lang w:val="en-US" w:eastAsia="ja-JP"/>
        </w:rPr>
        <w:t>韓国、台湾</w:t>
      </w:r>
      <w:r w:rsidRPr="009D2D2B">
        <w:rPr>
          <w:rFonts w:asciiTheme="minorHAnsi" w:hAnsiTheme="minorHAnsi" w:cs="ＭＳ Ｐゴシック"/>
          <w:kern w:val="0"/>
          <w:lang w:val="en-US"/>
        </w:rPr>
        <w:t>及び第三国）の</w:t>
      </w:r>
      <w:r w:rsidRPr="009D2D2B">
        <w:rPr>
          <w:rFonts w:ascii="ＭＳ 明朝" w:hAnsi="ＭＳ 明朝" w:cs="ＭＳ 明朝" w:hint="eastAsia"/>
          <w:kern w:val="0"/>
          <w:lang w:val="en-US"/>
        </w:rPr>
        <w:t>①</w:t>
      </w:r>
      <w:r w:rsidRPr="009D2D2B">
        <w:rPr>
          <w:rFonts w:asciiTheme="minorHAnsi" w:hAnsiTheme="minorHAnsi" w:cs="ＭＳ Ｐゴシック"/>
          <w:kern w:val="0"/>
          <w:lang w:val="en-US"/>
        </w:rPr>
        <w:t>市場価格</w:t>
      </w:r>
      <w:proofErr w:type="spellEnd"/>
      <w:r w:rsidRPr="009D2D2B">
        <w:rPr>
          <w:rFonts w:asciiTheme="minorHAnsi" w:hAnsiTheme="minorHAnsi" w:cs="ＭＳ Ｐゴシック"/>
          <w:kern w:val="0"/>
          <w:lang w:val="en-US"/>
        </w:rPr>
        <w:t>、</w:t>
      </w:r>
      <w:r w:rsidRPr="009D2D2B">
        <w:rPr>
          <w:rFonts w:ascii="ＭＳ 明朝" w:hAnsi="ＭＳ 明朝" w:cs="ＭＳ 明朝" w:hint="eastAsia"/>
          <w:kern w:val="0"/>
          <w:lang w:val="en-US"/>
        </w:rPr>
        <w:t>②</w:t>
      </w:r>
      <w:proofErr w:type="spellStart"/>
      <w:r w:rsidRPr="009D2D2B">
        <w:rPr>
          <w:rFonts w:asciiTheme="minorHAnsi" w:hAnsiTheme="minorHAnsi" w:cs="ＭＳ Ｐゴシック"/>
          <w:kern w:val="0"/>
          <w:lang w:val="en-US"/>
        </w:rPr>
        <w:t>需要及び</w:t>
      </w:r>
      <w:r w:rsidRPr="009D2D2B">
        <w:rPr>
          <w:rFonts w:ascii="ＭＳ 明朝" w:hAnsi="ＭＳ 明朝" w:cs="ＭＳ 明朝" w:hint="eastAsia"/>
          <w:kern w:val="0"/>
          <w:lang w:val="en-US"/>
        </w:rPr>
        <w:t>③</w:t>
      </w:r>
      <w:r w:rsidRPr="009D2D2B">
        <w:rPr>
          <w:rFonts w:asciiTheme="minorHAnsi" w:hAnsiTheme="minorHAnsi" w:cs="ＭＳ Ｐゴシック"/>
          <w:kern w:val="0"/>
          <w:lang w:val="en-US"/>
        </w:rPr>
        <w:t>供給それぞれの動向及び要因を、具体的な時期</w:t>
      </w:r>
      <w:r w:rsidR="00C70E9A" w:rsidRPr="009D2D2B">
        <w:rPr>
          <w:rFonts w:asciiTheme="minorHAnsi" w:hAnsiTheme="minorHAnsi" w:cs="ＭＳ Ｐゴシック" w:hint="eastAsia"/>
          <w:kern w:val="0"/>
          <w:lang w:val="en-US" w:eastAsia="ja-JP"/>
        </w:rPr>
        <w:t>及び対象となる</w:t>
      </w:r>
      <w:r w:rsidR="00C70E9A" w:rsidRPr="00591E37">
        <w:rPr>
          <w:rFonts w:asciiTheme="minorHAnsi" w:hAnsiTheme="minorHAnsi" w:cs="ＭＳ Ｐゴシック" w:hint="eastAsia"/>
          <w:kern w:val="0"/>
          <w:lang w:val="en-US" w:eastAsia="ja-JP"/>
        </w:rPr>
        <w:t>品種</w:t>
      </w:r>
      <w:proofErr w:type="spellEnd"/>
      <w:r w:rsidR="006248AF" w:rsidRPr="00591E37">
        <w:rPr>
          <w:rFonts w:hint="eastAsia"/>
          <w:lang w:eastAsia="ja-JP"/>
        </w:rPr>
        <w:t>（用途）</w:t>
      </w:r>
      <w:proofErr w:type="spellStart"/>
      <w:r w:rsidRPr="00591E37">
        <w:rPr>
          <w:rFonts w:asciiTheme="minorHAnsi" w:hAnsiTheme="minorHAnsi" w:cs="ＭＳ Ｐゴシック"/>
          <w:kern w:val="0"/>
          <w:lang w:val="en-US"/>
        </w:rPr>
        <w:t>を示</w:t>
      </w:r>
      <w:r w:rsidRPr="009D2D2B">
        <w:rPr>
          <w:rFonts w:asciiTheme="minorHAnsi" w:hAnsiTheme="minorHAnsi" w:cs="ＭＳ Ｐゴシック"/>
          <w:kern w:val="0"/>
          <w:lang w:val="en-US"/>
        </w:rPr>
        <w:t>しつつ説明してください。なお、国外での</w:t>
      </w:r>
      <w:r w:rsidR="003B39AC" w:rsidRPr="009D2D2B">
        <w:rPr>
          <w:rFonts w:hint="eastAsia"/>
          <w:lang w:val="en-US" w:eastAsia="ja-JP"/>
        </w:rPr>
        <w:t>ビスフェノールＡ</w:t>
      </w:r>
      <w:r w:rsidRPr="009D2D2B">
        <w:rPr>
          <w:rFonts w:asciiTheme="minorHAnsi" w:hAnsiTheme="minorHAnsi" w:cs="ＭＳ Ｐゴシック"/>
          <w:kern w:val="0"/>
          <w:lang w:val="en-US"/>
        </w:rPr>
        <w:t>に対する不当廉売</w:t>
      </w:r>
      <w:r w:rsidRPr="009D2D2B">
        <w:rPr>
          <w:rFonts w:asciiTheme="minorHAnsi" w:hAnsiTheme="minorHAnsi" w:cs="ＭＳ Ｐゴシック" w:hint="eastAsia"/>
          <w:kern w:val="0"/>
          <w:lang w:val="en-US" w:eastAsia="ja-JP"/>
        </w:rPr>
        <w:t>関税</w:t>
      </w:r>
      <w:r w:rsidRPr="009D2D2B">
        <w:rPr>
          <w:rFonts w:asciiTheme="minorHAnsi" w:hAnsiTheme="minorHAnsi" w:cs="ＭＳ Ｐゴシック"/>
          <w:kern w:val="0"/>
          <w:lang w:val="en-US"/>
        </w:rPr>
        <w:t>措置</w:t>
      </w:r>
      <w:r w:rsidRPr="009D2D2B">
        <w:rPr>
          <w:rFonts w:asciiTheme="minorHAnsi" w:hAnsiTheme="minorHAnsi" w:cs="ＭＳ Ｐゴシック" w:hint="eastAsia"/>
          <w:kern w:val="0"/>
          <w:lang w:val="en-US" w:eastAsia="ja-JP"/>
        </w:rPr>
        <w:t>等</w:t>
      </w:r>
      <w:r w:rsidRPr="009D2D2B">
        <w:rPr>
          <w:rFonts w:asciiTheme="minorHAnsi" w:hAnsiTheme="minorHAnsi" w:cs="ＭＳ Ｐゴシック"/>
          <w:kern w:val="0"/>
          <w:lang w:val="en-US"/>
        </w:rPr>
        <w:t>による影響がある場合には当該影響も含めて説明してください</w:t>
      </w:r>
      <w:proofErr w:type="spellEnd"/>
      <w:r w:rsidRPr="009D2D2B">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D2D2B">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shd w:val="clear" w:color="auto" w:fill="auto"/>
            <w:vAlign w:val="center"/>
          </w:tcPr>
          <w:p w14:paraId="2F2E186D" w14:textId="1FFF81BD" w:rsidR="0017495C" w:rsidRPr="00422203" w:rsidRDefault="005E6DDE" w:rsidP="005E2CA0">
            <w:pPr>
              <w:snapToGrid w:val="0"/>
              <w:jc w:val="center"/>
            </w:pPr>
            <w:r w:rsidRPr="009D2D2B">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3B39AC" w:rsidRPr="00422203" w14:paraId="02E26736" w14:textId="77777777" w:rsidTr="009D2D2B">
        <w:trPr>
          <w:trHeight w:val="1984"/>
        </w:trPr>
        <w:tc>
          <w:tcPr>
            <w:tcW w:w="426" w:type="dxa"/>
            <w:vMerge/>
            <w:shd w:val="clear" w:color="auto" w:fill="auto"/>
            <w:vAlign w:val="center"/>
          </w:tcPr>
          <w:p w14:paraId="2E24D195" w14:textId="77777777" w:rsidR="003B39AC" w:rsidRPr="00422203" w:rsidRDefault="003B39AC" w:rsidP="005E2CA0">
            <w:pPr>
              <w:snapToGrid w:val="0"/>
              <w:jc w:val="center"/>
            </w:pPr>
          </w:p>
        </w:tc>
        <w:tc>
          <w:tcPr>
            <w:tcW w:w="636" w:type="dxa"/>
            <w:shd w:val="clear" w:color="auto" w:fill="auto"/>
            <w:vAlign w:val="center"/>
          </w:tcPr>
          <w:p w14:paraId="558904A3" w14:textId="1FF8284A" w:rsidR="003B39AC" w:rsidRDefault="005E6DDE" w:rsidP="005E2CA0">
            <w:pPr>
              <w:snapToGrid w:val="0"/>
              <w:jc w:val="center"/>
            </w:pPr>
            <w:r w:rsidRPr="009D2D2B">
              <w:rPr>
                <w:rFonts w:hint="eastAsia"/>
              </w:rPr>
              <w:t>台湾</w:t>
            </w:r>
          </w:p>
        </w:tc>
        <w:tc>
          <w:tcPr>
            <w:tcW w:w="2573" w:type="dxa"/>
            <w:shd w:val="clear" w:color="auto" w:fill="DBE5F1" w:themeFill="accent1" w:themeFillTint="33"/>
          </w:tcPr>
          <w:p w14:paraId="0483D44F" w14:textId="77777777" w:rsidR="003B39AC" w:rsidRPr="00422203" w:rsidRDefault="003B39AC" w:rsidP="005E2CA0">
            <w:pPr>
              <w:snapToGrid w:val="0"/>
            </w:pPr>
          </w:p>
        </w:tc>
        <w:tc>
          <w:tcPr>
            <w:tcW w:w="2574" w:type="dxa"/>
            <w:shd w:val="clear" w:color="auto" w:fill="DBE5F1" w:themeFill="accent1" w:themeFillTint="33"/>
          </w:tcPr>
          <w:p w14:paraId="50748E2D" w14:textId="77777777" w:rsidR="003B39AC" w:rsidRPr="00422203" w:rsidRDefault="003B39AC" w:rsidP="005E2CA0">
            <w:pPr>
              <w:snapToGrid w:val="0"/>
            </w:pPr>
          </w:p>
        </w:tc>
        <w:tc>
          <w:tcPr>
            <w:tcW w:w="2574" w:type="dxa"/>
            <w:shd w:val="clear" w:color="auto" w:fill="DBE5F1" w:themeFill="accent1" w:themeFillTint="33"/>
          </w:tcPr>
          <w:p w14:paraId="227F2606" w14:textId="77777777" w:rsidR="003B39AC" w:rsidRPr="00422203" w:rsidRDefault="003B39AC"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3E28E737" w14:textId="77777777" w:rsidR="00325CF4" w:rsidRPr="00422203" w:rsidRDefault="00325CF4" w:rsidP="00325CF4">
      <w:pPr>
        <w:pStyle w:val="2"/>
        <w:numPr>
          <w:ilvl w:val="0"/>
          <w:numId w:val="0"/>
        </w:numPr>
        <w:ind w:left="141"/>
      </w:pPr>
    </w:p>
    <w:p w14:paraId="3AF41BA6" w14:textId="469FDEBD" w:rsidR="005E6DDE" w:rsidRDefault="005E6DDE">
      <w:pPr>
        <w:widowControl/>
        <w:jc w:val="left"/>
        <w:rPr>
          <w:lang w:val="x-none" w:eastAsia="x-none"/>
        </w:rPr>
      </w:pPr>
      <w:r>
        <w:br w:type="page"/>
      </w:r>
    </w:p>
    <w:p w14:paraId="7E30C05D" w14:textId="77777777" w:rsidR="00325CF4" w:rsidRPr="00422203" w:rsidRDefault="00325CF4" w:rsidP="00325CF4">
      <w:pPr>
        <w:pStyle w:val="2"/>
        <w:numPr>
          <w:ilvl w:val="0"/>
          <w:numId w:val="0"/>
        </w:numPr>
        <w:ind w:left="141"/>
      </w:pPr>
    </w:p>
    <w:p w14:paraId="2126676D" w14:textId="3404281B" w:rsidR="00D92048" w:rsidRPr="00BD3DD9" w:rsidRDefault="00D92048" w:rsidP="00D92048">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t>調査項目</w:t>
      </w:r>
      <w:r w:rsidRPr="00BD3DD9">
        <w:rPr>
          <w:rFonts w:asciiTheme="minorHAnsi" w:eastAsiaTheme="minorEastAsia" w:hAnsiTheme="minorHAnsi"/>
          <w:u w:val="single"/>
          <w:lang w:val="x-none"/>
        </w:rPr>
        <w:t>B</w:t>
      </w:r>
      <w:r w:rsidRPr="00BD3DD9">
        <w:rPr>
          <w:rFonts w:asciiTheme="minorHAnsi" w:eastAsiaTheme="minorEastAsia" w:hAnsiTheme="minorHAnsi" w:hint="eastAsia"/>
          <w:u w:val="single"/>
          <w:lang w:val="x-none"/>
        </w:rPr>
        <w:t xml:space="preserve">　　</w:t>
      </w:r>
      <w:bookmarkStart w:id="3" w:name="_Hlk123918592"/>
      <w:r w:rsidR="00E90EA6" w:rsidRPr="00BD3DD9">
        <w:rPr>
          <w:u w:val="single"/>
        </w:rPr>
        <w:t>調査対象貨物、第三国産同種の貨物及び本邦産同種の貨物の取扱状況</w:t>
      </w:r>
      <w:bookmarkEnd w:id="3"/>
    </w:p>
    <w:p w14:paraId="595A8395" w14:textId="77777777" w:rsidR="00D92048" w:rsidRPr="00D92048" w:rsidRDefault="00D92048" w:rsidP="00D92048">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D92048" w:rsidRPr="00D92048" w14:paraId="453CBBF6" w14:textId="77777777" w:rsidTr="000E69DA">
        <w:trPr>
          <w:trHeight w:val="788"/>
        </w:trPr>
        <w:tc>
          <w:tcPr>
            <w:tcW w:w="9072" w:type="dxa"/>
          </w:tcPr>
          <w:p w14:paraId="0076D3CF" w14:textId="1E8356B9" w:rsidR="00D92048" w:rsidRPr="00D92048" w:rsidRDefault="00D92048" w:rsidP="00D14304">
            <w:pPr>
              <w:numPr>
                <w:ilvl w:val="0"/>
                <w:numId w:val="7"/>
              </w:numPr>
              <w:spacing w:line="320" w:lineRule="exact"/>
            </w:pPr>
            <w:r w:rsidRPr="00D92048">
              <w:rPr>
                <w:rFonts w:hint="eastAsia"/>
              </w:rPr>
              <w:t>本調査項目は、</w:t>
            </w:r>
            <w:r w:rsidR="00E90EA6" w:rsidRPr="008B1379">
              <w:rPr>
                <w:rFonts w:hint="eastAsia"/>
              </w:rPr>
              <w:t>貴社の調査対象貨物、第三国産同種の貨物及び本邦産同種の貨物の</w:t>
            </w:r>
            <w:r w:rsidR="00E90EA6">
              <w:rPr>
                <w:rFonts w:hint="eastAsia"/>
              </w:rPr>
              <w:t>取扱</w:t>
            </w:r>
            <w:r w:rsidR="00E90EA6" w:rsidRPr="008B1379">
              <w:rPr>
                <w:rFonts w:hint="eastAsia"/>
              </w:rPr>
              <w:t>状況</w:t>
            </w:r>
            <w:r w:rsidRPr="00D92048">
              <w:rPr>
                <w:rFonts w:hint="eastAsia"/>
              </w:rPr>
              <w:t>に関する情報を求めるものです。</w:t>
            </w:r>
          </w:p>
          <w:p w14:paraId="79FE31F1" w14:textId="0E889393" w:rsidR="00D92048" w:rsidRPr="009D2D2B" w:rsidRDefault="00D92048" w:rsidP="00D14304">
            <w:pPr>
              <w:numPr>
                <w:ilvl w:val="0"/>
                <w:numId w:val="7"/>
              </w:numPr>
              <w:spacing w:line="320" w:lineRule="exact"/>
            </w:pPr>
            <w:r w:rsidRPr="009D2D2B">
              <w:rPr>
                <w:rFonts w:hint="eastAsia"/>
              </w:rPr>
              <w:t>調査対象期間は、特に記載のない限り、</w:t>
            </w:r>
            <w:r w:rsidR="004D6826" w:rsidRPr="009D2D2B">
              <w:rPr>
                <w:rFonts w:hint="eastAsia"/>
                <w:u w:val="single"/>
              </w:rPr>
              <w:t>令和</w:t>
            </w:r>
            <w:r w:rsidR="004D6826" w:rsidRPr="009D2D2B">
              <w:rPr>
                <w:rFonts w:hint="eastAsia"/>
                <w:u w:val="single"/>
              </w:rPr>
              <w:t>3</w:t>
            </w:r>
            <w:r w:rsidR="004D6826" w:rsidRPr="009D2D2B">
              <w:rPr>
                <w:u w:val="single"/>
              </w:rPr>
              <w:t>年（</w:t>
            </w:r>
            <w:r w:rsidR="004D6826" w:rsidRPr="009D2D2B">
              <w:rPr>
                <w:u w:val="single"/>
              </w:rPr>
              <w:t>20</w:t>
            </w:r>
            <w:r w:rsidR="004D6826" w:rsidRPr="009D2D2B">
              <w:rPr>
                <w:rFonts w:hint="eastAsia"/>
                <w:u w:val="single"/>
              </w:rPr>
              <w:t>21</w:t>
            </w:r>
            <w:r w:rsidR="004D6826" w:rsidRPr="009D2D2B">
              <w:rPr>
                <w:u w:val="single"/>
              </w:rPr>
              <w:t>年）</w:t>
            </w:r>
            <w:r w:rsidR="004D6826" w:rsidRPr="009D2D2B">
              <w:rPr>
                <w:rFonts w:hint="eastAsia"/>
                <w:u w:val="single"/>
              </w:rPr>
              <w:t>4</w:t>
            </w:r>
            <w:r w:rsidR="004D6826" w:rsidRPr="009D2D2B">
              <w:rPr>
                <w:u w:val="single"/>
              </w:rPr>
              <w:t>月</w:t>
            </w:r>
            <w:r w:rsidR="004D6826" w:rsidRPr="009D2D2B">
              <w:rPr>
                <w:u w:val="single"/>
              </w:rPr>
              <w:t>1</w:t>
            </w:r>
            <w:r w:rsidR="004D6826" w:rsidRPr="009D2D2B">
              <w:rPr>
                <w:u w:val="single"/>
              </w:rPr>
              <w:t>日から</w:t>
            </w:r>
            <w:bookmarkStart w:id="4" w:name="_Hlk200984289"/>
            <w:r w:rsidR="004D6826" w:rsidRPr="009D2D2B">
              <w:rPr>
                <w:rFonts w:hint="eastAsia"/>
                <w:u w:val="single"/>
              </w:rPr>
              <w:t>令和</w:t>
            </w:r>
            <w:r w:rsidR="004D6826" w:rsidRPr="009D2D2B">
              <w:rPr>
                <w:rFonts w:hint="eastAsia"/>
                <w:u w:val="single"/>
              </w:rPr>
              <w:t>7</w:t>
            </w:r>
            <w:r w:rsidR="004D6826" w:rsidRPr="009D2D2B">
              <w:rPr>
                <w:u w:val="single"/>
              </w:rPr>
              <w:t>年（</w:t>
            </w:r>
            <w:r w:rsidR="004D6826" w:rsidRPr="009D2D2B">
              <w:rPr>
                <w:u w:val="single"/>
              </w:rPr>
              <w:t>20</w:t>
            </w:r>
            <w:r w:rsidR="004D6826" w:rsidRPr="009D2D2B">
              <w:rPr>
                <w:rFonts w:hint="eastAsia"/>
                <w:u w:val="single"/>
              </w:rPr>
              <w:t>25</w:t>
            </w:r>
            <w:r w:rsidR="004D6826" w:rsidRPr="009D2D2B">
              <w:rPr>
                <w:u w:val="single"/>
              </w:rPr>
              <w:t>年）</w:t>
            </w:r>
            <w:r w:rsidR="004D6826" w:rsidRPr="009D2D2B">
              <w:rPr>
                <w:rFonts w:hint="eastAsia"/>
                <w:u w:val="single"/>
              </w:rPr>
              <w:t>3</w:t>
            </w:r>
            <w:r w:rsidR="004D6826" w:rsidRPr="009D2D2B">
              <w:rPr>
                <w:u w:val="single"/>
              </w:rPr>
              <w:t>月</w:t>
            </w:r>
            <w:r w:rsidR="004D6826" w:rsidRPr="009D2D2B">
              <w:rPr>
                <w:u w:val="single"/>
              </w:rPr>
              <w:t>3</w:t>
            </w:r>
            <w:r w:rsidR="004D6826" w:rsidRPr="009D2D2B">
              <w:rPr>
                <w:rFonts w:hint="eastAsia"/>
                <w:u w:val="single"/>
              </w:rPr>
              <w:t>1</w:t>
            </w:r>
            <w:r w:rsidR="004D6826" w:rsidRPr="009D2D2B">
              <w:rPr>
                <w:u w:val="single"/>
              </w:rPr>
              <w:t>日</w:t>
            </w:r>
            <w:bookmarkEnd w:id="4"/>
            <w:r w:rsidRPr="009D2D2B">
              <w:t>までです。</w:t>
            </w:r>
          </w:p>
          <w:p w14:paraId="27CEE80F" w14:textId="77777777" w:rsidR="00D92048" w:rsidRPr="00D92048" w:rsidRDefault="00D92048" w:rsidP="00D14304">
            <w:pPr>
              <w:numPr>
                <w:ilvl w:val="0"/>
                <w:numId w:val="7"/>
              </w:numPr>
              <w:spacing w:line="320" w:lineRule="exact"/>
            </w:pPr>
            <w:r w:rsidRPr="00D92048">
              <w:rPr>
                <w:rFonts w:hint="eastAsia"/>
              </w:rPr>
              <w:t>回答欄は必要に応じて拡大して使用してください。</w:t>
            </w:r>
          </w:p>
          <w:p w14:paraId="47A94484" w14:textId="77777777" w:rsidR="00D92048" w:rsidRPr="00D92048" w:rsidRDefault="00D92048" w:rsidP="00D14304">
            <w:pPr>
              <w:numPr>
                <w:ilvl w:val="0"/>
                <w:numId w:val="7"/>
              </w:numPr>
              <w:spacing w:before="100" w:beforeAutospacing="1" w:after="100" w:afterAutospacing="1" w:line="320" w:lineRule="exact"/>
              <w:rPr>
                <w:lang w:val="x-none" w:eastAsia="x-none"/>
              </w:rPr>
            </w:pPr>
            <w:r w:rsidRPr="00D92048">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92048">
              <w:rPr>
                <w:rFonts w:hint="eastAsia"/>
              </w:rPr>
              <w:t>また、その添付資料名等を質問状に添付された「（別添）添付資料一覧表」に記入し提出してください。</w:t>
            </w:r>
            <w:r w:rsidRPr="00D92048">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92048">
              <w:rPr>
                <w:rFonts w:hint="eastAsia"/>
                <w:lang w:eastAsia="x-none"/>
              </w:rPr>
              <w:t>どの質問項目に対する回答に</w:t>
            </w:r>
            <w:r w:rsidRPr="00D92048">
              <w:rPr>
                <w:rFonts w:hint="eastAsia"/>
              </w:rPr>
              <w:t>係る</w:t>
            </w:r>
            <w:proofErr w:type="spellStart"/>
            <w:r w:rsidRPr="00D92048">
              <w:rPr>
                <w:rFonts w:hint="eastAsia"/>
                <w:lang w:eastAsia="x-none"/>
              </w:rPr>
              <w:t>根拠資料であるか明示されていない場合、提出したことが認識されない場合があります</w:t>
            </w:r>
            <w:proofErr w:type="spellEnd"/>
            <w:r w:rsidRPr="00D92048">
              <w:rPr>
                <w:rFonts w:hint="eastAsia"/>
                <w:lang w:eastAsia="x-none"/>
              </w:rPr>
              <w:t>。</w:t>
            </w:r>
          </w:p>
          <w:p w14:paraId="43B65737" w14:textId="77777777" w:rsidR="00D92048" w:rsidRPr="00D92048" w:rsidRDefault="00D92048" w:rsidP="00D14304">
            <w:pPr>
              <w:numPr>
                <w:ilvl w:val="0"/>
                <w:numId w:val="7"/>
              </w:numPr>
              <w:spacing w:line="320" w:lineRule="exact"/>
            </w:pPr>
            <w:r w:rsidRPr="00D92048">
              <w:rPr>
                <w:rFonts w:hint="eastAsia"/>
              </w:rPr>
              <w:t>回答が無い場合は、数値に係るものは「</w:t>
            </w:r>
            <w:r w:rsidRPr="00D92048">
              <w:rPr>
                <w:rFonts w:hint="eastAsia"/>
              </w:rPr>
              <w:t>0</w:t>
            </w:r>
            <w:r w:rsidRPr="00D92048">
              <w:rPr>
                <w:rFonts w:hint="eastAsia"/>
              </w:rPr>
              <w:t>」、その他は「該当無し」としてください。</w:t>
            </w:r>
            <w:r w:rsidRPr="00D92048">
              <w:rPr>
                <w:rFonts w:hint="eastAsia"/>
                <w:u w:val="single"/>
              </w:rPr>
              <w:t>空欄は、貴社が当該質問に対して回答する意思がないものとして取り扱います。</w:t>
            </w:r>
          </w:p>
        </w:tc>
      </w:tr>
    </w:tbl>
    <w:p w14:paraId="4603A42F" w14:textId="77777777" w:rsidR="00D92048" w:rsidRPr="00D92048" w:rsidRDefault="00D92048" w:rsidP="00D92048">
      <w:pPr>
        <w:snapToGrid w:val="0"/>
        <w:rPr>
          <w:lang w:val="x-none" w:eastAsia="x-none"/>
        </w:rPr>
      </w:pPr>
    </w:p>
    <w:p w14:paraId="48834E5C" w14:textId="77777777" w:rsidR="00307317" w:rsidRPr="00747FCA" w:rsidRDefault="00307317" w:rsidP="00307317">
      <w:r w:rsidRPr="00747FCA">
        <w:rPr>
          <w:rFonts w:hint="eastAsia"/>
        </w:rPr>
        <w:t>B-</w:t>
      </w:r>
      <w:r>
        <w:rPr>
          <w:rFonts w:hint="eastAsia"/>
        </w:rPr>
        <w:t>1</w:t>
      </w:r>
      <w:r w:rsidRPr="00747FCA">
        <w:rPr>
          <w:rFonts w:hint="eastAsia"/>
        </w:rPr>
        <w:t xml:space="preserve">　購入</w:t>
      </w:r>
      <w:r>
        <w:rPr>
          <w:rFonts w:hint="eastAsia"/>
        </w:rPr>
        <w:t>状況</w:t>
      </w:r>
    </w:p>
    <w:p w14:paraId="7061F177" w14:textId="77777777" w:rsidR="00307317" w:rsidRDefault="00307317" w:rsidP="00307317">
      <w:pPr>
        <w:ind w:left="190"/>
      </w:pPr>
      <w:r w:rsidRPr="00747FCA">
        <w:rPr>
          <w:rFonts w:hint="eastAsia"/>
        </w:rPr>
        <w:t>B-</w:t>
      </w:r>
      <w:r>
        <w:rPr>
          <w:rFonts w:hint="eastAsia"/>
        </w:rPr>
        <w:t>1</w:t>
      </w:r>
      <w:r w:rsidRPr="00747FCA">
        <w:rPr>
          <w:rFonts w:hint="eastAsia"/>
        </w:rPr>
        <w:t>-1</w:t>
      </w:r>
      <w:r w:rsidRPr="00747FCA">
        <w:rPr>
          <w:rFonts w:hint="eastAsia"/>
        </w:rPr>
        <w:t xml:space="preserve">　</w:t>
      </w:r>
      <w:r w:rsidRPr="00747FCA" w:rsidDel="008A5620">
        <w:rPr>
          <w:rFonts w:hint="eastAsia"/>
        </w:rPr>
        <w:t xml:space="preserve"> </w:t>
      </w:r>
      <w:r w:rsidRPr="008A5620">
        <w:rPr>
          <w:rFonts w:hint="eastAsia"/>
        </w:rPr>
        <w:t>貴社</w:t>
      </w:r>
      <w:r>
        <w:rPr>
          <w:rFonts w:hint="eastAsia"/>
        </w:rPr>
        <w:t>が購入した貨物</w:t>
      </w:r>
    </w:p>
    <w:p w14:paraId="78795E75" w14:textId="1ED5BB90" w:rsidR="00307317" w:rsidRDefault="00307317" w:rsidP="008E4ACA">
      <w:pPr>
        <w:ind w:leftChars="202" w:left="424"/>
      </w:pPr>
      <w:r w:rsidRPr="00CE7C37">
        <w:rPr>
          <w:rFonts w:hint="eastAsia"/>
        </w:rPr>
        <w:t>調査対象期間中に、貴社が購入した調査対象貨物、第三国産同種の貨物及び本邦産同種の貨物について</w:t>
      </w:r>
      <w:r>
        <w:rPr>
          <w:rFonts w:hint="eastAsia"/>
        </w:rPr>
        <w:t>、</w:t>
      </w:r>
      <w:r w:rsidR="00EE13E8" w:rsidRPr="00EE13E8">
        <w:rPr>
          <w:rFonts w:hint="eastAsia"/>
          <w:b/>
          <w:bCs/>
          <w:color w:val="FF0000"/>
          <w:bdr w:val="single" w:sz="4" w:space="0" w:color="auto"/>
        </w:rPr>
        <w:t>様式</w:t>
      </w:r>
      <w:r w:rsidR="00EE13E8" w:rsidRPr="00EE13E8">
        <w:rPr>
          <w:rFonts w:hint="eastAsia"/>
          <w:b/>
          <w:bCs/>
          <w:color w:val="FF0000"/>
          <w:bdr w:val="single" w:sz="4" w:space="0" w:color="auto"/>
        </w:rPr>
        <w:t>B-1</w:t>
      </w:r>
      <w:r w:rsidR="00EE13E8">
        <w:rPr>
          <w:rFonts w:hint="eastAsia"/>
        </w:rPr>
        <w:t>に</w:t>
      </w:r>
      <w:r w:rsidRPr="008A5620">
        <w:rPr>
          <w:rFonts w:hint="eastAsia"/>
        </w:rPr>
        <w:t>回答してください。</w:t>
      </w:r>
    </w:p>
    <w:p w14:paraId="4975E88F" w14:textId="77777777" w:rsidR="00307317" w:rsidRDefault="00307317" w:rsidP="00307317"/>
    <w:p w14:paraId="68C20EA8" w14:textId="30C9CAC0" w:rsidR="00747FCA" w:rsidRPr="00747FCA" w:rsidRDefault="00474B19" w:rsidP="00660B37">
      <w:pPr>
        <w:pStyle w:val="2"/>
        <w:numPr>
          <w:ilvl w:val="0"/>
          <w:numId w:val="0"/>
        </w:numPr>
      </w:pPr>
      <w:r>
        <w:rPr>
          <w:rFonts w:hint="eastAsia"/>
          <w:lang w:eastAsia="ja-JP"/>
        </w:rPr>
        <w:t>B-</w:t>
      </w:r>
      <w:r w:rsidR="00307317">
        <w:rPr>
          <w:rFonts w:hint="eastAsia"/>
          <w:lang w:eastAsia="ja-JP"/>
        </w:rPr>
        <w:t>2</w:t>
      </w:r>
      <w:r w:rsidR="00D92048" w:rsidRPr="00D92048">
        <w:rPr>
          <w:rFonts w:hint="eastAsia"/>
        </w:rPr>
        <w:t xml:space="preserve">　</w:t>
      </w:r>
      <w:r w:rsidR="00660B37" w:rsidRPr="008F5C61">
        <w:t xml:space="preserve"> </w:t>
      </w:r>
      <w:proofErr w:type="spellStart"/>
      <w:r w:rsidR="00747FCA" w:rsidRPr="00747FCA">
        <w:rPr>
          <w:rFonts w:hint="eastAsia"/>
        </w:rPr>
        <w:t>購入に係る変化</w:t>
      </w:r>
      <w:proofErr w:type="spellEnd"/>
    </w:p>
    <w:p w14:paraId="77B9312C" w14:textId="20FB82BE" w:rsidR="00747FCA" w:rsidRPr="00747FCA" w:rsidRDefault="00747FCA" w:rsidP="00747FCA">
      <w:pPr>
        <w:ind w:left="190"/>
      </w:pPr>
      <w:r w:rsidRPr="00747FCA">
        <w:rPr>
          <w:rFonts w:hint="eastAsia"/>
        </w:rPr>
        <w:t>B-</w:t>
      </w:r>
      <w:r w:rsidR="00307317">
        <w:rPr>
          <w:rFonts w:hint="eastAsia"/>
        </w:rPr>
        <w:t>2</w:t>
      </w:r>
      <w:r w:rsidRPr="00747FCA">
        <w:rPr>
          <w:rFonts w:hint="eastAsia"/>
        </w:rPr>
        <w:t>-1</w:t>
      </w:r>
      <w:r w:rsidRPr="00747FCA">
        <w:rPr>
          <w:rFonts w:hint="eastAsia"/>
        </w:rPr>
        <w:t xml:space="preserve">　購入に係る変動の有無</w:t>
      </w:r>
    </w:p>
    <w:p w14:paraId="16A065A4" w14:textId="646F1D9A" w:rsidR="00747FCA" w:rsidRPr="00747FCA" w:rsidRDefault="00747FCA" w:rsidP="008E4ACA">
      <w:pPr>
        <w:tabs>
          <w:tab w:val="left" w:pos="630"/>
        </w:tabs>
        <w:ind w:left="418" w:firstLineChars="3" w:firstLine="6"/>
        <w:rPr>
          <w:rFonts w:ascii="ＭＳ ゴシック"/>
          <w:spacing w:val="10"/>
        </w:rPr>
      </w:pPr>
      <w:r w:rsidRPr="00747FCA">
        <w:rPr>
          <w:rFonts w:hint="eastAsia"/>
        </w:rPr>
        <w:t>調査対象期間中に、貴社及び関連企業が購入した調査対象貨物、第三国産同種の貨物及び本邦産同種の貨物の購入量又は購入額に、大幅な変動はありましたか。次のいずれか１つを選択してください。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3EFD00A5"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267F369"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8F1CAC8" w14:textId="101DE58B" w:rsidR="00747FCA" w:rsidRPr="00747FCA" w:rsidRDefault="00747FCA" w:rsidP="00747FCA">
            <w:pPr>
              <w:tabs>
                <w:tab w:val="left" w:pos="630"/>
              </w:tabs>
              <w:ind w:left="190"/>
              <w:jc w:val="center"/>
            </w:pPr>
            <w:r w:rsidRPr="00747FCA">
              <w:object w:dxaOrig="225" w:dyaOrig="225" w14:anchorId="1A4A74A1">
                <v:shape id="_x0000_i1105" type="#_x0000_t75" style="width:11.5pt;height:13pt" o:ole="">
                  <v:imagedata r:id="rId21" o:title=""/>
                </v:shape>
                <w:control r:id="rId22" w:name="CheckBox111" w:shapeid="_x0000_i1105"/>
              </w:object>
            </w:r>
          </w:p>
        </w:tc>
      </w:tr>
      <w:tr w:rsidR="00747FCA" w:rsidRPr="00747FCA" w14:paraId="3086ADC4"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B0E974E"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CF4B40" w14:textId="4B19F761" w:rsidR="00747FCA" w:rsidRPr="00747FCA" w:rsidRDefault="00747FCA" w:rsidP="00747FCA">
            <w:pPr>
              <w:tabs>
                <w:tab w:val="left" w:pos="630"/>
              </w:tabs>
              <w:ind w:left="190"/>
              <w:jc w:val="center"/>
            </w:pPr>
            <w:r w:rsidRPr="00747FCA">
              <w:object w:dxaOrig="225" w:dyaOrig="225" w14:anchorId="3568F857">
                <v:shape id="_x0000_i1107" type="#_x0000_t75" style="width:13pt;height:13pt" o:ole="">
                  <v:imagedata r:id="rId23" o:title=""/>
                </v:shape>
                <w:control r:id="rId24" w:name="CheckBox211" w:shapeid="_x0000_i1107"/>
              </w:object>
            </w:r>
          </w:p>
        </w:tc>
      </w:tr>
    </w:tbl>
    <w:p w14:paraId="39C5180A" w14:textId="77777777" w:rsidR="00747FCA" w:rsidRPr="00747FCA" w:rsidRDefault="00747FCA" w:rsidP="00747FCA">
      <w:pPr>
        <w:tabs>
          <w:tab w:val="left" w:pos="630"/>
        </w:tabs>
        <w:ind w:left="190"/>
      </w:pPr>
    </w:p>
    <w:p w14:paraId="5937F752" w14:textId="2B182B41" w:rsidR="00747FCA" w:rsidRPr="00747FCA" w:rsidRDefault="00747FCA" w:rsidP="00747FCA">
      <w:pPr>
        <w:tabs>
          <w:tab w:val="left" w:pos="630"/>
        </w:tabs>
        <w:ind w:left="190"/>
      </w:pPr>
      <w:r w:rsidRPr="00747FCA">
        <w:rPr>
          <w:rFonts w:hint="eastAsia"/>
          <w:spacing w:val="10"/>
        </w:rPr>
        <w:t>B-</w:t>
      </w:r>
      <w:r w:rsidR="00307317">
        <w:rPr>
          <w:rFonts w:hint="eastAsia"/>
          <w:spacing w:val="10"/>
        </w:rPr>
        <w:t>2</w:t>
      </w:r>
      <w:r w:rsidRPr="00747FCA">
        <w:rPr>
          <w:rFonts w:hint="eastAsia"/>
          <w:spacing w:val="10"/>
        </w:rPr>
        <w:t>-2</w:t>
      </w:r>
      <w:r w:rsidRPr="00747FCA">
        <w:rPr>
          <w:rFonts w:hint="eastAsia"/>
          <w:spacing w:val="10"/>
        </w:rPr>
        <w:t xml:space="preserve">　</w:t>
      </w:r>
      <w:r w:rsidRPr="00747FCA">
        <w:rPr>
          <w:rFonts w:hint="eastAsia"/>
        </w:rPr>
        <w:t>購入に係る変動の理由</w:t>
      </w:r>
    </w:p>
    <w:p w14:paraId="5317EDC3" w14:textId="4E1B55F1" w:rsidR="00747FCA" w:rsidRPr="00747FCA" w:rsidRDefault="00747FCA" w:rsidP="00747FCA">
      <w:pPr>
        <w:tabs>
          <w:tab w:val="left" w:pos="630"/>
        </w:tabs>
        <w:ind w:left="418"/>
      </w:pPr>
      <w:r w:rsidRPr="00747FCA">
        <w:rPr>
          <w:rFonts w:hint="eastAsia"/>
          <w:spacing w:val="10"/>
        </w:rPr>
        <w:t>上記</w:t>
      </w:r>
      <w:r w:rsidR="00F6749F">
        <w:rPr>
          <w:rFonts w:hint="eastAsia"/>
          <w:spacing w:val="10"/>
        </w:rPr>
        <w:t>B-2-1</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0454200" w14:textId="77777777" w:rsidTr="00007392">
        <w:trPr>
          <w:trHeight w:val="414"/>
        </w:trPr>
        <w:tc>
          <w:tcPr>
            <w:tcW w:w="8738" w:type="dxa"/>
            <w:shd w:val="clear" w:color="auto" w:fill="DBE5F1" w:themeFill="accent1" w:themeFillTint="33"/>
          </w:tcPr>
          <w:p w14:paraId="58093E09" w14:textId="77777777" w:rsidR="00747FCA" w:rsidRPr="00747FCA" w:rsidRDefault="00747FCA" w:rsidP="00747FCA">
            <w:pPr>
              <w:snapToGrid w:val="0"/>
              <w:ind w:left="190"/>
            </w:pPr>
          </w:p>
          <w:p w14:paraId="759DC432" w14:textId="77777777" w:rsidR="00747FCA" w:rsidRPr="00747FCA" w:rsidRDefault="00747FCA" w:rsidP="00747FCA">
            <w:pPr>
              <w:snapToGrid w:val="0"/>
              <w:ind w:left="190"/>
            </w:pPr>
          </w:p>
        </w:tc>
      </w:tr>
    </w:tbl>
    <w:p w14:paraId="08EDC7D4" w14:textId="77777777" w:rsidR="00747FCA" w:rsidRPr="00747FCA" w:rsidRDefault="00747FCA" w:rsidP="00747FCA">
      <w:pPr>
        <w:ind w:left="190"/>
      </w:pPr>
    </w:p>
    <w:p w14:paraId="4B922237" w14:textId="0F5ED2DA" w:rsidR="00747FCA" w:rsidRPr="00747FCA" w:rsidRDefault="00747FCA" w:rsidP="00747FCA">
      <w:pPr>
        <w:tabs>
          <w:tab w:val="left" w:pos="630"/>
        </w:tabs>
        <w:ind w:left="190"/>
      </w:pPr>
      <w:r w:rsidRPr="00747FCA">
        <w:rPr>
          <w:rFonts w:hint="eastAsia"/>
        </w:rPr>
        <w:t>B-</w:t>
      </w:r>
      <w:r w:rsidR="00307317">
        <w:rPr>
          <w:rFonts w:hint="eastAsia"/>
        </w:rPr>
        <w:t>2</w:t>
      </w:r>
      <w:r w:rsidRPr="00747FCA">
        <w:rPr>
          <w:rFonts w:hint="eastAsia"/>
        </w:rPr>
        <w:t>-3</w:t>
      </w:r>
      <w:r w:rsidRPr="00747FCA">
        <w:rPr>
          <w:rFonts w:hint="eastAsia"/>
        </w:rPr>
        <w:t xml:space="preserve">　購入パターンの変更の有無</w:t>
      </w:r>
    </w:p>
    <w:p w14:paraId="40377664" w14:textId="3247F846" w:rsidR="00747FCA" w:rsidRPr="00747FCA" w:rsidRDefault="00747FCA" w:rsidP="00747FCA">
      <w:pPr>
        <w:tabs>
          <w:tab w:val="left" w:pos="630"/>
        </w:tabs>
        <w:ind w:left="418"/>
      </w:pPr>
      <w:r w:rsidRPr="00747FCA">
        <w:rPr>
          <w:rFonts w:hint="eastAsia"/>
        </w:rPr>
        <w:t>調査対象期間中に、調査対象貨物、第三国産同種の貨物及び本邦産同種の貨物に係る貴社及び関連企業の購入パターン（例えば購入頻度等）の変更はありましたか。次のいずれか１つ</w:t>
      </w:r>
      <w:r w:rsidRPr="00747FCA">
        <w:rPr>
          <w:rFonts w:hint="eastAsia"/>
        </w:rPr>
        <w:lastRenderedPageBreak/>
        <w:t>を選択してください。</w:t>
      </w:r>
    </w:p>
    <w:tbl>
      <w:tblPr>
        <w:tblW w:w="0" w:type="auto"/>
        <w:tblInd w:w="323" w:type="dxa"/>
        <w:tblLook w:val="04A0" w:firstRow="1" w:lastRow="0" w:firstColumn="1" w:lastColumn="0" w:noHBand="0" w:noVBand="1"/>
      </w:tblPr>
      <w:tblGrid>
        <w:gridCol w:w="1515"/>
        <w:gridCol w:w="1418"/>
      </w:tblGrid>
      <w:tr w:rsidR="00747FCA" w:rsidRPr="00747FCA" w14:paraId="5973A112"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AC5AF13"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CDA3015" w14:textId="78DDA101" w:rsidR="00747FCA" w:rsidRPr="00747FCA" w:rsidRDefault="00747FCA" w:rsidP="00747FCA">
            <w:pPr>
              <w:tabs>
                <w:tab w:val="left" w:pos="630"/>
              </w:tabs>
              <w:ind w:left="190"/>
              <w:jc w:val="center"/>
            </w:pPr>
            <w:r w:rsidRPr="00747FCA">
              <w:object w:dxaOrig="225" w:dyaOrig="225" w14:anchorId="68059C70">
                <v:shape id="_x0000_i1109" type="#_x0000_t75" style="width:11.5pt;height:13pt" o:ole="">
                  <v:imagedata r:id="rId25" o:title=""/>
                </v:shape>
                <w:control r:id="rId26" w:name="CheckBox1311" w:shapeid="_x0000_i1109"/>
              </w:object>
            </w:r>
          </w:p>
        </w:tc>
      </w:tr>
      <w:tr w:rsidR="00747FCA" w:rsidRPr="00747FCA" w14:paraId="3A09F911"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3F70ABA"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7635D94" w14:textId="760D65DD" w:rsidR="00747FCA" w:rsidRPr="00747FCA" w:rsidRDefault="00747FCA" w:rsidP="00747FCA">
            <w:pPr>
              <w:tabs>
                <w:tab w:val="left" w:pos="630"/>
              </w:tabs>
              <w:ind w:left="190"/>
              <w:jc w:val="center"/>
            </w:pPr>
            <w:r w:rsidRPr="00747FCA">
              <w:object w:dxaOrig="225" w:dyaOrig="225" w14:anchorId="3A4F5532">
                <v:shape id="_x0000_i1111" type="#_x0000_t75" style="width:13pt;height:13pt" o:ole="">
                  <v:imagedata r:id="rId23" o:title=""/>
                </v:shape>
                <w:control r:id="rId27" w:name="CheckBox411" w:shapeid="_x0000_i1111"/>
              </w:object>
            </w:r>
          </w:p>
        </w:tc>
      </w:tr>
    </w:tbl>
    <w:p w14:paraId="2BA4D639" w14:textId="77777777" w:rsidR="00747FCA" w:rsidRPr="00747FCA" w:rsidRDefault="00747FCA" w:rsidP="00747FCA">
      <w:pPr>
        <w:ind w:left="190"/>
      </w:pPr>
    </w:p>
    <w:p w14:paraId="6DBB0266" w14:textId="76326A3E" w:rsidR="00747FCA" w:rsidRPr="00747FCA" w:rsidRDefault="00747FCA" w:rsidP="00747FCA">
      <w:pPr>
        <w:tabs>
          <w:tab w:val="left" w:pos="630"/>
        </w:tabs>
        <w:ind w:left="190"/>
      </w:pPr>
      <w:r w:rsidRPr="00747FCA">
        <w:rPr>
          <w:rFonts w:hint="eastAsia"/>
        </w:rPr>
        <w:t>B-</w:t>
      </w:r>
      <w:r w:rsidR="00307317">
        <w:rPr>
          <w:rFonts w:hint="eastAsia"/>
        </w:rPr>
        <w:t>2</w:t>
      </w:r>
      <w:r w:rsidRPr="00747FCA">
        <w:rPr>
          <w:rFonts w:hint="eastAsia"/>
        </w:rPr>
        <w:t>-</w:t>
      </w:r>
      <w:r w:rsidR="00660B37">
        <w:rPr>
          <w:rFonts w:hint="eastAsia"/>
        </w:rPr>
        <w:t>4</w:t>
      </w:r>
      <w:r w:rsidRPr="00747FCA">
        <w:rPr>
          <w:rFonts w:hint="eastAsia"/>
        </w:rPr>
        <w:t xml:space="preserve">　購入パターンの変更の理由</w:t>
      </w:r>
    </w:p>
    <w:p w14:paraId="3A57FE03" w14:textId="12E4A93B" w:rsidR="00747FCA" w:rsidRPr="00747FCA" w:rsidRDefault="00747FCA" w:rsidP="00747FCA">
      <w:pPr>
        <w:ind w:left="418"/>
      </w:pPr>
      <w:r w:rsidRPr="00747FCA">
        <w:rPr>
          <w:rFonts w:hint="eastAsia"/>
          <w:spacing w:val="10"/>
        </w:rPr>
        <w:t>上記</w:t>
      </w:r>
      <w:r w:rsidRPr="00747FCA">
        <w:rPr>
          <w:spacing w:val="10"/>
        </w:rPr>
        <w:t>B-2-</w:t>
      </w:r>
      <w:r w:rsidR="003E71C4">
        <w:rPr>
          <w:rFonts w:hint="eastAsia"/>
          <w:spacing w:val="10"/>
        </w:rPr>
        <w:t>3</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D8C15E5" w14:textId="77777777" w:rsidTr="00007392">
        <w:trPr>
          <w:trHeight w:val="414"/>
        </w:trPr>
        <w:tc>
          <w:tcPr>
            <w:tcW w:w="8738" w:type="dxa"/>
            <w:shd w:val="clear" w:color="auto" w:fill="DBE5F1" w:themeFill="accent1" w:themeFillTint="33"/>
          </w:tcPr>
          <w:p w14:paraId="5CB895C6" w14:textId="77777777" w:rsidR="00747FCA" w:rsidRPr="00747FCA" w:rsidRDefault="00747FCA" w:rsidP="00747FCA">
            <w:pPr>
              <w:snapToGrid w:val="0"/>
              <w:ind w:left="190"/>
            </w:pPr>
          </w:p>
          <w:p w14:paraId="3056C138" w14:textId="77777777" w:rsidR="00747FCA" w:rsidRPr="00747FCA" w:rsidRDefault="00747FCA" w:rsidP="00747FCA">
            <w:pPr>
              <w:snapToGrid w:val="0"/>
              <w:ind w:left="190"/>
            </w:pPr>
          </w:p>
        </w:tc>
      </w:tr>
    </w:tbl>
    <w:p w14:paraId="63DE5AD8" w14:textId="77777777" w:rsidR="00F3743A" w:rsidRPr="00747FCA" w:rsidRDefault="00F3743A" w:rsidP="004A0EDF">
      <w:pPr>
        <w:snapToGrid w:val="0"/>
        <w:rPr>
          <w:rFonts w:ascii="ＭＳ ゴシック"/>
          <w:spacing w:val="10"/>
        </w:rPr>
      </w:pPr>
    </w:p>
    <w:p w14:paraId="19E2B1C6" w14:textId="59717738" w:rsidR="00747FCA" w:rsidRPr="00747FCA" w:rsidRDefault="00747FCA" w:rsidP="00747FCA">
      <w:pPr>
        <w:ind w:left="190"/>
        <w:rPr>
          <w:rFonts w:ascii="ＭＳ ゴシック"/>
          <w:spacing w:val="10"/>
        </w:rPr>
      </w:pPr>
      <w:bookmarkStart w:id="5" w:name="_Ref221953878"/>
      <w:r w:rsidRPr="00747FCA">
        <w:rPr>
          <w:rFonts w:hint="eastAsia"/>
        </w:rPr>
        <w:t>B-</w:t>
      </w:r>
      <w:r w:rsidR="00307317">
        <w:rPr>
          <w:rFonts w:hint="eastAsia"/>
        </w:rPr>
        <w:t>3</w:t>
      </w:r>
      <w:r w:rsidRPr="00747FCA">
        <w:rPr>
          <w:rFonts w:hint="eastAsia"/>
        </w:rPr>
        <w:t xml:space="preserve">　貴社の生産した製品</w:t>
      </w:r>
      <w:bookmarkEnd w:id="5"/>
    </w:p>
    <w:p w14:paraId="386F1801" w14:textId="77777777" w:rsidR="000750F9" w:rsidRDefault="00747FCA" w:rsidP="000750F9">
      <w:pPr>
        <w:tabs>
          <w:tab w:val="left" w:pos="210"/>
        </w:tabs>
        <w:ind w:leftChars="100" w:left="210" w:firstLineChars="100" w:firstLine="210"/>
      </w:pPr>
      <w:r w:rsidRPr="00747FCA">
        <w:rPr>
          <w:rFonts w:hint="eastAsia"/>
        </w:rPr>
        <w:t>調査対象期間中に、貴社が調査対象貨物、第三国産同種の貨物及び本邦産同種の貨物を</w:t>
      </w:r>
    </w:p>
    <w:p w14:paraId="28CAB493" w14:textId="14A9147A" w:rsidR="00747FCA" w:rsidRPr="00747FCA" w:rsidRDefault="00747FCA" w:rsidP="000750F9">
      <w:pPr>
        <w:tabs>
          <w:tab w:val="left" w:pos="210"/>
        </w:tabs>
        <w:ind w:leftChars="100" w:left="210" w:firstLineChars="100" w:firstLine="210"/>
      </w:pPr>
      <w:r w:rsidRPr="00747FCA">
        <w:rPr>
          <w:rFonts w:hint="eastAsia"/>
        </w:rPr>
        <w:t>使用して生産した製品について、</w:t>
      </w:r>
      <w:r w:rsidR="00660B37">
        <w:rPr>
          <w:rFonts w:hint="eastAsia"/>
        </w:rPr>
        <w:t>その内容を記載して</w:t>
      </w:r>
      <w:r w:rsidRPr="00747FCA">
        <w:rPr>
          <w:rFonts w:hint="eastAsia"/>
        </w:rPr>
        <w:t>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660B37" w:rsidRPr="00747FCA" w14:paraId="561C3EFB" w14:textId="77777777" w:rsidTr="008169FD">
        <w:trPr>
          <w:trHeight w:val="414"/>
        </w:trPr>
        <w:tc>
          <w:tcPr>
            <w:tcW w:w="8738" w:type="dxa"/>
            <w:shd w:val="clear" w:color="auto" w:fill="DBE5F1" w:themeFill="accent1" w:themeFillTint="33"/>
          </w:tcPr>
          <w:p w14:paraId="63D0AEE9" w14:textId="77777777" w:rsidR="00660B37" w:rsidRPr="00747FCA" w:rsidRDefault="00660B37" w:rsidP="008169FD">
            <w:pPr>
              <w:snapToGrid w:val="0"/>
              <w:ind w:left="190"/>
            </w:pPr>
          </w:p>
          <w:p w14:paraId="57D30965" w14:textId="77777777" w:rsidR="00660B37" w:rsidRPr="00747FCA" w:rsidRDefault="00660B37" w:rsidP="008169FD">
            <w:pPr>
              <w:snapToGrid w:val="0"/>
              <w:ind w:left="190"/>
            </w:pPr>
          </w:p>
        </w:tc>
      </w:tr>
    </w:tbl>
    <w:p w14:paraId="037E355C" w14:textId="77777777" w:rsidR="00747FCA" w:rsidRPr="00747FCA" w:rsidRDefault="00747FCA" w:rsidP="00747FCA">
      <w:pPr>
        <w:ind w:left="190"/>
      </w:pPr>
    </w:p>
    <w:p w14:paraId="1BD1C89D" w14:textId="60CB736D" w:rsidR="00747FCA" w:rsidRPr="00747FCA" w:rsidRDefault="00747FCA" w:rsidP="00747FCA">
      <w:pPr>
        <w:ind w:left="190"/>
        <w:rPr>
          <w:rFonts w:ascii="ＭＳ ゴシック"/>
          <w:spacing w:val="10"/>
        </w:rPr>
      </w:pPr>
      <w:r w:rsidRPr="00747FCA">
        <w:rPr>
          <w:rFonts w:hint="eastAsia"/>
        </w:rPr>
        <w:t>B-</w:t>
      </w:r>
      <w:r w:rsidR="00307317">
        <w:rPr>
          <w:rFonts w:hint="eastAsia"/>
        </w:rPr>
        <w:t>4</w:t>
      </w:r>
      <w:r w:rsidRPr="00747FCA">
        <w:rPr>
          <w:rFonts w:hint="eastAsia"/>
        </w:rPr>
        <w:t xml:space="preserve">　貴社の生産した製品及び技術の動向による需給動向の変化</w:t>
      </w:r>
    </w:p>
    <w:p w14:paraId="5A09FFBB" w14:textId="4C8F1EC1" w:rsidR="00747FCA" w:rsidRPr="00747FCA" w:rsidRDefault="00747FCA" w:rsidP="00747FCA">
      <w:pPr>
        <w:tabs>
          <w:tab w:val="left" w:pos="630"/>
        </w:tabs>
        <w:ind w:left="190"/>
      </w:pPr>
      <w:bookmarkStart w:id="6" w:name="_Ref221958987"/>
      <w:r w:rsidRPr="00747FCA">
        <w:rPr>
          <w:rFonts w:hint="eastAsia"/>
        </w:rPr>
        <w:t>B-</w:t>
      </w:r>
      <w:r w:rsidR="00307317">
        <w:rPr>
          <w:rFonts w:hint="eastAsia"/>
        </w:rPr>
        <w:t>4</w:t>
      </w:r>
      <w:r w:rsidRPr="00747FCA">
        <w:rPr>
          <w:rFonts w:hint="eastAsia"/>
        </w:rPr>
        <w:t>-1</w:t>
      </w:r>
      <w:r w:rsidRPr="00747FCA">
        <w:rPr>
          <w:rFonts w:hint="eastAsia"/>
        </w:rPr>
        <w:t xml:space="preserve">　需給動向に変化を与えた事項の有無</w:t>
      </w:r>
    </w:p>
    <w:p w14:paraId="4CA49AD3" w14:textId="77777777" w:rsidR="00747FCA" w:rsidRPr="00747FCA" w:rsidRDefault="00747FCA" w:rsidP="00747FCA">
      <w:pPr>
        <w:tabs>
          <w:tab w:val="left" w:pos="630"/>
        </w:tabs>
        <w:ind w:left="418"/>
      </w:pPr>
      <w:r w:rsidRPr="00747FCA">
        <w:rPr>
          <w:rFonts w:hint="eastAsia"/>
        </w:rPr>
        <w:t>調査対象期間中に、</w:t>
      </w:r>
      <w:r w:rsidRPr="00747FCA">
        <w:rPr>
          <w:rFonts w:ascii="ＭＳ ゴシック" w:hint="eastAsia"/>
          <w:spacing w:val="10"/>
        </w:rPr>
        <w:t>貴社の生産した製品の</w:t>
      </w:r>
      <w:r w:rsidRPr="00747FCA">
        <w:rPr>
          <w:rFonts w:hint="eastAsia"/>
        </w:rPr>
        <w:t>生産及び技術の動向が調査対象貨物、第三国産同種の貨物又は本邦産同種の貨物の需給動向に変化を与えた事項はありましたか。</w:t>
      </w:r>
      <w:bookmarkEnd w:id="6"/>
      <w:r w:rsidRPr="00747FCA">
        <w:rPr>
          <w:rFonts w:hint="eastAsia"/>
        </w:rPr>
        <w:t>次のいずれか１つを選択してください。</w:t>
      </w:r>
    </w:p>
    <w:tbl>
      <w:tblPr>
        <w:tblW w:w="0" w:type="auto"/>
        <w:tblInd w:w="323" w:type="dxa"/>
        <w:tblLook w:val="04A0" w:firstRow="1" w:lastRow="0" w:firstColumn="1" w:lastColumn="0" w:noHBand="0" w:noVBand="1"/>
      </w:tblPr>
      <w:tblGrid>
        <w:gridCol w:w="1515"/>
        <w:gridCol w:w="1276"/>
      </w:tblGrid>
      <w:tr w:rsidR="00747FCA" w:rsidRPr="00747FCA" w14:paraId="0F710A8F"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D46E16" w14:textId="77777777" w:rsidR="00747FCA" w:rsidRPr="00747FCA" w:rsidRDefault="00747FCA" w:rsidP="00747FCA">
            <w:pPr>
              <w:tabs>
                <w:tab w:val="left" w:pos="630"/>
              </w:tabs>
              <w:ind w:left="190"/>
              <w:jc w:val="center"/>
            </w:pPr>
            <w:r w:rsidRPr="00747FCA">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2D902F3D" w14:textId="2A6A0CDC" w:rsidR="00747FCA" w:rsidRPr="00747FCA" w:rsidRDefault="00747FCA" w:rsidP="00747FCA">
            <w:pPr>
              <w:tabs>
                <w:tab w:val="left" w:pos="630"/>
              </w:tabs>
              <w:ind w:left="190"/>
              <w:jc w:val="center"/>
            </w:pPr>
            <w:r w:rsidRPr="00747FCA">
              <w:object w:dxaOrig="225" w:dyaOrig="225" w14:anchorId="21E01E49">
                <v:shape id="_x0000_i1113" type="#_x0000_t75" style="width:11.5pt;height:13pt" o:ole="">
                  <v:imagedata r:id="rId25" o:title=""/>
                </v:shape>
                <w:control r:id="rId28" w:name="CheckBox115" w:shapeid="_x0000_i1113"/>
              </w:object>
            </w:r>
          </w:p>
        </w:tc>
      </w:tr>
      <w:tr w:rsidR="00747FCA" w:rsidRPr="00747FCA" w14:paraId="60079F3C"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EAEC9CA" w14:textId="77777777" w:rsidR="00747FCA" w:rsidRPr="00747FCA" w:rsidRDefault="00747FCA" w:rsidP="00747FCA">
            <w:pPr>
              <w:tabs>
                <w:tab w:val="left" w:pos="630"/>
              </w:tabs>
              <w:ind w:left="190"/>
              <w:jc w:val="center"/>
            </w:pPr>
            <w:r w:rsidRPr="00747FCA">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12805348" w14:textId="452A0FC5" w:rsidR="00747FCA" w:rsidRPr="00747FCA" w:rsidRDefault="00747FCA" w:rsidP="00747FCA">
            <w:pPr>
              <w:tabs>
                <w:tab w:val="left" w:pos="630"/>
              </w:tabs>
              <w:ind w:left="190"/>
              <w:jc w:val="center"/>
            </w:pPr>
            <w:r w:rsidRPr="00747FCA">
              <w:object w:dxaOrig="225" w:dyaOrig="225" w14:anchorId="2DF69BC1">
                <v:shape id="_x0000_i1115" type="#_x0000_t75" style="width:13pt;height:13pt" o:ole="">
                  <v:imagedata r:id="rId23" o:title=""/>
                </v:shape>
                <w:control r:id="rId29" w:name="CheckBox215" w:shapeid="_x0000_i1115"/>
              </w:object>
            </w:r>
          </w:p>
        </w:tc>
      </w:tr>
    </w:tbl>
    <w:p w14:paraId="1F74B5D6" w14:textId="77777777" w:rsidR="00747FCA" w:rsidRPr="00747FCA" w:rsidRDefault="00747FCA" w:rsidP="00747FCA">
      <w:pPr>
        <w:tabs>
          <w:tab w:val="left" w:pos="630"/>
        </w:tabs>
        <w:ind w:left="190"/>
      </w:pPr>
    </w:p>
    <w:p w14:paraId="5B70A1F1" w14:textId="528293EF" w:rsidR="00747FCA" w:rsidRPr="00747FCA" w:rsidRDefault="00747FCA" w:rsidP="00747FCA">
      <w:pPr>
        <w:tabs>
          <w:tab w:val="left" w:pos="630"/>
        </w:tabs>
        <w:ind w:left="190"/>
      </w:pPr>
      <w:r w:rsidRPr="00747FCA">
        <w:rPr>
          <w:rFonts w:hint="eastAsia"/>
        </w:rPr>
        <w:t>B-</w:t>
      </w:r>
      <w:r w:rsidR="00307317">
        <w:rPr>
          <w:rFonts w:hint="eastAsia"/>
        </w:rPr>
        <w:t>4</w:t>
      </w:r>
      <w:r w:rsidRPr="00747FCA">
        <w:rPr>
          <w:rFonts w:hint="eastAsia"/>
        </w:rPr>
        <w:t>-2</w:t>
      </w:r>
      <w:r w:rsidRPr="00747FCA">
        <w:rPr>
          <w:rFonts w:hint="eastAsia"/>
        </w:rPr>
        <w:t xml:space="preserve">　需給動向に変化を与えた事項の内容</w:t>
      </w:r>
    </w:p>
    <w:p w14:paraId="0B01742B" w14:textId="13BD1A2C" w:rsidR="00747FCA" w:rsidRPr="00747FCA" w:rsidRDefault="00747FCA" w:rsidP="0063117F">
      <w:pPr>
        <w:tabs>
          <w:tab w:val="left" w:pos="630"/>
        </w:tabs>
        <w:ind w:left="420"/>
      </w:pPr>
      <w:r w:rsidRPr="00747FCA">
        <w:rPr>
          <w:rFonts w:hint="eastAsia"/>
        </w:rPr>
        <w:t>上記</w:t>
      </w:r>
      <w:r w:rsidRPr="00747FCA">
        <w:rPr>
          <w:rFonts w:hint="eastAsia"/>
        </w:rPr>
        <w:t>B-</w:t>
      </w:r>
      <w:r w:rsidR="00307317">
        <w:rPr>
          <w:rFonts w:hint="eastAsia"/>
        </w:rPr>
        <w:t>4</w:t>
      </w:r>
      <w:r w:rsidRPr="00747FCA">
        <w:rPr>
          <w:rFonts w:hint="eastAsia"/>
        </w:rPr>
        <w:t>-1</w:t>
      </w:r>
      <w:r w:rsidRPr="00747FCA">
        <w:rPr>
          <w:rFonts w:hint="eastAsia"/>
        </w:rPr>
        <w:t>において、「有」と回答した場合には、その具体的内容を説明してください。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23ED3DA2" w14:textId="77777777" w:rsidTr="00007392">
        <w:trPr>
          <w:trHeight w:val="414"/>
        </w:trPr>
        <w:tc>
          <w:tcPr>
            <w:tcW w:w="8738" w:type="dxa"/>
            <w:shd w:val="clear" w:color="auto" w:fill="DBE5F1" w:themeFill="accent1" w:themeFillTint="33"/>
          </w:tcPr>
          <w:p w14:paraId="51D25263" w14:textId="77777777" w:rsidR="00747FCA" w:rsidRPr="00747FCA" w:rsidRDefault="00747FCA" w:rsidP="00747FCA">
            <w:pPr>
              <w:snapToGrid w:val="0"/>
              <w:ind w:left="190"/>
            </w:pPr>
          </w:p>
          <w:p w14:paraId="0CAF85B9" w14:textId="77777777" w:rsidR="00747FCA" w:rsidRPr="00747FCA" w:rsidRDefault="00747FCA" w:rsidP="00747FCA">
            <w:pPr>
              <w:snapToGrid w:val="0"/>
              <w:ind w:left="190"/>
            </w:pPr>
          </w:p>
        </w:tc>
      </w:tr>
    </w:tbl>
    <w:p w14:paraId="51DDBE5D" w14:textId="1E170BDD" w:rsidR="00D10986" w:rsidRDefault="00D10986" w:rsidP="00747FCA">
      <w:pPr>
        <w:ind w:left="190"/>
        <w:contextualSpacing/>
      </w:pPr>
    </w:p>
    <w:p w14:paraId="752ED22E" w14:textId="77777777" w:rsidR="00D10986" w:rsidRDefault="00D10986">
      <w:pPr>
        <w:widowControl/>
        <w:jc w:val="left"/>
      </w:pPr>
      <w:r>
        <w:br w:type="page"/>
      </w:r>
    </w:p>
    <w:p w14:paraId="519C2167" w14:textId="09ADD0C6" w:rsidR="00D14304" w:rsidRPr="00D14304" w:rsidRDefault="00D14304" w:rsidP="00D14304">
      <w:pPr>
        <w:tabs>
          <w:tab w:val="left" w:pos="210"/>
          <w:tab w:val="left" w:pos="426"/>
        </w:tabs>
        <w:snapToGrid w:val="0"/>
        <w:rPr>
          <w:u w:val="single"/>
        </w:rPr>
      </w:pPr>
      <w:r w:rsidRPr="00D14304">
        <w:rPr>
          <w:rFonts w:hint="eastAsia"/>
          <w:u w:val="single"/>
        </w:rPr>
        <w:lastRenderedPageBreak/>
        <w:t>調査項目</w:t>
      </w:r>
      <w:r w:rsidRPr="00D14304">
        <w:rPr>
          <w:rFonts w:hint="eastAsia"/>
          <w:u w:val="single"/>
        </w:rPr>
        <w:t>C</w:t>
      </w:r>
      <w:r w:rsidRPr="00D14304">
        <w:rPr>
          <w:rFonts w:hint="eastAsia"/>
          <w:u w:val="single"/>
        </w:rPr>
        <w:t xml:space="preserve">　　調査対象貨物、第三国産同種の貨物及び本邦産同種の貨物</w:t>
      </w:r>
      <w:r w:rsidRPr="00D14304">
        <w:rPr>
          <w:rFonts w:ascii="ＭＳ ゴシック" w:hint="eastAsia"/>
          <w:spacing w:val="10"/>
          <w:u w:val="single"/>
        </w:rPr>
        <w:t>価格に変化をもたらす要因等</w:t>
      </w:r>
    </w:p>
    <w:p w14:paraId="6DBA47C1" w14:textId="77777777" w:rsidR="00D14304" w:rsidRPr="00D14304" w:rsidRDefault="00D14304" w:rsidP="00D14304">
      <w:pPr>
        <w:tabs>
          <w:tab w:val="left" w:pos="0"/>
        </w:tabs>
        <w:snapToGrid w:val="0"/>
        <w:rPr>
          <w:rFonts w:ascii="ＭＳ ゴシック"/>
          <w:color w:val="943634"/>
          <w:spacing w:val="1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7F443684" w14:textId="77777777" w:rsidTr="00007392">
        <w:trPr>
          <w:trHeight w:val="1442"/>
        </w:trPr>
        <w:tc>
          <w:tcPr>
            <w:tcW w:w="9020" w:type="dxa"/>
          </w:tcPr>
          <w:p w14:paraId="1E5FA110" w14:textId="77777777" w:rsidR="00D14304" w:rsidRPr="00D14304" w:rsidRDefault="00D14304" w:rsidP="00D14304">
            <w:pPr>
              <w:numPr>
                <w:ilvl w:val="0"/>
                <w:numId w:val="19"/>
              </w:numPr>
              <w:snapToGrid w:val="0"/>
              <w:spacing w:line="320" w:lineRule="exact"/>
              <w:rPr>
                <w:lang w:val="x-none" w:eastAsia="x-none"/>
              </w:rPr>
            </w:pPr>
            <w:r w:rsidRPr="00D14304">
              <w:rPr>
                <w:rFonts w:hint="eastAsia"/>
              </w:rPr>
              <w:t>本調査項目は、貴社が使用した調査対象貨物、第三国産同種の貨物及び本邦産同種の貨物に価格変化をもたらす要因等について情報を求めるものです。</w:t>
            </w:r>
          </w:p>
          <w:p w14:paraId="55B2B6A8" w14:textId="468AFD65" w:rsidR="00D14304" w:rsidRPr="009D2D2B" w:rsidRDefault="00D14304" w:rsidP="00D14304">
            <w:pPr>
              <w:numPr>
                <w:ilvl w:val="0"/>
                <w:numId w:val="19"/>
              </w:numPr>
            </w:pPr>
            <w:r w:rsidRPr="009D2D2B">
              <w:rPr>
                <w:rFonts w:hint="eastAsia"/>
              </w:rPr>
              <w:t>調査対象期間は、特に記載のない限り、</w:t>
            </w:r>
            <w:r w:rsidR="004D6826" w:rsidRPr="009D2D2B">
              <w:rPr>
                <w:rFonts w:hint="eastAsia"/>
                <w:u w:val="single"/>
              </w:rPr>
              <w:t>令和</w:t>
            </w:r>
            <w:r w:rsidR="004D6826" w:rsidRPr="009D2D2B">
              <w:rPr>
                <w:rFonts w:hint="eastAsia"/>
                <w:u w:val="single"/>
              </w:rPr>
              <w:t>3</w:t>
            </w:r>
            <w:r w:rsidR="004D6826" w:rsidRPr="009D2D2B">
              <w:rPr>
                <w:u w:val="single"/>
              </w:rPr>
              <w:t>年（</w:t>
            </w:r>
            <w:r w:rsidR="004D6826" w:rsidRPr="009D2D2B">
              <w:rPr>
                <w:u w:val="single"/>
              </w:rPr>
              <w:t>20</w:t>
            </w:r>
            <w:r w:rsidR="004D6826" w:rsidRPr="009D2D2B">
              <w:rPr>
                <w:rFonts w:hint="eastAsia"/>
                <w:u w:val="single"/>
              </w:rPr>
              <w:t>21</w:t>
            </w:r>
            <w:r w:rsidR="004D6826" w:rsidRPr="009D2D2B">
              <w:rPr>
                <w:u w:val="single"/>
              </w:rPr>
              <w:t>年）</w:t>
            </w:r>
            <w:r w:rsidR="004D6826" w:rsidRPr="009D2D2B">
              <w:rPr>
                <w:rFonts w:hint="eastAsia"/>
                <w:u w:val="single"/>
              </w:rPr>
              <w:t>4</w:t>
            </w:r>
            <w:r w:rsidR="004D6826" w:rsidRPr="009D2D2B">
              <w:rPr>
                <w:u w:val="single"/>
              </w:rPr>
              <w:t>月</w:t>
            </w:r>
            <w:r w:rsidR="004D6826" w:rsidRPr="009D2D2B">
              <w:rPr>
                <w:u w:val="single"/>
              </w:rPr>
              <w:t>1</w:t>
            </w:r>
            <w:r w:rsidR="004D6826" w:rsidRPr="009D2D2B">
              <w:rPr>
                <w:u w:val="single"/>
              </w:rPr>
              <w:t>日から</w:t>
            </w:r>
            <w:r w:rsidR="004D6826" w:rsidRPr="009D2D2B">
              <w:rPr>
                <w:rFonts w:hint="eastAsia"/>
                <w:u w:val="single"/>
              </w:rPr>
              <w:t>令和</w:t>
            </w:r>
            <w:r w:rsidR="004D6826" w:rsidRPr="009D2D2B">
              <w:rPr>
                <w:rFonts w:hint="eastAsia"/>
                <w:u w:val="single"/>
              </w:rPr>
              <w:t>7</w:t>
            </w:r>
            <w:r w:rsidR="004D6826" w:rsidRPr="009D2D2B">
              <w:rPr>
                <w:u w:val="single"/>
              </w:rPr>
              <w:t>年（</w:t>
            </w:r>
            <w:r w:rsidR="004D6826" w:rsidRPr="009D2D2B">
              <w:rPr>
                <w:u w:val="single"/>
              </w:rPr>
              <w:t>20</w:t>
            </w:r>
            <w:r w:rsidR="004D6826" w:rsidRPr="009D2D2B">
              <w:rPr>
                <w:rFonts w:hint="eastAsia"/>
                <w:u w:val="single"/>
              </w:rPr>
              <w:t>25</w:t>
            </w:r>
            <w:r w:rsidR="004D6826" w:rsidRPr="009D2D2B">
              <w:rPr>
                <w:u w:val="single"/>
              </w:rPr>
              <w:t>年）</w:t>
            </w:r>
            <w:r w:rsidR="004D6826" w:rsidRPr="009D2D2B">
              <w:rPr>
                <w:rFonts w:hint="eastAsia"/>
                <w:u w:val="single"/>
              </w:rPr>
              <w:t>3</w:t>
            </w:r>
            <w:r w:rsidR="004D6826" w:rsidRPr="009D2D2B">
              <w:rPr>
                <w:u w:val="single"/>
              </w:rPr>
              <w:t>月</w:t>
            </w:r>
            <w:r w:rsidR="004D6826" w:rsidRPr="009D2D2B">
              <w:rPr>
                <w:u w:val="single"/>
              </w:rPr>
              <w:t>3</w:t>
            </w:r>
            <w:r w:rsidR="004D6826" w:rsidRPr="009D2D2B">
              <w:rPr>
                <w:rFonts w:hint="eastAsia"/>
                <w:u w:val="single"/>
              </w:rPr>
              <w:t>1</w:t>
            </w:r>
            <w:r w:rsidR="004D6826" w:rsidRPr="009D2D2B">
              <w:rPr>
                <w:u w:val="single"/>
              </w:rPr>
              <w:t>日</w:t>
            </w:r>
            <w:r w:rsidRPr="009D2D2B">
              <w:t>までです。</w:t>
            </w:r>
          </w:p>
          <w:p w14:paraId="44162EB0" w14:textId="3C686263" w:rsidR="00D14304" w:rsidRPr="00D14304" w:rsidRDefault="00D14304" w:rsidP="00D14304">
            <w:pPr>
              <w:numPr>
                <w:ilvl w:val="0"/>
                <w:numId w:val="19"/>
              </w:numPr>
              <w:spacing w:line="320" w:lineRule="exact"/>
            </w:pPr>
            <w:r w:rsidRPr="00D14304">
              <w:rPr>
                <w:rFonts w:hint="eastAsia"/>
              </w:rPr>
              <w:t>回答欄は必要に応じて拡大して</w:t>
            </w:r>
            <w:r w:rsidR="008B2314">
              <w:rPr>
                <w:rFonts w:hint="eastAsia"/>
              </w:rPr>
              <w:t>使用して</w:t>
            </w:r>
            <w:r w:rsidRPr="00D14304">
              <w:rPr>
                <w:rFonts w:hint="eastAsia"/>
              </w:rPr>
              <w:t>ください。</w:t>
            </w:r>
          </w:p>
          <w:p w14:paraId="2209DFBE" w14:textId="77777777" w:rsidR="00D14304" w:rsidRPr="00D14304" w:rsidRDefault="00D14304" w:rsidP="00D14304">
            <w:pPr>
              <w:numPr>
                <w:ilvl w:val="0"/>
                <w:numId w:val="19"/>
              </w:numPr>
              <w:spacing w:before="100" w:beforeAutospacing="1" w:after="100" w:afterAutospacing="1" w:line="320" w:lineRule="exact"/>
              <w:rPr>
                <w:lang w:val="x-none" w:eastAsia="x-none"/>
              </w:rPr>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14304">
              <w:rPr>
                <w:rFonts w:hint="eastAsia"/>
              </w:rPr>
              <w:t>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eastAsia="x-none"/>
              </w:rPr>
              <w:t>。</w:t>
            </w:r>
          </w:p>
          <w:p w14:paraId="6FD952A3" w14:textId="77777777" w:rsidR="00D14304" w:rsidRPr="00D14304" w:rsidRDefault="00D14304" w:rsidP="00D14304">
            <w:pPr>
              <w:numPr>
                <w:ilvl w:val="0"/>
                <w:numId w:val="19"/>
              </w:numPr>
              <w:spacing w:line="320" w:lineRule="exact"/>
              <w:rPr>
                <w:lang w:val="x-none" w:eastAsia="x-none"/>
              </w:rPr>
            </w:pPr>
            <w:r w:rsidRPr="00D14304">
              <w:rPr>
                <w:rFonts w:hint="eastAsia"/>
              </w:rPr>
              <w:t>回答が無い場合は、数値に係るものは「</w:t>
            </w:r>
            <w:r w:rsidRPr="00D14304">
              <w:rPr>
                <w:rFonts w:hint="eastAsia"/>
              </w:rPr>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76EC572B" w14:textId="77777777" w:rsidR="00D14304" w:rsidRPr="00D14304" w:rsidRDefault="00D14304" w:rsidP="00D14304">
      <w:pPr>
        <w:snapToGrid w:val="0"/>
        <w:rPr>
          <w:rFonts w:ascii="ＭＳ ゴシック"/>
          <w:color w:val="943634"/>
          <w:spacing w:val="10"/>
        </w:rPr>
      </w:pPr>
    </w:p>
    <w:p w14:paraId="15B47019" w14:textId="77777777" w:rsidR="00D14304" w:rsidRPr="00D14304" w:rsidRDefault="00D14304" w:rsidP="00D14304">
      <w:r w:rsidRPr="00D14304">
        <w:rPr>
          <w:rFonts w:hint="eastAsia"/>
        </w:rPr>
        <w:t>C-1</w:t>
      </w:r>
      <w:r w:rsidRPr="00D14304">
        <w:rPr>
          <w:rFonts w:hint="eastAsia"/>
        </w:rPr>
        <w:t xml:space="preserve">　購入価格</w:t>
      </w:r>
    </w:p>
    <w:p w14:paraId="463D1B97" w14:textId="77777777" w:rsidR="00D14304" w:rsidRPr="00D14304" w:rsidRDefault="00D14304" w:rsidP="00D14304">
      <w:pPr>
        <w:ind w:left="221"/>
      </w:pPr>
      <w:r w:rsidRPr="00D14304">
        <w:rPr>
          <w:rFonts w:hint="eastAsia"/>
        </w:rPr>
        <w:t>貴社と取引先との間で調査対象貨物、第三国産同種の貨物又は本邦産同種の貨物の購入価格がそれぞれどのように決定（価格交渉、契約形態、値引き方法等）され、また見直しがされたのか具体的に説明してください。特に、仮価格及び精算価格を設定した場合には、それについても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75827D88" w14:textId="77777777" w:rsidTr="00007392">
        <w:trPr>
          <w:trHeight w:val="414"/>
        </w:trPr>
        <w:tc>
          <w:tcPr>
            <w:tcW w:w="8804" w:type="dxa"/>
            <w:shd w:val="clear" w:color="auto" w:fill="DBE5F1" w:themeFill="accent1" w:themeFillTint="33"/>
          </w:tcPr>
          <w:p w14:paraId="315845A6" w14:textId="77777777" w:rsidR="00D14304" w:rsidRPr="00D14304" w:rsidRDefault="00D14304" w:rsidP="00D14304">
            <w:pPr>
              <w:snapToGrid w:val="0"/>
            </w:pPr>
          </w:p>
          <w:p w14:paraId="2274CA52" w14:textId="77777777" w:rsidR="00D14304" w:rsidRPr="00D14304" w:rsidRDefault="00D14304" w:rsidP="00D14304">
            <w:pPr>
              <w:snapToGrid w:val="0"/>
            </w:pPr>
          </w:p>
        </w:tc>
      </w:tr>
    </w:tbl>
    <w:p w14:paraId="2A16D121" w14:textId="77777777" w:rsidR="00D14304" w:rsidRPr="00D14304" w:rsidRDefault="00D14304" w:rsidP="00D14304"/>
    <w:p w14:paraId="4861A93E" w14:textId="6CD1A2A5" w:rsidR="00D14304" w:rsidRPr="00D14304" w:rsidRDefault="00D14304" w:rsidP="00D14304">
      <w:r w:rsidRPr="00D14304">
        <w:rPr>
          <w:rFonts w:hint="eastAsia"/>
        </w:rPr>
        <w:t>C-2</w:t>
      </w:r>
      <w:r w:rsidRPr="00D14304">
        <w:rPr>
          <w:rFonts w:hint="eastAsia"/>
        </w:rPr>
        <w:t xml:space="preserve">　割戻し</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」【資料１】用語の定義（１５</w:t>
      </w:r>
      <w:r w:rsidRPr="00D14304">
        <w:t>）を参照のこと）</w:t>
      </w:r>
    </w:p>
    <w:p w14:paraId="65A68996" w14:textId="77777777" w:rsidR="00D14304" w:rsidRPr="00D14304" w:rsidRDefault="00D14304" w:rsidP="00D14304">
      <w:pPr>
        <w:tabs>
          <w:tab w:val="left" w:pos="630"/>
        </w:tabs>
      </w:pPr>
      <w:r w:rsidRPr="00D14304">
        <w:rPr>
          <w:rFonts w:hint="eastAsia"/>
        </w:rPr>
        <w:t>C-2-1</w:t>
      </w:r>
      <w:r w:rsidRPr="00D14304">
        <w:rPr>
          <w:rFonts w:hint="eastAsia"/>
        </w:rPr>
        <w:t xml:space="preserve">　割戻しの有無</w:t>
      </w:r>
    </w:p>
    <w:p w14:paraId="40F92612" w14:textId="77777777" w:rsidR="00D14304" w:rsidRPr="00D14304" w:rsidRDefault="00D14304" w:rsidP="0063117F">
      <w:pPr>
        <w:tabs>
          <w:tab w:val="left" w:pos="0"/>
        </w:tabs>
        <w:ind w:leftChars="100" w:left="210"/>
      </w:pPr>
      <w:r w:rsidRPr="00D14304">
        <w:rPr>
          <w:rFonts w:hint="eastAsia"/>
        </w:rPr>
        <w:t xml:space="preserve">調査対象期間中に貴社及び関連企業が購入した調査対象貨物又は本邦産同種の貨物について、割戻しはありましたか。次のいずれか１つを選択してください。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449164BB"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31364D91"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B4A8307" w14:textId="20638405" w:rsidR="00D14304" w:rsidRPr="00D14304" w:rsidRDefault="00D14304" w:rsidP="00D14304">
            <w:pPr>
              <w:tabs>
                <w:tab w:val="left" w:pos="426"/>
              </w:tabs>
              <w:snapToGrid w:val="0"/>
              <w:jc w:val="center"/>
            </w:pPr>
            <w:r w:rsidRPr="00D14304">
              <w:object w:dxaOrig="225" w:dyaOrig="225" w14:anchorId="285CA3C7">
                <v:shape id="_x0000_i1117" type="#_x0000_t75" style="width:11.5pt;height:13pt" o:ole="">
                  <v:imagedata r:id="rId25" o:title=""/>
                </v:shape>
                <w:control r:id="rId30" w:name="CheckBox111122" w:shapeid="_x0000_i1117"/>
              </w:object>
            </w:r>
          </w:p>
        </w:tc>
      </w:tr>
      <w:tr w:rsidR="00D14304" w:rsidRPr="00D14304" w14:paraId="09AC2BCF"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18D234D3"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534142CA" w14:textId="5802B8BC" w:rsidR="00D14304" w:rsidRPr="00D14304" w:rsidRDefault="00D14304" w:rsidP="00D14304">
            <w:pPr>
              <w:tabs>
                <w:tab w:val="left" w:pos="426"/>
              </w:tabs>
              <w:snapToGrid w:val="0"/>
              <w:jc w:val="center"/>
            </w:pPr>
            <w:r w:rsidRPr="00D14304">
              <w:object w:dxaOrig="225" w:dyaOrig="225" w14:anchorId="0503BFC5">
                <v:shape id="_x0000_i1119" type="#_x0000_t75" style="width:13pt;height:13pt" o:ole="">
                  <v:imagedata r:id="rId23" o:title=""/>
                </v:shape>
                <w:control r:id="rId31" w:name="CheckBox211122" w:shapeid="_x0000_i1119"/>
              </w:object>
            </w:r>
          </w:p>
        </w:tc>
      </w:tr>
    </w:tbl>
    <w:p w14:paraId="2D19514F" w14:textId="77777777" w:rsidR="00D14304" w:rsidRPr="00D14304" w:rsidRDefault="00D14304" w:rsidP="00D14304">
      <w:pPr>
        <w:tabs>
          <w:tab w:val="left" w:pos="630"/>
        </w:tabs>
        <w:rPr>
          <w:b/>
        </w:rPr>
      </w:pPr>
    </w:p>
    <w:p w14:paraId="3F510483" w14:textId="77777777" w:rsidR="00D14304" w:rsidRPr="00D14304" w:rsidRDefault="00D14304" w:rsidP="00D14304">
      <w:pPr>
        <w:tabs>
          <w:tab w:val="left" w:pos="630"/>
        </w:tabs>
      </w:pPr>
      <w:r w:rsidRPr="00D14304">
        <w:rPr>
          <w:rFonts w:hint="eastAsia"/>
        </w:rPr>
        <w:t>C-2-2</w:t>
      </w:r>
      <w:r w:rsidRPr="00D14304">
        <w:rPr>
          <w:rFonts w:hint="eastAsia"/>
        </w:rPr>
        <w:t xml:space="preserve">　割戻しの内容</w:t>
      </w:r>
    </w:p>
    <w:p w14:paraId="2226F400" w14:textId="77777777" w:rsidR="00D14304" w:rsidRPr="00D14304" w:rsidRDefault="00D14304" w:rsidP="0063117F">
      <w:pPr>
        <w:tabs>
          <w:tab w:val="left" w:pos="0"/>
        </w:tabs>
        <w:ind w:leftChars="100" w:left="210"/>
      </w:pPr>
      <w:r w:rsidRPr="00D14304">
        <w:rPr>
          <w:rFonts w:hint="eastAsia"/>
        </w:rPr>
        <w:t>上記</w:t>
      </w:r>
      <w:r w:rsidRPr="00D14304">
        <w:rPr>
          <w:rFonts w:hint="eastAsia"/>
        </w:rPr>
        <w:t>C-2-1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34D6F51E" w14:textId="77777777" w:rsidTr="00007392">
        <w:trPr>
          <w:trHeight w:val="414"/>
        </w:trPr>
        <w:tc>
          <w:tcPr>
            <w:tcW w:w="8861" w:type="dxa"/>
            <w:shd w:val="clear" w:color="auto" w:fill="DBE5F1" w:themeFill="accent1" w:themeFillTint="33"/>
          </w:tcPr>
          <w:p w14:paraId="4B6B78BE" w14:textId="77777777" w:rsidR="00D14304" w:rsidRPr="00D14304" w:rsidRDefault="00D14304" w:rsidP="00D14304">
            <w:pPr>
              <w:snapToGrid w:val="0"/>
            </w:pPr>
          </w:p>
          <w:p w14:paraId="7503FB92" w14:textId="77777777" w:rsidR="00D14304" w:rsidRPr="00D14304" w:rsidRDefault="00D14304" w:rsidP="00D14304">
            <w:pPr>
              <w:snapToGrid w:val="0"/>
            </w:pPr>
          </w:p>
        </w:tc>
      </w:tr>
    </w:tbl>
    <w:p w14:paraId="35865B16" w14:textId="77777777" w:rsidR="00D14304" w:rsidRDefault="00D14304" w:rsidP="00D14304">
      <w:pPr>
        <w:tabs>
          <w:tab w:val="left" w:pos="210"/>
        </w:tabs>
        <w:rPr>
          <w:b/>
        </w:rPr>
      </w:pPr>
    </w:p>
    <w:p w14:paraId="5AF2DFCE" w14:textId="77777777" w:rsidR="002351ED" w:rsidRPr="00D14304" w:rsidRDefault="002351ED" w:rsidP="00D14304">
      <w:pPr>
        <w:tabs>
          <w:tab w:val="left" w:pos="210"/>
        </w:tabs>
        <w:rPr>
          <w:b/>
        </w:rPr>
      </w:pPr>
    </w:p>
    <w:p w14:paraId="4BBF8CF5" w14:textId="60CE814F" w:rsidR="00427799" w:rsidRPr="00D14304" w:rsidRDefault="00D14304" w:rsidP="00D14304">
      <w:r w:rsidRPr="00D14304">
        <w:rPr>
          <w:rFonts w:hint="eastAsia"/>
        </w:rPr>
        <w:lastRenderedPageBreak/>
        <w:t>C-3</w:t>
      </w:r>
      <w:r w:rsidRPr="00D14304">
        <w:rPr>
          <w:rFonts w:hint="eastAsia"/>
        </w:rPr>
        <w:t xml:space="preserve">　割引</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」【資料１】用語の定義（１６</w:t>
      </w:r>
      <w:r w:rsidRPr="00D14304">
        <w:t>）を参照のこと）</w:t>
      </w:r>
    </w:p>
    <w:p w14:paraId="7287FD4C" w14:textId="77777777" w:rsidR="00D14304" w:rsidRPr="00D14304" w:rsidRDefault="00D14304" w:rsidP="00D14304">
      <w:pPr>
        <w:tabs>
          <w:tab w:val="left" w:pos="630"/>
        </w:tabs>
      </w:pPr>
      <w:r w:rsidRPr="00D14304">
        <w:rPr>
          <w:rFonts w:hint="eastAsia"/>
        </w:rPr>
        <w:t>C-3-1</w:t>
      </w:r>
      <w:r w:rsidRPr="00D14304">
        <w:rPr>
          <w:rFonts w:hint="eastAsia"/>
        </w:rPr>
        <w:t xml:space="preserve">　割引の有無</w:t>
      </w:r>
    </w:p>
    <w:p w14:paraId="660D4804" w14:textId="77777777" w:rsidR="00D14304" w:rsidRPr="00D14304" w:rsidRDefault="00D14304" w:rsidP="00D14304">
      <w:pPr>
        <w:tabs>
          <w:tab w:val="left" w:pos="0"/>
        </w:tabs>
        <w:ind w:leftChars="110" w:left="231"/>
      </w:pPr>
      <w:r w:rsidRPr="00D14304">
        <w:rPr>
          <w:rFonts w:hint="eastAsia"/>
        </w:rPr>
        <w:t xml:space="preserve">調査対象期間中に貴社及び関連企業が購入した調査対象貨物又は本邦産同種の貨物について、割引はありましたか。次のいずれか１つを選択してください。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63149893"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690A197"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1593D30F" w14:textId="0FE4304C" w:rsidR="00D14304" w:rsidRPr="00D14304" w:rsidRDefault="00D14304" w:rsidP="00D14304">
            <w:pPr>
              <w:tabs>
                <w:tab w:val="left" w:pos="426"/>
              </w:tabs>
              <w:snapToGrid w:val="0"/>
              <w:jc w:val="center"/>
            </w:pPr>
            <w:r w:rsidRPr="00D14304">
              <w:object w:dxaOrig="225" w:dyaOrig="225" w14:anchorId="7BE09E10">
                <v:shape id="_x0000_i1121" type="#_x0000_t75" style="width:11.5pt;height:13pt" o:ole="">
                  <v:imagedata r:id="rId25" o:title=""/>
                </v:shape>
                <w:control r:id="rId32" w:name="CheckBox111121" w:shapeid="_x0000_i1121"/>
              </w:object>
            </w:r>
          </w:p>
        </w:tc>
      </w:tr>
      <w:tr w:rsidR="00D14304" w:rsidRPr="00D14304" w14:paraId="1CCEC195"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82E2D19"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E84EEED" w14:textId="166F7528" w:rsidR="00D14304" w:rsidRPr="00D14304" w:rsidRDefault="00D14304" w:rsidP="00D14304">
            <w:pPr>
              <w:tabs>
                <w:tab w:val="left" w:pos="426"/>
              </w:tabs>
              <w:snapToGrid w:val="0"/>
              <w:jc w:val="center"/>
            </w:pPr>
            <w:r w:rsidRPr="00D14304">
              <w:object w:dxaOrig="225" w:dyaOrig="225" w14:anchorId="731CC02C">
                <v:shape id="_x0000_i1123" type="#_x0000_t75" style="width:13pt;height:13pt" o:ole="">
                  <v:imagedata r:id="rId23" o:title=""/>
                </v:shape>
                <w:control r:id="rId33" w:name="CheckBox211121" w:shapeid="_x0000_i1123"/>
              </w:object>
            </w:r>
          </w:p>
        </w:tc>
      </w:tr>
    </w:tbl>
    <w:p w14:paraId="42E52F8B" w14:textId="77777777" w:rsidR="00D14304" w:rsidRPr="00D14304" w:rsidRDefault="00D14304" w:rsidP="00D14304">
      <w:pPr>
        <w:tabs>
          <w:tab w:val="left" w:pos="210"/>
        </w:tabs>
        <w:rPr>
          <w:b/>
        </w:rPr>
      </w:pPr>
    </w:p>
    <w:p w14:paraId="6D5DCD19" w14:textId="77777777" w:rsidR="00D14304" w:rsidRPr="00D14304" w:rsidRDefault="00D14304" w:rsidP="00D14304">
      <w:pPr>
        <w:tabs>
          <w:tab w:val="left" w:pos="630"/>
        </w:tabs>
      </w:pPr>
      <w:r w:rsidRPr="00D14304">
        <w:rPr>
          <w:rFonts w:hint="eastAsia"/>
        </w:rPr>
        <w:t>C-3-2</w:t>
      </w:r>
      <w:r w:rsidRPr="00D14304">
        <w:rPr>
          <w:rFonts w:hint="eastAsia"/>
        </w:rPr>
        <w:t xml:space="preserve">　割引の内容</w:t>
      </w:r>
    </w:p>
    <w:p w14:paraId="42921D9C" w14:textId="77777777" w:rsidR="00D14304" w:rsidRPr="00D14304" w:rsidRDefault="00D14304" w:rsidP="0063117F">
      <w:pPr>
        <w:tabs>
          <w:tab w:val="left" w:pos="0"/>
        </w:tabs>
        <w:ind w:leftChars="100" w:left="210"/>
      </w:pPr>
      <w:r w:rsidRPr="00D14304">
        <w:rPr>
          <w:rFonts w:hint="eastAsia"/>
        </w:rPr>
        <w:t>上記</w:t>
      </w:r>
      <w:r w:rsidRPr="00D14304">
        <w:rPr>
          <w:rFonts w:hint="eastAsia"/>
        </w:rPr>
        <w:t>C-3-1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7533EE3" w14:textId="77777777" w:rsidTr="00007392">
        <w:trPr>
          <w:trHeight w:val="414"/>
        </w:trPr>
        <w:tc>
          <w:tcPr>
            <w:tcW w:w="8861" w:type="dxa"/>
            <w:shd w:val="clear" w:color="auto" w:fill="DBE5F1" w:themeFill="accent1" w:themeFillTint="33"/>
          </w:tcPr>
          <w:p w14:paraId="7A86C84E" w14:textId="77777777" w:rsidR="00D14304" w:rsidRPr="00D14304" w:rsidRDefault="00D14304" w:rsidP="00D14304">
            <w:pPr>
              <w:snapToGrid w:val="0"/>
            </w:pPr>
          </w:p>
          <w:p w14:paraId="1FBF41FD" w14:textId="77777777" w:rsidR="00D14304" w:rsidRPr="00D14304" w:rsidRDefault="00D14304" w:rsidP="00D14304">
            <w:pPr>
              <w:snapToGrid w:val="0"/>
            </w:pPr>
          </w:p>
        </w:tc>
      </w:tr>
    </w:tbl>
    <w:p w14:paraId="1FA031E1" w14:textId="77777777" w:rsidR="00D14304" w:rsidRPr="00D14304" w:rsidRDefault="00D14304" w:rsidP="00D14304"/>
    <w:p w14:paraId="5FA64D0B" w14:textId="77777777" w:rsidR="00D14304" w:rsidRPr="00D14304" w:rsidRDefault="00D14304" w:rsidP="00D14304">
      <w:r w:rsidRPr="00D14304">
        <w:rPr>
          <w:rFonts w:hint="eastAsia"/>
        </w:rPr>
        <w:t>C-4</w:t>
      </w:r>
      <w:r w:rsidRPr="00D14304">
        <w:rPr>
          <w:rFonts w:hint="eastAsia"/>
        </w:rPr>
        <w:t xml:space="preserve">　価格決定の要因</w:t>
      </w:r>
    </w:p>
    <w:p w14:paraId="09E683B4" w14:textId="77777777" w:rsidR="00D14304" w:rsidRPr="00D14304" w:rsidRDefault="00D14304" w:rsidP="00D14304">
      <w:pPr>
        <w:ind w:left="221"/>
      </w:pPr>
      <w:r w:rsidRPr="00D14304">
        <w:rPr>
          <w:rFonts w:hint="eastAsia"/>
        </w:rPr>
        <w:t>調査対象貨物、第三国産同種の貨物又は本邦産同種の貨物について、価格の決定に影響がある要因は何だと考えますか。貨物による違いも含め、具体的に説明してください（例えば、原料コスト、本邦産品以外の価格、国内企業の競争の程度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14B03555" w14:textId="77777777" w:rsidTr="00007392">
        <w:trPr>
          <w:trHeight w:val="414"/>
        </w:trPr>
        <w:tc>
          <w:tcPr>
            <w:tcW w:w="8804" w:type="dxa"/>
            <w:shd w:val="clear" w:color="auto" w:fill="DBE5F1" w:themeFill="accent1" w:themeFillTint="33"/>
          </w:tcPr>
          <w:p w14:paraId="6B5748A9" w14:textId="77777777" w:rsidR="00D14304" w:rsidRPr="00D14304" w:rsidRDefault="00D14304" w:rsidP="00D14304">
            <w:pPr>
              <w:snapToGrid w:val="0"/>
            </w:pPr>
          </w:p>
          <w:p w14:paraId="0E8B650C" w14:textId="77777777" w:rsidR="00D14304" w:rsidRPr="00D14304" w:rsidRDefault="00D14304" w:rsidP="00D14304">
            <w:pPr>
              <w:snapToGrid w:val="0"/>
            </w:pPr>
          </w:p>
        </w:tc>
      </w:tr>
    </w:tbl>
    <w:p w14:paraId="46FACBA8" w14:textId="77777777" w:rsidR="00D14304" w:rsidRPr="00D14304" w:rsidRDefault="00D14304" w:rsidP="00D14304"/>
    <w:p w14:paraId="1E63B457" w14:textId="77777777" w:rsidR="00D14304" w:rsidRPr="00D14304" w:rsidRDefault="00D14304" w:rsidP="00D14304">
      <w:r w:rsidRPr="00D14304">
        <w:rPr>
          <w:rFonts w:hint="eastAsia"/>
        </w:rPr>
        <w:t>C-5</w:t>
      </w:r>
      <w:r w:rsidRPr="00D14304">
        <w:rPr>
          <w:rFonts w:hint="eastAsia"/>
        </w:rPr>
        <w:t xml:space="preserve">　本邦産同種の貨物の国内価格に及ぼす影響</w:t>
      </w:r>
    </w:p>
    <w:p w14:paraId="720A2BF1" w14:textId="77777777" w:rsidR="00D14304" w:rsidRPr="00D14304" w:rsidRDefault="00D14304" w:rsidP="00D14304">
      <w:pPr>
        <w:tabs>
          <w:tab w:val="left" w:pos="630"/>
        </w:tabs>
      </w:pPr>
      <w:r w:rsidRPr="00D14304">
        <w:rPr>
          <w:rFonts w:hint="eastAsia"/>
        </w:rPr>
        <w:t>C-5-1</w:t>
      </w:r>
      <w:r w:rsidRPr="00D14304">
        <w:rPr>
          <w:rFonts w:hint="eastAsia"/>
        </w:rPr>
        <w:t xml:space="preserve">　本邦産同種の貨物の国内価格に及ぼす影響の有無</w:t>
      </w:r>
    </w:p>
    <w:p w14:paraId="0B44C18D" w14:textId="77777777" w:rsidR="00D14304" w:rsidRPr="00D14304" w:rsidRDefault="00D14304" w:rsidP="00D14304">
      <w:pPr>
        <w:tabs>
          <w:tab w:val="left" w:pos="630"/>
        </w:tabs>
        <w:ind w:left="221"/>
      </w:pPr>
      <w:r w:rsidRPr="00D14304">
        <w:rPr>
          <w:rFonts w:hint="eastAsia"/>
        </w:rPr>
        <w:t>調査対象期間中に、本邦産同種の貨物の国内価格が著しく押し下げられ又は国内価格の上昇が著しく妨げられたと考えられるような価格で調査対象貨物が輸入された認識はありましたか。次のいずれか１つを選択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15"/>
        <w:gridCol w:w="1134"/>
      </w:tblGrid>
      <w:tr w:rsidR="00D14304" w:rsidRPr="00D14304" w14:paraId="22692A3D" w14:textId="77777777" w:rsidTr="00007392">
        <w:trPr>
          <w:trHeight w:val="414"/>
        </w:trPr>
        <w:tc>
          <w:tcPr>
            <w:tcW w:w="1515" w:type="dxa"/>
            <w:shd w:val="clear" w:color="auto" w:fill="auto"/>
            <w:vAlign w:val="center"/>
          </w:tcPr>
          <w:p w14:paraId="67C20195" w14:textId="77777777" w:rsidR="00D14304" w:rsidRPr="00D14304" w:rsidRDefault="00D14304" w:rsidP="00D14304">
            <w:pPr>
              <w:tabs>
                <w:tab w:val="left" w:pos="426"/>
              </w:tabs>
              <w:snapToGrid w:val="0"/>
              <w:jc w:val="center"/>
            </w:pPr>
            <w:r w:rsidRPr="00D14304">
              <w:rPr>
                <w:rFonts w:hint="eastAsia"/>
              </w:rPr>
              <w:t>有</w:t>
            </w:r>
          </w:p>
        </w:tc>
        <w:tc>
          <w:tcPr>
            <w:tcW w:w="1134" w:type="dxa"/>
            <w:shd w:val="clear" w:color="auto" w:fill="FDE9D9"/>
            <w:vAlign w:val="center"/>
          </w:tcPr>
          <w:p w14:paraId="18C39649" w14:textId="39B4695B" w:rsidR="00D14304" w:rsidRPr="00D14304" w:rsidRDefault="00D14304" w:rsidP="00D14304">
            <w:pPr>
              <w:tabs>
                <w:tab w:val="left" w:pos="426"/>
              </w:tabs>
              <w:snapToGrid w:val="0"/>
              <w:jc w:val="center"/>
            </w:pPr>
            <w:r w:rsidRPr="00D14304">
              <w:object w:dxaOrig="225" w:dyaOrig="225" w14:anchorId="31055BA2">
                <v:shape id="_x0000_i1125" type="#_x0000_t75" style="width:11.5pt;height:13pt" o:ole="">
                  <v:imagedata r:id="rId25" o:title=""/>
                </v:shape>
                <w:control r:id="rId34" w:name="CheckBox1111111" w:shapeid="_x0000_i1125"/>
              </w:object>
            </w:r>
          </w:p>
        </w:tc>
      </w:tr>
      <w:tr w:rsidR="00D14304" w:rsidRPr="00D14304" w14:paraId="08C193E3" w14:textId="77777777" w:rsidTr="00007392">
        <w:trPr>
          <w:trHeight w:val="414"/>
        </w:trPr>
        <w:tc>
          <w:tcPr>
            <w:tcW w:w="1515" w:type="dxa"/>
            <w:shd w:val="clear" w:color="auto" w:fill="auto"/>
            <w:vAlign w:val="center"/>
          </w:tcPr>
          <w:p w14:paraId="37863715" w14:textId="77777777" w:rsidR="00D14304" w:rsidRPr="00D14304" w:rsidRDefault="00D14304" w:rsidP="00D14304">
            <w:pPr>
              <w:tabs>
                <w:tab w:val="left" w:pos="426"/>
              </w:tabs>
              <w:snapToGrid w:val="0"/>
              <w:jc w:val="center"/>
            </w:pPr>
            <w:r w:rsidRPr="00D14304">
              <w:rPr>
                <w:rFonts w:hint="eastAsia"/>
              </w:rPr>
              <w:t>無</w:t>
            </w:r>
          </w:p>
        </w:tc>
        <w:tc>
          <w:tcPr>
            <w:tcW w:w="1134" w:type="dxa"/>
            <w:shd w:val="clear" w:color="auto" w:fill="FDE9D9"/>
            <w:vAlign w:val="center"/>
          </w:tcPr>
          <w:p w14:paraId="32FC0110" w14:textId="5C055201" w:rsidR="00D14304" w:rsidRPr="00D14304" w:rsidRDefault="00D14304" w:rsidP="00D14304">
            <w:pPr>
              <w:tabs>
                <w:tab w:val="left" w:pos="426"/>
              </w:tabs>
              <w:snapToGrid w:val="0"/>
              <w:jc w:val="center"/>
            </w:pPr>
            <w:r w:rsidRPr="00D14304">
              <w:object w:dxaOrig="225" w:dyaOrig="225" w14:anchorId="3599353C">
                <v:shape id="_x0000_i1127" type="#_x0000_t75" style="width:13pt;height:13pt" o:ole="">
                  <v:imagedata r:id="rId23" o:title=""/>
                </v:shape>
                <w:control r:id="rId35" w:name="CheckBox2111111" w:shapeid="_x0000_i1127"/>
              </w:object>
            </w:r>
          </w:p>
        </w:tc>
      </w:tr>
    </w:tbl>
    <w:p w14:paraId="0553337A" w14:textId="77777777" w:rsidR="00D14304" w:rsidRPr="00D14304" w:rsidRDefault="00D14304" w:rsidP="00D14304">
      <w:pPr>
        <w:tabs>
          <w:tab w:val="left" w:pos="210"/>
        </w:tabs>
        <w:snapToGrid w:val="0"/>
        <w:rPr>
          <w:u w:val="single"/>
        </w:rPr>
      </w:pPr>
    </w:p>
    <w:p w14:paraId="63EA71C9" w14:textId="77777777" w:rsidR="00D14304" w:rsidRPr="00D14304" w:rsidRDefault="00D14304" w:rsidP="00D14304">
      <w:pPr>
        <w:tabs>
          <w:tab w:val="left" w:pos="630"/>
        </w:tabs>
      </w:pPr>
      <w:r w:rsidRPr="00D14304">
        <w:rPr>
          <w:rFonts w:hint="eastAsia"/>
        </w:rPr>
        <w:t>C-5-2</w:t>
      </w:r>
      <w:r w:rsidRPr="00D14304">
        <w:rPr>
          <w:rFonts w:hint="eastAsia"/>
        </w:rPr>
        <w:t xml:space="preserve">　本邦産同種の貨物の国内価格に及ぼす影響の理由</w:t>
      </w:r>
    </w:p>
    <w:p w14:paraId="341C1B24" w14:textId="77777777" w:rsidR="00D14304" w:rsidRPr="00D14304" w:rsidRDefault="00D14304" w:rsidP="00D14304">
      <w:pPr>
        <w:tabs>
          <w:tab w:val="left" w:pos="630"/>
        </w:tabs>
        <w:ind w:left="221"/>
        <w:jc w:val="left"/>
      </w:pPr>
      <w:r w:rsidRPr="00D14304">
        <w:rPr>
          <w:rFonts w:hint="eastAsia"/>
        </w:rPr>
        <w:t>上記</w:t>
      </w:r>
      <w:r w:rsidRPr="00D14304">
        <w:t>C</w:t>
      </w:r>
      <w:r w:rsidRPr="00D14304">
        <w:rPr>
          <w:rFonts w:hint="eastAsia"/>
        </w:rPr>
        <w:t>-5-1</w:t>
      </w:r>
      <w:r w:rsidRPr="00D14304">
        <w:rPr>
          <w:rFonts w:hint="eastAsia"/>
        </w:rPr>
        <w:t>において「有」と回答した場合には、具体的な内容を説明してください。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C4A327C" w14:textId="77777777" w:rsidTr="00007392">
        <w:trPr>
          <w:trHeight w:val="414"/>
        </w:trPr>
        <w:tc>
          <w:tcPr>
            <w:tcW w:w="8804" w:type="dxa"/>
            <w:shd w:val="clear" w:color="auto" w:fill="DBE5F1" w:themeFill="accent1" w:themeFillTint="33"/>
          </w:tcPr>
          <w:p w14:paraId="3549F5DE" w14:textId="77777777" w:rsidR="00D14304" w:rsidRPr="00D14304" w:rsidRDefault="00D14304" w:rsidP="00D14304">
            <w:pPr>
              <w:snapToGrid w:val="0"/>
            </w:pPr>
          </w:p>
          <w:p w14:paraId="716A0B8E" w14:textId="77777777" w:rsidR="00D14304" w:rsidRPr="00D14304" w:rsidRDefault="00D14304" w:rsidP="00D14304">
            <w:pPr>
              <w:snapToGrid w:val="0"/>
            </w:pPr>
          </w:p>
        </w:tc>
      </w:tr>
    </w:tbl>
    <w:p w14:paraId="157F881B" w14:textId="4274CDD9" w:rsidR="00D14304" w:rsidRDefault="00D14304" w:rsidP="00D14304"/>
    <w:p w14:paraId="1609D6B3" w14:textId="77777777" w:rsidR="00D14304" w:rsidRPr="004C7145" w:rsidRDefault="00D14304">
      <w:pPr>
        <w:widowControl/>
        <w:jc w:val="left"/>
      </w:pPr>
      <w:r>
        <w:br w:type="page"/>
      </w:r>
    </w:p>
    <w:p w14:paraId="02FF2492" w14:textId="77777777" w:rsidR="00D14304" w:rsidRPr="00D14304" w:rsidRDefault="00D14304" w:rsidP="00D14304">
      <w:pPr>
        <w:tabs>
          <w:tab w:val="left" w:pos="210"/>
        </w:tabs>
        <w:rPr>
          <w:u w:val="single"/>
        </w:rPr>
      </w:pPr>
      <w:r w:rsidRPr="00D14304">
        <w:rPr>
          <w:rFonts w:hint="eastAsia"/>
          <w:u w:val="single"/>
        </w:rPr>
        <w:lastRenderedPageBreak/>
        <w:t>調査項目</w:t>
      </w:r>
      <w:r w:rsidRPr="00D14304">
        <w:rPr>
          <w:rFonts w:hint="eastAsia"/>
          <w:u w:val="single"/>
        </w:rPr>
        <w:t>D</w:t>
      </w:r>
      <w:r w:rsidRPr="00D14304">
        <w:rPr>
          <w:rFonts w:hint="eastAsia"/>
          <w:u w:val="single"/>
        </w:rPr>
        <w:t xml:space="preserve">　調査対象貨物、第三国産同種の貨物及び本邦産同種の貨物の比較</w:t>
      </w:r>
    </w:p>
    <w:p w14:paraId="112AA140" w14:textId="77777777" w:rsidR="00D14304" w:rsidRPr="00D14304" w:rsidRDefault="00D14304" w:rsidP="00D14304">
      <w:pPr>
        <w:tabs>
          <w:tab w:val="left" w:pos="6696"/>
        </w:tabs>
        <w:snapToGrid w:val="0"/>
        <w:rPr>
          <w:rFonts w:ascii="ＭＳ ゴシック"/>
          <w:spacing w:val="10"/>
        </w:rPr>
      </w:pPr>
      <w:r w:rsidRPr="00D14304">
        <w:rPr>
          <w:rFonts w:ascii="ＭＳ ゴシック"/>
          <w:spacing w:val="1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0E823470" w14:textId="77777777" w:rsidTr="00007392">
        <w:trPr>
          <w:trHeight w:val="1442"/>
        </w:trPr>
        <w:tc>
          <w:tcPr>
            <w:tcW w:w="9020" w:type="dxa"/>
          </w:tcPr>
          <w:p w14:paraId="2B78CE2C" w14:textId="77777777" w:rsidR="00D14304" w:rsidRPr="00D14304" w:rsidRDefault="00D14304" w:rsidP="00D14304">
            <w:pPr>
              <w:numPr>
                <w:ilvl w:val="0"/>
                <w:numId w:val="20"/>
              </w:numPr>
              <w:snapToGrid w:val="0"/>
              <w:spacing w:line="320" w:lineRule="exact"/>
              <w:rPr>
                <w:lang w:val="x-none" w:eastAsia="x-none"/>
              </w:rPr>
            </w:pPr>
            <w:r w:rsidRPr="00D14304">
              <w:rPr>
                <w:rFonts w:hint="eastAsia"/>
              </w:rPr>
              <w:t>本調査項目は、貴社が取り扱った（生産、輸入、購入、販売又は使用した）ことがある調査対象貨物、第三国産同種の貨物及び本邦産同種の貨物の比較に関する情報を求めるものです。</w:t>
            </w:r>
          </w:p>
          <w:p w14:paraId="548A481F" w14:textId="75B1D9FB" w:rsidR="00D14304" w:rsidRPr="009D2D2B" w:rsidRDefault="00D14304" w:rsidP="00D14304">
            <w:pPr>
              <w:numPr>
                <w:ilvl w:val="0"/>
                <w:numId w:val="20"/>
              </w:numPr>
              <w:spacing w:line="320" w:lineRule="exact"/>
              <w:rPr>
                <w:shd w:val="pct15" w:color="auto" w:fill="FFFFFF"/>
                <w:lang w:eastAsia="x-none"/>
              </w:rPr>
            </w:pPr>
            <w:proofErr w:type="spellStart"/>
            <w:r w:rsidRPr="009D2D2B">
              <w:rPr>
                <w:rFonts w:hint="eastAsia"/>
                <w:lang w:eastAsia="x-none"/>
              </w:rPr>
              <w:t>調査対象期間は、特に記載のない限り、</w:t>
            </w:r>
            <w:r w:rsidR="004D6826" w:rsidRPr="009D2D2B">
              <w:rPr>
                <w:rFonts w:hint="eastAsia"/>
                <w:u w:val="single"/>
              </w:rPr>
              <w:t>令和</w:t>
            </w:r>
            <w:proofErr w:type="spellEnd"/>
            <w:r w:rsidR="004D6826" w:rsidRPr="009D2D2B">
              <w:rPr>
                <w:rFonts w:hint="eastAsia"/>
                <w:u w:val="single"/>
              </w:rPr>
              <w:t>3</w:t>
            </w:r>
            <w:r w:rsidR="004D6826" w:rsidRPr="009D2D2B">
              <w:rPr>
                <w:u w:val="single"/>
              </w:rPr>
              <w:t>年（</w:t>
            </w:r>
            <w:r w:rsidR="004D6826" w:rsidRPr="009D2D2B">
              <w:rPr>
                <w:u w:val="single"/>
              </w:rPr>
              <w:t>20</w:t>
            </w:r>
            <w:r w:rsidR="004D6826" w:rsidRPr="009D2D2B">
              <w:rPr>
                <w:rFonts w:hint="eastAsia"/>
                <w:u w:val="single"/>
              </w:rPr>
              <w:t>21</w:t>
            </w:r>
            <w:r w:rsidR="004D6826" w:rsidRPr="009D2D2B">
              <w:rPr>
                <w:u w:val="single"/>
              </w:rPr>
              <w:t>年）</w:t>
            </w:r>
            <w:r w:rsidR="004D6826" w:rsidRPr="009D2D2B">
              <w:rPr>
                <w:rFonts w:hint="eastAsia"/>
                <w:u w:val="single"/>
              </w:rPr>
              <w:t>4</w:t>
            </w:r>
            <w:r w:rsidR="004D6826" w:rsidRPr="009D2D2B">
              <w:rPr>
                <w:u w:val="single"/>
              </w:rPr>
              <w:t>月</w:t>
            </w:r>
            <w:r w:rsidR="004D6826" w:rsidRPr="009D2D2B">
              <w:rPr>
                <w:u w:val="single"/>
              </w:rPr>
              <w:t>1</w:t>
            </w:r>
            <w:r w:rsidR="004D6826" w:rsidRPr="009D2D2B">
              <w:rPr>
                <w:u w:val="single"/>
              </w:rPr>
              <w:t>日から</w:t>
            </w:r>
            <w:r w:rsidR="004D6826" w:rsidRPr="009D2D2B">
              <w:rPr>
                <w:rFonts w:hint="eastAsia"/>
                <w:u w:val="single"/>
              </w:rPr>
              <w:t>令和</w:t>
            </w:r>
            <w:r w:rsidR="004D6826" w:rsidRPr="009D2D2B">
              <w:rPr>
                <w:rFonts w:hint="eastAsia"/>
                <w:u w:val="single"/>
              </w:rPr>
              <w:t>7</w:t>
            </w:r>
            <w:r w:rsidR="004D6826" w:rsidRPr="009D2D2B">
              <w:rPr>
                <w:u w:val="single"/>
              </w:rPr>
              <w:t>年（</w:t>
            </w:r>
            <w:r w:rsidR="004D6826" w:rsidRPr="009D2D2B">
              <w:rPr>
                <w:u w:val="single"/>
              </w:rPr>
              <w:t>20</w:t>
            </w:r>
            <w:r w:rsidR="004D6826" w:rsidRPr="009D2D2B">
              <w:rPr>
                <w:rFonts w:hint="eastAsia"/>
                <w:u w:val="single"/>
              </w:rPr>
              <w:t>25</w:t>
            </w:r>
            <w:r w:rsidR="004D6826" w:rsidRPr="009D2D2B">
              <w:rPr>
                <w:u w:val="single"/>
              </w:rPr>
              <w:t>年）</w:t>
            </w:r>
            <w:r w:rsidR="004D6826" w:rsidRPr="009D2D2B">
              <w:rPr>
                <w:rFonts w:hint="eastAsia"/>
                <w:u w:val="single"/>
              </w:rPr>
              <w:t>3</w:t>
            </w:r>
            <w:r w:rsidR="004D6826" w:rsidRPr="009D2D2B">
              <w:rPr>
                <w:u w:val="single"/>
              </w:rPr>
              <w:t>月</w:t>
            </w:r>
            <w:r w:rsidR="004D6826" w:rsidRPr="009D2D2B">
              <w:rPr>
                <w:u w:val="single"/>
              </w:rPr>
              <w:t>3</w:t>
            </w:r>
            <w:r w:rsidR="004D6826" w:rsidRPr="009D2D2B">
              <w:rPr>
                <w:rFonts w:hint="eastAsia"/>
                <w:u w:val="single"/>
              </w:rPr>
              <w:t>1</w:t>
            </w:r>
            <w:r w:rsidR="004D6826" w:rsidRPr="009D2D2B">
              <w:rPr>
                <w:u w:val="single"/>
              </w:rPr>
              <w:t>日</w:t>
            </w:r>
            <w:proofErr w:type="spellStart"/>
            <w:r w:rsidRPr="009D2D2B">
              <w:rPr>
                <w:lang w:eastAsia="x-none"/>
              </w:rPr>
              <w:t>までです</w:t>
            </w:r>
            <w:proofErr w:type="spellEnd"/>
            <w:r w:rsidRPr="009D2D2B">
              <w:rPr>
                <w:lang w:eastAsia="x-none"/>
              </w:rPr>
              <w:t>。</w:t>
            </w:r>
          </w:p>
          <w:p w14:paraId="57FDBACE" w14:textId="12202FD5" w:rsidR="00D14304" w:rsidRPr="00D14304" w:rsidRDefault="00D14304" w:rsidP="00D14304">
            <w:pPr>
              <w:numPr>
                <w:ilvl w:val="0"/>
                <w:numId w:val="20"/>
              </w:numPr>
              <w:spacing w:line="320" w:lineRule="exact"/>
              <w:rPr>
                <w:lang w:eastAsia="x-none"/>
              </w:rPr>
            </w:pPr>
            <w:proofErr w:type="spellStart"/>
            <w:r w:rsidRPr="00D14304">
              <w:rPr>
                <w:rFonts w:hint="eastAsia"/>
                <w:lang w:eastAsia="x-none"/>
              </w:rPr>
              <w:t>回答欄は必要に応じて拡大して</w:t>
            </w:r>
            <w:r w:rsidR="004675C6">
              <w:rPr>
                <w:rFonts w:hint="eastAsia"/>
              </w:rPr>
              <w:t>使用して</w:t>
            </w:r>
            <w:r w:rsidRPr="00D14304">
              <w:rPr>
                <w:rFonts w:hint="eastAsia"/>
                <w:lang w:eastAsia="x-none"/>
              </w:rPr>
              <w:t>ください</w:t>
            </w:r>
            <w:proofErr w:type="spellEnd"/>
            <w:r w:rsidRPr="00D14304">
              <w:rPr>
                <w:rFonts w:hint="eastAsia"/>
                <w:lang w:eastAsia="x-none"/>
              </w:rPr>
              <w:t>。</w:t>
            </w:r>
          </w:p>
          <w:p w14:paraId="3BF4601B" w14:textId="77777777" w:rsidR="00D14304" w:rsidRPr="00D14304" w:rsidRDefault="00D14304" w:rsidP="00D14304">
            <w:pPr>
              <w:numPr>
                <w:ilvl w:val="0"/>
                <w:numId w:val="20"/>
              </w:numPr>
              <w:spacing w:before="100" w:beforeAutospacing="1" w:after="100" w:afterAutospacing="1" w:line="320" w:lineRule="exact"/>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val="x-none" w:eastAsia="x-none"/>
              </w:rPr>
              <w:t>。</w:t>
            </w:r>
          </w:p>
          <w:p w14:paraId="2917BB89" w14:textId="77777777" w:rsidR="00D14304" w:rsidRPr="00D14304" w:rsidRDefault="00D14304" w:rsidP="00D14304">
            <w:pPr>
              <w:numPr>
                <w:ilvl w:val="0"/>
                <w:numId w:val="20"/>
              </w:numPr>
              <w:spacing w:line="320" w:lineRule="exact"/>
              <w:rPr>
                <w:rFonts w:ascii="ＭＳ ゴシック"/>
                <w:spacing w:val="10"/>
              </w:rPr>
            </w:pPr>
            <w:r w:rsidRPr="00D14304">
              <w:rPr>
                <w:rFonts w:hint="eastAsia"/>
              </w:rPr>
              <w:t>回答が無い場合は、数値に係るものは「</w:t>
            </w:r>
            <w:r w:rsidRPr="00D14304">
              <w:t>0</w:t>
            </w:r>
            <w:r w:rsidRPr="00D14304">
              <w:t>」、その他は「該当無し」としてください。</w:t>
            </w:r>
            <w:r w:rsidRPr="00D14304">
              <w:rPr>
                <w:u w:val="single"/>
              </w:rPr>
              <w:t>空欄は、貴社が当該質問に対して回答する意思</w:t>
            </w:r>
            <w:r w:rsidRPr="00D14304">
              <w:rPr>
                <w:rFonts w:hint="eastAsia"/>
                <w:u w:val="single"/>
              </w:rPr>
              <w:t>がないものとして取り扱います。</w:t>
            </w:r>
          </w:p>
        </w:tc>
      </w:tr>
    </w:tbl>
    <w:p w14:paraId="342272F9" w14:textId="77777777" w:rsidR="00D14304" w:rsidRPr="00D14304" w:rsidRDefault="00D14304" w:rsidP="00D14304">
      <w:pPr>
        <w:snapToGrid w:val="0"/>
        <w:rPr>
          <w:rFonts w:ascii="ＭＳ ゴシック"/>
          <w:spacing w:val="10"/>
        </w:rPr>
      </w:pPr>
    </w:p>
    <w:p w14:paraId="232F3EC8" w14:textId="1EBC62B9" w:rsidR="004352A8" w:rsidRPr="00CF3CEA" w:rsidRDefault="00D14304" w:rsidP="00EE10BC">
      <w:bookmarkStart w:id="7" w:name="_Ref220487040"/>
      <w:r w:rsidRPr="00D14304">
        <w:rPr>
          <w:rFonts w:hint="eastAsia"/>
        </w:rPr>
        <w:t>D-1</w:t>
      </w:r>
      <w:r w:rsidRPr="00D14304">
        <w:rPr>
          <w:rFonts w:hint="eastAsia"/>
        </w:rPr>
        <w:t xml:space="preserve">　</w:t>
      </w:r>
      <w:r w:rsidR="004352A8">
        <w:rPr>
          <w:rFonts w:hint="eastAsia"/>
        </w:rPr>
        <w:t>代替</w:t>
      </w:r>
      <w:r w:rsidR="004352A8" w:rsidRPr="00CF3CEA">
        <w:rPr>
          <w:rFonts w:hint="eastAsia"/>
        </w:rPr>
        <w:t>可能性</w:t>
      </w:r>
    </w:p>
    <w:p w14:paraId="66884E4E" w14:textId="4CD0BCDE" w:rsidR="004352A8" w:rsidRDefault="004352A8" w:rsidP="004352A8">
      <w:pPr>
        <w:pStyle w:val="3"/>
        <w:numPr>
          <w:ilvl w:val="0"/>
          <w:numId w:val="0"/>
        </w:numPr>
        <w:rPr>
          <w:lang w:eastAsia="ja-JP"/>
        </w:rPr>
      </w:pPr>
      <w:r>
        <w:rPr>
          <w:rFonts w:hint="eastAsia"/>
          <w:lang w:eastAsia="ja-JP"/>
        </w:rPr>
        <w:t>D</w:t>
      </w:r>
      <w:r>
        <w:rPr>
          <w:lang w:eastAsia="ja-JP"/>
        </w:rPr>
        <w:t>-</w:t>
      </w:r>
      <w:r w:rsidR="00EE10BC">
        <w:rPr>
          <w:rFonts w:hint="eastAsia"/>
          <w:lang w:eastAsia="ja-JP"/>
        </w:rPr>
        <w:t>1</w:t>
      </w:r>
      <w:r>
        <w:rPr>
          <w:lang w:eastAsia="ja-JP"/>
        </w:rPr>
        <w:t>-1</w:t>
      </w:r>
      <w:r>
        <w:rPr>
          <w:rFonts w:hint="eastAsia"/>
        </w:rPr>
        <w:t xml:space="preserve">　</w:t>
      </w:r>
      <w:proofErr w:type="spellStart"/>
      <w:r>
        <w:rPr>
          <w:rFonts w:hint="eastAsia"/>
        </w:rPr>
        <w:t>原産国が</w:t>
      </w:r>
      <w:r w:rsidRPr="00CF3CEA">
        <w:rPr>
          <w:rFonts w:hint="eastAsia"/>
        </w:rPr>
        <w:t>異なる場合の</w:t>
      </w:r>
      <w:r>
        <w:rPr>
          <w:rFonts w:hint="eastAsia"/>
        </w:rPr>
        <w:t>代替</w:t>
      </w:r>
      <w:r w:rsidRPr="00CF3CEA">
        <w:rPr>
          <w:rFonts w:hint="eastAsia"/>
        </w:rPr>
        <w:t>可能性</w:t>
      </w:r>
      <w:proofErr w:type="spellEnd"/>
    </w:p>
    <w:p w14:paraId="1630E366" w14:textId="01FE4F58" w:rsidR="004352A8" w:rsidRPr="000F5053" w:rsidRDefault="004352A8" w:rsidP="004352A8">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EE10BC">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6C908A75" w14:textId="77777777" w:rsidR="004352A8" w:rsidRPr="000F5053" w:rsidRDefault="004352A8" w:rsidP="004352A8">
      <w:pPr>
        <w:pStyle w:val="3"/>
        <w:numPr>
          <w:ilvl w:val="0"/>
          <w:numId w:val="0"/>
        </w:numPr>
        <w:tabs>
          <w:tab w:val="clear" w:pos="630"/>
        </w:tabs>
        <w:snapToGrid w:val="0"/>
      </w:pPr>
    </w:p>
    <w:p w14:paraId="001C9282" w14:textId="0E6157A4" w:rsidR="004352A8" w:rsidRPr="000F5053" w:rsidRDefault="004352A8" w:rsidP="004352A8">
      <w:pPr>
        <w:pStyle w:val="3"/>
        <w:numPr>
          <w:ilvl w:val="0"/>
          <w:numId w:val="0"/>
        </w:numPr>
      </w:pPr>
      <w:r>
        <w:rPr>
          <w:rFonts w:hint="eastAsia"/>
          <w:lang w:eastAsia="ja-JP"/>
        </w:rPr>
        <w:t>D</w:t>
      </w:r>
      <w:r>
        <w:rPr>
          <w:lang w:eastAsia="ja-JP"/>
        </w:rPr>
        <w:t>-</w:t>
      </w:r>
      <w:r w:rsidR="00EE10BC">
        <w:rPr>
          <w:rFonts w:hint="eastAsia"/>
          <w:lang w:eastAsia="ja-JP"/>
        </w:rPr>
        <w:t>1</w:t>
      </w:r>
      <w:r>
        <w:rPr>
          <w:lang w:eastAsia="ja-JP"/>
        </w:rPr>
        <w:t>-2</w:t>
      </w:r>
      <w:r w:rsidRPr="000F5053">
        <w:rPr>
          <w:rFonts w:hint="eastAsia"/>
        </w:rPr>
        <w:t xml:space="preserve">　</w:t>
      </w:r>
      <w:proofErr w:type="spellStart"/>
      <w:r w:rsidRPr="000F5053">
        <w:rPr>
          <w:rFonts w:hint="eastAsia"/>
        </w:rPr>
        <w:t>代替可能性の内容</w:t>
      </w:r>
      <w:proofErr w:type="spellEnd"/>
    </w:p>
    <w:p w14:paraId="632D3D32" w14:textId="3BEC5110" w:rsidR="004352A8" w:rsidRPr="00CF3CEA" w:rsidRDefault="004352A8" w:rsidP="004352A8">
      <w:pPr>
        <w:pStyle w:val="3"/>
        <w:numPr>
          <w:ilvl w:val="0"/>
          <w:numId w:val="0"/>
        </w:numPr>
        <w:ind w:leftChars="100" w:left="210"/>
      </w:pPr>
      <w:r w:rsidRPr="000F5053">
        <w:rPr>
          <w:rFonts w:hint="eastAsia"/>
        </w:rPr>
        <w:t>上記</w:t>
      </w:r>
      <w:r>
        <w:rPr>
          <w:rFonts w:hint="eastAsia"/>
          <w:lang w:eastAsia="ja-JP"/>
        </w:rPr>
        <w:t>D</w:t>
      </w:r>
      <w:r w:rsidRPr="000F5053">
        <w:rPr>
          <w:rFonts w:hint="eastAsia"/>
        </w:rPr>
        <w:t>-</w:t>
      </w:r>
      <w:r w:rsidR="00EE10BC">
        <w:rPr>
          <w:rFonts w:hint="eastAsia"/>
          <w:lang w:eastAsia="ja-JP"/>
        </w:rPr>
        <w:t>1</w:t>
      </w:r>
      <w:r w:rsidRPr="000F5053">
        <w:rPr>
          <w:rFonts w:hint="eastAsia"/>
          <w:lang w:eastAsia="ja-JP"/>
        </w:rPr>
        <w:t>-</w:t>
      </w:r>
      <w:r>
        <w:rPr>
          <w:lang w:eastAsia="ja-JP"/>
        </w:rP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proofErr w:type="spellStart"/>
      <w:r w:rsidRPr="000F5053">
        <w:rPr>
          <w:rFonts w:hint="eastAsia"/>
        </w:rPr>
        <w:t>扱うに</w:t>
      </w:r>
      <w:r>
        <w:rPr>
          <w:rFonts w:hint="eastAsia"/>
          <w:lang w:eastAsia="ja-JP"/>
        </w:rPr>
        <w:t>当</w:t>
      </w:r>
      <w:proofErr w:type="spellEnd"/>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EE10BC">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9919B4E" w14:textId="77777777" w:rsidR="004352A8" w:rsidRPr="001914C7" w:rsidRDefault="004352A8" w:rsidP="004352A8">
      <w:pPr>
        <w:pStyle w:val="3"/>
        <w:numPr>
          <w:ilvl w:val="0"/>
          <w:numId w:val="0"/>
        </w:numPr>
        <w:tabs>
          <w:tab w:val="clear" w:pos="630"/>
          <w:tab w:val="left" w:pos="0"/>
        </w:tabs>
        <w:snapToGrid w:val="0"/>
      </w:pPr>
    </w:p>
    <w:p w14:paraId="41FFD607" w14:textId="26D82F0A" w:rsidR="004352A8" w:rsidRDefault="004352A8" w:rsidP="004352A8">
      <w:pPr>
        <w:pStyle w:val="3"/>
        <w:numPr>
          <w:ilvl w:val="0"/>
          <w:numId w:val="0"/>
        </w:numPr>
      </w:pPr>
      <w:r>
        <w:rPr>
          <w:rFonts w:hint="eastAsia"/>
          <w:lang w:eastAsia="ja-JP"/>
        </w:rPr>
        <w:t>D</w:t>
      </w:r>
      <w:r>
        <w:rPr>
          <w:lang w:eastAsia="ja-JP"/>
        </w:rPr>
        <w:t>-</w:t>
      </w:r>
      <w:r w:rsidR="00EE10BC">
        <w:rPr>
          <w:rFonts w:hint="eastAsia"/>
          <w:lang w:eastAsia="ja-JP"/>
        </w:rPr>
        <w:t>1</w:t>
      </w:r>
      <w:r>
        <w:rPr>
          <w:lang w:eastAsia="ja-JP"/>
        </w:rPr>
        <w:t>-3</w:t>
      </w:r>
      <w:r>
        <w:rPr>
          <w:rFonts w:hint="eastAsia"/>
        </w:rPr>
        <w:t xml:space="preserve">　</w:t>
      </w:r>
      <w:proofErr w:type="spellStart"/>
      <w:r>
        <w:rPr>
          <w:rFonts w:hint="eastAsia"/>
        </w:rPr>
        <w:t>代替が不可能な理由</w:t>
      </w:r>
      <w:proofErr w:type="spellEnd"/>
    </w:p>
    <w:p w14:paraId="0EC2AA74" w14:textId="544B76FA" w:rsidR="004352A8" w:rsidRPr="000F5053" w:rsidRDefault="004352A8" w:rsidP="004352A8">
      <w:pPr>
        <w:pStyle w:val="3"/>
        <w:numPr>
          <w:ilvl w:val="0"/>
          <w:numId w:val="0"/>
        </w:numPr>
        <w:ind w:leftChars="100" w:left="210"/>
        <w:jc w:val="left"/>
      </w:pPr>
      <w:r w:rsidRPr="00CF3CEA">
        <w:rPr>
          <w:rFonts w:hint="eastAsia"/>
        </w:rPr>
        <w:t>上</w:t>
      </w:r>
      <w:r w:rsidRPr="000F5053">
        <w:rPr>
          <w:rFonts w:hint="eastAsia"/>
        </w:rPr>
        <w:t>記</w:t>
      </w:r>
      <w:r>
        <w:rPr>
          <w:rFonts w:hint="eastAsia"/>
          <w:lang w:eastAsia="ja-JP"/>
        </w:rPr>
        <w:t>D</w:t>
      </w:r>
      <w:r w:rsidRPr="000F5053">
        <w:rPr>
          <w:rFonts w:hint="eastAsia"/>
        </w:rPr>
        <w:t>-</w:t>
      </w:r>
      <w:r w:rsidR="00EE10BC">
        <w:rPr>
          <w:rFonts w:hint="eastAsia"/>
          <w:lang w:eastAsia="ja-JP"/>
        </w:rPr>
        <w:t>1</w:t>
      </w:r>
      <w:r w:rsidRPr="000F5053">
        <w:rPr>
          <w:rFonts w:hint="eastAsia"/>
          <w:lang w:eastAsia="ja-JP"/>
        </w:rPr>
        <w:t>-</w:t>
      </w:r>
      <w:r>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rFonts w:hint="eastAsia"/>
          <w:b/>
          <w:color w:val="FF0000"/>
          <w:bdr w:val="single" w:sz="4" w:space="0" w:color="auto"/>
          <w:lang w:eastAsia="ja-JP"/>
        </w:rPr>
        <w:t>-</w:t>
      </w:r>
      <w:r w:rsidR="00EE10BC">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1F581EC8" w14:textId="77777777" w:rsidR="00B01E0C" w:rsidRPr="000F5053" w:rsidRDefault="00B01E0C" w:rsidP="00613246">
      <w:pPr>
        <w:pStyle w:val="3"/>
        <w:numPr>
          <w:ilvl w:val="0"/>
          <w:numId w:val="0"/>
        </w:numPr>
        <w:jc w:val="left"/>
        <w:rPr>
          <w:lang w:eastAsia="ja-JP"/>
        </w:rPr>
      </w:pPr>
      <w:bookmarkStart w:id="8" w:name="_Hlk200989751"/>
    </w:p>
    <w:p w14:paraId="12A1913C" w14:textId="6434D4DB" w:rsidR="00B01E0C" w:rsidRPr="009D2D2B" w:rsidRDefault="00B01E0C" w:rsidP="00B01E0C">
      <w:pPr>
        <w:tabs>
          <w:tab w:val="left" w:pos="630"/>
        </w:tabs>
        <w:snapToGrid w:val="0"/>
      </w:pPr>
      <w:r w:rsidRPr="009D2D2B">
        <w:rPr>
          <w:rFonts w:hint="eastAsia"/>
        </w:rPr>
        <w:t>D-</w:t>
      </w:r>
      <w:r w:rsidR="00EE10BC" w:rsidRPr="009D2D2B">
        <w:rPr>
          <w:rFonts w:hint="eastAsia"/>
        </w:rPr>
        <w:t>1</w:t>
      </w:r>
      <w:r w:rsidRPr="009D2D2B">
        <w:rPr>
          <w:rFonts w:hint="eastAsia"/>
        </w:rPr>
        <w:t>-4</w:t>
      </w:r>
      <w:r w:rsidRPr="009D2D2B">
        <w:rPr>
          <w:rFonts w:hint="eastAsia"/>
        </w:rPr>
        <w:t xml:space="preserve">　原産国又は規格等による相違点の有無</w:t>
      </w:r>
    </w:p>
    <w:p w14:paraId="5B4D7593" w14:textId="2A3436CD" w:rsidR="00B01E0C" w:rsidRPr="009D2D2B" w:rsidRDefault="00B01E0C" w:rsidP="00B01E0C">
      <w:pPr>
        <w:ind w:leftChars="100" w:left="210"/>
      </w:pPr>
      <w:r w:rsidRPr="009D2D2B">
        <w:rPr>
          <w:rFonts w:hint="eastAsia"/>
        </w:rPr>
        <w:t>貴社が取り扱った（生産、輸入、購入、販売又は使用した）ことのある</w:t>
      </w:r>
      <w:r w:rsidR="00877504" w:rsidRPr="009D2D2B">
        <w:rPr>
          <w:rFonts w:hint="eastAsia"/>
        </w:rPr>
        <w:t>ビスフェノールＡ</w:t>
      </w:r>
      <w:r w:rsidRPr="009D2D2B">
        <w:rPr>
          <w:rFonts w:hint="eastAsia"/>
        </w:rPr>
        <w:t>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01E0C" w:rsidRPr="009D2D2B" w14:paraId="0DBE3208" w14:textId="77777777" w:rsidTr="00E627DC">
        <w:trPr>
          <w:trHeight w:val="454"/>
        </w:trPr>
        <w:tc>
          <w:tcPr>
            <w:tcW w:w="3402" w:type="dxa"/>
            <w:shd w:val="clear" w:color="auto" w:fill="auto"/>
            <w:vAlign w:val="center"/>
          </w:tcPr>
          <w:p w14:paraId="45A46CE2" w14:textId="77777777" w:rsidR="00B01E0C" w:rsidRPr="009D2D2B" w:rsidRDefault="00B01E0C" w:rsidP="00E627DC">
            <w:pPr>
              <w:tabs>
                <w:tab w:val="left" w:pos="426"/>
              </w:tabs>
              <w:snapToGrid w:val="0"/>
              <w:jc w:val="center"/>
            </w:pPr>
            <w:r w:rsidRPr="009D2D2B">
              <w:rPr>
                <w:rFonts w:hint="eastAsia"/>
              </w:rPr>
              <w:t>原産国による違い　有</w:t>
            </w:r>
          </w:p>
        </w:tc>
        <w:tc>
          <w:tcPr>
            <w:tcW w:w="1985" w:type="dxa"/>
            <w:shd w:val="clear" w:color="auto" w:fill="FDE9D9"/>
            <w:vAlign w:val="center"/>
          </w:tcPr>
          <w:p w14:paraId="4FF1E3D5" w14:textId="0F949037" w:rsidR="00B01E0C" w:rsidRPr="009D2D2B" w:rsidRDefault="00B01E0C" w:rsidP="00E627DC">
            <w:pPr>
              <w:tabs>
                <w:tab w:val="left" w:pos="426"/>
              </w:tabs>
              <w:snapToGrid w:val="0"/>
              <w:jc w:val="center"/>
            </w:pPr>
            <w:r w:rsidRPr="009D2D2B">
              <w:rPr>
                <w:lang w:val="x-none" w:eastAsia="x-none"/>
              </w:rPr>
              <w:object w:dxaOrig="225" w:dyaOrig="225" w14:anchorId="5BA4C6C2">
                <v:shape id="_x0000_i1129" type="#_x0000_t75" style="width:11.5pt;height:13pt" o:ole="">
                  <v:imagedata r:id="rId25" o:title=""/>
                </v:shape>
                <w:control r:id="rId36" w:name="CheckBox131" w:shapeid="_x0000_i1129"/>
              </w:object>
            </w:r>
          </w:p>
        </w:tc>
      </w:tr>
      <w:tr w:rsidR="00B01E0C" w:rsidRPr="00606900" w14:paraId="3B8D8D1E" w14:textId="77777777" w:rsidTr="00E627DC">
        <w:trPr>
          <w:trHeight w:val="454"/>
        </w:trPr>
        <w:tc>
          <w:tcPr>
            <w:tcW w:w="3402" w:type="dxa"/>
            <w:shd w:val="clear" w:color="auto" w:fill="auto"/>
            <w:vAlign w:val="center"/>
          </w:tcPr>
          <w:p w14:paraId="5492139A" w14:textId="77777777" w:rsidR="00B01E0C" w:rsidRPr="009D2D2B" w:rsidRDefault="00B01E0C" w:rsidP="00E627DC">
            <w:pPr>
              <w:tabs>
                <w:tab w:val="left" w:pos="426"/>
              </w:tabs>
              <w:snapToGrid w:val="0"/>
              <w:jc w:val="center"/>
            </w:pPr>
            <w:r w:rsidRPr="009D2D2B">
              <w:rPr>
                <w:rFonts w:hint="eastAsia"/>
              </w:rPr>
              <w:t>原産国による違い　無</w:t>
            </w:r>
          </w:p>
        </w:tc>
        <w:tc>
          <w:tcPr>
            <w:tcW w:w="1985" w:type="dxa"/>
            <w:shd w:val="clear" w:color="auto" w:fill="FDE9D9"/>
            <w:vAlign w:val="center"/>
          </w:tcPr>
          <w:p w14:paraId="0306EBB7" w14:textId="5E48B94B" w:rsidR="00B01E0C" w:rsidRPr="009D2D2B" w:rsidRDefault="00B01E0C" w:rsidP="00E627DC">
            <w:pPr>
              <w:tabs>
                <w:tab w:val="left" w:pos="426"/>
              </w:tabs>
              <w:snapToGrid w:val="0"/>
              <w:jc w:val="center"/>
            </w:pPr>
            <w:r w:rsidRPr="009D2D2B">
              <w:rPr>
                <w:lang w:val="x-none" w:eastAsia="x-none"/>
              </w:rPr>
              <w:object w:dxaOrig="225" w:dyaOrig="225" w14:anchorId="5B69FAAF">
                <v:shape id="_x0000_i1134" type="#_x0000_t75" style="width:13pt;height:13pt" o:ole="">
                  <v:imagedata r:id="rId23" o:title=""/>
                </v:shape>
                <w:control r:id="rId37" w:name="CheckBox2312" w:shapeid="_x0000_i1134"/>
              </w:object>
            </w:r>
          </w:p>
        </w:tc>
      </w:tr>
    </w:tbl>
    <w:p w14:paraId="406B963C" w14:textId="77777777" w:rsidR="00B01E0C" w:rsidRPr="00606900" w:rsidRDefault="00B01E0C" w:rsidP="00B01E0C">
      <w:pPr>
        <w:ind w:leftChars="100" w:left="210"/>
        <w:rPr>
          <w:highlight w:val="yellow"/>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01E0C" w:rsidRPr="00606900" w14:paraId="213D84E5" w14:textId="77777777" w:rsidTr="00E627DC">
        <w:trPr>
          <w:trHeight w:val="454"/>
        </w:trPr>
        <w:tc>
          <w:tcPr>
            <w:tcW w:w="3402" w:type="dxa"/>
            <w:shd w:val="clear" w:color="auto" w:fill="auto"/>
            <w:vAlign w:val="center"/>
          </w:tcPr>
          <w:p w14:paraId="7A6F6092" w14:textId="77777777" w:rsidR="00B01E0C" w:rsidRPr="00606900" w:rsidRDefault="00B01E0C" w:rsidP="00E627DC">
            <w:pPr>
              <w:tabs>
                <w:tab w:val="left" w:pos="426"/>
              </w:tabs>
              <w:snapToGrid w:val="0"/>
              <w:jc w:val="center"/>
              <w:rPr>
                <w:highlight w:val="yellow"/>
              </w:rPr>
            </w:pPr>
            <w:r w:rsidRPr="009D2D2B">
              <w:rPr>
                <w:rFonts w:hint="eastAsia"/>
              </w:rPr>
              <w:lastRenderedPageBreak/>
              <w:t>規格等による違い　有</w:t>
            </w:r>
          </w:p>
        </w:tc>
        <w:tc>
          <w:tcPr>
            <w:tcW w:w="1985" w:type="dxa"/>
            <w:shd w:val="clear" w:color="auto" w:fill="FDE9D9"/>
            <w:vAlign w:val="center"/>
          </w:tcPr>
          <w:p w14:paraId="1DD8CD02" w14:textId="76406090" w:rsidR="00B01E0C" w:rsidRPr="00606900" w:rsidRDefault="00B01E0C" w:rsidP="00E627DC">
            <w:pPr>
              <w:tabs>
                <w:tab w:val="left" w:pos="426"/>
              </w:tabs>
              <w:snapToGrid w:val="0"/>
              <w:jc w:val="center"/>
              <w:rPr>
                <w:highlight w:val="yellow"/>
              </w:rPr>
            </w:pPr>
            <w:r w:rsidRPr="00606900">
              <w:rPr>
                <w:highlight w:val="yellow"/>
                <w:lang w:val="x-none" w:eastAsia="x-none"/>
              </w:rPr>
              <w:object w:dxaOrig="225" w:dyaOrig="225" w14:anchorId="0BC2EF3B">
                <v:shape id="_x0000_i1135" type="#_x0000_t75" style="width:11.5pt;height:13pt" o:ole="">
                  <v:imagedata r:id="rId25" o:title=""/>
                </v:shape>
                <w:control r:id="rId38" w:name="CheckBox13111" w:shapeid="_x0000_i1135"/>
              </w:object>
            </w:r>
          </w:p>
        </w:tc>
      </w:tr>
      <w:tr w:rsidR="00B01E0C" w:rsidRPr="00606900" w14:paraId="5B6E193F" w14:textId="77777777" w:rsidTr="00E627DC">
        <w:trPr>
          <w:trHeight w:val="454"/>
        </w:trPr>
        <w:tc>
          <w:tcPr>
            <w:tcW w:w="3402" w:type="dxa"/>
            <w:shd w:val="clear" w:color="auto" w:fill="auto"/>
            <w:vAlign w:val="center"/>
          </w:tcPr>
          <w:p w14:paraId="501FFD63" w14:textId="77777777" w:rsidR="00B01E0C" w:rsidRPr="00606900" w:rsidRDefault="00B01E0C" w:rsidP="00E627DC">
            <w:pPr>
              <w:tabs>
                <w:tab w:val="left" w:pos="426"/>
              </w:tabs>
              <w:snapToGrid w:val="0"/>
              <w:jc w:val="center"/>
              <w:rPr>
                <w:highlight w:val="yellow"/>
              </w:rPr>
            </w:pPr>
            <w:r w:rsidRPr="009D2D2B">
              <w:rPr>
                <w:rFonts w:hint="eastAsia"/>
              </w:rPr>
              <w:t>規格等による違い　無</w:t>
            </w:r>
          </w:p>
        </w:tc>
        <w:tc>
          <w:tcPr>
            <w:tcW w:w="1985" w:type="dxa"/>
            <w:shd w:val="clear" w:color="auto" w:fill="FDE9D9"/>
            <w:vAlign w:val="center"/>
          </w:tcPr>
          <w:p w14:paraId="7648A1A4" w14:textId="17510CD5" w:rsidR="00B01E0C" w:rsidRPr="00606900" w:rsidRDefault="00B01E0C" w:rsidP="00E627DC">
            <w:pPr>
              <w:tabs>
                <w:tab w:val="left" w:pos="426"/>
              </w:tabs>
              <w:snapToGrid w:val="0"/>
              <w:jc w:val="center"/>
              <w:rPr>
                <w:highlight w:val="yellow"/>
              </w:rPr>
            </w:pPr>
            <w:r w:rsidRPr="00606900">
              <w:rPr>
                <w:highlight w:val="yellow"/>
                <w:lang w:val="x-none" w:eastAsia="x-none"/>
              </w:rPr>
              <w:object w:dxaOrig="225" w:dyaOrig="225" w14:anchorId="5060743D">
                <v:shape id="_x0000_i1136" type="#_x0000_t75" style="width:13pt;height:13pt" o:ole="">
                  <v:imagedata r:id="rId23" o:title=""/>
                </v:shape>
                <w:control r:id="rId39" w:name="CheckBox2311" w:shapeid="_x0000_i1136"/>
              </w:object>
            </w:r>
          </w:p>
        </w:tc>
      </w:tr>
    </w:tbl>
    <w:p w14:paraId="29CB6BB7" w14:textId="77777777" w:rsidR="00B01E0C" w:rsidRPr="00606900" w:rsidRDefault="00B01E0C" w:rsidP="00B01E0C">
      <w:pPr>
        <w:ind w:leftChars="100" w:left="210"/>
        <w:rPr>
          <w:highlight w:val="yellow"/>
        </w:rPr>
      </w:pPr>
    </w:p>
    <w:p w14:paraId="7BF01F8C" w14:textId="3E9A9413" w:rsidR="00B01E0C" w:rsidRPr="009D2D2B" w:rsidRDefault="00B01E0C" w:rsidP="00B01E0C">
      <w:pPr>
        <w:numPr>
          <w:ilvl w:val="2"/>
          <w:numId w:val="0"/>
        </w:numPr>
        <w:tabs>
          <w:tab w:val="left" w:pos="630"/>
        </w:tabs>
      </w:pPr>
      <w:r w:rsidRPr="009D2D2B">
        <w:rPr>
          <w:rFonts w:hint="eastAsia"/>
        </w:rPr>
        <w:t>D-</w:t>
      </w:r>
      <w:r w:rsidR="00EE10BC" w:rsidRPr="009D2D2B">
        <w:rPr>
          <w:rFonts w:hint="eastAsia"/>
        </w:rPr>
        <w:t>1</w:t>
      </w:r>
      <w:r w:rsidRPr="009D2D2B">
        <w:rPr>
          <w:rFonts w:hint="eastAsia"/>
        </w:rPr>
        <w:t>-5</w:t>
      </w:r>
      <w:r w:rsidRPr="009D2D2B">
        <w:rPr>
          <w:rFonts w:hint="eastAsia"/>
        </w:rPr>
        <w:t xml:space="preserve">　原産国又は規格等の相違の内容</w:t>
      </w:r>
    </w:p>
    <w:p w14:paraId="45F7366B" w14:textId="5F0313D7" w:rsidR="00B01E0C" w:rsidRPr="00606900" w:rsidRDefault="00B01E0C" w:rsidP="00B01E0C">
      <w:pPr>
        <w:ind w:leftChars="100" w:left="210"/>
      </w:pPr>
      <w:r w:rsidRPr="009D2D2B">
        <w:rPr>
          <w:rFonts w:ascii="ＭＳ 明朝" w:hAnsi="ＭＳ 明朝" w:cs="ＭＳ Ｐゴシック" w:hint="eastAsia"/>
          <w:kern w:val="0"/>
          <w:sz w:val="22"/>
        </w:rPr>
        <w:t>上記</w:t>
      </w:r>
      <w:r w:rsidRPr="009D2D2B">
        <w:t>D</w:t>
      </w:r>
      <w:r w:rsidRPr="009D2D2B">
        <w:rPr>
          <w:rFonts w:hint="eastAsia"/>
        </w:rPr>
        <w:t>-</w:t>
      </w:r>
      <w:r w:rsidR="00EE10BC" w:rsidRPr="009D2D2B">
        <w:rPr>
          <w:rFonts w:hint="eastAsia"/>
        </w:rPr>
        <w:t>1</w:t>
      </w:r>
      <w:r w:rsidRPr="009D2D2B">
        <w:rPr>
          <w:rFonts w:hint="eastAsia"/>
        </w:rPr>
        <w:t>-4</w:t>
      </w:r>
      <w:r w:rsidRPr="009D2D2B">
        <w:rPr>
          <w:rFonts w:hint="eastAsia"/>
        </w:rPr>
        <w:t>において「有」と回答した場合には、</w:t>
      </w:r>
      <w:r w:rsidR="00C555E1" w:rsidRPr="009D2D2B">
        <w:rPr>
          <w:rFonts w:hint="eastAsia"/>
        </w:rPr>
        <w:t>それぞれ</w:t>
      </w:r>
      <w:r w:rsidRPr="009D2D2B">
        <w:rPr>
          <w:rFonts w:hint="eastAsia"/>
        </w:rPr>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B01E0C" w:rsidRPr="00606900" w14:paraId="618C671F" w14:textId="77777777" w:rsidTr="00E627DC">
        <w:trPr>
          <w:trHeight w:val="471"/>
        </w:trPr>
        <w:tc>
          <w:tcPr>
            <w:tcW w:w="9020" w:type="dxa"/>
            <w:shd w:val="clear" w:color="auto" w:fill="DBE5F1" w:themeFill="accent1" w:themeFillTint="33"/>
          </w:tcPr>
          <w:p w14:paraId="37EF8AC0" w14:textId="399D4D24" w:rsidR="00B01E0C" w:rsidRPr="00606900" w:rsidRDefault="00C555E1" w:rsidP="00E627DC">
            <w:pPr>
              <w:snapToGrid w:val="0"/>
            </w:pPr>
            <w:r>
              <w:rPr>
                <w:rFonts w:hint="eastAsia"/>
              </w:rPr>
              <w:t>原産国による違い：</w:t>
            </w:r>
          </w:p>
          <w:p w14:paraId="7BAAC675" w14:textId="7D649323" w:rsidR="00B01E0C" w:rsidRPr="00606900" w:rsidRDefault="00B01E0C" w:rsidP="00E627DC">
            <w:pPr>
              <w:snapToGrid w:val="0"/>
            </w:pPr>
          </w:p>
        </w:tc>
      </w:tr>
    </w:tbl>
    <w:p w14:paraId="60FBC878" w14:textId="77777777" w:rsidR="00B01E0C" w:rsidRDefault="00B01E0C" w:rsidP="00B01E0C">
      <w:pPr>
        <w:tabs>
          <w:tab w:val="left" w:pos="630"/>
        </w:tabs>
        <w:snapToGrid w:val="0"/>
      </w:pP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C555E1" w:rsidRPr="00606900" w14:paraId="474F75A7" w14:textId="77777777" w:rsidTr="005070CB">
        <w:trPr>
          <w:trHeight w:val="471"/>
        </w:trPr>
        <w:tc>
          <w:tcPr>
            <w:tcW w:w="9020" w:type="dxa"/>
            <w:shd w:val="clear" w:color="auto" w:fill="DBE5F1" w:themeFill="accent1" w:themeFillTint="33"/>
          </w:tcPr>
          <w:p w14:paraId="74C7D392" w14:textId="70B3B889" w:rsidR="00C555E1" w:rsidRPr="00606900" w:rsidRDefault="00C555E1" w:rsidP="005070CB">
            <w:pPr>
              <w:snapToGrid w:val="0"/>
            </w:pPr>
            <w:r>
              <w:rPr>
                <w:rFonts w:hint="eastAsia"/>
              </w:rPr>
              <w:t>規格等による違い：</w:t>
            </w:r>
          </w:p>
          <w:p w14:paraId="310C7E21" w14:textId="77777777" w:rsidR="00C555E1" w:rsidRPr="00606900" w:rsidRDefault="00C555E1" w:rsidP="005070CB">
            <w:pPr>
              <w:snapToGrid w:val="0"/>
            </w:pPr>
          </w:p>
        </w:tc>
      </w:tr>
    </w:tbl>
    <w:p w14:paraId="58F280EB" w14:textId="77777777" w:rsidR="00C555E1" w:rsidRDefault="00C555E1" w:rsidP="00B01E0C">
      <w:pPr>
        <w:tabs>
          <w:tab w:val="left" w:pos="630"/>
        </w:tabs>
        <w:snapToGrid w:val="0"/>
      </w:pPr>
    </w:p>
    <w:p w14:paraId="63D0CB9D" w14:textId="77777777" w:rsidR="00C555E1" w:rsidRPr="00B01E0C" w:rsidRDefault="00C555E1" w:rsidP="00B01E0C">
      <w:pPr>
        <w:tabs>
          <w:tab w:val="left" w:pos="630"/>
        </w:tabs>
        <w:snapToGrid w:val="0"/>
      </w:pPr>
    </w:p>
    <w:bookmarkEnd w:id="8"/>
    <w:bookmarkEnd w:id="7"/>
    <w:p w14:paraId="2AB100D6" w14:textId="272E4945" w:rsidR="004352A8" w:rsidRPr="00403D15" w:rsidRDefault="004352A8" w:rsidP="004352A8">
      <w:pPr>
        <w:pStyle w:val="2"/>
        <w:numPr>
          <w:ilvl w:val="0"/>
          <w:numId w:val="0"/>
        </w:numPr>
      </w:pPr>
      <w:r>
        <w:rPr>
          <w:lang w:eastAsia="ja-JP"/>
        </w:rPr>
        <w:t>D-</w:t>
      </w:r>
      <w:r w:rsidR="00EE10BC">
        <w:rPr>
          <w:rFonts w:hint="eastAsia"/>
          <w:lang w:eastAsia="ja-JP"/>
        </w:rPr>
        <w:t>2</w:t>
      </w:r>
      <w:r w:rsidRPr="00403D15">
        <w:rPr>
          <w:rFonts w:hint="eastAsia"/>
          <w:lang w:eastAsia="ja-JP"/>
        </w:rPr>
        <w:t xml:space="preserve">　</w:t>
      </w:r>
      <w:bookmarkStart w:id="9" w:name="品種間の競合"/>
      <w:bookmarkEnd w:id="9"/>
      <w:proofErr w:type="spellStart"/>
      <w:r w:rsidRPr="00403D15">
        <w:rPr>
          <w:rFonts w:hint="eastAsia"/>
        </w:rPr>
        <w:t>市場における競合</w:t>
      </w:r>
      <w:proofErr w:type="spellEnd"/>
    </w:p>
    <w:p w14:paraId="6379CB83" w14:textId="4937BF9E" w:rsidR="004352A8" w:rsidRPr="00403D15" w:rsidRDefault="004352A8" w:rsidP="004352A8">
      <w:pPr>
        <w:pStyle w:val="3"/>
        <w:numPr>
          <w:ilvl w:val="0"/>
          <w:numId w:val="0"/>
        </w:numPr>
      </w:pPr>
      <w:r>
        <w:rPr>
          <w:lang w:eastAsia="ja-JP"/>
        </w:rPr>
        <w:t>D-</w:t>
      </w:r>
      <w:r w:rsidR="00EE10BC">
        <w:rPr>
          <w:rFonts w:hint="eastAsia"/>
          <w:lang w:eastAsia="ja-JP"/>
        </w:rPr>
        <w:t>2</w:t>
      </w:r>
      <w:r>
        <w:rPr>
          <w:lang w:eastAsia="ja-JP"/>
        </w:rPr>
        <w:t>-1</w:t>
      </w:r>
      <w:r w:rsidRPr="00403D15">
        <w:rPr>
          <w:rFonts w:hint="eastAsia"/>
          <w:lang w:eastAsia="ja-JP"/>
        </w:rPr>
        <w:t xml:space="preserve">　</w:t>
      </w:r>
      <w:proofErr w:type="spellStart"/>
      <w:r w:rsidRPr="00403D15">
        <w:rPr>
          <w:rFonts w:hint="eastAsia"/>
        </w:rPr>
        <w:t>市場における競合</w:t>
      </w:r>
      <w:proofErr w:type="spellEnd"/>
    </w:p>
    <w:p w14:paraId="52813C27" w14:textId="0A3E0B8D" w:rsidR="004352A8" w:rsidRPr="00403D15" w:rsidRDefault="004352A8" w:rsidP="004352A8">
      <w:pPr>
        <w:pStyle w:val="3"/>
        <w:numPr>
          <w:ilvl w:val="0"/>
          <w:numId w:val="0"/>
        </w:numPr>
        <w:tabs>
          <w:tab w:val="clear" w:pos="630"/>
          <w:tab w:val="left" w:pos="0"/>
        </w:tabs>
        <w:ind w:leftChars="100" w:left="210"/>
        <w:rPr>
          <w:lang w:eastAsia="ja-JP"/>
        </w:rPr>
      </w:pPr>
      <w:r w:rsidRPr="00403D15">
        <w:rPr>
          <w:rFonts w:hint="eastAsia"/>
        </w:rPr>
        <w:t>調査対象貨物、第三国産同種の貨物及び本邦産同種の貨物について、その市場における競合の有無を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sidR="00EE10BC">
        <w:rPr>
          <w:rFonts w:hint="eastAsia"/>
          <w:b/>
          <w:color w:val="FF0000"/>
          <w:bdr w:val="single" w:sz="4" w:space="0" w:color="auto"/>
          <w:lang w:eastAsia="ja-JP"/>
        </w:rPr>
        <w:t>2</w:t>
      </w:r>
      <w:r w:rsidRPr="006855AC">
        <w:rPr>
          <w:rFonts w:hint="eastAsia"/>
          <w:b/>
          <w:color w:val="FF0000"/>
          <w:bdr w:val="single" w:sz="4" w:space="0" w:color="auto"/>
        </w:rPr>
        <w:t>-1</w:t>
      </w:r>
      <w:r w:rsidRPr="00403D15">
        <w:rPr>
          <w:rFonts w:hint="eastAsia"/>
        </w:rPr>
        <w:t>に回答してください。</w:t>
      </w:r>
    </w:p>
    <w:p w14:paraId="42ED7CA9" w14:textId="77777777" w:rsidR="004352A8" w:rsidRPr="00403D15" w:rsidRDefault="004352A8" w:rsidP="004352A8">
      <w:pPr>
        <w:pStyle w:val="3"/>
        <w:numPr>
          <w:ilvl w:val="0"/>
          <w:numId w:val="0"/>
        </w:numPr>
      </w:pPr>
    </w:p>
    <w:p w14:paraId="2BD426BA" w14:textId="088319EE" w:rsidR="004352A8" w:rsidRPr="00403D15" w:rsidRDefault="004352A8" w:rsidP="004352A8">
      <w:pPr>
        <w:pStyle w:val="3"/>
        <w:numPr>
          <w:ilvl w:val="0"/>
          <w:numId w:val="0"/>
        </w:numPr>
      </w:pPr>
      <w:r>
        <w:rPr>
          <w:lang w:eastAsia="ja-JP"/>
        </w:rPr>
        <w:t>D-</w:t>
      </w:r>
      <w:r w:rsidR="00EE10BC">
        <w:rPr>
          <w:rFonts w:hint="eastAsia"/>
          <w:lang w:eastAsia="ja-JP"/>
        </w:rPr>
        <w:t>2</w:t>
      </w:r>
      <w:r>
        <w:rPr>
          <w:lang w:eastAsia="ja-JP"/>
        </w:rPr>
        <w:t>-2</w:t>
      </w:r>
      <w:r w:rsidRPr="00403D15">
        <w:rPr>
          <w:rFonts w:hint="eastAsia"/>
        </w:rPr>
        <w:t xml:space="preserve">　</w:t>
      </w:r>
      <w:proofErr w:type="spellStart"/>
      <w:r w:rsidRPr="00403D15">
        <w:rPr>
          <w:rFonts w:hint="eastAsia"/>
        </w:rPr>
        <w:t>競合の内容</w:t>
      </w:r>
      <w:proofErr w:type="spellEnd"/>
    </w:p>
    <w:p w14:paraId="04DE846B" w14:textId="5C99A602" w:rsidR="004352A8" w:rsidRDefault="004352A8" w:rsidP="004352A8">
      <w:pPr>
        <w:pStyle w:val="3"/>
        <w:numPr>
          <w:ilvl w:val="0"/>
          <w:numId w:val="0"/>
        </w:numPr>
        <w:tabs>
          <w:tab w:val="clear" w:pos="630"/>
          <w:tab w:val="left" w:pos="0"/>
        </w:tabs>
        <w:ind w:leftChars="100" w:left="210"/>
      </w:pPr>
      <w:r w:rsidRPr="00403D15">
        <w:rPr>
          <w:rFonts w:hint="eastAsia"/>
        </w:rPr>
        <w:t>上記</w:t>
      </w:r>
      <w:r>
        <w:t>D</w:t>
      </w:r>
      <w:r w:rsidRPr="00403D15">
        <w:rPr>
          <w:rFonts w:hint="eastAsia"/>
        </w:rPr>
        <w:t>-</w:t>
      </w:r>
      <w:r w:rsidR="00EE10BC">
        <w:rPr>
          <w:rFonts w:hint="eastAsia"/>
          <w:lang w:eastAsia="ja-JP"/>
        </w:rPr>
        <w:t>2</w:t>
      </w:r>
      <w:r w:rsidRPr="00403D15">
        <w:rPr>
          <w:rFonts w:hint="eastAsia"/>
        </w:rPr>
        <w:t>-1</w:t>
      </w:r>
      <w:r w:rsidRPr="00403D15">
        <w:rPr>
          <w:rFonts w:hint="eastAsia"/>
        </w:rPr>
        <w:t>において、競合が「有」</w:t>
      </w:r>
      <w:r w:rsidRPr="00403D15">
        <w:rPr>
          <w:rFonts w:hint="eastAsia"/>
          <w:lang w:eastAsia="ja-JP"/>
        </w:rPr>
        <w:t>と回答した</w:t>
      </w:r>
      <w:proofErr w:type="spellStart"/>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proofErr w:type="spellEnd"/>
      <w:r w:rsidRPr="00403D15">
        <w:rPr>
          <w:rFonts w:hint="eastAsia"/>
        </w:rPr>
        <w:t>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sidR="00EE10BC">
        <w:rPr>
          <w:rFonts w:hint="eastAsia"/>
          <w:b/>
          <w:color w:val="FF0000"/>
          <w:bdr w:val="single" w:sz="4" w:space="0" w:color="auto"/>
          <w:lang w:eastAsia="ja-JP"/>
        </w:rPr>
        <w:t>2</w:t>
      </w:r>
      <w:r w:rsidRPr="006855AC">
        <w:rPr>
          <w:rFonts w:hint="eastAsia"/>
          <w:b/>
          <w:color w:val="FF0000"/>
          <w:bdr w:val="single" w:sz="4" w:space="0" w:color="auto"/>
        </w:rPr>
        <w:t>-2</w:t>
      </w:r>
      <w:r w:rsidRPr="00403D15">
        <w:rPr>
          <w:rFonts w:hint="eastAsia"/>
        </w:rPr>
        <w:t>に回答してください。</w:t>
      </w:r>
    </w:p>
    <w:p w14:paraId="79E71978" w14:textId="77777777" w:rsidR="00F56104" w:rsidRPr="00D14304" w:rsidRDefault="00F56104" w:rsidP="00F56104"/>
    <w:p w14:paraId="4BDBD7B0" w14:textId="656A7A8C" w:rsidR="004352A8" w:rsidRPr="000F5053" w:rsidRDefault="004352A8" w:rsidP="004352A8">
      <w:pPr>
        <w:pStyle w:val="2"/>
        <w:numPr>
          <w:ilvl w:val="0"/>
          <w:numId w:val="0"/>
        </w:numPr>
      </w:pPr>
      <w:bookmarkStart w:id="10" w:name="重視する事項"/>
      <w:bookmarkStart w:id="11" w:name="_Ref221956844"/>
      <w:bookmarkEnd w:id="10"/>
      <w:r>
        <w:rPr>
          <w:lang w:eastAsia="ja-JP"/>
        </w:rPr>
        <w:t>D-</w:t>
      </w:r>
      <w:r w:rsidR="00EE10BC">
        <w:rPr>
          <w:rFonts w:hint="eastAsia"/>
          <w:lang w:eastAsia="ja-JP"/>
        </w:rPr>
        <w:t>3</w:t>
      </w:r>
      <w:r w:rsidRPr="000F5053">
        <w:rPr>
          <w:rFonts w:hint="eastAsia"/>
        </w:rPr>
        <w:t xml:space="preserve">　</w:t>
      </w:r>
      <w:proofErr w:type="spellStart"/>
      <w:r w:rsidRPr="000F5053">
        <w:rPr>
          <w:rFonts w:hint="eastAsia"/>
        </w:rPr>
        <w:t>貴社が</w:t>
      </w:r>
      <w:r>
        <w:rPr>
          <w:rFonts w:hint="eastAsia"/>
          <w:lang w:eastAsia="ja-JP"/>
        </w:rPr>
        <w:t>購入する際に</w:t>
      </w:r>
      <w:r w:rsidRPr="000F5053">
        <w:rPr>
          <w:rFonts w:hint="eastAsia"/>
        </w:rPr>
        <w:t>重視する事項</w:t>
      </w:r>
      <w:proofErr w:type="spellEnd"/>
    </w:p>
    <w:p w14:paraId="4BEE608A" w14:textId="40501EC9" w:rsidR="004352A8" w:rsidRPr="000F5053" w:rsidRDefault="004352A8" w:rsidP="004352A8">
      <w:pPr>
        <w:pStyle w:val="3"/>
        <w:numPr>
          <w:ilvl w:val="0"/>
          <w:numId w:val="0"/>
        </w:numPr>
      </w:pPr>
      <w:r>
        <w:rPr>
          <w:lang w:eastAsia="ja-JP"/>
        </w:rPr>
        <w:t>D-</w:t>
      </w:r>
      <w:r w:rsidR="00EE10BC">
        <w:rPr>
          <w:rFonts w:hint="eastAsia"/>
          <w:lang w:eastAsia="ja-JP"/>
        </w:rPr>
        <w:t>3</w:t>
      </w:r>
      <w:r>
        <w:rPr>
          <w:lang w:eastAsia="ja-JP"/>
        </w:rPr>
        <w:t>-1</w:t>
      </w:r>
      <w:r w:rsidRPr="000F5053">
        <w:rPr>
          <w:rFonts w:hint="eastAsia"/>
        </w:rPr>
        <w:t xml:space="preserve">　</w:t>
      </w:r>
      <w:proofErr w:type="spellStart"/>
      <w:r w:rsidRPr="000F5053">
        <w:rPr>
          <w:rFonts w:hint="eastAsia"/>
        </w:rPr>
        <w:t>貴社が</w:t>
      </w:r>
      <w:r>
        <w:rPr>
          <w:rFonts w:hint="eastAsia"/>
          <w:lang w:eastAsia="ja-JP"/>
        </w:rPr>
        <w:t>購入する際に</w:t>
      </w:r>
      <w:r w:rsidRPr="000F5053">
        <w:rPr>
          <w:rFonts w:hint="eastAsia"/>
        </w:rPr>
        <w:t>重視する事項</w:t>
      </w:r>
      <w:proofErr w:type="spellEnd"/>
    </w:p>
    <w:p w14:paraId="12FA73AA" w14:textId="5E771452" w:rsidR="004352A8" w:rsidRPr="00FD1550" w:rsidRDefault="004352A8" w:rsidP="004352A8">
      <w:pPr>
        <w:pStyle w:val="3"/>
        <w:numPr>
          <w:ilvl w:val="0"/>
          <w:numId w:val="0"/>
        </w:numPr>
        <w:ind w:leftChars="100" w:left="210"/>
        <w:jc w:val="left"/>
      </w:pPr>
      <w:proofErr w:type="spellStart"/>
      <w:r w:rsidRPr="00FD1550">
        <w:t>貴社が調査対象貨物、第三国産同種の貨物又は本邦産同種の貨物</w:t>
      </w:r>
      <w:r w:rsidRPr="00FD1550">
        <w:rPr>
          <w:lang w:eastAsia="ja-JP"/>
        </w:rPr>
        <w:t>を</w:t>
      </w:r>
      <w:proofErr w:type="spellEnd"/>
      <w:r w:rsidRPr="00FD1550">
        <w:rPr>
          <w:lang w:val="en-US"/>
        </w:rPr>
        <w:t>取り扱う</w:t>
      </w:r>
      <w:r w:rsidRPr="00FD1550">
        <w:t>に際し、重視した事項</w:t>
      </w:r>
      <w:r w:rsidRPr="00A714F6">
        <w:t>（例えば、価格、決済条件、品質、輸送網（輸送ネットワーク）、安全性、品揃えの幅（製品レンジ）、技術援助（技術サポート）、供給安定性、配送期間</w:t>
      </w:r>
      <w:r w:rsidRPr="00A714F6">
        <w:rPr>
          <w:rFonts w:hint="eastAsia"/>
          <w:lang w:eastAsia="ja-JP"/>
        </w:rPr>
        <w:t>、規格（</w:t>
      </w:r>
      <w:proofErr w:type="spellStart"/>
      <w:r w:rsidRPr="00A714F6">
        <w:rPr>
          <w:rFonts w:hint="eastAsia"/>
          <w:lang w:eastAsia="ja-JP"/>
        </w:rPr>
        <w:t>JIS</w:t>
      </w:r>
      <w:r w:rsidRPr="00A714F6">
        <w:rPr>
          <w:rFonts w:hint="eastAsia"/>
          <w:lang w:eastAsia="ja-JP"/>
        </w:rPr>
        <w:t>等</w:t>
      </w:r>
      <w:proofErr w:type="spellEnd"/>
      <w:r w:rsidRPr="00A714F6">
        <w:rPr>
          <w:rFonts w:hint="eastAsia"/>
          <w:lang w:eastAsia="ja-JP"/>
        </w:rPr>
        <w:t>）</w:t>
      </w:r>
      <w:r w:rsidRPr="00A714F6">
        <w:t>等）</w:t>
      </w:r>
      <w:r w:rsidRPr="00FD1550">
        <w:rPr>
          <w:spacing w:val="10"/>
        </w:rPr>
        <w:t>について、その重視する度合いを</w:t>
      </w:r>
      <w:r w:rsidRPr="00FD1550">
        <w:rPr>
          <w:spacing w:val="10"/>
        </w:rPr>
        <w:t>5</w:t>
      </w:r>
      <w:r w:rsidRPr="00FD1550">
        <w:rPr>
          <w:spacing w:val="10"/>
        </w:rPr>
        <w:t>段階評価で</w:t>
      </w:r>
      <w:r w:rsidRPr="00FD1550">
        <w:rPr>
          <w:b/>
          <w:color w:val="FF0000"/>
          <w:spacing w:val="10"/>
          <w:bdr w:val="single" w:sz="4" w:space="0" w:color="auto"/>
        </w:rPr>
        <w:t>様式</w:t>
      </w:r>
      <w:r>
        <w:rPr>
          <w:b/>
          <w:color w:val="FF0000"/>
          <w:spacing w:val="10"/>
          <w:bdr w:val="single" w:sz="4" w:space="0" w:color="auto"/>
          <w:lang w:eastAsia="ja-JP"/>
        </w:rPr>
        <w:t>D</w:t>
      </w:r>
      <w:r w:rsidRPr="00FD1550">
        <w:rPr>
          <w:b/>
          <w:color w:val="FF0000"/>
          <w:spacing w:val="10"/>
          <w:bdr w:val="single" w:sz="4" w:space="0" w:color="auto"/>
        </w:rPr>
        <w:t>-</w:t>
      </w:r>
      <w:r w:rsidR="00EE10BC">
        <w:rPr>
          <w:rFonts w:hint="eastAsia"/>
          <w:b/>
          <w:color w:val="FF0000"/>
          <w:spacing w:val="10"/>
          <w:bdr w:val="single" w:sz="4" w:space="0" w:color="auto"/>
          <w:lang w:eastAsia="ja-JP"/>
        </w:rPr>
        <w:t>3</w:t>
      </w:r>
      <w:r w:rsidRPr="00FD1550">
        <w:rPr>
          <w:b/>
          <w:color w:val="FF0000"/>
          <w:spacing w:val="10"/>
          <w:bdr w:val="single" w:sz="4" w:space="0" w:color="auto"/>
        </w:rPr>
        <w:t>-1</w:t>
      </w:r>
      <w:r w:rsidRPr="00FD1550">
        <w:rPr>
          <w:spacing w:val="10"/>
        </w:rPr>
        <w:t>に回答してください。</w:t>
      </w:r>
    </w:p>
    <w:p w14:paraId="2D33F8F5" w14:textId="1CFA6423" w:rsidR="004352A8" w:rsidRPr="00FD1550" w:rsidRDefault="004352A8" w:rsidP="004352A8">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Pr="00FD1550">
        <w:rPr>
          <w:spacing w:val="10"/>
        </w:rPr>
        <w:t>としてください</w:t>
      </w:r>
      <w:r w:rsidRPr="00FD1550">
        <w:rPr>
          <w:spacing w:val="10"/>
          <w:lang w:eastAsia="ja-JP"/>
        </w:rPr>
        <w:t>（重視する程度が同程度である場合には、複数の項目について同じ評価となることもあり得ま</w:t>
      </w:r>
      <w:r w:rsidRPr="00956260">
        <w:rPr>
          <w:spacing w:val="10"/>
          <w:lang w:eastAsia="ja-JP"/>
        </w:rPr>
        <w:t>す）。</w:t>
      </w:r>
      <w:proofErr w:type="spellStart"/>
      <w:r w:rsidRPr="00956260">
        <w:rPr>
          <w:spacing w:val="10"/>
        </w:rPr>
        <w:t>また</w:t>
      </w:r>
      <w:r w:rsidRPr="009B3773">
        <w:rPr>
          <w:spacing w:val="10"/>
        </w:rPr>
        <w:t>、</w:t>
      </w:r>
      <w:r w:rsidRPr="009E7154">
        <w:rPr>
          <w:rFonts w:hint="eastAsia"/>
          <w:spacing w:val="10"/>
          <w:lang w:eastAsia="ja-JP"/>
        </w:rPr>
        <w:t>原産国</w:t>
      </w:r>
      <w:r w:rsidRPr="009E7154">
        <w:rPr>
          <w:spacing w:val="10"/>
        </w:rPr>
        <w:t>や</w:t>
      </w:r>
      <w:r w:rsidR="005C121D" w:rsidRPr="009E7154">
        <w:rPr>
          <w:rFonts w:hint="eastAsia"/>
          <w:spacing w:val="10"/>
          <w:lang w:eastAsia="ja-JP"/>
        </w:rPr>
        <w:t>用途</w:t>
      </w:r>
      <w:r w:rsidRPr="009E7154">
        <w:rPr>
          <w:spacing w:val="10"/>
        </w:rPr>
        <w:t>によって重視する事項が異なる場合には、原産国</w:t>
      </w:r>
      <w:r w:rsidRPr="009E7154">
        <w:rPr>
          <w:rFonts w:hint="eastAsia"/>
          <w:spacing w:val="10"/>
          <w:lang w:eastAsia="ja-JP"/>
        </w:rPr>
        <w:t>や</w:t>
      </w:r>
      <w:r w:rsidR="005C121D" w:rsidRPr="009E7154">
        <w:rPr>
          <w:rFonts w:hint="eastAsia"/>
          <w:spacing w:val="10"/>
          <w:lang w:eastAsia="ja-JP"/>
        </w:rPr>
        <w:t>用途</w:t>
      </w:r>
      <w:r w:rsidRPr="009E7154">
        <w:rPr>
          <w:spacing w:val="10"/>
        </w:rPr>
        <w:t>ごとに書き分けてください</w:t>
      </w:r>
      <w:proofErr w:type="spellEnd"/>
      <w:r w:rsidRPr="009E7154">
        <w:rPr>
          <w:spacing w:val="10"/>
        </w:rPr>
        <w:t>。</w:t>
      </w:r>
    </w:p>
    <w:p w14:paraId="3DE28B52" w14:textId="77777777" w:rsidR="004352A8" w:rsidRPr="000F5053" w:rsidRDefault="004352A8" w:rsidP="004352A8">
      <w:pPr>
        <w:pStyle w:val="aff9"/>
        <w:snapToGrid w:val="0"/>
        <w:ind w:leftChars="0" w:left="0"/>
      </w:pPr>
    </w:p>
    <w:bookmarkEnd w:id="11"/>
    <w:p w14:paraId="3707AB19" w14:textId="32957C50" w:rsidR="004352A8" w:rsidRPr="000F5053" w:rsidRDefault="004352A8" w:rsidP="004352A8">
      <w:pPr>
        <w:pStyle w:val="3"/>
        <w:numPr>
          <w:ilvl w:val="0"/>
          <w:numId w:val="0"/>
        </w:numPr>
      </w:pPr>
      <w:r>
        <w:rPr>
          <w:lang w:eastAsia="ja-JP"/>
        </w:rPr>
        <w:t>D-</w:t>
      </w:r>
      <w:r w:rsidR="00EE10BC">
        <w:rPr>
          <w:rFonts w:hint="eastAsia"/>
          <w:lang w:eastAsia="ja-JP"/>
        </w:rPr>
        <w:t>3</w:t>
      </w:r>
      <w:r>
        <w:rPr>
          <w:lang w:eastAsia="ja-JP"/>
        </w:rPr>
        <w:t>-2</w:t>
      </w:r>
      <w:r w:rsidRPr="000F5053">
        <w:rPr>
          <w:rFonts w:hint="eastAsia"/>
        </w:rPr>
        <w:t xml:space="preserve">　</w:t>
      </w:r>
      <w:r>
        <w:rPr>
          <w:rFonts w:hint="eastAsia"/>
          <w:lang w:eastAsia="ja-JP"/>
        </w:rPr>
        <w:t>重視する事項の相違点</w:t>
      </w:r>
    </w:p>
    <w:p w14:paraId="3C3B9D8C" w14:textId="392E9D40" w:rsidR="004352A8" w:rsidRPr="004352A8" w:rsidRDefault="004352A8" w:rsidP="004352A8">
      <w:pPr>
        <w:pStyle w:val="a1"/>
        <w:numPr>
          <w:ilvl w:val="0"/>
          <w:numId w:val="0"/>
        </w:numPr>
        <w:rPr>
          <w:rFonts w:asciiTheme="minorEastAsia" w:eastAsiaTheme="minorEastAsia" w:hAnsiTheme="minorEastAsia"/>
        </w:rPr>
      </w:pPr>
      <w:r w:rsidRPr="004352A8">
        <w:rPr>
          <w:rFonts w:asciiTheme="minorHAnsi" w:eastAsiaTheme="minorEastAsia" w:hAnsiTheme="minorHAnsi"/>
          <w:lang w:val="x-none"/>
        </w:rPr>
        <w:t>D-</w:t>
      </w:r>
      <w:r w:rsidR="00EE10BC">
        <w:rPr>
          <w:rFonts w:asciiTheme="minorHAnsi" w:eastAsiaTheme="minorEastAsia" w:hAnsiTheme="minorHAnsi" w:hint="eastAsia"/>
          <w:lang w:val="x-none"/>
        </w:rPr>
        <w:t>3</w:t>
      </w:r>
      <w:r w:rsidRPr="004352A8">
        <w:rPr>
          <w:rFonts w:asciiTheme="minorHAnsi" w:eastAsiaTheme="minorEastAsia" w:hAnsiTheme="minorHAnsi"/>
          <w:lang w:val="x-none"/>
        </w:rPr>
        <w:t>-2-1</w:t>
      </w:r>
      <w:r w:rsidRPr="004352A8">
        <w:rPr>
          <w:rFonts w:asciiTheme="minorHAnsi" w:eastAsiaTheme="minorEastAsia" w:hAnsiTheme="minorHAnsi"/>
        </w:rPr>
        <w:t xml:space="preserve">　</w:t>
      </w:r>
      <w:r w:rsidRPr="004352A8">
        <w:rPr>
          <w:rFonts w:asciiTheme="minorEastAsia" w:eastAsiaTheme="minorEastAsia" w:hAnsiTheme="minorEastAsia" w:hint="eastAsia"/>
        </w:rPr>
        <w:t>重視する事項の相違点の有無</w:t>
      </w:r>
    </w:p>
    <w:p w14:paraId="5617D7EE" w14:textId="3591834B" w:rsidR="004352A8" w:rsidRPr="004352A8" w:rsidRDefault="004352A8" w:rsidP="004352A8">
      <w:pPr>
        <w:pStyle w:val="3"/>
        <w:numPr>
          <w:ilvl w:val="0"/>
          <w:numId w:val="0"/>
        </w:numPr>
        <w:ind w:left="210"/>
        <w:rPr>
          <w:b/>
          <w:color w:val="FF0000"/>
          <w:bdr w:val="single" w:sz="4" w:space="0" w:color="auto"/>
          <w:lang w:val="en-US" w:eastAsia="ja-JP"/>
        </w:rPr>
      </w:pPr>
      <w:r w:rsidRPr="004352A8">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調査対象貨物、第三国産同種の貨物及び本邦産同種の貨物を異なる原産国間で比較した場合、原産国の違いによって重視すると考える事項に相違があると考えますか。</w:t>
      </w:r>
      <w:r w:rsidRPr="004352A8">
        <w:rPr>
          <w:rFonts w:hint="eastAsia"/>
          <w:lang w:val="en-US"/>
        </w:rPr>
        <w:t>ま</w:t>
      </w:r>
      <w:r w:rsidRPr="0084098F">
        <w:rPr>
          <w:rFonts w:hint="eastAsia"/>
          <w:lang w:val="en-US"/>
        </w:rPr>
        <w:t>た、その相違は、</w:t>
      </w:r>
      <w:r>
        <w:rPr>
          <w:rFonts w:hint="eastAsia"/>
          <w:lang w:val="en-US" w:eastAsia="ja-JP"/>
        </w:rPr>
        <w:t>原産国間</w:t>
      </w:r>
      <w:r w:rsidRPr="0084098F">
        <w:rPr>
          <w:rFonts w:hint="eastAsia"/>
          <w:lang w:val="en-US"/>
        </w:rPr>
        <w:t>の競合状態に影響を及ぼしていましたか。</w:t>
      </w:r>
      <w:r w:rsidRPr="0084098F">
        <w:rPr>
          <w:rFonts w:hint="eastAsia"/>
          <w:b/>
          <w:color w:val="FF0000"/>
          <w:bdr w:val="single" w:sz="4" w:space="0" w:color="auto"/>
          <w:lang w:val="en-US"/>
        </w:rPr>
        <w:t>様式</w:t>
      </w:r>
      <w:r>
        <w:rPr>
          <w:rFonts w:hint="eastAsia"/>
          <w:b/>
          <w:color w:val="FF0000"/>
          <w:bdr w:val="single" w:sz="4" w:space="0" w:color="auto"/>
          <w:lang w:val="en-US" w:eastAsia="ja-JP"/>
        </w:rPr>
        <w:t>D</w:t>
      </w:r>
      <w:r w:rsidRPr="0084098F">
        <w:rPr>
          <w:b/>
          <w:color w:val="FF0000"/>
          <w:bdr w:val="single" w:sz="4" w:space="0" w:color="auto"/>
          <w:lang w:val="en-US"/>
        </w:rPr>
        <w:t>-</w:t>
      </w:r>
      <w:r w:rsidR="00EE10BC">
        <w:rPr>
          <w:rFonts w:hint="eastAsia"/>
          <w:b/>
          <w:color w:val="FF0000"/>
          <w:bdr w:val="single" w:sz="4" w:space="0" w:color="auto"/>
          <w:lang w:val="en-US" w:eastAsia="ja-JP"/>
        </w:rPr>
        <w:t>3</w:t>
      </w:r>
      <w:r w:rsidRPr="0084098F">
        <w:rPr>
          <w:b/>
          <w:color w:val="FF0000"/>
          <w:bdr w:val="single" w:sz="4" w:space="0" w:color="auto"/>
          <w:lang w:val="en-US"/>
        </w:rPr>
        <w:t>-2</w:t>
      </w:r>
      <w:proofErr w:type="spellStart"/>
      <w:r w:rsidRPr="0084098F">
        <w:rPr>
          <w:lang w:val="en-US"/>
        </w:rPr>
        <w:t>に回答してください</w:t>
      </w:r>
      <w:proofErr w:type="spellEnd"/>
      <w:r w:rsidRPr="0084098F">
        <w:rPr>
          <w:lang w:val="en-US"/>
        </w:rPr>
        <w:t>。</w:t>
      </w:r>
    </w:p>
    <w:p w14:paraId="6BC397A8" w14:textId="77777777" w:rsidR="004352A8" w:rsidRDefault="004352A8" w:rsidP="004352A8">
      <w:pPr>
        <w:pStyle w:val="3"/>
        <w:numPr>
          <w:ilvl w:val="0"/>
          <w:numId w:val="0"/>
        </w:numPr>
        <w:ind w:left="210" w:hangingChars="100" w:hanging="210"/>
      </w:pPr>
    </w:p>
    <w:p w14:paraId="499DEBD6" w14:textId="3DCFEF15" w:rsidR="004352A8" w:rsidRDefault="004352A8" w:rsidP="004352A8">
      <w:pPr>
        <w:pStyle w:val="a1"/>
        <w:numPr>
          <w:ilvl w:val="0"/>
          <w:numId w:val="0"/>
        </w:numPr>
      </w:pPr>
      <w:r>
        <w:t>D-</w:t>
      </w:r>
      <w:r w:rsidR="00EE10BC">
        <w:rPr>
          <w:rFonts w:hint="eastAsia"/>
        </w:rPr>
        <w:t>3</w:t>
      </w:r>
      <w:r>
        <w:t>-2-2</w:t>
      </w:r>
      <w:r>
        <w:rPr>
          <w:rFonts w:hint="eastAsia"/>
        </w:rPr>
        <w:t xml:space="preserve">　相違の影響</w:t>
      </w:r>
    </w:p>
    <w:p w14:paraId="4A6D487C" w14:textId="7A87DF34" w:rsidR="004352A8" w:rsidRDefault="004352A8" w:rsidP="004352A8">
      <w:pPr>
        <w:pStyle w:val="a1"/>
        <w:numPr>
          <w:ilvl w:val="0"/>
          <w:numId w:val="0"/>
        </w:numPr>
        <w:ind w:leftChars="100" w:left="210"/>
      </w:pPr>
      <w:r>
        <w:rPr>
          <w:rFonts w:hint="eastAsia"/>
        </w:rPr>
        <w:t>上記</w:t>
      </w:r>
      <w:r>
        <w:t>D</w:t>
      </w:r>
      <w:r>
        <w:rPr>
          <w:rFonts w:hint="eastAsia"/>
        </w:rPr>
        <w:t>-</w:t>
      </w:r>
      <w:r w:rsidR="00EE10BC">
        <w:rPr>
          <w:rFonts w:hint="eastAsia"/>
        </w:rPr>
        <w:t>3</w:t>
      </w:r>
      <w:r>
        <w:rPr>
          <w:rFonts w:hint="eastAsia"/>
        </w:rPr>
        <w:t>-</w:t>
      </w:r>
      <w:r>
        <w:t>2-1</w:t>
      </w:r>
      <w:r>
        <w:rPr>
          <w:rFonts w:hint="eastAsia"/>
        </w:rPr>
        <w:t>において、重視する事項の相違が原産国間の競合状態に「常に影響を及ぼす」又</w:t>
      </w:r>
      <w:r>
        <w:rPr>
          <w:rFonts w:hint="eastAsia"/>
        </w:rPr>
        <w:lastRenderedPageBreak/>
        <w:t>は「場合によっては影響を及ぼす」と回答した場合には、当該要素、その要素についてどのような相違があったのか、また、その背景並びに当該相違が競合状態にどのような影響を及ぼしていたのかについて、</w:t>
      </w:r>
      <w:r w:rsidRPr="0084098F">
        <w:rPr>
          <w:rFonts w:hint="eastAsia"/>
          <w:b/>
          <w:color w:val="FF0000"/>
          <w:bdr w:val="single" w:sz="4" w:space="0" w:color="auto"/>
        </w:rPr>
        <w:t>様式</w:t>
      </w:r>
      <w:r>
        <w:rPr>
          <w:b/>
          <w:color w:val="FF0000"/>
          <w:bdr w:val="single" w:sz="4" w:space="0" w:color="auto"/>
        </w:rPr>
        <w:t>D</w:t>
      </w:r>
      <w:r w:rsidRPr="0084098F">
        <w:rPr>
          <w:b/>
          <w:color w:val="FF0000"/>
          <w:bdr w:val="single" w:sz="4" w:space="0" w:color="auto"/>
        </w:rPr>
        <w:t>-</w:t>
      </w:r>
      <w:r w:rsidR="00EE10BC">
        <w:rPr>
          <w:rFonts w:hint="eastAsia"/>
          <w:b/>
          <w:color w:val="FF0000"/>
          <w:bdr w:val="single" w:sz="4" w:space="0" w:color="auto"/>
        </w:rPr>
        <w:t>3</w:t>
      </w:r>
      <w:r w:rsidRPr="0084098F">
        <w:rPr>
          <w:b/>
          <w:color w:val="FF0000"/>
          <w:bdr w:val="single" w:sz="4" w:space="0" w:color="auto"/>
        </w:rPr>
        <w:t>-2</w:t>
      </w:r>
      <w:r>
        <w:rPr>
          <w:rFonts w:hint="eastAsia"/>
        </w:rPr>
        <w:t>に回答してください。</w:t>
      </w:r>
    </w:p>
    <w:p w14:paraId="5D828B6C" w14:textId="77777777" w:rsidR="004352A8" w:rsidRDefault="004352A8" w:rsidP="004352A8">
      <w:pPr>
        <w:pStyle w:val="a1"/>
        <w:numPr>
          <w:ilvl w:val="0"/>
          <w:numId w:val="0"/>
        </w:numPr>
        <w:ind w:leftChars="100" w:left="210"/>
      </w:pPr>
    </w:p>
    <w:p w14:paraId="742B87EC" w14:textId="6C1FCB54" w:rsidR="004352A8" w:rsidRPr="001A5EC9" w:rsidRDefault="004352A8" w:rsidP="004352A8">
      <w:pPr>
        <w:pStyle w:val="2"/>
        <w:numPr>
          <w:ilvl w:val="0"/>
          <w:numId w:val="0"/>
        </w:numPr>
      </w:pPr>
      <w:r>
        <w:rPr>
          <w:lang w:eastAsia="ja-JP"/>
        </w:rPr>
        <w:t>D-</w:t>
      </w:r>
      <w:r w:rsidR="00EE10BC">
        <w:rPr>
          <w:rFonts w:hint="eastAsia"/>
          <w:lang w:eastAsia="ja-JP"/>
        </w:rPr>
        <w:t>4</w:t>
      </w:r>
      <w:r>
        <w:rPr>
          <w:rFonts w:hint="eastAsia"/>
          <w:lang w:eastAsia="ja-JP"/>
        </w:rPr>
        <w:t xml:space="preserve">　</w:t>
      </w:r>
      <w:proofErr w:type="spellStart"/>
      <w:r w:rsidRPr="001A5EC9">
        <w:rPr>
          <w:rFonts w:hint="eastAsia"/>
        </w:rPr>
        <w:t>制限的な商慣行</w:t>
      </w:r>
      <w:proofErr w:type="spellEnd"/>
    </w:p>
    <w:p w14:paraId="450A52D5" w14:textId="0DEA1B15" w:rsidR="004352A8" w:rsidRDefault="004352A8" w:rsidP="004352A8">
      <w:pPr>
        <w:pStyle w:val="3"/>
        <w:numPr>
          <w:ilvl w:val="0"/>
          <w:numId w:val="0"/>
        </w:numPr>
        <w:tabs>
          <w:tab w:val="clear" w:pos="630"/>
          <w:tab w:val="left" w:pos="0"/>
        </w:tabs>
      </w:pPr>
      <w:r>
        <w:rPr>
          <w:lang w:eastAsia="ja-JP"/>
        </w:rPr>
        <w:t>D-</w:t>
      </w:r>
      <w:r w:rsidR="00EE10BC">
        <w:rPr>
          <w:rFonts w:hint="eastAsia"/>
          <w:lang w:eastAsia="ja-JP"/>
        </w:rPr>
        <w:t>4</w:t>
      </w:r>
      <w:r>
        <w:rPr>
          <w:lang w:eastAsia="ja-JP"/>
        </w:rPr>
        <w:t>-1</w:t>
      </w:r>
      <w:r>
        <w:rPr>
          <w:rFonts w:hint="eastAsia"/>
          <w:lang w:eastAsia="ja-JP"/>
        </w:rPr>
        <w:t xml:space="preserve">　</w:t>
      </w:r>
      <w:proofErr w:type="spellStart"/>
      <w:r w:rsidRPr="001A5EC9">
        <w:rPr>
          <w:rFonts w:hint="eastAsia"/>
        </w:rPr>
        <w:t>制限的な商慣行</w:t>
      </w:r>
      <w:r>
        <w:rPr>
          <w:rFonts w:hint="eastAsia"/>
          <w:lang w:eastAsia="ja-JP"/>
        </w:rPr>
        <w:t>による阻害の有無</w:t>
      </w:r>
      <w:proofErr w:type="spellEnd"/>
    </w:p>
    <w:p w14:paraId="38189703" w14:textId="19F82856" w:rsidR="004352A8" w:rsidRPr="001A5EC9" w:rsidRDefault="004352A8" w:rsidP="004352A8">
      <w:pPr>
        <w:pStyle w:val="3"/>
        <w:numPr>
          <w:ilvl w:val="0"/>
          <w:numId w:val="0"/>
        </w:numPr>
        <w:tabs>
          <w:tab w:val="clear" w:pos="630"/>
          <w:tab w:val="left" w:pos="0"/>
        </w:tabs>
        <w:ind w:leftChars="100" w:left="210"/>
        <w:rPr>
          <w:lang w:eastAsia="ja-JP"/>
        </w:rPr>
      </w:pPr>
      <w:r>
        <w:rPr>
          <w:rFonts w:hint="eastAsia"/>
          <w:lang w:eastAsia="ja-JP"/>
        </w:rPr>
        <w:t>貴社が</w:t>
      </w:r>
      <w:proofErr w:type="spellStart"/>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proofErr w:type="spellEnd"/>
      <w:r w:rsidRPr="001A5EC9">
        <w:rPr>
          <w:rFonts w:hint="eastAsia"/>
        </w:rPr>
        <w:t>阻害の有無について、</w:t>
      </w:r>
      <w:r>
        <w:rPr>
          <w:rFonts w:hint="eastAsia"/>
        </w:rPr>
        <w:t>次のいずれか</w:t>
      </w:r>
      <w:r>
        <w:rPr>
          <w:rFonts w:hint="eastAsia"/>
          <w:lang w:eastAsia="ja-JP"/>
        </w:rPr>
        <w:t>１つ</w:t>
      </w:r>
      <w:proofErr w:type="spellStart"/>
      <w:r w:rsidRPr="001A5EC9">
        <w:rPr>
          <w:rFonts w:hint="eastAsia"/>
        </w:rPr>
        <w:t>を選択してください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54"/>
        <w:gridCol w:w="1276"/>
      </w:tblGrid>
      <w:tr w:rsidR="004352A8" w:rsidRPr="001A5EC9" w14:paraId="20B45CC9" w14:textId="77777777" w:rsidTr="00647256">
        <w:trPr>
          <w:trHeight w:val="454"/>
        </w:trPr>
        <w:tc>
          <w:tcPr>
            <w:tcW w:w="1554" w:type="dxa"/>
            <w:shd w:val="clear" w:color="auto" w:fill="auto"/>
            <w:vAlign w:val="center"/>
          </w:tcPr>
          <w:p w14:paraId="22661B91"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276" w:type="dxa"/>
            <w:shd w:val="clear" w:color="auto" w:fill="FDE9D9"/>
            <w:vAlign w:val="center"/>
          </w:tcPr>
          <w:p w14:paraId="423C5C79" w14:textId="225D7D8A"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5F64F309">
                <v:shape id="_x0000_i1137" type="#_x0000_t75" style="width:11.5pt;height:13pt" o:ole="">
                  <v:imagedata r:id="rId25" o:title=""/>
                </v:shape>
                <w:control r:id="rId40" w:name="CheckBox13" w:shapeid="_x0000_i1137"/>
              </w:object>
            </w:r>
          </w:p>
        </w:tc>
      </w:tr>
      <w:tr w:rsidR="004352A8" w:rsidRPr="001A5EC9" w14:paraId="231C94C8" w14:textId="77777777" w:rsidTr="00647256">
        <w:trPr>
          <w:trHeight w:val="454"/>
        </w:trPr>
        <w:tc>
          <w:tcPr>
            <w:tcW w:w="1554" w:type="dxa"/>
            <w:shd w:val="clear" w:color="auto" w:fill="auto"/>
            <w:vAlign w:val="center"/>
          </w:tcPr>
          <w:p w14:paraId="425841CB"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276" w:type="dxa"/>
            <w:shd w:val="clear" w:color="auto" w:fill="FDE9D9"/>
            <w:vAlign w:val="center"/>
          </w:tcPr>
          <w:p w14:paraId="4EE0DA1E" w14:textId="6C40B12E"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3ECC9CA7">
                <v:shape id="_x0000_i1218" type="#_x0000_t75" style="width:13pt;height:13pt" o:ole="">
                  <v:imagedata r:id="rId23" o:title=""/>
                </v:shape>
                <w:control r:id="rId41" w:name="CheckBox2310" w:shapeid="_x0000_i1218"/>
              </w:object>
            </w:r>
          </w:p>
        </w:tc>
      </w:tr>
    </w:tbl>
    <w:p w14:paraId="4FA09847" w14:textId="32A3F8AB" w:rsidR="00F256BB" w:rsidRPr="00D14304" w:rsidRDefault="00F256BB" w:rsidP="00F256BB">
      <w:pPr>
        <w:ind w:left="221"/>
      </w:pPr>
    </w:p>
    <w:p w14:paraId="6689719D" w14:textId="3026183C" w:rsidR="004352A8" w:rsidRDefault="004352A8" w:rsidP="004352A8">
      <w:pPr>
        <w:pStyle w:val="3"/>
        <w:numPr>
          <w:ilvl w:val="0"/>
          <w:numId w:val="0"/>
        </w:numPr>
        <w:tabs>
          <w:tab w:val="clear" w:pos="630"/>
          <w:tab w:val="left" w:pos="0"/>
        </w:tabs>
      </w:pPr>
      <w:r>
        <w:rPr>
          <w:lang w:eastAsia="ja-JP"/>
        </w:rPr>
        <w:t>D-</w:t>
      </w:r>
      <w:r w:rsidR="00EE10BC">
        <w:rPr>
          <w:rFonts w:hint="eastAsia"/>
          <w:lang w:eastAsia="ja-JP"/>
        </w:rPr>
        <w:t>4</w:t>
      </w:r>
      <w:r>
        <w:rPr>
          <w:lang w:eastAsia="ja-JP"/>
        </w:rPr>
        <w:t>-2</w:t>
      </w:r>
      <w:r>
        <w:rPr>
          <w:rFonts w:hint="eastAsia"/>
          <w:lang w:eastAsia="ja-JP"/>
        </w:rPr>
        <w:t xml:space="preserve">　</w:t>
      </w:r>
      <w:proofErr w:type="spellStart"/>
      <w:r w:rsidRPr="001A5EC9">
        <w:rPr>
          <w:rFonts w:hint="eastAsia"/>
        </w:rPr>
        <w:t>制限的な商慣行</w:t>
      </w:r>
      <w:r>
        <w:rPr>
          <w:rFonts w:hint="eastAsia"/>
          <w:lang w:eastAsia="ja-JP"/>
        </w:rPr>
        <w:t>の内容</w:t>
      </w:r>
      <w:proofErr w:type="spellEnd"/>
    </w:p>
    <w:p w14:paraId="41D89476" w14:textId="031E2EBB" w:rsidR="004352A8" w:rsidRPr="001A5EC9" w:rsidRDefault="004352A8" w:rsidP="004352A8">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t>上記</w:t>
      </w:r>
      <w:r>
        <w:rPr>
          <w:lang w:eastAsia="ja-JP"/>
        </w:rPr>
        <w:t>D</w:t>
      </w:r>
      <w:r>
        <w:rPr>
          <w:rFonts w:hint="eastAsia"/>
          <w:lang w:eastAsia="ja-JP"/>
        </w:rPr>
        <w:t>-</w:t>
      </w:r>
      <w:r w:rsidR="00EE10BC">
        <w:rPr>
          <w:rFonts w:hint="eastAsia"/>
          <w:lang w:eastAsia="ja-JP"/>
        </w:rPr>
        <w:t>4</w:t>
      </w:r>
      <w:r w:rsidRPr="001A5EC9">
        <w:rPr>
          <w:rFonts w:hint="eastAsia"/>
        </w:rPr>
        <w:t>-1</w:t>
      </w:r>
      <w:r>
        <w:rPr>
          <w:rFonts w:hint="eastAsia"/>
        </w:rPr>
        <w:t>において</w:t>
      </w:r>
      <w:r>
        <w:rPr>
          <w:rFonts w:hint="eastAsia"/>
          <w:lang w:eastAsia="ja-JP"/>
        </w:rPr>
        <w:t>制限的な</w:t>
      </w:r>
      <w:proofErr w:type="spellStart"/>
      <w:r>
        <w:rPr>
          <w:rFonts w:hint="eastAsia"/>
        </w:rPr>
        <w:t>商慣行</w:t>
      </w:r>
      <w:r>
        <w:rPr>
          <w:rFonts w:hint="eastAsia"/>
          <w:lang w:eastAsia="ja-JP"/>
        </w:rPr>
        <w:t>等</w:t>
      </w:r>
      <w:r>
        <w:rPr>
          <w:rFonts w:hint="eastAsia"/>
        </w:rPr>
        <w:t>による</w:t>
      </w:r>
      <w:r>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352A8" w:rsidRPr="001A5EC9" w14:paraId="6763B966" w14:textId="77777777" w:rsidTr="00154608">
        <w:trPr>
          <w:trHeight w:val="471"/>
        </w:trPr>
        <w:tc>
          <w:tcPr>
            <w:tcW w:w="9020" w:type="dxa"/>
            <w:shd w:val="clear" w:color="auto" w:fill="DBE5F1" w:themeFill="accent1" w:themeFillTint="33"/>
          </w:tcPr>
          <w:p w14:paraId="2CC45972" w14:textId="77777777" w:rsidR="004352A8" w:rsidRPr="00232F10" w:rsidRDefault="004352A8" w:rsidP="00154608">
            <w:pPr>
              <w:pStyle w:val="2"/>
              <w:numPr>
                <w:ilvl w:val="0"/>
                <w:numId w:val="0"/>
              </w:numPr>
              <w:snapToGrid w:val="0"/>
              <w:rPr>
                <w:lang w:eastAsia="ja-JP"/>
              </w:rPr>
            </w:pPr>
          </w:p>
          <w:p w14:paraId="03A83772" w14:textId="77777777" w:rsidR="004352A8" w:rsidRPr="00F550AC" w:rsidRDefault="004352A8" w:rsidP="00154608">
            <w:pPr>
              <w:pStyle w:val="2"/>
              <w:numPr>
                <w:ilvl w:val="0"/>
                <w:numId w:val="0"/>
              </w:numPr>
              <w:snapToGrid w:val="0"/>
              <w:rPr>
                <w:lang w:val="en-US" w:eastAsia="ja-JP"/>
              </w:rPr>
            </w:pPr>
          </w:p>
        </w:tc>
      </w:tr>
    </w:tbl>
    <w:p w14:paraId="028C990F" w14:textId="77777777" w:rsidR="004352A8" w:rsidRDefault="004352A8" w:rsidP="004675C6"/>
    <w:p w14:paraId="5E8D36E7" w14:textId="10B28493" w:rsidR="00BB209D" w:rsidRPr="00D14304" w:rsidRDefault="00BB209D" w:rsidP="004675C6">
      <w:r w:rsidRPr="00D14304">
        <w:rPr>
          <w:rFonts w:hint="eastAsia"/>
        </w:rPr>
        <w:t>D-</w:t>
      </w:r>
      <w:r w:rsidR="00EE10BC">
        <w:rPr>
          <w:rFonts w:hint="eastAsia"/>
        </w:rPr>
        <w:t>5</w:t>
      </w:r>
      <w:r w:rsidRPr="00D14304">
        <w:rPr>
          <w:rFonts w:hint="eastAsia"/>
        </w:rPr>
        <w:t xml:space="preserve">　調査対象貨物及び同種の貨物の代用品</w:t>
      </w:r>
    </w:p>
    <w:p w14:paraId="6A8025F0" w14:textId="0050D312" w:rsidR="00BB209D" w:rsidRPr="00D14304" w:rsidRDefault="00BB209D" w:rsidP="004675C6">
      <w:pPr>
        <w:tabs>
          <w:tab w:val="left" w:pos="630"/>
        </w:tabs>
      </w:pPr>
      <w:r w:rsidRPr="00D14304">
        <w:rPr>
          <w:rFonts w:hint="eastAsia"/>
        </w:rPr>
        <w:t>D-</w:t>
      </w:r>
      <w:r w:rsidR="00EE10BC">
        <w:rPr>
          <w:rFonts w:hint="eastAsia"/>
        </w:rPr>
        <w:t>5</w:t>
      </w:r>
      <w:r w:rsidRPr="00D14304">
        <w:rPr>
          <w:rFonts w:hint="eastAsia"/>
        </w:rPr>
        <w:t>-1</w:t>
      </w:r>
      <w:r w:rsidRPr="00D14304">
        <w:rPr>
          <w:rFonts w:hint="eastAsia"/>
        </w:rPr>
        <w:t xml:space="preserve">　代用品の有無</w:t>
      </w:r>
    </w:p>
    <w:p w14:paraId="513C6937" w14:textId="3DDBD2CC" w:rsidR="00BB209D" w:rsidRPr="00D14304" w:rsidRDefault="00BB209D" w:rsidP="00BB209D">
      <w:pPr>
        <w:tabs>
          <w:tab w:val="left" w:pos="630"/>
        </w:tabs>
        <w:ind w:leftChars="103" w:left="216"/>
      </w:pPr>
      <w:r w:rsidRPr="00D14304">
        <w:rPr>
          <w:rFonts w:hint="eastAsia"/>
        </w:rPr>
        <w:t>調査対象貨物、第三国産同種の貨物及び本邦産同種の貨物以外に、調査対象貨物、第三国産同種の貨物及び本邦産同種の貨物と同じ目的で使用することのできるもの（代用品）がありましたか。次のいずれか１つを選択してください。</w:t>
      </w:r>
    </w:p>
    <w:tbl>
      <w:tblPr>
        <w:tblW w:w="0" w:type="auto"/>
        <w:tblInd w:w="323" w:type="dxa"/>
        <w:tblLook w:val="04A0" w:firstRow="1" w:lastRow="0" w:firstColumn="1" w:lastColumn="0" w:noHBand="0" w:noVBand="1"/>
      </w:tblPr>
      <w:tblGrid>
        <w:gridCol w:w="1515"/>
        <w:gridCol w:w="1276"/>
      </w:tblGrid>
      <w:tr w:rsidR="00BB209D" w:rsidRPr="00D14304" w14:paraId="7C9CD7C8"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59D3495" w14:textId="77777777" w:rsidR="00BB209D" w:rsidRPr="00D14304" w:rsidRDefault="00BB209D" w:rsidP="00007392">
            <w:pPr>
              <w:tabs>
                <w:tab w:val="left" w:pos="630"/>
              </w:tabs>
              <w:jc w:val="center"/>
            </w:pPr>
            <w:r w:rsidRPr="00D14304">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4AF6E430" w14:textId="7B98E4AD" w:rsidR="00BB209D" w:rsidRPr="00D14304" w:rsidRDefault="00BB209D" w:rsidP="00007392">
            <w:pPr>
              <w:tabs>
                <w:tab w:val="left" w:pos="630"/>
              </w:tabs>
              <w:jc w:val="center"/>
            </w:pPr>
            <w:r w:rsidRPr="00D14304">
              <w:object w:dxaOrig="225" w:dyaOrig="225" w14:anchorId="6A02D3A8">
                <v:shape id="_x0000_i1220" type="#_x0000_t75" style="width:11.5pt;height:13pt" o:ole="">
                  <v:imagedata r:id="rId25" o:title=""/>
                </v:shape>
                <w:control r:id="rId42" w:name="CheckBox11111" w:shapeid="_x0000_i1220"/>
              </w:object>
            </w:r>
          </w:p>
        </w:tc>
      </w:tr>
      <w:tr w:rsidR="00BB209D" w:rsidRPr="00D14304" w14:paraId="65687B73"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80F0566" w14:textId="77777777" w:rsidR="00BB209D" w:rsidRPr="00D14304" w:rsidRDefault="00BB209D" w:rsidP="00007392">
            <w:pPr>
              <w:tabs>
                <w:tab w:val="left" w:pos="630"/>
              </w:tabs>
              <w:jc w:val="center"/>
            </w:pPr>
            <w:r w:rsidRPr="00D14304">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634EE9B4" w14:textId="78FEA125" w:rsidR="00BB209D" w:rsidRPr="00D14304" w:rsidRDefault="00BB209D" w:rsidP="00007392">
            <w:pPr>
              <w:tabs>
                <w:tab w:val="left" w:pos="630"/>
              </w:tabs>
              <w:jc w:val="center"/>
            </w:pPr>
            <w:r w:rsidRPr="00D14304">
              <w:object w:dxaOrig="225" w:dyaOrig="225" w14:anchorId="097EBFB5">
                <v:shape id="_x0000_i1222" type="#_x0000_t75" style="width:13pt;height:13pt" o:ole="">
                  <v:imagedata r:id="rId23" o:title=""/>
                </v:shape>
                <w:control r:id="rId43" w:name="CheckBox21111" w:shapeid="_x0000_i1222"/>
              </w:object>
            </w:r>
          </w:p>
        </w:tc>
      </w:tr>
    </w:tbl>
    <w:p w14:paraId="7454DB8B" w14:textId="77777777" w:rsidR="00BB209D" w:rsidRPr="00D14304" w:rsidRDefault="00BB209D" w:rsidP="00BB209D">
      <w:pPr>
        <w:snapToGrid w:val="0"/>
      </w:pPr>
    </w:p>
    <w:p w14:paraId="76774B7E" w14:textId="5F994546" w:rsidR="00BB209D" w:rsidRPr="00D14304" w:rsidRDefault="00BB209D" w:rsidP="00BB209D">
      <w:pPr>
        <w:tabs>
          <w:tab w:val="left" w:pos="630"/>
        </w:tabs>
      </w:pPr>
      <w:r w:rsidRPr="00D14304">
        <w:rPr>
          <w:rFonts w:hint="eastAsia"/>
        </w:rPr>
        <w:t>D-</w:t>
      </w:r>
      <w:r w:rsidR="00E73529">
        <w:rPr>
          <w:rFonts w:hint="eastAsia"/>
        </w:rPr>
        <w:t>5</w:t>
      </w:r>
      <w:r w:rsidRPr="00D14304">
        <w:rPr>
          <w:rFonts w:hint="eastAsia"/>
        </w:rPr>
        <w:t>-2</w:t>
      </w:r>
      <w:r w:rsidRPr="00D14304">
        <w:rPr>
          <w:rFonts w:hint="eastAsia"/>
        </w:rPr>
        <w:t xml:space="preserve">　代用品の説明</w:t>
      </w:r>
    </w:p>
    <w:p w14:paraId="59982578" w14:textId="1CD22496" w:rsidR="00BB209D" w:rsidRPr="00D14304" w:rsidRDefault="00BB209D" w:rsidP="00BB209D">
      <w:pPr>
        <w:tabs>
          <w:tab w:val="left" w:pos="630"/>
        </w:tabs>
        <w:ind w:left="216"/>
      </w:pPr>
      <w:r w:rsidRPr="00D14304">
        <w:rPr>
          <w:rFonts w:hint="eastAsia"/>
        </w:rPr>
        <w:t>上記</w:t>
      </w:r>
      <w:r w:rsidRPr="00D14304">
        <w:rPr>
          <w:rFonts w:hint="eastAsia"/>
        </w:rPr>
        <w:t>D-</w:t>
      </w:r>
      <w:r w:rsidR="00E73529">
        <w:rPr>
          <w:rFonts w:hint="eastAsia"/>
        </w:rPr>
        <w:t>5</w:t>
      </w:r>
      <w:r w:rsidRPr="00D14304">
        <w:rPr>
          <w:rFonts w:hint="eastAsia"/>
        </w:rPr>
        <w:t>-1</w:t>
      </w:r>
      <w:r w:rsidRPr="00D14304">
        <w:rPr>
          <w:rFonts w:hint="eastAsia"/>
        </w:rPr>
        <w:t>において、「有」と回答した場合には、その名称、物質の特性を含め詳細を説明してください。</w:t>
      </w:r>
    </w:p>
    <w:p w14:paraId="3CE260CF" w14:textId="77777777" w:rsidR="00BB209D" w:rsidRPr="00D14304" w:rsidRDefault="00BB209D" w:rsidP="00BB209D">
      <w:pPr>
        <w:tabs>
          <w:tab w:val="left" w:pos="630"/>
        </w:tabs>
        <w:ind w:left="216"/>
      </w:pPr>
      <w:r w:rsidRPr="00D14304">
        <w:rPr>
          <w:rFonts w:hint="eastAsia"/>
        </w:rPr>
        <w:t>また、貴社が生産した製品について、その特性等の多少の相違を許容すれば代用が可能となる、あるいは、生産した製品の設計又は仕様の多少の変更によって代用が可能となる場合等、代用品で代用するに当たり一定の条件が満たされる必要がある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4366"/>
      </w:tblGrid>
      <w:tr w:rsidR="00BB209D" w:rsidRPr="00D14304" w14:paraId="180A9B25" w14:textId="77777777" w:rsidTr="00007392">
        <w:trPr>
          <w:trHeight w:val="527"/>
        </w:trPr>
        <w:tc>
          <w:tcPr>
            <w:tcW w:w="4405" w:type="dxa"/>
            <w:tcBorders>
              <w:bottom w:val="single" w:sz="4" w:space="0" w:color="auto"/>
            </w:tcBorders>
            <w:vAlign w:val="center"/>
          </w:tcPr>
          <w:p w14:paraId="53A8B479" w14:textId="77777777" w:rsidR="00BB209D" w:rsidRPr="00D14304" w:rsidRDefault="00BB209D" w:rsidP="00007392">
            <w:pPr>
              <w:snapToGrid w:val="0"/>
              <w:jc w:val="center"/>
            </w:pPr>
            <w:r w:rsidRPr="00D14304">
              <w:rPr>
                <w:rFonts w:hint="eastAsia"/>
              </w:rPr>
              <w:t>代用品の名称及びその特性</w:t>
            </w:r>
          </w:p>
        </w:tc>
        <w:tc>
          <w:tcPr>
            <w:tcW w:w="4399" w:type="dxa"/>
            <w:tcBorders>
              <w:bottom w:val="single" w:sz="4" w:space="0" w:color="auto"/>
            </w:tcBorders>
            <w:vAlign w:val="center"/>
          </w:tcPr>
          <w:p w14:paraId="0A20668B" w14:textId="77777777" w:rsidR="00BB209D" w:rsidRPr="00D14304" w:rsidRDefault="00BB209D" w:rsidP="00007392">
            <w:pPr>
              <w:snapToGrid w:val="0"/>
              <w:jc w:val="center"/>
            </w:pPr>
            <w:r w:rsidRPr="00D14304">
              <w:rPr>
                <w:rFonts w:hint="eastAsia"/>
              </w:rPr>
              <w:t>代用のための条件</w:t>
            </w:r>
          </w:p>
        </w:tc>
      </w:tr>
      <w:tr w:rsidR="00BB209D" w:rsidRPr="00D14304" w14:paraId="1119BC89" w14:textId="77777777" w:rsidTr="00007392">
        <w:trPr>
          <w:trHeight w:val="414"/>
        </w:trPr>
        <w:tc>
          <w:tcPr>
            <w:tcW w:w="4405" w:type="dxa"/>
            <w:tcBorders>
              <w:left w:val="single" w:sz="4" w:space="0" w:color="auto"/>
            </w:tcBorders>
            <w:shd w:val="clear" w:color="auto" w:fill="DBE5F1" w:themeFill="accent1" w:themeFillTint="33"/>
          </w:tcPr>
          <w:p w14:paraId="69EE9A34" w14:textId="77777777" w:rsidR="00BB209D" w:rsidRPr="00D14304" w:rsidRDefault="00BB209D" w:rsidP="00007392">
            <w:pPr>
              <w:snapToGrid w:val="0"/>
            </w:pPr>
          </w:p>
          <w:p w14:paraId="019EACD6" w14:textId="77777777" w:rsidR="00BB209D" w:rsidRPr="00D14304" w:rsidRDefault="00BB209D" w:rsidP="00007392">
            <w:pPr>
              <w:snapToGrid w:val="0"/>
            </w:pPr>
          </w:p>
        </w:tc>
        <w:tc>
          <w:tcPr>
            <w:tcW w:w="4399" w:type="dxa"/>
            <w:shd w:val="clear" w:color="auto" w:fill="DBE5F1" w:themeFill="accent1" w:themeFillTint="33"/>
          </w:tcPr>
          <w:p w14:paraId="3F594F74" w14:textId="77777777" w:rsidR="00BB209D" w:rsidRPr="00D14304" w:rsidRDefault="00BB209D" w:rsidP="00007392">
            <w:pPr>
              <w:snapToGrid w:val="0"/>
            </w:pPr>
          </w:p>
          <w:p w14:paraId="6049FA71" w14:textId="77777777" w:rsidR="00BB209D" w:rsidRPr="00D14304" w:rsidRDefault="00BB209D" w:rsidP="00007392">
            <w:pPr>
              <w:snapToGrid w:val="0"/>
            </w:pPr>
          </w:p>
        </w:tc>
      </w:tr>
      <w:tr w:rsidR="00BB209D" w:rsidRPr="00D14304" w14:paraId="26232314" w14:textId="77777777" w:rsidTr="00007392">
        <w:trPr>
          <w:trHeight w:val="414"/>
        </w:trPr>
        <w:tc>
          <w:tcPr>
            <w:tcW w:w="4405" w:type="dxa"/>
            <w:tcBorders>
              <w:left w:val="single" w:sz="4" w:space="0" w:color="auto"/>
              <w:bottom w:val="single" w:sz="4" w:space="0" w:color="auto"/>
            </w:tcBorders>
            <w:shd w:val="clear" w:color="auto" w:fill="DBE5F1" w:themeFill="accent1" w:themeFillTint="33"/>
          </w:tcPr>
          <w:p w14:paraId="2362946F" w14:textId="77777777" w:rsidR="00BB209D" w:rsidRPr="00D14304" w:rsidRDefault="00BB209D" w:rsidP="00007392">
            <w:pPr>
              <w:snapToGrid w:val="0"/>
            </w:pPr>
          </w:p>
          <w:p w14:paraId="17E536CD" w14:textId="77777777" w:rsidR="00BB209D" w:rsidRPr="00D14304" w:rsidRDefault="00BB209D" w:rsidP="00007392">
            <w:pPr>
              <w:snapToGrid w:val="0"/>
            </w:pPr>
          </w:p>
        </w:tc>
        <w:tc>
          <w:tcPr>
            <w:tcW w:w="4399" w:type="dxa"/>
            <w:tcBorders>
              <w:bottom w:val="single" w:sz="4" w:space="0" w:color="auto"/>
            </w:tcBorders>
            <w:shd w:val="clear" w:color="auto" w:fill="DBE5F1" w:themeFill="accent1" w:themeFillTint="33"/>
          </w:tcPr>
          <w:p w14:paraId="4F740D18" w14:textId="77777777" w:rsidR="00BB209D" w:rsidRPr="00D14304" w:rsidRDefault="00BB209D" w:rsidP="00007392">
            <w:pPr>
              <w:snapToGrid w:val="0"/>
            </w:pPr>
          </w:p>
          <w:p w14:paraId="32273B85" w14:textId="77777777" w:rsidR="00BB209D" w:rsidRPr="00D14304" w:rsidRDefault="00BB209D" w:rsidP="00007392">
            <w:pPr>
              <w:snapToGrid w:val="0"/>
            </w:pPr>
          </w:p>
        </w:tc>
      </w:tr>
    </w:tbl>
    <w:p w14:paraId="2D056DDD" w14:textId="77777777" w:rsidR="00BB209D" w:rsidRPr="00D14304" w:rsidRDefault="00BB209D" w:rsidP="00BB209D"/>
    <w:p w14:paraId="44548895" w14:textId="3AA1548A" w:rsidR="00BB209D" w:rsidRPr="00D14304" w:rsidRDefault="00BB209D" w:rsidP="00BB209D">
      <w:r w:rsidRPr="00D14304">
        <w:rPr>
          <w:rFonts w:hint="eastAsia"/>
        </w:rPr>
        <w:t>D-</w:t>
      </w:r>
      <w:r w:rsidR="00651C11">
        <w:rPr>
          <w:rFonts w:hint="eastAsia"/>
        </w:rPr>
        <w:t>6</w:t>
      </w:r>
      <w:r w:rsidRPr="00D14304">
        <w:rPr>
          <w:rFonts w:hint="eastAsia"/>
        </w:rPr>
        <w:t xml:space="preserve">　その他の情報</w:t>
      </w:r>
    </w:p>
    <w:p w14:paraId="7A089909" w14:textId="77777777" w:rsidR="00BB209D" w:rsidRPr="00D14304" w:rsidRDefault="00BB209D" w:rsidP="00BB209D">
      <w:pPr>
        <w:ind w:left="221"/>
      </w:pPr>
      <w:r w:rsidRPr="00D14304">
        <w:rPr>
          <w:rFonts w:hint="eastAsia"/>
        </w:rPr>
        <w:t>その他、提供すべき情報があれば、記入してください。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D14304" w14:paraId="3025A1A1" w14:textId="77777777" w:rsidTr="00007392">
        <w:trPr>
          <w:trHeight w:val="414"/>
        </w:trPr>
        <w:tc>
          <w:tcPr>
            <w:tcW w:w="8804" w:type="dxa"/>
            <w:shd w:val="clear" w:color="auto" w:fill="DBE5F1" w:themeFill="accent1" w:themeFillTint="33"/>
          </w:tcPr>
          <w:p w14:paraId="36E3F777" w14:textId="77777777" w:rsidR="00BB209D" w:rsidRPr="00D14304" w:rsidRDefault="00BB209D" w:rsidP="00007392">
            <w:pPr>
              <w:snapToGrid w:val="0"/>
            </w:pPr>
          </w:p>
          <w:p w14:paraId="62995A2F" w14:textId="77777777" w:rsidR="00BB209D" w:rsidRPr="00D14304" w:rsidRDefault="00BB209D" w:rsidP="00007392">
            <w:pPr>
              <w:snapToGrid w:val="0"/>
              <w:jc w:val="left"/>
            </w:pPr>
          </w:p>
        </w:tc>
      </w:tr>
    </w:tbl>
    <w:p w14:paraId="09C378E8" w14:textId="1A64A046" w:rsidR="00D92048" w:rsidRPr="00422203" w:rsidRDefault="00D92048" w:rsidP="0066799A"/>
    <w:sectPr w:rsidR="00D92048" w:rsidRPr="00422203" w:rsidSect="005C7B8C">
      <w:headerReference w:type="default" r:id="rId44"/>
      <w:footerReference w:type="default" r:id="rId45"/>
      <w:pgSz w:w="11907" w:h="16840" w:code="9"/>
      <w:pgMar w:top="1134" w:right="1418" w:bottom="1418" w:left="1418" w:header="794"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5102" w14:textId="77777777" w:rsidR="003B6521" w:rsidRPr="001B7F7F" w:rsidRDefault="003B6521" w:rsidP="001B7F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77E0" w14:textId="77777777" w:rsidR="002351ED" w:rsidRDefault="002351ED" w:rsidP="002351ED">
    <w:pPr>
      <w:pStyle w:val="a9"/>
      <w:jc w:val="right"/>
      <w:rPr>
        <w:bdr w:val="single" w:sz="4" w:space="0" w:color="auto" w:frame="1"/>
      </w:rPr>
    </w:pPr>
    <w:r>
      <w:rPr>
        <w:rFonts w:hint="eastAsia"/>
        <w:bdr w:val="single" w:sz="4" w:space="0" w:color="auto" w:frame="1"/>
      </w:rPr>
      <w:t>開示版・非開示版</w:t>
    </w:r>
  </w:p>
  <w:p w14:paraId="2BAFAC36" w14:textId="77777777" w:rsidR="002351ED" w:rsidRDefault="002351ED" w:rsidP="002351ED">
    <w:pPr>
      <w:pStyle w:val="a9"/>
      <w:jc w:val="right"/>
    </w:pPr>
    <w:r>
      <w:rPr>
        <w:rFonts w:hint="eastAsia"/>
        <w:sz w:val="14"/>
      </w:rPr>
      <w:t>※上記いずれかに丸をつけてください。</w:t>
    </w:r>
  </w:p>
  <w:p w14:paraId="7740DFF4" w14:textId="0DC6B77B" w:rsidR="002351ED" w:rsidRDefault="002351ED">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25358C8F" w14:textId="77777777" w:rsidR="002351ED" w:rsidRDefault="002351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9521" w14:textId="77777777" w:rsidR="009C1574" w:rsidRDefault="009C1574" w:rsidP="009C1574">
    <w:pPr>
      <w:pStyle w:val="a9"/>
      <w:jc w:val="right"/>
      <w:rPr>
        <w:bdr w:val="single" w:sz="4" w:space="0" w:color="auto" w:frame="1"/>
      </w:rPr>
    </w:pPr>
    <w:r>
      <w:rPr>
        <w:rFonts w:hint="eastAsia"/>
        <w:bdr w:val="single" w:sz="4" w:space="0" w:color="auto" w:frame="1"/>
      </w:rPr>
      <w:t>開示版・非開示版</w:t>
    </w:r>
  </w:p>
  <w:p w14:paraId="68FDFE95" w14:textId="77777777" w:rsidR="009C1574" w:rsidRDefault="009C1574" w:rsidP="009C1574">
    <w:pPr>
      <w:pStyle w:val="a9"/>
      <w:jc w:val="right"/>
    </w:pPr>
    <w:r>
      <w:rPr>
        <w:rFonts w:hint="eastAsia"/>
        <w:sz w:val="14"/>
      </w:rPr>
      <w:t>※上記いずれかに丸をつけてください。</w:t>
    </w:r>
  </w:p>
  <w:p w14:paraId="731C9409" w14:textId="77777777" w:rsidR="009C1574" w:rsidRDefault="009C1574" w:rsidP="009C1574">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3B6521" w:rsidRPr="001B7F7F" w:rsidRDefault="003B6521" w:rsidP="001B7F7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09052B"/>
    <w:multiLevelType w:val="multilevel"/>
    <w:tmpl w:val="BE149A6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873A94"/>
    <w:multiLevelType w:val="hybridMultilevel"/>
    <w:tmpl w:val="1EDADE4C"/>
    <w:lvl w:ilvl="0" w:tplc="8C1EEC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D048D8"/>
    <w:multiLevelType w:val="hybridMultilevel"/>
    <w:tmpl w:val="ABFC624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18" w15:restartNumberingAfterBreak="0">
    <w:nsid w:val="712A3264"/>
    <w:multiLevelType w:val="hybridMultilevel"/>
    <w:tmpl w:val="D0665D44"/>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16cid:durableId="80571061">
    <w:abstractNumId w:val="11"/>
  </w:num>
  <w:num w:numId="2" w16cid:durableId="434205888">
    <w:abstractNumId w:val="1"/>
  </w:num>
  <w:num w:numId="3" w16cid:durableId="1315256995">
    <w:abstractNumId w:val="0"/>
  </w:num>
  <w:num w:numId="4" w16cid:durableId="408502682">
    <w:abstractNumId w:val="8"/>
  </w:num>
  <w:num w:numId="5" w16cid:durableId="1141919509">
    <w:abstractNumId w:val="5"/>
  </w:num>
  <w:num w:numId="6" w16cid:durableId="1341619519">
    <w:abstractNumId w:val="17"/>
  </w:num>
  <w:num w:numId="7" w16cid:durableId="1913352134">
    <w:abstractNumId w:val="6"/>
  </w:num>
  <w:num w:numId="8" w16cid:durableId="790593367">
    <w:abstractNumId w:val="16"/>
  </w:num>
  <w:num w:numId="9" w16cid:durableId="998385052">
    <w:abstractNumId w:val="3"/>
  </w:num>
  <w:num w:numId="10" w16cid:durableId="845053560">
    <w:abstractNumId w:val="10"/>
  </w:num>
  <w:num w:numId="11" w16cid:durableId="426081764">
    <w:abstractNumId w:val="7"/>
  </w:num>
  <w:num w:numId="12" w16cid:durableId="539629633">
    <w:abstractNumId w:val="12"/>
  </w:num>
  <w:num w:numId="13" w16cid:durableId="118616557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370030">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1355">
    <w:abstractNumId w:val="2"/>
  </w:num>
  <w:num w:numId="16" w16cid:durableId="1364329078">
    <w:abstractNumId w:val="12"/>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51808">
    <w:abstractNumId w:val="4"/>
  </w:num>
  <w:num w:numId="18" w16cid:durableId="2119448544">
    <w:abstractNumId w:val="14"/>
  </w:num>
  <w:num w:numId="19" w16cid:durableId="594288053">
    <w:abstractNumId w:val="15"/>
  </w:num>
  <w:num w:numId="20" w16cid:durableId="612400841">
    <w:abstractNumId w:val="18"/>
  </w:num>
  <w:num w:numId="21" w16cid:durableId="1030452984">
    <w:abstractNumId w:val="13"/>
  </w:num>
  <w:num w:numId="22" w16cid:durableId="137889928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89395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A88"/>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791"/>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5F0"/>
    <w:rsid w:val="00052C7E"/>
    <w:rsid w:val="00052DDD"/>
    <w:rsid w:val="00053816"/>
    <w:rsid w:val="00053D48"/>
    <w:rsid w:val="00053E87"/>
    <w:rsid w:val="00054B63"/>
    <w:rsid w:val="000554C1"/>
    <w:rsid w:val="00055671"/>
    <w:rsid w:val="0005611E"/>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0F9"/>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3B44"/>
    <w:rsid w:val="000944E7"/>
    <w:rsid w:val="00094AC1"/>
    <w:rsid w:val="00095D62"/>
    <w:rsid w:val="000960C1"/>
    <w:rsid w:val="00096866"/>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3773"/>
    <w:rsid w:val="000B488B"/>
    <w:rsid w:val="000B49B1"/>
    <w:rsid w:val="000B4C48"/>
    <w:rsid w:val="000B4DAC"/>
    <w:rsid w:val="000B4E72"/>
    <w:rsid w:val="000B60D7"/>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298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EB6"/>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6B1B"/>
    <w:rsid w:val="000F76FD"/>
    <w:rsid w:val="000F797C"/>
    <w:rsid w:val="000F7EBC"/>
    <w:rsid w:val="000F7F93"/>
    <w:rsid w:val="001000BC"/>
    <w:rsid w:val="001003F2"/>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125"/>
    <w:rsid w:val="00116344"/>
    <w:rsid w:val="001165FF"/>
    <w:rsid w:val="00116781"/>
    <w:rsid w:val="00116995"/>
    <w:rsid w:val="00116EEA"/>
    <w:rsid w:val="001177F9"/>
    <w:rsid w:val="00120379"/>
    <w:rsid w:val="00120896"/>
    <w:rsid w:val="00120AE7"/>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0C4B"/>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7C0"/>
    <w:rsid w:val="00145BF6"/>
    <w:rsid w:val="0014680B"/>
    <w:rsid w:val="001478DA"/>
    <w:rsid w:val="00147DF9"/>
    <w:rsid w:val="00150898"/>
    <w:rsid w:val="00150D74"/>
    <w:rsid w:val="00150EE6"/>
    <w:rsid w:val="0015213D"/>
    <w:rsid w:val="00152345"/>
    <w:rsid w:val="0015234F"/>
    <w:rsid w:val="001539D3"/>
    <w:rsid w:val="00153CB5"/>
    <w:rsid w:val="00154056"/>
    <w:rsid w:val="001540E9"/>
    <w:rsid w:val="0015416E"/>
    <w:rsid w:val="00154465"/>
    <w:rsid w:val="001548DC"/>
    <w:rsid w:val="001550A5"/>
    <w:rsid w:val="00155349"/>
    <w:rsid w:val="001553A6"/>
    <w:rsid w:val="00155554"/>
    <w:rsid w:val="00155B19"/>
    <w:rsid w:val="00155E70"/>
    <w:rsid w:val="0015629D"/>
    <w:rsid w:val="001568FB"/>
    <w:rsid w:val="00156CB3"/>
    <w:rsid w:val="001608CD"/>
    <w:rsid w:val="00161C66"/>
    <w:rsid w:val="0016212A"/>
    <w:rsid w:val="001623CB"/>
    <w:rsid w:val="001625CF"/>
    <w:rsid w:val="00162643"/>
    <w:rsid w:val="00162E38"/>
    <w:rsid w:val="00163034"/>
    <w:rsid w:val="001644B1"/>
    <w:rsid w:val="00164628"/>
    <w:rsid w:val="0016465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0AB"/>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FC4"/>
    <w:rsid w:val="001B14D3"/>
    <w:rsid w:val="001B1BBD"/>
    <w:rsid w:val="001B1D54"/>
    <w:rsid w:val="001B1FA5"/>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B7F7F"/>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5CC"/>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23A3"/>
    <w:rsid w:val="002235AF"/>
    <w:rsid w:val="0022375D"/>
    <w:rsid w:val="00224297"/>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1ED"/>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6DEE"/>
    <w:rsid w:val="00257449"/>
    <w:rsid w:val="002609F9"/>
    <w:rsid w:val="00260F72"/>
    <w:rsid w:val="00261196"/>
    <w:rsid w:val="00261E04"/>
    <w:rsid w:val="00262627"/>
    <w:rsid w:val="00262F51"/>
    <w:rsid w:val="00264B82"/>
    <w:rsid w:val="00264D99"/>
    <w:rsid w:val="0026521D"/>
    <w:rsid w:val="0026651B"/>
    <w:rsid w:val="0026671B"/>
    <w:rsid w:val="002667CA"/>
    <w:rsid w:val="002675C5"/>
    <w:rsid w:val="0027098C"/>
    <w:rsid w:val="00271905"/>
    <w:rsid w:val="0027243E"/>
    <w:rsid w:val="00273301"/>
    <w:rsid w:val="00274088"/>
    <w:rsid w:val="002754A2"/>
    <w:rsid w:val="002756D4"/>
    <w:rsid w:val="00275918"/>
    <w:rsid w:val="002759D9"/>
    <w:rsid w:val="00275EC1"/>
    <w:rsid w:val="00275EC6"/>
    <w:rsid w:val="00276922"/>
    <w:rsid w:val="00277224"/>
    <w:rsid w:val="00277EC7"/>
    <w:rsid w:val="00280298"/>
    <w:rsid w:val="00280682"/>
    <w:rsid w:val="002811ED"/>
    <w:rsid w:val="00281AF4"/>
    <w:rsid w:val="00281DA6"/>
    <w:rsid w:val="00282670"/>
    <w:rsid w:val="00282920"/>
    <w:rsid w:val="00282A7F"/>
    <w:rsid w:val="002837CE"/>
    <w:rsid w:val="00284887"/>
    <w:rsid w:val="00285633"/>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744B"/>
    <w:rsid w:val="002B7A82"/>
    <w:rsid w:val="002B7C26"/>
    <w:rsid w:val="002B7CFF"/>
    <w:rsid w:val="002B7F21"/>
    <w:rsid w:val="002C0C5F"/>
    <w:rsid w:val="002C27D8"/>
    <w:rsid w:val="002C2A64"/>
    <w:rsid w:val="002C2D3D"/>
    <w:rsid w:val="002C460D"/>
    <w:rsid w:val="002C480F"/>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031"/>
    <w:rsid w:val="002E3A80"/>
    <w:rsid w:val="002E58F4"/>
    <w:rsid w:val="002E6385"/>
    <w:rsid w:val="002E7124"/>
    <w:rsid w:val="002E79D8"/>
    <w:rsid w:val="002E7C05"/>
    <w:rsid w:val="002E7D50"/>
    <w:rsid w:val="002E7DA7"/>
    <w:rsid w:val="002F18AC"/>
    <w:rsid w:val="002F279D"/>
    <w:rsid w:val="002F2CF8"/>
    <w:rsid w:val="002F3313"/>
    <w:rsid w:val="002F3325"/>
    <w:rsid w:val="002F3787"/>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00"/>
    <w:rsid w:val="00302752"/>
    <w:rsid w:val="003028B2"/>
    <w:rsid w:val="00302C51"/>
    <w:rsid w:val="00302E8A"/>
    <w:rsid w:val="0030332B"/>
    <w:rsid w:val="00303B7B"/>
    <w:rsid w:val="003041BF"/>
    <w:rsid w:val="00305C53"/>
    <w:rsid w:val="00305E1C"/>
    <w:rsid w:val="00305FDF"/>
    <w:rsid w:val="00306E5D"/>
    <w:rsid w:val="00306F74"/>
    <w:rsid w:val="00307317"/>
    <w:rsid w:val="00307318"/>
    <w:rsid w:val="00307AE6"/>
    <w:rsid w:val="003101B1"/>
    <w:rsid w:val="003102B7"/>
    <w:rsid w:val="00311562"/>
    <w:rsid w:val="00311884"/>
    <w:rsid w:val="00311B97"/>
    <w:rsid w:val="00312B85"/>
    <w:rsid w:val="00312CDE"/>
    <w:rsid w:val="00313575"/>
    <w:rsid w:val="00314479"/>
    <w:rsid w:val="003150FA"/>
    <w:rsid w:val="0031533F"/>
    <w:rsid w:val="00315944"/>
    <w:rsid w:val="00317413"/>
    <w:rsid w:val="00317527"/>
    <w:rsid w:val="00320558"/>
    <w:rsid w:val="00320A41"/>
    <w:rsid w:val="003214A8"/>
    <w:rsid w:val="003215C3"/>
    <w:rsid w:val="00322A72"/>
    <w:rsid w:val="00323791"/>
    <w:rsid w:val="00323D33"/>
    <w:rsid w:val="003244C3"/>
    <w:rsid w:val="00325892"/>
    <w:rsid w:val="00325CF4"/>
    <w:rsid w:val="00325FF7"/>
    <w:rsid w:val="0032649C"/>
    <w:rsid w:val="00327B31"/>
    <w:rsid w:val="00327F12"/>
    <w:rsid w:val="00330315"/>
    <w:rsid w:val="00330932"/>
    <w:rsid w:val="00330D06"/>
    <w:rsid w:val="00331782"/>
    <w:rsid w:val="00331A8C"/>
    <w:rsid w:val="003327C8"/>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04F"/>
    <w:rsid w:val="00380939"/>
    <w:rsid w:val="00380C89"/>
    <w:rsid w:val="00380F84"/>
    <w:rsid w:val="003811EA"/>
    <w:rsid w:val="0038161F"/>
    <w:rsid w:val="00381CEE"/>
    <w:rsid w:val="0038235D"/>
    <w:rsid w:val="003826AA"/>
    <w:rsid w:val="00382775"/>
    <w:rsid w:val="00382877"/>
    <w:rsid w:val="003836AF"/>
    <w:rsid w:val="00385092"/>
    <w:rsid w:val="003868C5"/>
    <w:rsid w:val="00386A62"/>
    <w:rsid w:val="00386A9A"/>
    <w:rsid w:val="00386F89"/>
    <w:rsid w:val="00391620"/>
    <w:rsid w:val="003919FF"/>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0CE"/>
    <w:rsid w:val="003A0806"/>
    <w:rsid w:val="003A108A"/>
    <w:rsid w:val="003A1600"/>
    <w:rsid w:val="003A233E"/>
    <w:rsid w:val="003A2B10"/>
    <w:rsid w:val="003A311E"/>
    <w:rsid w:val="003A32F2"/>
    <w:rsid w:val="003A3F18"/>
    <w:rsid w:val="003A40DB"/>
    <w:rsid w:val="003A4FC9"/>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39AC"/>
    <w:rsid w:val="003B4100"/>
    <w:rsid w:val="003B41BC"/>
    <w:rsid w:val="003B461E"/>
    <w:rsid w:val="003B505C"/>
    <w:rsid w:val="003B50F2"/>
    <w:rsid w:val="003B57EC"/>
    <w:rsid w:val="003B58CB"/>
    <w:rsid w:val="003B6475"/>
    <w:rsid w:val="003B6521"/>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C46"/>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63D"/>
    <w:rsid w:val="003D5ACB"/>
    <w:rsid w:val="003D5B32"/>
    <w:rsid w:val="003D5B85"/>
    <w:rsid w:val="003D6BB1"/>
    <w:rsid w:val="003D71FE"/>
    <w:rsid w:val="003D732E"/>
    <w:rsid w:val="003D73A0"/>
    <w:rsid w:val="003D7D29"/>
    <w:rsid w:val="003E093B"/>
    <w:rsid w:val="003E0981"/>
    <w:rsid w:val="003E111D"/>
    <w:rsid w:val="003E1865"/>
    <w:rsid w:val="003E1C1F"/>
    <w:rsid w:val="003E2B71"/>
    <w:rsid w:val="003E3610"/>
    <w:rsid w:val="003E3745"/>
    <w:rsid w:val="003E432A"/>
    <w:rsid w:val="003E4563"/>
    <w:rsid w:val="003E4BD3"/>
    <w:rsid w:val="003E4DB8"/>
    <w:rsid w:val="003E508D"/>
    <w:rsid w:val="003E5104"/>
    <w:rsid w:val="003E57A0"/>
    <w:rsid w:val="003E5897"/>
    <w:rsid w:val="003E594F"/>
    <w:rsid w:val="003E5A28"/>
    <w:rsid w:val="003E5E58"/>
    <w:rsid w:val="003E688D"/>
    <w:rsid w:val="003E6C18"/>
    <w:rsid w:val="003E6DB5"/>
    <w:rsid w:val="003E71C4"/>
    <w:rsid w:val="003E774D"/>
    <w:rsid w:val="003F025E"/>
    <w:rsid w:val="003F03A3"/>
    <w:rsid w:val="003F0631"/>
    <w:rsid w:val="003F162B"/>
    <w:rsid w:val="003F1EAA"/>
    <w:rsid w:val="003F1EE1"/>
    <w:rsid w:val="003F1F1B"/>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DB0"/>
    <w:rsid w:val="00404EE1"/>
    <w:rsid w:val="00405424"/>
    <w:rsid w:val="004057D8"/>
    <w:rsid w:val="00405E7F"/>
    <w:rsid w:val="00406A72"/>
    <w:rsid w:val="00406AC1"/>
    <w:rsid w:val="004078E5"/>
    <w:rsid w:val="00407ADF"/>
    <w:rsid w:val="00407EB9"/>
    <w:rsid w:val="00407FBA"/>
    <w:rsid w:val="00410A72"/>
    <w:rsid w:val="00411180"/>
    <w:rsid w:val="00411775"/>
    <w:rsid w:val="00411EA4"/>
    <w:rsid w:val="00412468"/>
    <w:rsid w:val="004124E0"/>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79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2A8"/>
    <w:rsid w:val="004356B8"/>
    <w:rsid w:val="00436609"/>
    <w:rsid w:val="004369EC"/>
    <w:rsid w:val="00436CF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8B"/>
    <w:rsid w:val="00450EE4"/>
    <w:rsid w:val="004513A3"/>
    <w:rsid w:val="00451C6A"/>
    <w:rsid w:val="00451FFA"/>
    <w:rsid w:val="00452353"/>
    <w:rsid w:val="00452458"/>
    <w:rsid w:val="00452787"/>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6D7C"/>
    <w:rsid w:val="004673EC"/>
    <w:rsid w:val="004675C6"/>
    <w:rsid w:val="00470663"/>
    <w:rsid w:val="004706DD"/>
    <w:rsid w:val="0047083A"/>
    <w:rsid w:val="00470C6E"/>
    <w:rsid w:val="00470C7B"/>
    <w:rsid w:val="00472C8F"/>
    <w:rsid w:val="004732B9"/>
    <w:rsid w:val="004733C8"/>
    <w:rsid w:val="0047363A"/>
    <w:rsid w:val="004736FF"/>
    <w:rsid w:val="004738D3"/>
    <w:rsid w:val="00473A94"/>
    <w:rsid w:val="00473E1E"/>
    <w:rsid w:val="004745D5"/>
    <w:rsid w:val="00474B19"/>
    <w:rsid w:val="00475FE1"/>
    <w:rsid w:val="004760B0"/>
    <w:rsid w:val="00476615"/>
    <w:rsid w:val="004766BA"/>
    <w:rsid w:val="0047697F"/>
    <w:rsid w:val="00476B74"/>
    <w:rsid w:val="00480582"/>
    <w:rsid w:val="0048060A"/>
    <w:rsid w:val="0048086D"/>
    <w:rsid w:val="00480A57"/>
    <w:rsid w:val="00481BE5"/>
    <w:rsid w:val="00482ABC"/>
    <w:rsid w:val="00482AFA"/>
    <w:rsid w:val="00483078"/>
    <w:rsid w:val="00483363"/>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0EDF"/>
    <w:rsid w:val="004A2CBB"/>
    <w:rsid w:val="004A3004"/>
    <w:rsid w:val="004A3663"/>
    <w:rsid w:val="004A3B60"/>
    <w:rsid w:val="004A3F32"/>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145"/>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826"/>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696"/>
    <w:rsid w:val="004F29A2"/>
    <w:rsid w:val="004F340E"/>
    <w:rsid w:val="004F39E0"/>
    <w:rsid w:val="004F3B49"/>
    <w:rsid w:val="004F477F"/>
    <w:rsid w:val="004F48A7"/>
    <w:rsid w:val="004F601D"/>
    <w:rsid w:val="004F6EF6"/>
    <w:rsid w:val="004F7787"/>
    <w:rsid w:val="004F7CFE"/>
    <w:rsid w:val="004F7DB6"/>
    <w:rsid w:val="004F7DBA"/>
    <w:rsid w:val="004F7E06"/>
    <w:rsid w:val="005001D2"/>
    <w:rsid w:val="0050035E"/>
    <w:rsid w:val="00500696"/>
    <w:rsid w:val="00500B9D"/>
    <w:rsid w:val="00500CD8"/>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5BFE"/>
    <w:rsid w:val="00526599"/>
    <w:rsid w:val="005265CC"/>
    <w:rsid w:val="00526C28"/>
    <w:rsid w:val="00527369"/>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B63"/>
    <w:rsid w:val="00540CB6"/>
    <w:rsid w:val="00540D43"/>
    <w:rsid w:val="005416A1"/>
    <w:rsid w:val="00541C69"/>
    <w:rsid w:val="00541C72"/>
    <w:rsid w:val="00542738"/>
    <w:rsid w:val="0054332C"/>
    <w:rsid w:val="00543DF1"/>
    <w:rsid w:val="00543E1E"/>
    <w:rsid w:val="00544BB2"/>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11"/>
    <w:rsid w:val="005760B8"/>
    <w:rsid w:val="005765B6"/>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1E37"/>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7E6"/>
    <w:rsid w:val="005A5B8F"/>
    <w:rsid w:val="005A5BA0"/>
    <w:rsid w:val="005A5C40"/>
    <w:rsid w:val="005A658E"/>
    <w:rsid w:val="005A773E"/>
    <w:rsid w:val="005A7762"/>
    <w:rsid w:val="005A7A79"/>
    <w:rsid w:val="005A7AF3"/>
    <w:rsid w:val="005A7E82"/>
    <w:rsid w:val="005B10DF"/>
    <w:rsid w:val="005B2230"/>
    <w:rsid w:val="005B2E73"/>
    <w:rsid w:val="005B33FB"/>
    <w:rsid w:val="005B42CA"/>
    <w:rsid w:val="005B42EE"/>
    <w:rsid w:val="005B5282"/>
    <w:rsid w:val="005B54F7"/>
    <w:rsid w:val="005B593F"/>
    <w:rsid w:val="005B60E3"/>
    <w:rsid w:val="005B6121"/>
    <w:rsid w:val="005B61CB"/>
    <w:rsid w:val="005B7943"/>
    <w:rsid w:val="005C02BF"/>
    <w:rsid w:val="005C0338"/>
    <w:rsid w:val="005C121D"/>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B8C"/>
    <w:rsid w:val="005C7F0E"/>
    <w:rsid w:val="005D0173"/>
    <w:rsid w:val="005D17A1"/>
    <w:rsid w:val="005D2712"/>
    <w:rsid w:val="005D2B1F"/>
    <w:rsid w:val="005D3330"/>
    <w:rsid w:val="005D390D"/>
    <w:rsid w:val="005D3CD4"/>
    <w:rsid w:val="005D42A2"/>
    <w:rsid w:val="005D4991"/>
    <w:rsid w:val="005D4FA0"/>
    <w:rsid w:val="005D554C"/>
    <w:rsid w:val="005D59B5"/>
    <w:rsid w:val="005D6D2D"/>
    <w:rsid w:val="005D787C"/>
    <w:rsid w:val="005D7E32"/>
    <w:rsid w:val="005E0131"/>
    <w:rsid w:val="005E054D"/>
    <w:rsid w:val="005E0735"/>
    <w:rsid w:val="005E19C5"/>
    <w:rsid w:val="005E1A13"/>
    <w:rsid w:val="005E22C5"/>
    <w:rsid w:val="005E2CA0"/>
    <w:rsid w:val="005E3003"/>
    <w:rsid w:val="005E365B"/>
    <w:rsid w:val="005E3F88"/>
    <w:rsid w:val="005E4F66"/>
    <w:rsid w:val="005E5044"/>
    <w:rsid w:val="005E52FE"/>
    <w:rsid w:val="005E5640"/>
    <w:rsid w:val="005E572C"/>
    <w:rsid w:val="005E6371"/>
    <w:rsid w:val="005E65F0"/>
    <w:rsid w:val="005E6DDE"/>
    <w:rsid w:val="005E6F7F"/>
    <w:rsid w:val="005F0718"/>
    <w:rsid w:val="005F0827"/>
    <w:rsid w:val="005F0CEF"/>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2E53"/>
    <w:rsid w:val="00613246"/>
    <w:rsid w:val="00613744"/>
    <w:rsid w:val="0061402B"/>
    <w:rsid w:val="006144A1"/>
    <w:rsid w:val="006146D8"/>
    <w:rsid w:val="0061498E"/>
    <w:rsid w:val="00614DCD"/>
    <w:rsid w:val="00614E3F"/>
    <w:rsid w:val="00615CBD"/>
    <w:rsid w:val="0062048C"/>
    <w:rsid w:val="006209DE"/>
    <w:rsid w:val="0062113A"/>
    <w:rsid w:val="006215DB"/>
    <w:rsid w:val="0062208F"/>
    <w:rsid w:val="006230C8"/>
    <w:rsid w:val="00623202"/>
    <w:rsid w:val="006236E2"/>
    <w:rsid w:val="006248AF"/>
    <w:rsid w:val="006257B7"/>
    <w:rsid w:val="00625EC7"/>
    <w:rsid w:val="00625EDC"/>
    <w:rsid w:val="0062634F"/>
    <w:rsid w:val="0062760F"/>
    <w:rsid w:val="00630B81"/>
    <w:rsid w:val="0063117F"/>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4DE"/>
    <w:rsid w:val="00643B23"/>
    <w:rsid w:val="00643BE6"/>
    <w:rsid w:val="00643D00"/>
    <w:rsid w:val="00644397"/>
    <w:rsid w:val="00644404"/>
    <w:rsid w:val="006447D3"/>
    <w:rsid w:val="00645754"/>
    <w:rsid w:val="0064589A"/>
    <w:rsid w:val="00646680"/>
    <w:rsid w:val="00646ED6"/>
    <w:rsid w:val="00647256"/>
    <w:rsid w:val="006501E7"/>
    <w:rsid w:val="0065024C"/>
    <w:rsid w:val="00650F71"/>
    <w:rsid w:val="00651C11"/>
    <w:rsid w:val="00651CF4"/>
    <w:rsid w:val="00651D68"/>
    <w:rsid w:val="00651E92"/>
    <w:rsid w:val="00651F15"/>
    <w:rsid w:val="00652638"/>
    <w:rsid w:val="00652918"/>
    <w:rsid w:val="00652A0A"/>
    <w:rsid w:val="00652A97"/>
    <w:rsid w:val="00652F33"/>
    <w:rsid w:val="006532E5"/>
    <w:rsid w:val="00653531"/>
    <w:rsid w:val="00653CC7"/>
    <w:rsid w:val="00654D5F"/>
    <w:rsid w:val="00654F27"/>
    <w:rsid w:val="006565C0"/>
    <w:rsid w:val="00656DF2"/>
    <w:rsid w:val="00656FFC"/>
    <w:rsid w:val="006571EC"/>
    <w:rsid w:val="006575E7"/>
    <w:rsid w:val="00657777"/>
    <w:rsid w:val="006579F3"/>
    <w:rsid w:val="00660B37"/>
    <w:rsid w:val="00660F77"/>
    <w:rsid w:val="00661098"/>
    <w:rsid w:val="00661B33"/>
    <w:rsid w:val="00662467"/>
    <w:rsid w:val="0066273D"/>
    <w:rsid w:val="00663FAC"/>
    <w:rsid w:val="00664C0D"/>
    <w:rsid w:val="0066799A"/>
    <w:rsid w:val="00667CA0"/>
    <w:rsid w:val="00670048"/>
    <w:rsid w:val="006701F7"/>
    <w:rsid w:val="0067022F"/>
    <w:rsid w:val="0067031C"/>
    <w:rsid w:val="00670CA2"/>
    <w:rsid w:val="00670E91"/>
    <w:rsid w:val="006715BB"/>
    <w:rsid w:val="00671B05"/>
    <w:rsid w:val="00672BD2"/>
    <w:rsid w:val="006730ED"/>
    <w:rsid w:val="0067315D"/>
    <w:rsid w:val="00673365"/>
    <w:rsid w:val="006734CA"/>
    <w:rsid w:val="00673DDF"/>
    <w:rsid w:val="00673F67"/>
    <w:rsid w:val="0067415E"/>
    <w:rsid w:val="00674328"/>
    <w:rsid w:val="0067508C"/>
    <w:rsid w:val="00675254"/>
    <w:rsid w:val="00675AE5"/>
    <w:rsid w:val="00675B49"/>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5F2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0885"/>
    <w:rsid w:val="006E15D2"/>
    <w:rsid w:val="006E1E12"/>
    <w:rsid w:val="006E26DE"/>
    <w:rsid w:val="006E2C00"/>
    <w:rsid w:val="006E2D9B"/>
    <w:rsid w:val="006E2F75"/>
    <w:rsid w:val="006E3517"/>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4E81"/>
    <w:rsid w:val="006F586F"/>
    <w:rsid w:val="006F5CB1"/>
    <w:rsid w:val="006F6435"/>
    <w:rsid w:val="006F6451"/>
    <w:rsid w:val="006F653F"/>
    <w:rsid w:val="006F79CD"/>
    <w:rsid w:val="006F7E9D"/>
    <w:rsid w:val="007009FA"/>
    <w:rsid w:val="00702AB5"/>
    <w:rsid w:val="00702EA1"/>
    <w:rsid w:val="00703378"/>
    <w:rsid w:val="007033D3"/>
    <w:rsid w:val="0070381F"/>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386"/>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19A1"/>
    <w:rsid w:val="007438B8"/>
    <w:rsid w:val="00743B45"/>
    <w:rsid w:val="00744309"/>
    <w:rsid w:val="00744516"/>
    <w:rsid w:val="007447E8"/>
    <w:rsid w:val="00744AE3"/>
    <w:rsid w:val="007454FB"/>
    <w:rsid w:val="00745BB4"/>
    <w:rsid w:val="00745F99"/>
    <w:rsid w:val="007468DD"/>
    <w:rsid w:val="00747352"/>
    <w:rsid w:val="00747B29"/>
    <w:rsid w:val="00747FCA"/>
    <w:rsid w:val="0075008A"/>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38"/>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457"/>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B2A"/>
    <w:rsid w:val="007A4E25"/>
    <w:rsid w:val="007A5045"/>
    <w:rsid w:val="007A51A9"/>
    <w:rsid w:val="007A655B"/>
    <w:rsid w:val="007A69AC"/>
    <w:rsid w:val="007A716E"/>
    <w:rsid w:val="007A727A"/>
    <w:rsid w:val="007A72EB"/>
    <w:rsid w:val="007A7FE6"/>
    <w:rsid w:val="007B03A5"/>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2B4D"/>
    <w:rsid w:val="007C32F9"/>
    <w:rsid w:val="007C3C45"/>
    <w:rsid w:val="007C4939"/>
    <w:rsid w:val="007C5D5F"/>
    <w:rsid w:val="007C5DA3"/>
    <w:rsid w:val="007C7844"/>
    <w:rsid w:val="007D02FD"/>
    <w:rsid w:val="007D0EC7"/>
    <w:rsid w:val="007D10BD"/>
    <w:rsid w:val="007D111E"/>
    <w:rsid w:val="007D1180"/>
    <w:rsid w:val="007D1455"/>
    <w:rsid w:val="007D1506"/>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1AC"/>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5F7"/>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EAC"/>
    <w:rsid w:val="00806F06"/>
    <w:rsid w:val="00807A69"/>
    <w:rsid w:val="00810235"/>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20"/>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0BA8"/>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1A"/>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504"/>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314"/>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4ACA"/>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5C61"/>
    <w:rsid w:val="008F65B4"/>
    <w:rsid w:val="008F7F48"/>
    <w:rsid w:val="009003DD"/>
    <w:rsid w:val="009017EB"/>
    <w:rsid w:val="0090198D"/>
    <w:rsid w:val="00902B43"/>
    <w:rsid w:val="00902F45"/>
    <w:rsid w:val="00903272"/>
    <w:rsid w:val="00903403"/>
    <w:rsid w:val="00903487"/>
    <w:rsid w:val="009035F9"/>
    <w:rsid w:val="00903FCF"/>
    <w:rsid w:val="00904141"/>
    <w:rsid w:val="00904CF1"/>
    <w:rsid w:val="00904EDB"/>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2D6A"/>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739"/>
    <w:rsid w:val="00921923"/>
    <w:rsid w:val="00922482"/>
    <w:rsid w:val="009227CA"/>
    <w:rsid w:val="00922C6A"/>
    <w:rsid w:val="00922CBC"/>
    <w:rsid w:val="009231E9"/>
    <w:rsid w:val="00923721"/>
    <w:rsid w:val="009249FA"/>
    <w:rsid w:val="00924FC2"/>
    <w:rsid w:val="00925D94"/>
    <w:rsid w:val="00926727"/>
    <w:rsid w:val="00926AF0"/>
    <w:rsid w:val="00927287"/>
    <w:rsid w:val="00930727"/>
    <w:rsid w:val="00930820"/>
    <w:rsid w:val="0093162D"/>
    <w:rsid w:val="00931A70"/>
    <w:rsid w:val="00931BD5"/>
    <w:rsid w:val="00931DC0"/>
    <w:rsid w:val="00932805"/>
    <w:rsid w:val="009328B6"/>
    <w:rsid w:val="00932D55"/>
    <w:rsid w:val="00933846"/>
    <w:rsid w:val="00933C67"/>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4E5"/>
    <w:rsid w:val="009605B3"/>
    <w:rsid w:val="009609FD"/>
    <w:rsid w:val="00961C9E"/>
    <w:rsid w:val="00961E80"/>
    <w:rsid w:val="00963EC3"/>
    <w:rsid w:val="009649E1"/>
    <w:rsid w:val="00964A71"/>
    <w:rsid w:val="009653E3"/>
    <w:rsid w:val="00965621"/>
    <w:rsid w:val="00966117"/>
    <w:rsid w:val="00966609"/>
    <w:rsid w:val="00966906"/>
    <w:rsid w:val="00966D2B"/>
    <w:rsid w:val="00966D2E"/>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122"/>
    <w:rsid w:val="009773B6"/>
    <w:rsid w:val="009776A2"/>
    <w:rsid w:val="009801F5"/>
    <w:rsid w:val="00980DE7"/>
    <w:rsid w:val="00981F92"/>
    <w:rsid w:val="00982848"/>
    <w:rsid w:val="00982D6E"/>
    <w:rsid w:val="00983275"/>
    <w:rsid w:val="0098398E"/>
    <w:rsid w:val="00983F3D"/>
    <w:rsid w:val="00984E0A"/>
    <w:rsid w:val="00985C31"/>
    <w:rsid w:val="009865F2"/>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0CE1"/>
    <w:rsid w:val="009B1438"/>
    <w:rsid w:val="009B177E"/>
    <w:rsid w:val="009B1B08"/>
    <w:rsid w:val="009B1C26"/>
    <w:rsid w:val="009B1E69"/>
    <w:rsid w:val="009B233D"/>
    <w:rsid w:val="009B2501"/>
    <w:rsid w:val="009B2FE1"/>
    <w:rsid w:val="009B3532"/>
    <w:rsid w:val="009B3DB1"/>
    <w:rsid w:val="009B4C8E"/>
    <w:rsid w:val="009B4E12"/>
    <w:rsid w:val="009B5133"/>
    <w:rsid w:val="009B633B"/>
    <w:rsid w:val="009B67DA"/>
    <w:rsid w:val="009B7648"/>
    <w:rsid w:val="009B7B72"/>
    <w:rsid w:val="009C021A"/>
    <w:rsid w:val="009C0579"/>
    <w:rsid w:val="009C0F00"/>
    <w:rsid w:val="009C1073"/>
    <w:rsid w:val="009C1574"/>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2D2B"/>
    <w:rsid w:val="009D332C"/>
    <w:rsid w:val="009D4BE2"/>
    <w:rsid w:val="009D533E"/>
    <w:rsid w:val="009D5FF0"/>
    <w:rsid w:val="009D5FF7"/>
    <w:rsid w:val="009D610E"/>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5E2"/>
    <w:rsid w:val="009E6AC4"/>
    <w:rsid w:val="009E6FF9"/>
    <w:rsid w:val="009E7154"/>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2044"/>
    <w:rsid w:val="00A43186"/>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4F3"/>
    <w:rsid w:val="00A53CC9"/>
    <w:rsid w:val="00A53CD4"/>
    <w:rsid w:val="00A53D86"/>
    <w:rsid w:val="00A54DC9"/>
    <w:rsid w:val="00A54DDE"/>
    <w:rsid w:val="00A54F4C"/>
    <w:rsid w:val="00A552D0"/>
    <w:rsid w:val="00A55563"/>
    <w:rsid w:val="00A56D07"/>
    <w:rsid w:val="00A57D78"/>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4F6"/>
    <w:rsid w:val="00A71AE0"/>
    <w:rsid w:val="00A71FAA"/>
    <w:rsid w:val="00A72247"/>
    <w:rsid w:val="00A72844"/>
    <w:rsid w:val="00A72902"/>
    <w:rsid w:val="00A72B67"/>
    <w:rsid w:val="00A72B6B"/>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2F4F"/>
    <w:rsid w:val="00A83320"/>
    <w:rsid w:val="00A836AA"/>
    <w:rsid w:val="00A841AF"/>
    <w:rsid w:val="00A8453B"/>
    <w:rsid w:val="00A84E1B"/>
    <w:rsid w:val="00A850F6"/>
    <w:rsid w:val="00A85EB1"/>
    <w:rsid w:val="00A870CA"/>
    <w:rsid w:val="00A87BD5"/>
    <w:rsid w:val="00A905E0"/>
    <w:rsid w:val="00A906AD"/>
    <w:rsid w:val="00A90F91"/>
    <w:rsid w:val="00A9128A"/>
    <w:rsid w:val="00A91FB4"/>
    <w:rsid w:val="00A93447"/>
    <w:rsid w:val="00A949FC"/>
    <w:rsid w:val="00A94BD3"/>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A1"/>
    <w:rsid w:val="00AA36C2"/>
    <w:rsid w:val="00AA38BD"/>
    <w:rsid w:val="00AA43E2"/>
    <w:rsid w:val="00AA47A7"/>
    <w:rsid w:val="00AA4E5D"/>
    <w:rsid w:val="00AA59BB"/>
    <w:rsid w:val="00AA5F7E"/>
    <w:rsid w:val="00AA6028"/>
    <w:rsid w:val="00AA65DD"/>
    <w:rsid w:val="00AA683B"/>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2CA"/>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0C"/>
    <w:rsid w:val="00B01E22"/>
    <w:rsid w:val="00B024BA"/>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08EA"/>
    <w:rsid w:val="00B31027"/>
    <w:rsid w:val="00B327F3"/>
    <w:rsid w:val="00B336B6"/>
    <w:rsid w:val="00B33D7C"/>
    <w:rsid w:val="00B34717"/>
    <w:rsid w:val="00B34A71"/>
    <w:rsid w:val="00B35FFB"/>
    <w:rsid w:val="00B36212"/>
    <w:rsid w:val="00B36598"/>
    <w:rsid w:val="00B3661B"/>
    <w:rsid w:val="00B36B54"/>
    <w:rsid w:val="00B37EE4"/>
    <w:rsid w:val="00B40D3B"/>
    <w:rsid w:val="00B4116F"/>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EC2"/>
    <w:rsid w:val="00B45F1C"/>
    <w:rsid w:val="00B466A9"/>
    <w:rsid w:val="00B46EEA"/>
    <w:rsid w:val="00B473BD"/>
    <w:rsid w:val="00B509BA"/>
    <w:rsid w:val="00B50DA3"/>
    <w:rsid w:val="00B51328"/>
    <w:rsid w:val="00B51871"/>
    <w:rsid w:val="00B51B05"/>
    <w:rsid w:val="00B531D8"/>
    <w:rsid w:val="00B53680"/>
    <w:rsid w:val="00B5386B"/>
    <w:rsid w:val="00B53ADF"/>
    <w:rsid w:val="00B53EC0"/>
    <w:rsid w:val="00B53F94"/>
    <w:rsid w:val="00B540A2"/>
    <w:rsid w:val="00B54675"/>
    <w:rsid w:val="00B546F4"/>
    <w:rsid w:val="00B54AA1"/>
    <w:rsid w:val="00B54AA2"/>
    <w:rsid w:val="00B54B8B"/>
    <w:rsid w:val="00B54CE7"/>
    <w:rsid w:val="00B5548F"/>
    <w:rsid w:val="00B55998"/>
    <w:rsid w:val="00B5731A"/>
    <w:rsid w:val="00B57663"/>
    <w:rsid w:val="00B57A39"/>
    <w:rsid w:val="00B57B3E"/>
    <w:rsid w:val="00B601EC"/>
    <w:rsid w:val="00B60E7F"/>
    <w:rsid w:val="00B612E4"/>
    <w:rsid w:val="00B613AD"/>
    <w:rsid w:val="00B61F5A"/>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3DE"/>
    <w:rsid w:val="00B86565"/>
    <w:rsid w:val="00B8723E"/>
    <w:rsid w:val="00B87340"/>
    <w:rsid w:val="00B87845"/>
    <w:rsid w:val="00B87EC4"/>
    <w:rsid w:val="00B9037C"/>
    <w:rsid w:val="00B90621"/>
    <w:rsid w:val="00B909EF"/>
    <w:rsid w:val="00B90B38"/>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09D"/>
    <w:rsid w:val="00BB2BDD"/>
    <w:rsid w:val="00BB2F0B"/>
    <w:rsid w:val="00BB3AAF"/>
    <w:rsid w:val="00BB3B3F"/>
    <w:rsid w:val="00BB3B84"/>
    <w:rsid w:val="00BB590A"/>
    <w:rsid w:val="00BB5AD2"/>
    <w:rsid w:val="00BB6581"/>
    <w:rsid w:val="00BB6715"/>
    <w:rsid w:val="00BB6CC4"/>
    <w:rsid w:val="00BB6F6F"/>
    <w:rsid w:val="00BC073A"/>
    <w:rsid w:val="00BC2D54"/>
    <w:rsid w:val="00BC2E5F"/>
    <w:rsid w:val="00BC326D"/>
    <w:rsid w:val="00BC4A19"/>
    <w:rsid w:val="00BC5A85"/>
    <w:rsid w:val="00BC6DEF"/>
    <w:rsid w:val="00BC71A7"/>
    <w:rsid w:val="00BC75B9"/>
    <w:rsid w:val="00BC7DE6"/>
    <w:rsid w:val="00BD018E"/>
    <w:rsid w:val="00BD0635"/>
    <w:rsid w:val="00BD13A6"/>
    <w:rsid w:val="00BD3A4A"/>
    <w:rsid w:val="00BD3B34"/>
    <w:rsid w:val="00BD3DD9"/>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426C"/>
    <w:rsid w:val="00C545BF"/>
    <w:rsid w:val="00C548EA"/>
    <w:rsid w:val="00C54D11"/>
    <w:rsid w:val="00C54E34"/>
    <w:rsid w:val="00C555E1"/>
    <w:rsid w:val="00C55940"/>
    <w:rsid w:val="00C55F23"/>
    <w:rsid w:val="00C55FB0"/>
    <w:rsid w:val="00C55FFB"/>
    <w:rsid w:val="00C562B1"/>
    <w:rsid w:val="00C576D7"/>
    <w:rsid w:val="00C578C3"/>
    <w:rsid w:val="00C57BA3"/>
    <w:rsid w:val="00C57EEC"/>
    <w:rsid w:val="00C60576"/>
    <w:rsid w:val="00C60A04"/>
    <w:rsid w:val="00C60EC0"/>
    <w:rsid w:val="00C6243D"/>
    <w:rsid w:val="00C62940"/>
    <w:rsid w:val="00C63EC7"/>
    <w:rsid w:val="00C65352"/>
    <w:rsid w:val="00C65842"/>
    <w:rsid w:val="00C659ED"/>
    <w:rsid w:val="00C660C8"/>
    <w:rsid w:val="00C66B7F"/>
    <w:rsid w:val="00C66DEF"/>
    <w:rsid w:val="00C67ACE"/>
    <w:rsid w:val="00C67EC3"/>
    <w:rsid w:val="00C67FF9"/>
    <w:rsid w:val="00C707DF"/>
    <w:rsid w:val="00C70E9A"/>
    <w:rsid w:val="00C716A4"/>
    <w:rsid w:val="00C7343E"/>
    <w:rsid w:val="00C74D77"/>
    <w:rsid w:val="00C74DB5"/>
    <w:rsid w:val="00C74E48"/>
    <w:rsid w:val="00C7541F"/>
    <w:rsid w:val="00C76EC7"/>
    <w:rsid w:val="00C8008B"/>
    <w:rsid w:val="00C8089F"/>
    <w:rsid w:val="00C80C77"/>
    <w:rsid w:val="00C80D9C"/>
    <w:rsid w:val="00C81518"/>
    <w:rsid w:val="00C81EAF"/>
    <w:rsid w:val="00C82081"/>
    <w:rsid w:val="00C82CD1"/>
    <w:rsid w:val="00C83C1F"/>
    <w:rsid w:val="00C85146"/>
    <w:rsid w:val="00C85266"/>
    <w:rsid w:val="00C87074"/>
    <w:rsid w:val="00C87737"/>
    <w:rsid w:val="00C90207"/>
    <w:rsid w:val="00C914D7"/>
    <w:rsid w:val="00C91C26"/>
    <w:rsid w:val="00C91CA3"/>
    <w:rsid w:val="00C9263C"/>
    <w:rsid w:val="00C93CF5"/>
    <w:rsid w:val="00C942F4"/>
    <w:rsid w:val="00C94474"/>
    <w:rsid w:val="00C94862"/>
    <w:rsid w:val="00C95028"/>
    <w:rsid w:val="00C95100"/>
    <w:rsid w:val="00C95C40"/>
    <w:rsid w:val="00C95FB7"/>
    <w:rsid w:val="00C9748E"/>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8CF"/>
    <w:rsid w:val="00CB2925"/>
    <w:rsid w:val="00CB3072"/>
    <w:rsid w:val="00CB3CB4"/>
    <w:rsid w:val="00CB3E3A"/>
    <w:rsid w:val="00CB4857"/>
    <w:rsid w:val="00CB4E9E"/>
    <w:rsid w:val="00CB510E"/>
    <w:rsid w:val="00CB53B3"/>
    <w:rsid w:val="00CB5BD4"/>
    <w:rsid w:val="00CB5E91"/>
    <w:rsid w:val="00CB676C"/>
    <w:rsid w:val="00CB6A5E"/>
    <w:rsid w:val="00CB77ED"/>
    <w:rsid w:val="00CB7A63"/>
    <w:rsid w:val="00CB7BD2"/>
    <w:rsid w:val="00CB7D9D"/>
    <w:rsid w:val="00CC01F7"/>
    <w:rsid w:val="00CC0A32"/>
    <w:rsid w:val="00CC0CCB"/>
    <w:rsid w:val="00CC1D89"/>
    <w:rsid w:val="00CC2ABB"/>
    <w:rsid w:val="00CC36BC"/>
    <w:rsid w:val="00CC3C88"/>
    <w:rsid w:val="00CC465D"/>
    <w:rsid w:val="00CC4902"/>
    <w:rsid w:val="00CC56ED"/>
    <w:rsid w:val="00CC6A45"/>
    <w:rsid w:val="00CC6F45"/>
    <w:rsid w:val="00CC7405"/>
    <w:rsid w:val="00CC7545"/>
    <w:rsid w:val="00CC7FDA"/>
    <w:rsid w:val="00CD0F3A"/>
    <w:rsid w:val="00CD12CD"/>
    <w:rsid w:val="00CD1F53"/>
    <w:rsid w:val="00CD2C2B"/>
    <w:rsid w:val="00CD30E5"/>
    <w:rsid w:val="00CD3409"/>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31D"/>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C03"/>
    <w:rsid w:val="00CF6E45"/>
    <w:rsid w:val="00D0049E"/>
    <w:rsid w:val="00D012EF"/>
    <w:rsid w:val="00D0183E"/>
    <w:rsid w:val="00D01844"/>
    <w:rsid w:val="00D02C72"/>
    <w:rsid w:val="00D0336F"/>
    <w:rsid w:val="00D03D39"/>
    <w:rsid w:val="00D04523"/>
    <w:rsid w:val="00D04684"/>
    <w:rsid w:val="00D049D8"/>
    <w:rsid w:val="00D04CB0"/>
    <w:rsid w:val="00D05EAB"/>
    <w:rsid w:val="00D06361"/>
    <w:rsid w:val="00D06FBB"/>
    <w:rsid w:val="00D076A4"/>
    <w:rsid w:val="00D07E80"/>
    <w:rsid w:val="00D10986"/>
    <w:rsid w:val="00D10FBD"/>
    <w:rsid w:val="00D1184E"/>
    <w:rsid w:val="00D11E5B"/>
    <w:rsid w:val="00D1222B"/>
    <w:rsid w:val="00D12ED7"/>
    <w:rsid w:val="00D13640"/>
    <w:rsid w:val="00D13D22"/>
    <w:rsid w:val="00D14304"/>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5B6B"/>
    <w:rsid w:val="00D361E2"/>
    <w:rsid w:val="00D361F3"/>
    <w:rsid w:val="00D369E3"/>
    <w:rsid w:val="00D36EE0"/>
    <w:rsid w:val="00D371CD"/>
    <w:rsid w:val="00D378DC"/>
    <w:rsid w:val="00D40BC7"/>
    <w:rsid w:val="00D413B3"/>
    <w:rsid w:val="00D41484"/>
    <w:rsid w:val="00D41921"/>
    <w:rsid w:val="00D41DA9"/>
    <w:rsid w:val="00D4248B"/>
    <w:rsid w:val="00D42A03"/>
    <w:rsid w:val="00D42EE1"/>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210"/>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5E30"/>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6894"/>
    <w:rsid w:val="00D871E2"/>
    <w:rsid w:val="00D872C6"/>
    <w:rsid w:val="00D912C0"/>
    <w:rsid w:val="00D91907"/>
    <w:rsid w:val="00D91A85"/>
    <w:rsid w:val="00D91F7B"/>
    <w:rsid w:val="00D92048"/>
    <w:rsid w:val="00D926B4"/>
    <w:rsid w:val="00D94DA3"/>
    <w:rsid w:val="00D95176"/>
    <w:rsid w:val="00D97070"/>
    <w:rsid w:val="00D9716B"/>
    <w:rsid w:val="00D97590"/>
    <w:rsid w:val="00D97F87"/>
    <w:rsid w:val="00DA056C"/>
    <w:rsid w:val="00DA1BE8"/>
    <w:rsid w:val="00DA26FC"/>
    <w:rsid w:val="00DA2951"/>
    <w:rsid w:val="00DA2D7A"/>
    <w:rsid w:val="00DA2DA9"/>
    <w:rsid w:val="00DA334C"/>
    <w:rsid w:val="00DA3FF8"/>
    <w:rsid w:val="00DA63BD"/>
    <w:rsid w:val="00DA6CD8"/>
    <w:rsid w:val="00DA73B7"/>
    <w:rsid w:val="00DA757B"/>
    <w:rsid w:val="00DA7B3B"/>
    <w:rsid w:val="00DB0160"/>
    <w:rsid w:val="00DB02B3"/>
    <w:rsid w:val="00DB0784"/>
    <w:rsid w:val="00DB0D64"/>
    <w:rsid w:val="00DB2965"/>
    <w:rsid w:val="00DB2B59"/>
    <w:rsid w:val="00DB3968"/>
    <w:rsid w:val="00DB41E0"/>
    <w:rsid w:val="00DB4A4F"/>
    <w:rsid w:val="00DB4CCA"/>
    <w:rsid w:val="00DB6152"/>
    <w:rsid w:val="00DB62BF"/>
    <w:rsid w:val="00DB6696"/>
    <w:rsid w:val="00DB6B3A"/>
    <w:rsid w:val="00DB6C20"/>
    <w:rsid w:val="00DB7D7C"/>
    <w:rsid w:val="00DC126C"/>
    <w:rsid w:val="00DC1AEB"/>
    <w:rsid w:val="00DC1FC9"/>
    <w:rsid w:val="00DC2328"/>
    <w:rsid w:val="00DC24D1"/>
    <w:rsid w:val="00DC290B"/>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316"/>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19E"/>
    <w:rsid w:val="00DF14AE"/>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0556"/>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5ED9"/>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27C7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0F8"/>
    <w:rsid w:val="00E4794C"/>
    <w:rsid w:val="00E47D3C"/>
    <w:rsid w:val="00E507AE"/>
    <w:rsid w:val="00E50B0E"/>
    <w:rsid w:val="00E50D6B"/>
    <w:rsid w:val="00E50F8A"/>
    <w:rsid w:val="00E51F9A"/>
    <w:rsid w:val="00E51FFD"/>
    <w:rsid w:val="00E52442"/>
    <w:rsid w:val="00E5258E"/>
    <w:rsid w:val="00E52A44"/>
    <w:rsid w:val="00E52A56"/>
    <w:rsid w:val="00E52FFD"/>
    <w:rsid w:val="00E53E59"/>
    <w:rsid w:val="00E542F3"/>
    <w:rsid w:val="00E55672"/>
    <w:rsid w:val="00E55930"/>
    <w:rsid w:val="00E55CDA"/>
    <w:rsid w:val="00E569BF"/>
    <w:rsid w:val="00E56CF6"/>
    <w:rsid w:val="00E5706F"/>
    <w:rsid w:val="00E6091C"/>
    <w:rsid w:val="00E611C7"/>
    <w:rsid w:val="00E61C24"/>
    <w:rsid w:val="00E635B5"/>
    <w:rsid w:val="00E63CB7"/>
    <w:rsid w:val="00E63CC3"/>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757"/>
    <w:rsid w:val="00E71D6C"/>
    <w:rsid w:val="00E72027"/>
    <w:rsid w:val="00E729E4"/>
    <w:rsid w:val="00E72A83"/>
    <w:rsid w:val="00E73529"/>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4F3E"/>
    <w:rsid w:val="00E85A20"/>
    <w:rsid w:val="00E86A79"/>
    <w:rsid w:val="00E87947"/>
    <w:rsid w:val="00E87EE0"/>
    <w:rsid w:val="00E900EA"/>
    <w:rsid w:val="00E901A9"/>
    <w:rsid w:val="00E90319"/>
    <w:rsid w:val="00E9066F"/>
    <w:rsid w:val="00E90BC7"/>
    <w:rsid w:val="00E90EA6"/>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E3"/>
    <w:rsid w:val="00EA1EF4"/>
    <w:rsid w:val="00EA2331"/>
    <w:rsid w:val="00EA24A2"/>
    <w:rsid w:val="00EA274C"/>
    <w:rsid w:val="00EA2EE8"/>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14"/>
    <w:rsid w:val="00ED2D77"/>
    <w:rsid w:val="00ED31D7"/>
    <w:rsid w:val="00ED4317"/>
    <w:rsid w:val="00ED4543"/>
    <w:rsid w:val="00ED54C4"/>
    <w:rsid w:val="00ED5B3F"/>
    <w:rsid w:val="00ED5B59"/>
    <w:rsid w:val="00ED5C02"/>
    <w:rsid w:val="00ED71D6"/>
    <w:rsid w:val="00ED785A"/>
    <w:rsid w:val="00ED7B00"/>
    <w:rsid w:val="00ED7C36"/>
    <w:rsid w:val="00EE01C7"/>
    <w:rsid w:val="00EE04B4"/>
    <w:rsid w:val="00EE0751"/>
    <w:rsid w:val="00EE10BC"/>
    <w:rsid w:val="00EE13E8"/>
    <w:rsid w:val="00EE28EE"/>
    <w:rsid w:val="00EE306E"/>
    <w:rsid w:val="00EE4A10"/>
    <w:rsid w:val="00EE4A56"/>
    <w:rsid w:val="00EE51DD"/>
    <w:rsid w:val="00EE552F"/>
    <w:rsid w:val="00EE5CDC"/>
    <w:rsid w:val="00EE5FCE"/>
    <w:rsid w:val="00EE64CC"/>
    <w:rsid w:val="00EE67E5"/>
    <w:rsid w:val="00EE6951"/>
    <w:rsid w:val="00EE6B7C"/>
    <w:rsid w:val="00EE74E1"/>
    <w:rsid w:val="00EF0D3D"/>
    <w:rsid w:val="00EF0E16"/>
    <w:rsid w:val="00EF12CF"/>
    <w:rsid w:val="00EF16BF"/>
    <w:rsid w:val="00EF1792"/>
    <w:rsid w:val="00EF1A45"/>
    <w:rsid w:val="00EF1CB7"/>
    <w:rsid w:val="00EF236F"/>
    <w:rsid w:val="00EF36B5"/>
    <w:rsid w:val="00EF3AE0"/>
    <w:rsid w:val="00EF3F0A"/>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645"/>
    <w:rsid w:val="00F00CB2"/>
    <w:rsid w:val="00F0108C"/>
    <w:rsid w:val="00F0146A"/>
    <w:rsid w:val="00F014EC"/>
    <w:rsid w:val="00F01693"/>
    <w:rsid w:val="00F0177D"/>
    <w:rsid w:val="00F019A7"/>
    <w:rsid w:val="00F03D6F"/>
    <w:rsid w:val="00F042C8"/>
    <w:rsid w:val="00F0461B"/>
    <w:rsid w:val="00F046F7"/>
    <w:rsid w:val="00F048B2"/>
    <w:rsid w:val="00F04B86"/>
    <w:rsid w:val="00F04CA5"/>
    <w:rsid w:val="00F04CF8"/>
    <w:rsid w:val="00F0513A"/>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999"/>
    <w:rsid w:val="00F15DF5"/>
    <w:rsid w:val="00F16B29"/>
    <w:rsid w:val="00F16C32"/>
    <w:rsid w:val="00F17306"/>
    <w:rsid w:val="00F174C1"/>
    <w:rsid w:val="00F2030E"/>
    <w:rsid w:val="00F208CE"/>
    <w:rsid w:val="00F20919"/>
    <w:rsid w:val="00F20BEC"/>
    <w:rsid w:val="00F20CC7"/>
    <w:rsid w:val="00F20E24"/>
    <w:rsid w:val="00F20E25"/>
    <w:rsid w:val="00F2127C"/>
    <w:rsid w:val="00F213A6"/>
    <w:rsid w:val="00F215E2"/>
    <w:rsid w:val="00F21CB5"/>
    <w:rsid w:val="00F221DB"/>
    <w:rsid w:val="00F22739"/>
    <w:rsid w:val="00F22FD4"/>
    <w:rsid w:val="00F23173"/>
    <w:rsid w:val="00F24A49"/>
    <w:rsid w:val="00F254B2"/>
    <w:rsid w:val="00F256BB"/>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43A"/>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104"/>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49F"/>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A18"/>
    <w:rsid w:val="00FE7C9D"/>
    <w:rsid w:val="00FE7DFF"/>
    <w:rsid w:val="00FF0D7F"/>
    <w:rsid w:val="00FF0D97"/>
    <w:rsid w:val="00FF0DA1"/>
    <w:rsid w:val="00FF1CD7"/>
    <w:rsid w:val="00FF33BA"/>
    <w:rsid w:val="00FF348F"/>
    <w:rsid w:val="00FF38A0"/>
    <w:rsid w:val="00FF3C32"/>
    <w:rsid w:val="00FF4098"/>
    <w:rsid w:val="00FF42B0"/>
    <w:rsid w:val="00FF4B11"/>
    <w:rsid w:val="00FF5915"/>
    <w:rsid w:val="00FF5B50"/>
    <w:rsid w:val="00FF6324"/>
    <w:rsid w:val="00FF692C"/>
    <w:rsid w:val="00FF6DE2"/>
    <w:rsid w:val="00FF7269"/>
    <w:rsid w:val="00FF7CC4"/>
    <w:rsid w:val="4AA16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395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1"/>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1"/>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2"/>
      </w:numPr>
    </w:pPr>
    <w:rPr>
      <w:lang w:val="x-none" w:eastAsia="x-none"/>
    </w:rPr>
  </w:style>
  <w:style w:type="paragraph" w:styleId="3">
    <w:name w:val="Body Text Indent 3"/>
    <w:basedOn w:val="a2"/>
    <w:link w:val="32"/>
    <w:qFormat/>
    <w:rsid w:val="00D75698"/>
    <w:pPr>
      <w:numPr>
        <w:ilvl w:val="2"/>
        <w:numId w:val="12"/>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2"/>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10"/>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D92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3"/>
    <w:rsid w:val="004352A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37990350">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359332">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1781405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3.xml"/><Relationship Id="rId39" Type="http://schemas.openxmlformats.org/officeDocument/2006/relationships/control" Target="activeX/activeX26.xml"/><Relationship Id="rId21" Type="http://schemas.openxmlformats.org/officeDocument/2006/relationships/image" Target="media/image3.wmf"/><Relationship Id="rId34" Type="http://schemas.openxmlformats.org/officeDocument/2006/relationships/control" Target="activeX/activeX21.xml"/><Relationship Id="rId42" Type="http://schemas.openxmlformats.org/officeDocument/2006/relationships/control" Target="activeX/activeX29.xml"/><Relationship Id="rId47" Type="http://schemas.openxmlformats.org/officeDocument/2006/relationships/theme" Target="theme/theme1.xml"/><Relationship Id="rId50"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9" Type="http://schemas.openxmlformats.org/officeDocument/2006/relationships/control" Target="activeX/activeX16.xml"/><Relationship Id="rId11" Type="http://schemas.openxmlformats.org/officeDocument/2006/relationships/control" Target="activeX/activeX2.xml"/><Relationship Id="rId24" Type="http://schemas.openxmlformats.org/officeDocument/2006/relationships/control" Target="activeX/activeX12.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image" Target="media/image4.wmf"/><Relationship Id="rId28" Type="http://schemas.openxmlformats.org/officeDocument/2006/relationships/control" Target="activeX/activeX15.xml"/><Relationship Id="rId36" Type="http://schemas.openxmlformats.org/officeDocument/2006/relationships/control" Target="activeX/activeX23.xml"/><Relationship Id="rId49" Type="http://schemas.openxmlformats.org/officeDocument/2006/relationships/customXml" Target="../customXml/item3.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18.xm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control" Target="activeX/activeX30.xml"/><Relationship Id="rId48" Type="http://schemas.openxmlformats.org/officeDocument/2006/relationships/customXml" Target="../customXml/item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7.xml"/><Relationship Id="rId25" Type="http://schemas.openxmlformats.org/officeDocument/2006/relationships/image" Target="media/image5.wmf"/><Relationship Id="rId33" Type="http://schemas.openxmlformats.org/officeDocument/2006/relationships/control" Target="activeX/activeX20.xml"/><Relationship Id="rId38" Type="http://schemas.openxmlformats.org/officeDocument/2006/relationships/control" Target="activeX/activeX25.xml"/><Relationship Id="rId46" Type="http://schemas.openxmlformats.org/officeDocument/2006/relationships/fontTable" Target="fontTable.xml"/><Relationship Id="rId20" Type="http://schemas.openxmlformats.org/officeDocument/2006/relationships/control" Target="activeX/activeX10.xml"/><Relationship Id="rId41" Type="http://schemas.openxmlformats.org/officeDocument/2006/relationships/control" Target="activeX/activeX28.xm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A0DD96-D3FB-48F3-913C-1A73CDA004B9}">
  <ds:schemaRefs>
    <ds:schemaRef ds:uri="http://schemas.openxmlformats.org/officeDocument/2006/bibliography"/>
  </ds:schemaRefs>
</ds:datastoreItem>
</file>

<file path=customXml/itemProps2.xml><?xml version="1.0" encoding="utf-8"?>
<ds:datastoreItem xmlns:ds="http://schemas.openxmlformats.org/officeDocument/2006/customXml" ds:itemID="{611BB22F-8B44-4DC2-9BB3-7409BD619702}"/>
</file>

<file path=customXml/itemProps3.xml><?xml version="1.0" encoding="utf-8"?>
<ds:datastoreItem xmlns:ds="http://schemas.openxmlformats.org/officeDocument/2006/customXml" ds:itemID="{C872FF3D-0E76-4F16-B213-97E524B4194F}"/>
</file>

<file path=customXml/itemProps4.xml><?xml version="1.0" encoding="utf-8"?>
<ds:datastoreItem xmlns:ds="http://schemas.openxmlformats.org/officeDocument/2006/customXml" ds:itemID="{77A49028-FA9D-4B18-8ABB-242CE2623A19}"/>
</file>

<file path=docProps/app.xml><?xml version="1.0" encoding="utf-8"?>
<Properties xmlns="http://schemas.openxmlformats.org/officeDocument/2006/extended-properties" xmlns:vt="http://schemas.openxmlformats.org/officeDocument/2006/docPropsVTypes">
  <Company/>
  <Lines>14</Lines>
  <LinksUpToDate>false</LinksUpToDate>
  <Paragraphs>17</Paragraphs>
  <ScaleCrop>false</ScaleCrop>
  <CharactersWithSpaces>8661</CharactersWithSpaces>
  <SharedDoc>false</SharedDoc>
  <HyperlinksChanged>false</HyperlinksChanged>
  <AppVersion>16.0000</AppVersion>
  <Characters>1794</Characters>
  <Pages>13</Pages>
  <DocSecurity>0</DocSecurity>
  <Words>6884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2025-08-15T12:37:00Z</dcterms:created>
  <dcterms:modified xsi:type="dcterms:W3CDTF">2025-08-15T12:37:00Z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