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865" w14:textId="5BCDB8B5" w:rsidR="00FC2619" w:rsidRPr="00422203" w:rsidRDefault="009A2676" w:rsidP="00433136">
      <w:pPr>
        <w:pStyle w:val="20"/>
      </w:pPr>
      <w:r w:rsidRPr="00422203">
        <w:t>調査項目</w:t>
      </w:r>
      <w:r w:rsidRPr="3BDBC0DD">
        <w:rPr>
          <w:rFonts w:asciiTheme="minorHAnsi" w:hAnsiTheme="minorHAnsi" w:cstheme="minorBidi"/>
        </w:rPr>
        <w:t>C</w:t>
      </w:r>
      <w:r w:rsidR="00FC2619" w:rsidRPr="3BDBC0DD">
        <w:t xml:space="preserve">　</w:t>
      </w:r>
      <w:r w:rsidR="00433136" w:rsidRPr="3BDBC0DD">
        <w:t xml:space="preserve">　</w:t>
      </w:r>
      <w:r w:rsidR="00FC2619" w:rsidRPr="00422203">
        <w:t>本邦産同種の貨物の国内向け販売</w:t>
      </w:r>
      <w:r w:rsidR="000F356F" w:rsidRPr="00422203">
        <w:t>等</w:t>
      </w:r>
      <w:r w:rsidR="00FC2619" w:rsidRPr="00422203">
        <w:t>に関する情報</w:t>
      </w:r>
    </w:p>
    <w:p w14:paraId="1AF326DC" w14:textId="77777777" w:rsidR="00FC2619" w:rsidRPr="00422203" w:rsidRDefault="00FC2619" w:rsidP="00453E43">
      <w:pPr>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C2619" w:rsidRPr="00422203" w14:paraId="791A9477" w14:textId="77777777" w:rsidTr="003F5C32">
        <w:tc>
          <w:tcPr>
            <w:tcW w:w="8953" w:type="dxa"/>
          </w:tcPr>
          <w:p w14:paraId="7BE6A02B" w14:textId="14ACBE5F" w:rsidR="00290660" w:rsidRPr="009A1C78" w:rsidRDefault="00290660" w:rsidP="00290660">
            <w:pPr>
              <w:pStyle w:val="61"/>
              <w:numPr>
                <w:ilvl w:val="0"/>
                <w:numId w:val="9"/>
              </w:numPr>
              <w:spacing w:line="320" w:lineRule="exact"/>
              <w:rPr>
                <w:lang w:val="en-US" w:eastAsia="ja-JP"/>
              </w:rPr>
            </w:pPr>
            <w:r w:rsidRPr="00422203">
              <w:rPr>
                <w:rFonts w:hint="eastAsia"/>
                <w:lang w:val="en-US" w:eastAsia="ja-JP"/>
              </w:rPr>
              <w:t>本</w:t>
            </w:r>
            <w:r w:rsidRPr="009A1C78">
              <w:rPr>
                <w:rFonts w:hint="eastAsia"/>
                <w:lang w:val="en-US" w:eastAsia="ja-JP"/>
              </w:rPr>
              <w:t>調査項目は、貴社における本邦産同種の貨物の</w:t>
            </w:r>
            <w:r w:rsidR="009F5024" w:rsidRPr="009A1C78">
              <w:rPr>
                <w:rFonts w:hint="eastAsia"/>
                <w:lang w:val="en-US" w:eastAsia="ja-JP"/>
              </w:rPr>
              <w:t>国内向け販売等</w:t>
            </w:r>
            <w:r w:rsidRPr="009A1C78">
              <w:rPr>
                <w:rFonts w:hint="eastAsia"/>
                <w:lang w:val="en-US" w:eastAsia="ja-JP"/>
              </w:rPr>
              <w:t>に関する情報を求めるものです。</w:t>
            </w:r>
          </w:p>
          <w:p w14:paraId="599B9EA3" w14:textId="28847F53" w:rsidR="00290660" w:rsidRPr="00490D1C" w:rsidRDefault="00290660" w:rsidP="009F5024">
            <w:pPr>
              <w:pStyle w:val="aff3"/>
              <w:numPr>
                <w:ilvl w:val="0"/>
                <w:numId w:val="9"/>
              </w:numPr>
              <w:ind w:leftChars="0"/>
            </w:pPr>
            <w:r w:rsidRPr="00490D1C">
              <w:rPr>
                <w:rFonts w:hint="eastAsia"/>
              </w:rPr>
              <w:t>①貴社が</w:t>
            </w:r>
            <w:r w:rsidR="008B5EBC" w:rsidRPr="00490D1C">
              <w:rPr>
                <w:rFonts w:asciiTheme="minorHAnsi" w:hAnsiTheme="minorHAnsi" w:cs="ＭＳ Ｐゴシック" w:hint="eastAsia"/>
                <w:kern w:val="0"/>
              </w:rPr>
              <w:t>冷延</w:t>
            </w:r>
            <w:r w:rsidR="00DB03EC" w:rsidRPr="00490D1C">
              <w:rPr>
                <w:rFonts w:asciiTheme="minorHAnsi" w:hAnsiTheme="minorHAnsi" w:cs="ＭＳ Ｐゴシック" w:hint="eastAsia"/>
                <w:kern w:val="0"/>
              </w:rPr>
              <w:t>鋼帯</w:t>
            </w:r>
            <w:r w:rsidR="00D13DEE" w:rsidRPr="00490D1C">
              <w:rPr>
                <w:rFonts w:asciiTheme="minorHAnsi" w:hAnsiTheme="minorHAnsi" w:cs="ＭＳ Ｐゴシック" w:hint="eastAsia"/>
                <w:kern w:val="0"/>
              </w:rPr>
              <w:t>及び鋼</w:t>
            </w:r>
            <w:r w:rsidR="00DB03EC" w:rsidRPr="00490D1C">
              <w:rPr>
                <w:rFonts w:asciiTheme="minorHAnsi" w:hAnsiTheme="minorHAnsi" w:cs="ＭＳ Ｐゴシック" w:hint="eastAsia"/>
                <w:kern w:val="0"/>
              </w:rPr>
              <w:t>板</w:t>
            </w:r>
            <w:r w:rsidRPr="00490D1C">
              <w:rPr>
                <w:rFonts w:hint="eastAsia"/>
              </w:rPr>
              <w:t>の生産のみを行い、生産した</w:t>
            </w:r>
            <w:r w:rsidR="008B5EBC" w:rsidRPr="00490D1C">
              <w:rPr>
                <w:rFonts w:asciiTheme="minorHAnsi" w:hAnsiTheme="minorHAnsi" w:cs="ＭＳ Ｐゴシック" w:hint="eastAsia"/>
                <w:kern w:val="0"/>
              </w:rPr>
              <w:t>冷延</w:t>
            </w:r>
            <w:r w:rsidR="00DB03EC" w:rsidRPr="00490D1C">
              <w:rPr>
                <w:rFonts w:asciiTheme="minorHAnsi" w:hAnsiTheme="minorHAnsi" w:cs="ＭＳ Ｐゴシック" w:hint="eastAsia"/>
                <w:kern w:val="0"/>
              </w:rPr>
              <w:t>鋼帯</w:t>
            </w:r>
            <w:r w:rsidR="00D13DEE" w:rsidRPr="00490D1C">
              <w:rPr>
                <w:rFonts w:asciiTheme="minorHAnsi" w:hAnsiTheme="minorHAnsi" w:cs="ＭＳ Ｐゴシック" w:hint="eastAsia"/>
                <w:kern w:val="0"/>
              </w:rPr>
              <w:t>及び</w:t>
            </w:r>
            <w:r w:rsidR="00DB03EC" w:rsidRPr="00490D1C">
              <w:rPr>
                <w:rFonts w:asciiTheme="minorHAnsi" w:hAnsiTheme="minorHAnsi" w:cs="ＭＳ Ｐゴシック" w:hint="eastAsia"/>
                <w:kern w:val="0"/>
              </w:rPr>
              <w:t>鋼板</w:t>
            </w:r>
            <w:r w:rsidRPr="00490D1C">
              <w:rPr>
                <w:rFonts w:hint="eastAsia"/>
              </w:rPr>
              <w:t>の販売を関連企業（「不当廉売関税の課税に関する調査への協力のお願い」【資料１】用語の定義（４</w:t>
            </w:r>
            <w:r w:rsidRPr="00490D1C">
              <w:t>）を参照してください。）へ委託していた場合、</w:t>
            </w:r>
            <w:r w:rsidRPr="00490D1C">
              <w:rPr>
                <w:rFonts w:ascii="ＭＳ 明朝" w:hAnsi="ＭＳ 明朝" w:cs="ＭＳ 明朝" w:hint="eastAsia"/>
              </w:rPr>
              <w:t>②</w:t>
            </w:r>
            <w:r w:rsidRPr="00490D1C">
              <w:t>貴社が</w:t>
            </w:r>
            <w:r w:rsidR="008B5EBC" w:rsidRPr="00490D1C">
              <w:rPr>
                <w:rFonts w:asciiTheme="minorHAnsi" w:hAnsiTheme="minorHAnsi" w:cs="ＭＳ Ｐゴシック" w:hint="eastAsia"/>
                <w:kern w:val="0"/>
              </w:rPr>
              <w:t>冷延</w:t>
            </w:r>
            <w:r w:rsidR="00DB03EC" w:rsidRPr="00490D1C">
              <w:rPr>
                <w:rFonts w:asciiTheme="minorHAnsi" w:hAnsiTheme="minorHAnsi" w:cs="ＭＳ Ｐゴシック" w:hint="eastAsia"/>
                <w:kern w:val="0"/>
              </w:rPr>
              <w:t>鋼帯及び鋼板</w:t>
            </w:r>
            <w:r w:rsidRPr="00490D1C">
              <w:t>の販売を行い、販売に係る</w:t>
            </w:r>
            <w:r w:rsidR="008B5EBC" w:rsidRPr="00490D1C">
              <w:rPr>
                <w:rFonts w:asciiTheme="minorHAnsi" w:hAnsiTheme="minorHAnsi" w:cs="ＭＳ Ｐゴシック" w:hint="eastAsia"/>
                <w:kern w:val="0"/>
              </w:rPr>
              <w:t>冷延</w:t>
            </w:r>
            <w:r w:rsidR="00DB03EC" w:rsidRPr="00490D1C">
              <w:rPr>
                <w:rFonts w:asciiTheme="minorHAnsi" w:hAnsiTheme="minorHAnsi" w:cs="ＭＳ Ｐゴシック" w:hint="eastAsia"/>
                <w:kern w:val="0"/>
              </w:rPr>
              <w:t>鋼帯及び鋼板</w:t>
            </w:r>
            <w:r w:rsidRPr="00490D1C">
              <w:t>の生産を関連企業へ委託していた場合、又は</w:t>
            </w:r>
            <w:r w:rsidRPr="00490D1C">
              <w:tab/>
            </w:r>
            <w:r w:rsidRPr="00490D1C">
              <w:rPr>
                <w:rFonts w:ascii="ＭＳ 明朝" w:hAnsi="ＭＳ 明朝" w:cs="ＭＳ 明朝" w:hint="eastAsia"/>
              </w:rPr>
              <w:t>③</w:t>
            </w:r>
            <w:r w:rsidRPr="00490D1C">
              <w:t>貴社及び関連企業が企業グループとして本邦産同種の貨物の生産及び販売に係る事業を行っている場合は、</w:t>
            </w:r>
            <w:r w:rsidRPr="00490D1C">
              <w:rPr>
                <w:rFonts w:hint="eastAsia"/>
              </w:rPr>
              <w:t>それら関連企業を含めて回答してください。</w:t>
            </w:r>
          </w:p>
          <w:p w14:paraId="4221A75C" w14:textId="69A4AF78" w:rsidR="00290660" w:rsidRPr="00490D1C" w:rsidRDefault="00290660" w:rsidP="00290660">
            <w:pPr>
              <w:pStyle w:val="aff3"/>
              <w:numPr>
                <w:ilvl w:val="0"/>
                <w:numId w:val="9"/>
              </w:numPr>
              <w:ind w:leftChars="0"/>
            </w:pPr>
            <w:r w:rsidRPr="00490D1C">
              <w:rPr>
                <w:rFonts w:hint="eastAsia"/>
              </w:rPr>
              <w:t>調査対象期間は、特に記載のない限り、</w:t>
            </w:r>
            <w:r w:rsidR="007A2894" w:rsidRPr="00490D1C">
              <w:rPr>
                <w:rFonts w:hint="eastAsia"/>
                <w:u w:val="single"/>
              </w:rPr>
              <w:t>令和</w:t>
            </w:r>
            <w:r w:rsidR="004E7148" w:rsidRPr="00490D1C">
              <w:rPr>
                <w:rFonts w:hint="eastAsia"/>
                <w:u w:val="single"/>
              </w:rPr>
              <w:t>3</w:t>
            </w:r>
            <w:r w:rsidRPr="00490D1C">
              <w:rPr>
                <w:u w:val="single"/>
              </w:rPr>
              <w:t>年（</w:t>
            </w:r>
            <w:r w:rsidRPr="00490D1C">
              <w:rPr>
                <w:u w:val="single"/>
              </w:rPr>
              <w:t>20</w:t>
            </w:r>
            <w:r w:rsidR="007A2894" w:rsidRPr="00490D1C">
              <w:rPr>
                <w:rFonts w:hint="eastAsia"/>
                <w:u w:val="single"/>
              </w:rPr>
              <w:t>2</w:t>
            </w:r>
            <w:r w:rsidR="004E7148" w:rsidRPr="00490D1C">
              <w:rPr>
                <w:rFonts w:hint="eastAsia"/>
                <w:u w:val="single"/>
              </w:rPr>
              <w:t>1</w:t>
            </w:r>
            <w:r w:rsidRPr="00490D1C">
              <w:rPr>
                <w:u w:val="single"/>
              </w:rPr>
              <w:t>年）</w:t>
            </w:r>
            <w:r w:rsidR="00C05A13" w:rsidRPr="00490D1C">
              <w:rPr>
                <w:rFonts w:hint="eastAsia"/>
                <w:u w:val="single"/>
              </w:rPr>
              <w:t>4</w:t>
            </w:r>
            <w:r w:rsidRPr="00490D1C">
              <w:rPr>
                <w:u w:val="single"/>
              </w:rPr>
              <w:t>月</w:t>
            </w:r>
            <w:r w:rsidRPr="00490D1C">
              <w:rPr>
                <w:u w:val="single"/>
              </w:rPr>
              <w:t>1</w:t>
            </w:r>
            <w:r w:rsidRPr="00490D1C">
              <w:rPr>
                <w:u w:val="single"/>
              </w:rPr>
              <w:t>日から</w:t>
            </w:r>
            <w:r w:rsidRPr="00490D1C">
              <w:rPr>
                <w:rFonts w:hint="eastAsia"/>
                <w:u w:val="single"/>
              </w:rPr>
              <w:t>令和</w:t>
            </w:r>
            <w:r w:rsidR="00765B2D" w:rsidRPr="00490D1C">
              <w:rPr>
                <w:rFonts w:hint="eastAsia"/>
                <w:u w:val="single"/>
              </w:rPr>
              <w:t>8</w:t>
            </w:r>
            <w:r w:rsidRPr="00490D1C">
              <w:rPr>
                <w:u w:val="single"/>
              </w:rPr>
              <w:t>年（</w:t>
            </w:r>
            <w:r w:rsidRPr="00490D1C">
              <w:rPr>
                <w:u w:val="single"/>
              </w:rPr>
              <w:t>202</w:t>
            </w:r>
            <w:r w:rsidR="00765B2D" w:rsidRPr="00490D1C">
              <w:rPr>
                <w:rFonts w:hint="eastAsia"/>
                <w:u w:val="single"/>
              </w:rPr>
              <w:t>6</w:t>
            </w:r>
            <w:r w:rsidRPr="00490D1C">
              <w:rPr>
                <w:u w:val="single"/>
              </w:rPr>
              <w:t>年）</w:t>
            </w:r>
            <w:r w:rsidR="00C05A13" w:rsidRPr="00490D1C">
              <w:rPr>
                <w:rFonts w:hint="eastAsia"/>
                <w:u w:val="single"/>
              </w:rPr>
              <w:t>3</w:t>
            </w:r>
            <w:r w:rsidRPr="00490D1C">
              <w:rPr>
                <w:u w:val="single"/>
              </w:rPr>
              <w:t>月</w:t>
            </w:r>
            <w:r w:rsidRPr="00490D1C">
              <w:rPr>
                <w:u w:val="single"/>
              </w:rPr>
              <w:t>3</w:t>
            </w:r>
            <w:r w:rsidR="009E3192" w:rsidRPr="00490D1C">
              <w:rPr>
                <w:rFonts w:hint="eastAsia"/>
                <w:u w:val="single"/>
              </w:rPr>
              <w:t>1</w:t>
            </w:r>
            <w:r w:rsidRPr="00490D1C">
              <w:rPr>
                <w:u w:val="single"/>
              </w:rPr>
              <w:t>日</w:t>
            </w:r>
            <w:r w:rsidRPr="00490D1C">
              <w:t>までです。</w:t>
            </w:r>
          </w:p>
          <w:p w14:paraId="201E4D97" w14:textId="557EB096" w:rsidR="00290660" w:rsidRPr="00422203" w:rsidRDefault="00290660" w:rsidP="00290660">
            <w:pPr>
              <w:pStyle w:val="61"/>
              <w:numPr>
                <w:ilvl w:val="0"/>
                <w:numId w:val="9"/>
              </w:numPr>
              <w:spacing w:line="320" w:lineRule="exact"/>
              <w:rPr>
                <w:lang w:val="en-US" w:eastAsia="ja-JP"/>
              </w:rPr>
            </w:pPr>
            <w:r w:rsidRPr="00490D1C">
              <w:rPr>
                <w:rFonts w:hint="eastAsia"/>
                <w:lang w:val="en-US" w:eastAsia="ja-JP"/>
              </w:rPr>
              <w:t>回答欄は必要に応じて拡大して</w:t>
            </w:r>
            <w:r w:rsidR="00365F07" w:rsidRPr="009A1C78">
              <w:rPr>
                <w:rFonts w:hint="eastAsia"/>
                <w:lang w:val="en-US" w:eastAsia="ja-JP"/>
              </w:rPr>
              <w:t>使用して</w:t>
            </w:r>
            <w:r w:rsidRPr="009A1C78">
              <w:rPr>
                <w:rFonts w:hint="eastAsia"/>
                <w:lang w:val="en-US" w:eastAsia="ja-JP"/>
              </w:rPr>
              <w:t>くだ</w:t>
            </w:r>
            <w:r w:rsidRPr="00422203">
              <w:rPr>
                <w:rFonts w:hint="eastAsia"/>
                <w:lang w:val="en-US" w:eastAsia="ja-JP"/>
              </w:rPr>
              <w:t>さい。</w:t>
            </w:r>
          </w:p>
          <w:p w14:paraId="4593532D" w14:textId="77777777" w:rsidR="00290660" w:rsidRPr="00422203" w:rsidRDefault="00290660" w:rsidP="009F5024">
            <w:pPr>
              <w:pStyle w:val="13"/>
              <w:numPr>
                <w:ilvl w:val="0"/>
                <w:numId w:val="9"/>
              </w:numPr>
              <w:spacing w:before="100" w:beforeAutospacing="1" w:afterLines="0" w:after="100" w:afterAutospacing="1" w:line="320" w:lineRule="exact"/>
              <w:ind w:leftChars="0" w:firstLineChars="0"/>
            </w:pPr>
            <w:r w:rsidRPr="00504788">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w:t>
            </w:r>
            <w:r w:rsidRPr="00386F89">
              <w:rPr>
                <w:rFonts w:hint="eastAsia"/>
                <w:lang w:val="en-US" w:eastAsia="ja-JP"/>
              </w:rPr>
              <w:t>また、その添付資料名等を質問状に添付された「（別添）添付資料一覧表」に記入し提出してください。</w:t>
            </w:r>
            <w:r w:rsidRPr="00386F89">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765448">
              <w:rPr>
                <w:rFonts w:hint="eastAsia"/>
                <w:u w:val="single"/>
                <w:lang w:val="en-US"/>
              </w:rPr>
              <w:t>。</w:t>
            </w:r>
            <w:r w:rsidRPr="00386F89">
              <w:rPr>
                <w:rFonts w:hint="eastAsia"/>
                <w:lang w:val="en-US"/>
              </w:rPr>
              <w:t>どの質問項目に対する回答に</w:t>
            </w:r>
            <w:r>
              <w:rPr>
                <w:rFonts w:hint="eastAsia"/>
                <w:lang w:val="en-US" w:eastAsia="ja-JP"/>
              </w:rPr>
              <w:t>係る</w:t>
            </w:r>
            <w:proofErr w:type="spellStart"/>
            <w:r w:rsidRPr="00386F89">
              <w:rPr>
                <w:rFonts w:hint="eastAsia"/>
                <w:lang w:val="en-US"/>
              </w:rPr>
              <w:t>根拠資料であるか明示されていない場合、提出したことが認識されない場合があります</w:t>
            </w:r>
            <w:proofErr w:type="spellEnd"/>
            <w:r w:rsidRPr="00386F89">
              <w:rPr>
                <w:rFonts w:hint="eastAsia"/>
                <w:lang w:val="en-US"/>
              </w:rPr>
              <w:t>。</w:t>
            </w:r>
          </w:p>
          <w:p w14:paraId="381E2FBF" w14:textId="3FEABD77" w:rsidR="0020636C" w:rsidRPr="00422203" w:rsidRDefault="00290660" w:rsidP="00290660">
            <w:pPr>
              <w:pStyle w:val="61"/>
              <w:numPr>
                <w:ilvl w:val="0"/>
                <w:numId w:val="9"/>
              </w:numPr>
              <w:spacing w:line="320" w:lineRule="exact"/>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」、その他は「該当無し」としてください。</w:t>
            </w:r>
            <w:r w:rsidRPr="00422203">
              <w:rPr>
                <w:rFonts w:hint="eastAsia"/>
                <w:u w:val="single"/>
                <w:lang w:val="en-US" w:eastAsia="ja-JP"/>
              </w:rPr>
              <w:t>空欄は、貴社が当該質問に対して回答する意思がないものとして取り扱います。</w:t>
            </w:r>
          </w:p>
        </w:tc>
      </w:tr>
    </w:tbl>
    <w:p w14:paraId="1AC8AAA4" w14:textId="77777777" w:rsidR="00BD018E" w:rsidRPr="00422203" w:rsidRDefault="00BD018E" w:rsidP="009A2954">
      <w:pPr>
        <w:pStyle w:val="2"/>
        <w:numPr>
          <w:ilvl w:val="0"/>
          <w:numId w:val="0"/>
        </w:numPr>
        <w:ind w:leftChars="100" w:left="210"/>
        <w:rPr>
          <w:sz w:val="20"/>
          <w:lang w:eastAsia="ja-JP"/>
        </w:rPr>
      </w:pPr>
    </w:p>
    <w:p w14:paraId="1F471E69" w14:textId="5642E11B" w:rsidR="000F356F" w:rsidRPr="00422203" w:rsidRDefault="00FA2F93" w:rsidP="00FA2F93">
      <w:pPr>
        <w:pStyle w:val="2"/>
        <w:numPr>
          <w:ilvl w:val="0"/>
          <w:numId w:val="0"/>
        </w:numPr>
      </w:pPr>
      <w:r>
        <w:rPr>
          <w:rFonts w:hint="eastAsia"/>
          <w:lang w:eastAsia="ja-JP"/>
        </w:rPr>
        <w:t>C</w:t>
      </w:r>
      <w:r>
        <w:rPr>
          <w:lang w:eastAsia="ja-JP"/>
        </w:rPr>
        <w:t>-1</w:t>
      </w:r>
      <w:r w:rsidR="003826AA" w:rsidRPr="00422203">
        <w:rPr>
          <w:rFonts w:hint="eastAsia"/>
          <w:lang w:eastAsia="ja-JP"/>
        </w:rPr>
        <w:t xml:space="preserve">　</w:t>
      </w:r>
      <w:proofErr w:type="spellStart"/>
      <w:r w:rsidR="00FC2619" w:rsidRPr="00422203">
        <w:rPr>
          <w:rFonts w:hint="eastAsia"/>
        </w:rPr>
        <w:t>国内向けの販売の取引</w:t>
      </w:r>
      <w:r w:rsidR="000F52E8" w:rsidRPr="00422203">
        <w:rPr>
          <w:rFonts w:hint="eastAsia"/>
          <w:lang w:eastAsia="ja-JP"/>
        </w:rPr>
        <w:t>内容</w:t>
      </w:r>
      <w:proofErr w:type="spellEnd"/>
    </w:p>
    <w:p w14:paraId="06666AE7" w14:textId="28B09596" w:rsidR="000936AB" w:rsidRPr="00C47316" w:rsidRDefault="00333254" w:rsidP="00A26FE4">
      <w:pPr>
        <w:pStyle w:val="2"/>
        <w:numPr>
          <w:ilvl w:val="1"/>
          <w:numId w:val="0"/>
        </w:numPr>
        <w:ind w:leftChars="100" w:left="210"/>
        <w:rPr>
          <w:rFonts w:asciiTheme="minorEastAsia" w:eastAsiaTheme="minorEastAsia" w:hAnsiTheme="minorEastAsia" w:cs="ＭＳ 明朝,ＭＳ Ｐゴシック"/>
          <w:kern w:val="0"/>
          <w:lang w:val="en-US" w:eastAsia="ja-JP"/>
        </w:rPr>
      </w:pPr>
      <w:r w:rsidRPr="00C47316">
        <w:rPr>
          <w:rFonts w:asciiTheme="minorEastAsia" w:eastAsiaTheme="minorEastAsia" w:hAnsiTheme="minorEastAsia" w:cs="ＭＳ 明朝,ＭＳ Ｐゴシック"/>
          <w:kern w:val="0"/>
          <w:lang w:val="en-US" w:eastAsia="ja-JP"/>
        </w:rPr>
        <w:t>調査対象期間中の貴社の本邦産同種</w:t>
      </w:r>
      <w:r w:rsidR="00E27976" w:rsidRPr="00C47316">
        <w:rPr>
          <w:rFonts w:asciiTheme="minorEastAsia" w:eastAsiaTheme="minorEastAsia" w:hAnsiTheme="minorEastAsia" w:cs="ＭＳ 明朝,ＭＳ Ｐゴシック" w:hint="eastAsia"/>
          <w:kern w:val="0"/>
          <w:lang w:val="en-US" w:eastAsia="ja-JP"/>
        </w:rPr>
        <w:t>の貨物</w:t>
      </w:r>
      <w:r w:rsidR="00A74288" w:rsidRPr="00C47316">
        <w:rPr>
          <w:rFonts w:asciiTheme="minorEastAsia" w:eastAsiaTheme="minorEastAsia" w:hAnsiTheme="minorEastAsia" w:cs="ＭＳ 明朝,ＭＳ Ｐゴシック" w:hint="eastAsia"/>
          <w:kern w:val="0"/>
          <w:lang w:val="en-US" w:eastAsia="ja-JP"/>
        </w:rPr>
        <w:t>、調査対象貨物及び第三国産同種</w:t>
      </w:r>
      <w:r w:rsidRPr="00C47316">
        <w:rPr>
          <w:rFonts w:asciiTheme="minorEastAsia" w:eastAsiaTheme="minorEastAsia" w:hAnsiTheme="minorEastAsia" w:cs="ＭＳ 明朝,ＭＳ Ｐゴシック"/>
          <w:kern w:val="0"/>
          <w:lang w:val="en-US" w:eastAsia="ja-JP"/>
        </w:rPr>
        <w:t>の貨物の国内向け販売の状況について、以下の</w:t>
      </w:r>
      <w:r w:rsidR="00986E8C" w:rsidRPr="00C47316">
        <w:rPr>
          <w:rFonts w:asciiTheme="minorEastAsia" w:eastAsiaTheme="minorEastAsia" w:hAnsiTheme="minorEastAsia" w:cs="ＭＳ 明朝,ＭＳ Ｐゴシック"/>
          <w:kern w:val="0"/>
          <w:lang w:val="en-US" w:eastAsia="ja-JP"/>
        </w:rPr>
        <w:t>（１）から（</w:t>
      </w:r>
      <w:r w:rsidR="00DB03EC" w:rsidRPr="00C47316">
        <w:rPr>
          <w:rFonts w:asciiTheme="minorEastAsia" w:eastAsiaTheme="minorEastAsia" w:hAnsiTheme="minorEastAsia" w:cs="ＭＳ 明朝,ＭＳ Ｐゴシック" w:hint="eastAsia"/>
          <w:kern w:val="0"/>
          <w:lang w:val="en-US" w:eastAsia="ja-JP"/>
        </w:rPr>
        <w:t>８</w:t>
      </w:r>
      <w:r w:rsidR="00BF715C" w:rsidRPr="00C47316">
        <w:rPr>
          <w:rFonts w:asciiTheme="minorEastAsia" w:eastAsiaTheme="minorEastAsia" w:hAnsiTheme="minorEastAsia" w:cs="ＭＳ 明朝,ＭＳ Ｐゴシック" w:hint="eastAsia"/>
          <w:kern w:val="0"/>
          <w:lang w:val="en-US" w:eastAsia="ja-JP"/>
        </w:rPr>
        <w:t>）</w:t>
      </w:r>
      <w:r w:rsidRPr="00C47316">
        <w:rPr>
          <w:rFonts w:asciiTheme="minorEastAsia" w:eastAsiaTheme="minorEastAsia" w:hAnsiTheme="minorEastAsia" w:cs="ＭＳ 明朝,ＭＳ Ｐゴシック"/>
          <w:kern w:val="0"/>
          <w:lang w:val="en-US" w:eastAsia="ja-JP"/>
        </w:rPr>
        <w:t>に関する事項を記入要領に従って、</w:t>
      </w:r>
      <w:r w:rsidRPr="00C47316">
        <w:rPr>
          <w:rFonts w:asciiTheme="minorEastAsia" w:eastAsiaTheme="minorEastAsia" w:hAnsiTheme="minorEastAsia" w:cs="ＭＳ 明朝,ＭＳ Ｐゴシック"/>
          <w:b/>
          <w:bCs/>
          <w:color w:val="FF0000"/>
          <w:kern w:val="0"/>
          <w:bdr w:val="single" w:sz="4" w:space="0" w:color="auto"/>
        </w:rPr>
        <w:t>様式</w:t>
      </w:r>
      <w:r w:rsidRPr="00F05FDF">
        <w:rPr>
          <w:rFonts w:asciiTheme="minorHAnsi" w:eastAsiaTheme="minorEastAsia" w:hAnsiTheme="minorHAnsi" w:cs="ＭＳ Ｐゴシック"/>
          <w:b/>
          <w:bCs/>
          <w:color w:val="FF0000"/>
          <w:kern w:val="0"/>
          <w:bdr w:val="single" w:sz="4" w:space="0" w:color="auto"/>
        </w:rPr>
        <w:t>C-1</w:t>
      </w:r>
      <w:r w:rsidRPr="00C47316">
        <w:rPr>
          <w:rFonts w:asciiTheme="minorEastAsia" w:eastAsiaTheme="minorEastAsia" w:hAnsiTheme="minorEastAsia" w:cs="ＭＳ 明朝,ＭＳ Ｐゴシック"/>
          <w:kern w:val="0"/>
          <w:lang w:val="en-US" w:eastAsia="ja-JP"/>
        </w:rPr>
        <w:t>に国内販売先の属性ごとに回答してください。なお、回答に当たっては、以下の①から⑧に留意してください</w:t>
      </w:r>
      <w:r w:rsidR="000936AB" w:rsidRPr="00C47316">
        <w:rPr>
          <w:rFonts w:asciiTheme="minorEastAsia" w:eastAsiaTheme="minorEastAsia" w:hAnsiTheme="minorEastAsia"/>
        </w:rPr>
        <w:t>。</w:t>
      </w:r>
    </w:p>
    <w:p w14:paraId="221FE1B5" w14:textId="77777777" w:rsidR="00FC2619" w:rsidRPr="00422203" w:rsidRDefault="00FC2619" w:rsidP="000F356F">
      <w:pPr>
        <w:pStyle w:val="2"/>
        <w:numPr>
          <w:ilvl w:val="0"/>
          <w:numId w:val="0"/>
        </w:numPr>
        <w:rPr>
          <w:rFonts w:ascii="ＭＳ 明朝" w:hAnsi="ＭＳ 明朝"/>
          <w:lang w:eastAsia="ja-JP"/>
        </w:rPr>
      </w:pPr>
    </w:p>
    <w:p w14:paraId="3C22A2AA" w14:textId="6EBC6E59" w:rsidR="000936AB" w:rsidRPr="00422203" w:rsidRDefault="000936AB" w:rsidP="3BDBC0DD">
      <w:pPr>
        <w:pStyle w:val="2"/>
        <w:numPr>
          <w:ilvl w:val="1"/>
          <w:numId w:val="0"/>
        </w:numPr>
        <w:ind w:leftChars="100" w:left="420" w:hangingChars="100" w:hanging="210"/>
        <w:rPr>
          <w:rFonts w:ascii="ＭＳ 明朝" w:hAnsi="ＭＳ 明朝" w:cs="ＭＳ 明朝"/>
          <w:lang w:val="en-US" w:eastAsia="ja-JP"/>
        </w:rPr>
      </w:pPr>
      <w:r w:rsidRPr="3BDBC0DD">
        <w:rPr>
          <w:rFonts w:ascii="ＭＳ 明朝" w:hAnsi="ＭＳ 明朝" w:cs="ＭＳ 明朝"/>
          <w:lang w:val="en-US" w:eastAsia="ja-JP"/>
        </w:rPr>
        <w:t>①</w:t>
      </w:r>
      <w:r w:rsidR="00333254" w:rsidRPr="3BDBC0DD">
        <w:rPr>
          <w:rFonts w:ascii="ＭＳ 明朝" w:hAnsi="ＭＳ 明朝" w:cs="ＭＳ 明朝"/>
          <w:lang w:val="en-US" w:eastAsia="ja-JP"/>
        </w:rPr>
        <w:t>各項目の数</w:t>
      </w:r>
      <w:r w:rsidR="00333254" w:rsidRPr="00D11B2B">
        <w:rPr>
          <w:rFonts w:ascii="ＭＳ 明朝" w:hAnsi="ＭＳ 明朝" w:cs="ＭＳ 明朝"/>
          <w:lang w:val="en-US" w:eastAsia="ja-JP"/>
        </w:rPr>
        <w:t>値は、「国内販売先の属性」</w:t>
      </w:r>
      <w:r w:rsidR="00FE03D5" w:rsidRPr="00D11B2B">
        <w:rPr>
          <w:rFonts w:ascii="ＭＳ 明朝" w:hAnsi="ＭＳ 明朝" w:cs="ＭＳ 明朝" w:hint="eastAsia"/>
          <w:lang w:val="en-US" w:eastAsia="ja-JP"/>
        </w:rPr>
        <w:t>、</w:t>
      </w:r>
      <w:r w:rsidR="00333254" w:rsidRPr="00D11B2B">
        <w:rPr>
          <w:rFonts w:ascii="ＭＳ 明朝" w:hAnsi="ＭＳ 明朝" w:cs="ＭＳ 明朝"/>
          <w:lang w:val="en-US" w:eastAsia="ja-JP"/>
        </w:rPr>
        <w:t>「</w:t>
      </w:r>
      <w:r w:rsidR="00835AB7" w:rsidRPr="00D11B2B">
        <w:rPr>
          <w:rFonts w:ascii="ＭＳ 明朝" w:hAnsi="ＭＳ 明朝" w:cs="ＭＳ 明朝" w:hint="eastAsia"/>
          <w:lang w:val="en-US" w:eastAsia="ja-JP"/>
        </w:rPr>
        <w:t>原産国</w:t>
      </w:r>
      <w:r w:rsidR="00333254" w:rsidRPr="00D11B2B">
        <w:rPr>
          <w:rFonts w:ascii="ＭＳ 明朝" w:hAnsi="ＭＳ 明朝" w:cs="ＭＳ 明朝"/>
          <w:lang w:val="en-US" w:eastAsia="ja-JP"/>
        </w:rPr>
        <w:t>」</w:t>
      </w:r>
      <w:r w:rsidR="00835AB7" w:rsidRPr="00D11B2B">
        <w:rPr>
          <w:rFonts w:ascii="ＭＳ 明朝" w:hAnsi="ＭＳ 明朝" w:cs="ＭＳ 明朝" w:hint="eastAsia"/>
          <w:lang w:val="en-US" w:eastAsia="ja-JP"/>
        </w:rPr>
        <w:t>、「品種」</w:t>
      </w:r>
      <w:r w:rsidR="00FE03D5" w:rsidRPr="00D11B2B">
        <w:rPr>
          <w:rFonts w:ascii="ＭＳ 明朝" w:hAnsi="ＭＳ 明朝" w:cs="ＭＳ 明朝" w:hint="eastAsia"/>
          <w:lang w:val="en-US" w:eastAsia="ja-JP"/>
        </w:rPr>
        <w:t>及び「</w:t>
      </w:r>
      <w:r w:rsidR="00FE03D5" w:rsidRPr="00D11B2B">
        <w:rPr>
          <w:rFonts w:ascii="ＭＳ 明朝" w:hAnsi="ＭＳ 明朝" w:cs="ＭＳ 明朝"/>
          <w:lang w:val="en-US" w:eastAsia="ja-JP"/>
        </w:rPr>
        <w:t>受渡し条件</w:t>
      </w:r>
      <w:r w:rsidR="00FE03D5" w:rsidRPr="00D11B2B">
        <w:rPr>
          <w:rFonts w:ascii="ＭＳ 明朝" w:hAnsi="ＭＳ 明朝" w:cs="ＭＳ 明朝" w:hint="eastAsia"/>
          <w:lang w:val="en-US" w:eastAsia="ja-JP"/>
        </w:rPr>
        <w:t>」</w:t>
      </w:r>
      <w:r w:rsidR="00333254" w:rsidRPr="00D11B2B">
        <w:rPr>
          <w:rFonts w:ascii="ＭＳ 明朝" w:hAnsi="ＭＳ 明朝" w:cs="ＭＳ 明朝"/>
          <w:lang w:val="en-US" w:eastAsia="ja-JP"/>
        </w:rPr>
        <w:t>ご</w:t>
      </w:r>
      <w:r w:rsidR="002F6B3B" w:rsidRPr="00D11B2B">
        <w:rPr>
          <w:rFonts w:ascii="ＭＳ 明朝" w:hAnsi="ＭＳ 明朝" w:cs="ＭＳ 明朝"/>
          <w:lang w:val="en-US" w:eastAsia="ja-JP"/>
        </w:rPr>
        <w:t>とに</w:t>
      </w:r>
      <w:r w:rsidR="002F6B3B" w:rsidRPr="3BDBC0DD">
        <w:rPr>
          <w:rFonts w:ascii="ＭＳ 明朝" w:hAnsi="ＭＳ 明朝" w:cs="ＭＳ 明朝"/>
          <w:lang w:val="en-US" w:eastAsia="ja-JP"/>
        </w:rPr>
        <w:t>当該年</w:t>
      </w:r>
      <w:r w:rsidR="00475C8A">
        <w:rPr>
          <w:rFonts w:ascii="ＭＳ 明朝" w:hAnsi="ＭＳ 明朝" w:cs="ＭＳ 明朝" w:hint="eastAsia"/>
          <w:lang w:val="en-US" w:eastAsia="ja-JP"/>
        </w:rPr>
        <w:t>度</w:t>
      </w:r>
      <w:r w:rsidR="00333254" w:rsidRPr="3BDBC0DD">
        <w:rPr>
          <w:rFonts w:ascii="ＭＳ 明朝" w:hAnsi="ＭＳ 明朝" w:cs="ＭＳ 明朝"/>
          <w:lang w:val="en-US" w:eastAsia="ja-JP"/>
        </w:rPr>
        <w:t>の合計の数値を記載してください。</w:t>
      </w:r>
    </w:p>
    <w:p w14:paraId="17C7194B" w14:textId="77B1874B" w:rsidR="000936AB" w:rsidRPr="00422203" w:rsidRDefault="000936AB" w:rsidP="3BDBC0DD">
      <w:pPr>
        <w:pStyle w:val="2"/>
        <w:numPr>
          <w:ilvl w:val="1"/>
          <w:numId w:val="0"/>
        </w:numPr>
        <w:ind w:leftChars="100" w:left="420" w:hangingChars="100" w:hanging="210"/>
        <w:rPr>
          <w:rFonts w:ascii="ＭＳ 明朝" w:hAnsi="ＭＳ 明朝" w:cs="ＭＳ 明朝"/>
          <w:lang w:val="en-US" w:eastAsia="ja-JP"/>
        </w:rPr>
      </w:pPr>
      <w:r w:rsidRPr="3BDBC0DD">
        <w:rPr>
          <w:rFonts w:ascii="ＭＳ 明朝" w:hAnsi="ＭＳ 明朝" w:cs="ＭＳ 明朝"/>
          <w:lang w:val="en-US" w:eastAsia="ja-JP"/>
        </w:rPr>
        <w:t>②</w:t>
      </w:r>
      <w:r w:rsidR="00333254" w:rsidRPr="3BDBC0DD">
        <w:rPr>
          <w:rFonts w:ascii="ＭＳ 明朝" w:hAnsi="ＭＳ 明朝" w:cs="ＭＳ 明朝"/>
          <w:lang w:val="en-US" w:eastAsia="ja-JP"/>
        </w:rPr>
        <w:t>「国内販売先の属性」については、関連企業又は非関連企業に大別し、非関連企業については、「商社」又は「産業上の使用者」に更に分類した上で、それぞれの数値を記載してください。</w:t>
      </w:r>
    </w:p>
    <w:p w14:paraId="537E36A2" w14:textId="50AF47C6" w:rsidR="000936AB" w:rsidRPr="00422203" w:rsidRDefault="000936AB" w:rsidP="3BDBC0DD">
      <w:pPr>
        <w:pStyle w:val="2"/>
        <w:numPr>
          <w:ilvl w:val="1"/>
          <w:numId w:val="0"/>
        </w:numPr>
        <w:ind w:leftChars="100" w:left="420" w:hangingChars="100" w:hanging="210"/>
        <w:rPr>
          <w:rFonts w:ascii="ＭＳ 明朝" w:hAnsi="ＭＳ 明朝" w:cs="ＭＳ 明朝"/>
          <w:lang w:val="en-US" w:eastAsia="ja-JP"/>
        </w:rPr>
      </w:pPr>
      <w:r w:rsidRPr="3BDBC0DD">
        <w:rPr>
          <w:rFonts w:ascii="ＭＳ 明朝" w:hAnsi="ＭＳ 明朝" w:cs="ＭＳ 明朝"/>
          <w:lang w:val="en-US" w:eastAsia="ja-JP"/>
        </w:rPr>
        <w:t>③金額については、</w:t>
      </w:r>
      <w:r w:rsidRPr="3BDBC0DD">
        <w:rPr>
          <w:rFonts w:ascii="ＭＳ 明朝" w:hAnsi="ＭＳ 明朝" w:cs="ＭＳ 明朝"/>
          <w:u w:val="single"/>
          <w:lang w:val="en-US" w:eastAsia="ja-JP"/>
        </w:rPr>
        <w:t>最終的に確定した額を</w:t>
      </w:r>
      <w:r w:rsidR="00333254" w:rsidRPr="3BDBC0DD">
        <w:rPr>
          <w:rFonts w:ascii="ＭＳ 明朝" w:hAnsi="ＭＳ 明朝" w:cs="ＭＳ 明朝"/>
          <w:u w:val="single"/>
          <w:lang w:val="en-US" w:eastAsia="ja-JP"/>
        </w:rPr>
        <w:t>税抜きで記入</w:t>
      </w:r>
      <w:r w:rsidRPr="3BDBC0DD">
        <w:rPr>
          <w:rFonts w:ascii="ＭＳ 明朝" w:hAnsi="ＭＳ 明朝" w:cs="ＭＳ 明朝"/>
          <w:lang w:val="en-US" w:eastAsia="ja-JP"/>
        </w:rPr>
        <w:t>してください。</w:t>
      </w:r>
    </w:p>
    <w:p w14:paraId="58FAB401" w14:textId="30B204E5" w:rsidR="000936AB" w:rsidRPr="00422203" w:rsidRDefault="00C47F49" w:rsidP="2B315A32">
      <w:pPr>
        <w:pStyle w:val="2"/>
        <w:numPr>
          <w:ilvl w:val="1"/>
          <w:numId w:val="0"/>
        </w:numPr>
        <w:ind w:leftChars="100" w:left="420" w:hangingChars="100" w:hanging="210"/>
        <w:rPr>
          <w:rFonts w:ascii="ＭＳ 明朝" w:hAnsi="ＭＳ 明朝" w:cs="ＭＳ 明朝"/>
          <w:lang w:val="en-US" w:eastAsia="ja-JP"/>
        </w:rPr>
      </w:pPr>
      <w:r>
        <w:rPr>
          <w:rFonts w:ascii="ＭＳ 明朝" w:hAnsi="ＭＳ 明朝" w:cs="ＭＳ 明朝" w:hint="eastAsia"/>
          <w:lang w:val="en-US" w:eastAsia="ja-JP"/>
        </w:rPr>
        <w:t>④</w:t>
      </w:r>
      <w:r w:rsidR="00333254" w:rsidRPr="2B315A32">
        <w:rPr>
          <w:rFonts w:ascii="ＭＳ 明朝" w:hAnsi="ＭＳ 明朝" w:cs="ＭＳ 明朝"/>
          <w:b/>
          <w:bCs/>
          <w:color w:val="FF0000"/>
          <w:bdr w:val="single" w:sz="4" w:space="0" w:color="auto"/>
          <w:lang w:val="en-US" w:eastAsia="ja-JP"/>
        </w:rPr>
        <w:t>様式</w:t>
      </w:r>
      <w:r w:rsidR="00333254" w:rsidRPr="2B315A32">
        <w:rPr>
          <w:rFonts w:asciiTheme="minorHAnsi" w:eastAsiaTheme="minorEastAsia" w:hAnsiTheme="minorHAnsi" w:cstheme="minorBidi"/>
          <w:b/>
          <w:bCs/>
          <w:color w:val="FF0000"/>
          <w:bdr w:val="single" w:sz="4" w:space="0" w:color="auto"/>
          <w:lang w:val="en-US" w:eastAsia="ja-JP"/>
        </w:rPr>
        <w:t>C</w:t>
      </w:r>
      <w:r w:rsidR="00333254" w:rsidRPr="2B315A32">
        <w:rPr>
          <w:rFonts w:ascii="ＭＳ 明朝" w:hAnsi="ＭＳ 明朝" w:cs="ＭＳ 明朝"/>
          <w:b/>
          <w:bCs/>
          <w:color w:val="FF0000"/>
          <w:bdr w:val="single" w:sz="4" w:space="0" w:color="auto"/>
          <w:lang w:val="en-US" w:eastAsia="ja-JP"/>
        </w:rPr>
        <w:t>-</w:t>
      </w:r>
      <w:r w:rsidR="00333254" w:rsidRPr="2B315A32">
        <w:rPr>
          <w:rFonts w:asciiTheme="minorHAnsi" w:eastAsiaTheme="minorEastAsia" w:hAnsiTheme="minorHAnsi" w:cstheme="minorBidi"/>
          <w:b/>
          <w:bCs/>
          <w:color w:val="FF0000"/>
          <w:bdr w:val="single" w:sz="4" w:space="0" w:color="auto"/>
          <w:lang w:val="en-US" w:eastAsia="ja-JP"/>
        </w:rPr>
        <w:t>1</w:t>
      </w:r>
      <w:r w:rsidR="00333254" w:rsidRPr="2B315A32">
        <w:rPr>
          <w:rFonts w:ascii="ＭＳ 明朝" w:hAnsi="ＭＳ 明朝" w:cs="ＭＳ 明朝"/>
          <w:lang w:val="en-US" w:eastAsia="ja-JP"/>
        </w:rPr>
        <w:t>における</w:t>
      </w:r>
      <w:r w:rsidR="00B1150C" w:rsidRPr="2B315A32">
        <w:rPr>
          <w:rFonts w:ascii="ＭＳ 明朝" w:hAnsi="ＭＳ 明朝" w:cs="ＭＳ 明朝"/>
          <w:lang w:val="en-US" w:eastAsia="ja-JP"/>
        </w:rPr>
        <w:t>「（１）販売数量</w:t>
      </w:r>
      <w:r w:rsidR="00453E2E">
        <w:rPr>
          <w:kern w:val="0"/>
        </w:rPr>
        <w:t>」</w:t>
      </w:r>
      <w:proofErr w:type="spellStart"/>
      <w:r w:rsidR="00B1150C" w:rsidRPr="2B315A32">
        <w:rPr>
          <w:rFonts w:ascii="ＭＳ 明朝" w:hAnsi="ＭＳ 明朝" w:cs="ＭＳ 明朝"/>
          <w:lang w:val="en-US" w:eastAsia="ja-JP"/>
        </w:rPr>
        <w:t>は、</w:t>
      </w:r>
      <w:r w:rsidR="00333254" w:rsidRPr="2B315A32">
        <w:rPr>
          <w:rFonts w:ascii="ＭＳ 明朝" w:hAnsi="ＭＳ 明朝" w:cs="ＭＳ 明朝"/>
          <w:lang w:val="en-US" w:eastAsia="ja-JP"/>
        </w:rPr>
        <w:t>各期間の合計が</w:t>
      </w:r>
      <w:r w:rsidR="00333254" w:rsidRPr="2B315A32">
        <w:rPr>
          <w:rFonts w:ascii="ＭＳ 明朝" w:hAnsi="ＭＳ 明朝" w:cs="ＭＳ 明朝"/>
          <w:b/>
          <w:bCs/>
          <w:color w:val="FF0000"/>
          <w:bdr w:val="single" w:sz="4" w:space="0" w:color="auto"/>
          <w:lang w:val="en-US" w:eastAsia="ja-JP"/>
        </w:rPr>
        <w:t>様式</w:t>
      </w:r>
      <w:proofErr w:type="spellEnd"/>
      <w:r w:rsidR="00333254" w:rsidRPr="2B315A32">
        <w:rPr>
          <w:rFonts w:asciiTheme="minorHAnsi" w:eastAsiaTheme="minorEastAsia" w:hAnsiTheme="minorHAnsi" w:cstheme="minorBidi"/>
          <w:b/>
          <w:bCs/>
          <w:color w:val="FF0000"/>
          <w:bdr w:val="single" w:sz="4" w:space="0" w:color="auto"/>
          <w:lang w:val="en-US" w:eastAsia="ja-JP"/>
        </w:rPr>
        <w:t>B</w:t>
      </w:r>
      <w:r w:rsidR="00333254" w:rsidRPr="2B315A32">
        <w:rPr>
          <w:rFonts w:ascii="ＭＳ 明朝" w:hAnsi="ＭＳ 明朝" w:cs="ＭＳ 明朝"/>
          <w:b/>
          <w:bCs/>
          <w:color w:val="FF0000"/>
          <w:bdr w:val="single" w:sz="4" w:space="0" w:color="auto"/>
          <w:lang w:val="en-US" w:eastAsia="ja-JP"/>
        </w:rPr>
        <w:t>-</w:t>
      </w:r>
      <w:r w:rsidR="00333254" w:rsidRPr="2B315A32">
        <w:rPr>
          <w:rFonts w:asciiTheme="minorHAnsi" w:eastAsiaTheme="minorEastAsia" w:hAnsiTheme="minorHAnsi" w:cstheme="minorBidi"/>
          <w:b/>
          <w:bCs/>
          <w:color w:val="FF0000"/>
          <w:bdr w:val="single" w:sz="4" w:space="0" w:color="auto"/>
          <w:lang w:val="en-US" w:eastAsia="ja-JP"/>
        </w:rPr>
        <w:t>1</w:t>
      </w:r>
      <w:r w:rsidR="00333254" w:rsidRPr="2B315A32">
        <w:rPr>
          <w:rFonts w:ascii="ＭＳ 明朝" w:hAnsi="ＭＳ 明朝" w:cs="ＭＳ 明朝"/>
          <w:lang w:val="en-US" w:eastAsia="ja-JP"/>
        </w:rPr>
        <w:t>における同一期間の「２．（５）国内販売量」と合致するように記載してください。</w:t>
      </w:r>
    </w:p>
    <w:p w14:paraId="24D86255" w14:textId="38727FDD" w:rsidR="00181EBB" w:rsidRPr="00422203" w:rsidRDefault="00C47F49" w:rsidP="3BDBC0DD">
      <w:pPr>
        <w:pStyle w:val="2"/>
        <w:numPr>
          <w:ilvl w:val="1"/>
          <w:numId w:val="0"/>
        </w:numPr>
        <w:ind w:leftChars="100" w:left="420" w:hangingChars="100" w:hanging="210"/>
        <w:rPr>
          <w:rFonts w:ascii="ＭＳ 明朝" w:hAnsi="ＭＳ 明朝" w:cs="ＭＳ 明朝"/>
          <w:lang w:val="en-US" w:eastAsia="ja-JP"/>
        </w:rPr>
      </w:pPr>
      <w:r>
        <w:rPr>
          <w:rFonts w:ascii="ＭＳ 明朝" w:hAnsi="ＭＳ 明朝" w:cs="ＭＳ 明朝" w:hint="eastAsia"/>
          <w:lang w:val="en-US" w:eastAsia="ja-JP"/>
        </w:rPr>
        <w:t>⑤</w:t>
      </w:r>
      <w:r w:rsidR="00333254" w:rsidRPr="3BDBC0DD">
        <w:rPr>
          <w:rFonts w:ascii="ＭＳ 明朝" w:hAnsi="ＭＳ 明朝" w:cs="ＭＳ 明朝"/>
          <w:b/>
          <w:bCs/>
          <w:color w:val="FF0000"/>
          <w:bdr w:val="single" w:sz="4" w:space="0" w:color="auto"/>
          <w:lang w:val="en-US" w:eastAsia="ja-JP"/>
        </w:rPr>
        <w:t>様式</w:t>
      </w:r>
      <w:r w:rsidR="00333254" w:rsidRPr="3BDBC0DD">
        <w:rPr>
          <w:rFonts w:asciiTheme="minorHAnsi" w:eastAsiaTheme="minorEastAsia" w:hAnsiTheme="minorHAnsi" w:cstheme="minorBidi"/>
          <w:b/>
          <w:bCs/>
          <w:color w:val="FF0000"/>
          <w:bdr w:val="single" w:sz="4" w:space="0" w:color="auto"/>
          <w:lang w:val="en-US" w:eastAsia="ja-JP"/>
        </w:rPr>
        <w:t>C</w:t>
      </w:r>
      <w:r w:rsidR="00333254" w:rsidRPr="3BDBC0DD">
        <w:rPr>
          <w:rFonts w:ascii="ＭＳ 明朝" w:hAnsi="ＭＳ 明朝" w:cs="ＭＳ 明朝"/>
          <w:b/>
          <w:bCs/>
          <w:color w:val="FF0000"/>
          <w:bdr w:val="single" w:sz="4" w:space="0" w:color="auto"/>
          <w:lang w:val="en-US" w:eastAsia="ja-JP"/>
        </w:rPr>
        <w:t>-</w:t>
      </w:r>
      <w:r w:rsidR="00333254" w:rsidRPr="3BDBC0DD">
        <w:rPr>
          <w:rFonts w:asciiTheme="minorHAnsi" w:eastAsiaTheme="minorEastAsia" w:hAnsiTheme="minorHAnsi" w:cstheme="minorBidi"/>
          <w:b/>
          <w:bCs/>
          <w:color w:val="FF0000"/>
          <w:bdr w:val="single" w:sz="4" w:space="0" w:color="auto"/>
          <w:lang w:val="en-US" w:eastAsia="ja-JP"/>
        </w:rPr>
        <w:t>1</w:t>
      </w:r>
      <w:r w:rsidR="00333254" w:rsidRPr="3BDBC0DD">
        <w:rPr>
          <w:rFonts w:ascii="ＭＳ 明朝" w:hAnsi="ＭＳ 明朝" w:cs="ＭＳ 明朝"/>
          <w:lang w:val="en-US" w:eastAsia="ja-JP"/>
        </w:rPr>
        <w:t>における各期間の「（</w:t>
      </w:r>
      <w:r w:rsidR="00290660">
        <w:rPr>
          <w:rFonts w:ascii="ＭＳ 明朝" w:hAnsi="ＭＳ 明朝" w:cs="ＭＳ 明朝" w:hint="eastAsia"/>
          <w:lang w:val="en-US" w:eastAsia="ja-JP"/>
        </w:rPr>
        <w:t>２</w:t>
      </w:r>
      <w:r w:rsidR="00BF715C">
        <w:rPr>
          <w:rFonts w:ascii="ＭＳ 明朝" w:hAnsi="ＭＳ 明朝" w:cs="ＭＳ 明朝" w:hint="eastAsia"/>
          <w:lang w:val="en-US" w:eastAsia="ja-JP"/>
        </w:rPr>
        <w:t>）</w:t>
      </w:r>
      <w:r w:rsidR="00333254" w:rsidRPr="3BDBC0DD">
        <w:rPr>
          <w:rFonts w:ascii="ＭＳ 明朝" w:hAnsi="ＭＳ 明朝" w:cs="ＭＳ 明朝"/>
          <w:lang w:val="en-US" w:eastAsia="ja-JP"/>
        </w:rPr>
        <w:t>販売金額」の合計が、</w:t>
      </w:r>
      <w:r w:rsidR="00333254" w:rsidRPr="3BDBC0DD">
        <w:rPr>
          <w:rFonts w:ascii="ＭＳ 明朝" w:hAnsi="ＭＳ 明朝" w:cs="ＭＳ 明朝"/>
          <w:b/>
          <w:bCs/>
          <w:color w:val="FF0000"/>
          <w:bdr w:val="single" w:sz="4" w:space="0" w:color="auto"/>
          <w:lang w:val="en-US" w:eastAsia="ja-JP"/>
        </w:rPr>
        <w:t>様式</w:t>
      </w:r>
      <w:r w:rsidR="00333254" w:rsidRPr="3BDBC0DD">
        <w:rPr>
          <w:rFonts w:asciiTheme="minorHAnsi" w:eastAsiaTheme="minorEastAsia" w:hAnsiTheme="minorHAnsi" w:cstheme="minorBidi"/>
          <w:b/>
          <w:bCs/>
          <w:color w:val="FF0000"/>
          <w:bdr w:val="single" w:sz="4" w:space="0" w:color="auto"/>
          <w:lang w:val="en-US" w:eastAsia="ja-JP"/>
        </w:rPr>
        <w:t>B</w:t>
      </w:r>
      <w:r w:rsidR="00333254" w:rsidRPr="3BDBC0DD">
        <w:rPr>
          <w:rFonts w:ascii="ＭＳ 明朝" w:hAnsi="ＭＳ 明朝" w:cs="ＭＳ 明朝"/>
          <w:b/>
          <w:bCs/>
          <w:color w:val="FF0000"/>
          <w:bdr w:val="single" w:sz="4" w:space="0" w:color="auto"/>
          <w:lang w:val="en-US" w:eastAsia="ja-JP"/>
        </w:rPr>
        <w:t>-</w:t>
      </w:r>
      <w:r w:rsidR="00333254" w:rsidRPr="3BDBC0DD">
        <w:rPr>
          <w:rFonts w:asciiTheme="minorHAnsi" w:eastAsiaTheme="minorEastAsia" w:hAnsiTheme="minorHAnsi" w:cstheme="minorBidi"/>
          <w:b/>
          <w:bCs/>
          <w:color w:val="FF0000"/>
          <w:bdr w:val="single" w:sz="4" w:space="0" w:color="auto"/>
          <w:lang w:val="en-US" w:eastAsia="ja-JP"/>
        </w:rPr>
        <w:t>1</w:t>
      </w:r>
      <w:r w:rsidR="00333254" w:rsidRPr="3BDBC0DD">
        <w:rPr>
          <w:rFonts w:ascii="ＭＳ 明朝" w:hAnsi="ＭＳ 明朝" w:cs="ＭＳ 明朝"/>
          <w:lang w:val="en-US" w:eastAsia="ja-JP"/>
        </w:rPr>
        <w:t>における同一期間の「３．（５）－２国内販売額」と合致するように記載してください。</w:t>
      </w:r>
    </w:p>
    <w:p w14:paraId="16C317F2" w14:textId="7492E25A" w:rsidR="00855D27" w:rsidRDefault="00C47F49" w:rsidP="3BDBC0DD">
      <w:pPr>
        <w:pStyle w:val="2"/>
        <w:numPr>
          <w:ilvl w:val="1"/>
          <w:numId w:val="0"/>
        </w:numPr>
        <w:ind w:leftChars="100" w:left="424" w:hangingChars="102" w:hanging="214"/>
        <w:rPr>
          <w:rFonts w:ascii="ＭＳ 明朝" w:hAnsi="ＭＳ 明朝" w:cs="ＭＳ 明朝"/>
          <w:lang w:val="en-US" w:eastAsia="ja-JP"/>
        </w:rPr>
      </w:pPr>
      <w:r>
        <w:rPr>
          <w:rFonts w:ascii="ＭＳ 明朝" w:hAnsi="ＭＳ 明朝" w:cs="ＭＳ 明朝" w:hint="eastAsia"/>
          <w:lang w:eastAsia="ja-JP"/>
        </w:rPr>
        <w:t>⑥</w:t>
      </w:r>
      <w:r w:rsidR="00333254" w:rsidRPr="3BDBC0DD">
        <w:rPr>
          <w:rFonts w:ascii="ＭＳ 明朝" w:hAnsi="ＭＳ 明朝" w:cs="ＭＳ 明朝"/>
          <w:lang w:val="en-US" w:eastAsia="ja-JP"/>
        </w:rPr>
        <w:t>受渡し条件のうち、「庭先渡し」とは、販売者が購入者の指定場所までの運賃、保険料、梱包費等を負担して貨物を運搬し、指定場所で購入者に当該貨物を受け渡す場合を言います。ま</w:t>
      </w:r>
      <w:r w:rsidR="00333254" w:rsidRPr="3BDBC0DD">
        <w:rPr>
          <w:rFonts w:ascii="ＭＳ 明朝" w:hAnsi="ＭＳ 明朝" w:cs="ＭＳ 明朝"/>
          <w:lang w:val="en-US" w:eastAsia="ja-JP"/>
        </w:rPr>
        <w:lastRenderedPageBreak/>
        <w:t>た、「工場渡し」とは、販売者の工場</w:t>
      </w:r>
      <w:r w:rsidR="00182371">
        <w:rPr>
          <w:rFonts w:ascii="ＭＳ 明朝" w:hAnsi="ＭＳ 明朝" w:cs="ＭＳ 明朝" w:hint="eastAsia"/>
          <w:lang w:val="en-US" w:eastAsia="ja-JP"/>
        </w:rPr>
        <w:t>で</w:t>
      </w:r>
      <w:r w:rsidR="00333254" w:rsidRPr="3BDBC0DD">
        <w:rPr>
          <w:rFonts w:ascii="ＭＳ 明朝" w:hAnsi="ＭＳ 明朝" w:cs="ＭＳ 明朝"/>
          <w:lang w:val="en-US" w:eastAsia="ja-JP"/>
        </w:rPr>
        <w:t>購入者に貨物を受け渡し、購入者が受渡し後の運賃等を負担する場合を言います。</w:t>
      </w:r>
    </w:p>
    <w:p w14:paraId="563FC34C" w14:textId="12E63CDD" w:rsidR="00C47F49" w:rsidRPr="00422203" w:rsidRDefault="00C47F49" w:rsidP="00C47F49">
      <w:pPr>
        <w:pStyle w:val="2"/>
        <w:numPr>
          <w:ilvl w:val="1"/>
          <w:numId w:val="0"/>
        </w:numPr>
        <w:ind w:leftChars="100" w:left="420" w:hangingChars="100" w:hanging="210"/>
        <w:rPr>
          <w:rFonts w:ascii="ＭＳ 明朝" w:hAnsi="ＭＳ 明朝" w:cs="ＭＳ 明朝"/>
          <w:lang w:val="en-US" w:eastAsia="ja-JP"/>
        </w:rPr>
      </w:pPr>
      <w:r>
        <w:rPr>
          <w:rFonts w:ascii="ＭＳ 明朝" w:hAnsi="ＭＳ 明朝" w:cs="ＭＳ 明朝" w:hint="eastAsia"/>
          <w:lang w:val="en-US" w:eastAsia="ja-JP"/>
        </w:rPr>
        <w:t>⑦</w:t>
      </w:r>
      <w:r w:rsidRPr="3BDBC0DD">
        <w:rPr>
          <w:rFonts w:ascii="ＭＳ 明朝" w:hAnsi="ＭＳ 明朝" w:cs="ＭＳ 明朝"/>
          <w:lang w:val="en-US" w:eastAsia="ja-JP"/>
        </w:rPr>
        <w:t>「</w:t>
      </w:r>
      <w:r>
        <w:rPr>
          <w:rFonts w:ascii="ＭＳ 明朝" w:hAnsi="ＭＳ 明朝" w:cs="ＭＳ 明朝" w:hint="eastAsia"/>
          <w:lang w:val="en-US" w:eastAsia="ja-JP"/>
        </w:rPr>
        <w:t>（６）配</w:t>
      </w:r>
      <w:r w:rsidRPr="3BDBC0DD">
        <w:rPr>
          <w:rFonts w:ascii="ＭＳ 明朝" w:hAnsi="ＭＳ 明朝" w:cs="ＭＳ 明朝"/>
          <w:lang w:val="en-US" w:eastAsia="ja-JP"/>
        </w:rPr>
        <w:t>送時の梱包費」については、製造段階等における個々の製品の包装ではなく、顧客が受領するまでに要する費用を記載してください。</w:t>
      </w:r>
    </w:p>
    <w:p w14:paraId="53AF69A1" w14:textId="421FD8D6" w:rsidR="00E9525F" w:rsidRPr="00422203" w:rsidRDefault="00E9525F" w:rsidP="00855D27">
      <w:pPr>
        <w:pStyle w:val="2"/>
        <w:numPr>
          <w:ilvl w:val="1"/>
          <w:numId w:val="0"/>
        </w:numPr>
        <w:ind w:leftChars="100" w:left="424" w:hangingChars="102" w:hanging="214"/>
        <w:rPr>
          <w:lang w:eastAsia="ja-JP" w:bidi="en-US"/>
        </w:rPr>
      </w:pPr>
      <w:r w:rsidRPr="3BDBC0DD">
        <w:rPr>
          <w:rFonts w:ascii="ＭＳ 明朝" w:hAnsi="ＭＳ 明朝" w:cs="ＭＳ 明朝"/>
          <w:lang w:val="en-US" w:eastAsia="ja-JP"/>
        </w:rPr>
        <w:t>⑧取引が無い場合は空欄とせず、数値に係るものは「</w:t>
      </w:r>
      <w:r w:rsidRPr="003D35A6">
        <w:rPr>
          <w:rFonts w:asciiTheme="minorHAnsi" w:hAnsiTheme="minorHAnsi" w:cs="ＭＳ 明朝"/>
          <w:lang w:val="en-US" w:eastAsia="ja-JP"/>
        </w:rPr>
        <w:t>0</w:t>
      </w:r>
      <w:r w:rsidRPr="3BDBC0DD">
        <w:rPr>
          <w:rFonts w:ascii="ＭＳ 明朝" w:hAnsi="ＭＳ 明朝" w:cs="ＭＳ 明朝"/>
          <w:lang w:val="en-US" w:eastAsia="ja-JP"/>
        </w:rPr>
        <w:t>」、その他は「該当なし」を記入してください。</w:t>
      </w:r>
    </w:p>
    <w:p w14:paraId="557A4A26" w14:textId="77777777" w:rsidR="00B75C8D" w:rsidRPr="00422203" w:rsidRDefault="00B75C8D" w:rsidP="00855D27">
      <w:pPr>
        <w:pStyle w:val="2"/>
        <w:numPr>
          <w:ilvl w:val="0"/>
          <w:numId w:val="0"/>
        </w:numPr>
        <w:rPr>
          <w:rFonts w:ascii="ＭＳ 明朝" w:hAnsi="ＭＳ 明朝"/>
          <w:lang w:val="en-US" w:eastAsia="ja-JP"/>
        </w:rPr>
      </w:pPr>
    </w:p>
    <w:p w14:paraId="4F7B663A" w14:textId="7AE59375" w:rsidR="000936AB" w:rsidRPr="00422203" w:rsidRDefault="00E9525F" w:rsidP="000936AB">
      <w:pPr>
        <w:pStyle w:val="2"/>
        <w:numPr>
          <w:ilvl w:val="0"/>
          <w:numId w:val="0"/>
        </w:numPr>
        <w:ind w:leftChars="100" w:left="210"/>
        <w:rPr>
          <w:rFonts w:ascii="ＭＳ 明朝" w:hAnsi="ＭＳ 明朝"/>
          <w:lang w:eastAsia="ja-JP"/>
        </w:rPr>
      </w:pPr>
      <w:r w:rsidRPr="00E9525F">
        <w:rPr>
          <w:rFonts w:ascii="ＭＳ 明朝" w:hAnsi="ＭＳ 明朝" w:hint="eastAsia"/>
          <w:lang w:val="en-US" w:eastAsia="ja-JP"/>
        </w:rPr>
        <w:t>（記入要領）</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40"/>
        <w:gridCol w:w="5062"/>
      </w:tblGrid>
      <w:tr w:rsidR="00FC2619" w:rsidRPr="00422203" w14:paraId="25BB43C0" w14:textId="77777777" w:rsidTr="3BDBC0DD">
        <w:trPr>
          <w:trHeight w:val="493"/>
        </w:trPr>
        <w:tc>
          <w:tcPr>
            <w:tcW w:w="3840" w:type="dxa"/>
            <w:vAlign w:val="center"/>
          </w:tcPr>
          <w:p w14:paraId="4C0D916B" w14:textId="77777777" w:rsidR="00FC2619" w:rsidRPr="00422203" w:rsidRDefault="00FC2619" w:rsidP="001D1BAC">
            <w:pPr>
              <w:pStyle w:val="afb"/>
              <w:snapToGrid w:val="0"/>
              <w:ind w:leftChars="0" w:left="0"/>
              <w:jc w:val="center"/>
              <w:rPr>
                <w:rFonts w:ascii="ＭＳ 明朝" w:hAnsi="ＭＳ 明朝"/>
                <w:lang w:val="en-US" w:eastAsia="ja-JP"/>
              </w:rPr>
            </w:pPr>
            <w:r w:rsidRPr="00422203">
              <w:rPr>
                <w:rFonts w:ascii="ＭＳ 明朝" w:hAnsi="ＭＳ 明朝" w:hint="eastAsia"/>
                <w:lang w:val="en-US" w:eastAsia="ja-JP"/>
              </w:rPr>
              <w:t>項目</w:t>
            </w:r>
          </w:p>
        </w:tc>
        <w:tc>
          <w:tcPr>
            <w:tcW w:w="5062" w:type="dxa"/>
            <w:vAlign w:val="center"/>
          </w:tcPr>
          <w:p w14:paraId="3F908140" w14:textId="77777777" w:rsidR="00FC2619" w:rsidRPr="00422203" w:rsidRDefault="00611A64" w:rsidP="001D1BAC">
            <w:pPr>
              <w:pStyle w:val="afb"/>
              <w:snapToGrid w:val="0"/>
              <w:ind w:leftChars="0" w:left="0"/>
              <w:jc w:val="center"/>
              <w:rPr>
                <w:rFonts w:ascii="ＭＳ 明朝" w:hAnsi="ＭＳ 明朝"/>
                <w:lang w:val="en-US" w:eastAsia="ja-JP"/>
              </w:rPr>
            </w:pPr>
            <w:r w:rsidRPr="00422203">
              <w:rPr>
                <w:rFonts w:ascii="ＭＳ 明朝" w:hAnsi="ＭＳ 明朝" w:hint="eastAsia"/>
                <w:lang w:val="en-US" w:eastAsia="ja-JP"/>
              </w:rPr>
              <w:t>記入</w:t>
            </w:r>
            <w:r w:rsidR="00FC2619" w:rsidRPr="00422203">
              <w:rPr>
                <w:rFonts w:ascii="ＭＳ 明朝" w:hAnsi="ＭＳ 明朝" w:hint="eastAsia"/>
                <w:lang w:val="en-US" w:eastAsia="ja-JP"/>
              </w:rPr>
              <w:t>要領</w:t>
            </w:r>
          </w:p>
        </w:tc>
      </w:tr>
      <w:tr w:rsidR="00FC2619" w:rsidRPr="00422203" w14:paraId="2E56378F" w14:textId="77777777" w:rsidTr="3BDBC0DD">
        <w:trPr>
          <w:trHeight w:val="125"/>
        </w:trPr>
        <w:tc>
          <w:tcPr>
            <w:tcW w:w="3840" w:type="dxa"/>
          </w:tcPr>
          <w:p w14:paraId="1C22EBE0" w14:textId="0D2584C6" w:rsidR="00FC2619" w:rsidRPr="009B6EEF" w:rsidRDefault="00140E9D" w:rsidP="007C169C">
            <w:pPr>
              <w:pStyle w:val="afb"/>
              <w:snapToGrid w:val="0"/>
              <w:ind w:leftChars="0" w:left="0"/>
              <w:rPr>
                <w:rFonts w:ascii="ＭＳ 明朝" w:eastAsia="SimSun" w:hAnsi="ＭＳ 明朝" w:cs="ＭＳ 明朝"/>
                <w:lang w:val="en-US" w:eastAsia="zh-CN"/>
              </w:rPr>
            </w:pPr>
            <w:r w:rsidRPr="3BDBC0DD">
              <w:rPr>
                <w:rFonts w:ascii="ＭＳ 明朝" w:hAnsi="ＭＳ 明朝" w:cs="ＭＳ 明朝"/>
                <w:lang w:val="en-US" w:eastAsia="zh-CN"/>
              </w:rPr>
              <w:t>（１）販売数量</w:t>
            </w:r>
            <w:r w:rsidR="009B6EEF">
              <w:rPr>
                <w:rFonts w:ascii="ＭＳ 明朝" w:eastAsiaTheme="minorEastAsia" w:hAnsi="ＭＳ 明朝" w:cs="ＭＳ 明朝" w:hint="eastAsia"/>
                <w:lang w:val="en-US" w:eastAsia="ja-JP"/>
              </w:rPr>
              <w:t>(</w:t>
            </w:r>
            <w:r w:rsidR="009B6EEF">
              <w:rPr>
                <w:rFonts w:ascii="ＭＳ 明朝" w:hAnsi="ＭＳ 明朝" w:cs="ＭＳ 明朝" w:hint="eastAsia"/>
                <w:lang w:val="en-US" w:eastAsia="ja-JP"/>
              </w:rPr>
              <w:t>k</w:t>
            </w:r>
            <w:r w:rsidR="009B6EEF">
              <w:rPr>
                <w:rFonts w:ascii="ＭＳ 明朝" w:hAnsi="ＭＳ 明朝" w:cs="ＭＳ 明朝"/>
                <w:lang w:val="en-US" w:eastAsia="ja-JP"/>
              </w:rPr>
              <w:t>g）</w:t>
            </w:r>
          </w:p>
        </w:tc>
        <w:tc>
          <w:tcPr>
            <w:tcW w:w="5062" w:type="dxa"/>
          </w:tcPr>
          <w:p w14:paraId="2E750D6D" w14:textId="77777777" w:rsidR="00F45212" w:rsidRDefault="00E9525F" w:rsidP="00E053D2">
            <w:pPr>
              <w:pStyle w:val="afb"/>
              <w:snapToGrid w:val="0"/>
              <w:ind w:leftChars="0" w:left="0"/>
              <w:rPr>
                <w:rFonts w:ascii="ＭＳ 明朝" w:hAnsi="ＭＳ 明朝" w:cs="ＭＳ 明朝"/>
                <w:lang w:val="en-US" w:eastAsia="ja-JP"/>
              </w:rPr>
            </w:pPr>
            <w:proofErr w:type="spellStart"/>
            <w:r w:rsidRPr="2B315A32">
              <w:rPr>
                <w:rFonts w:ascii="ＭＳ 明朝" w:hAnsi="ＭＳ 明朝" w:cs="ＭＳ 明朝"/>
                <w:lang w:val="en-US"/>
              </w:rPr>
              <w:t>本邦産同種の貨物の当該取引の販売数量の合計を記入してください。単位はキログラムとし、小数点以下を四捨五入してください</w:t>
            </w:r>
            <w:proofErr w:type="spellEnd"/>
            <w:r w:rsidRPr="2B315A32">
              <w:rPr>
                <w:rFonts w:ascii="ＭＳ 明朝" w:hAnsi="ＭＳ 明朝" w:cs="ＭＳ 明朝"/>
                <w:lang w:val="en-US"/>
              </w:rPr>
              <w:t>。</w:t>
            </w:r>
          </w:p>
          <w:p w14:paraId="11A97E12" w14:textId="1EFA46A4" w:rsidR="004E7148" w:rsidRPr="002E2B7A" w:rsidRDefault="004E7148" w:rsidP="00E053D2">
            <w:pPr>
              <w:pStyle w:val="afb"/>
              <w:snapToGrid w:val="0"/>
              <w:ind w:leftChars="0" w:left="0"/>
              <w:rPr>
                <w:rFonts w:ascii="ＭＳ 明朝" w:hAnsi="ＭＳ 明朝" w:cs="ＭＳ 明朝"/>
                <w:lang w:val="en-US" w:eastAsia="ja-JP"/>
              </w:rPr>
            </w:pPr>
          </w:p>
        </w:tc>
      </w:tr>
      <w:tr w:rsidR="00453E2E" w:rsidRPr="00422203" w14:paraId="41E47357" w14:textId="77777777" w:rsidTr="3BDBC0DD">
        <w:trPr>
          <w:trHeight w:val="125"/>
        </w:trPr>
        <w:tc>
          <w:tcPr>
            <w:tcW w:w="3840" w:type="dxa"/>
          </w:tcPr>
          <w:p w14:paraId="3C9E2A36" w14:textId="73634B16" w:rsidR="00453E2E" w:rsidRPr="00422203" w:rsidRDefault="00453E2E" w:rsidP="3BDBC0DD">
            <w:pPr>
              <w:pStyle w:val="afb"/>
              <w:snapToGrid w:val="0"/>
              <w:ind w:leftChars="0" w:left="0"/>
              <w:rPr>
                <w:rFonts w:ascii="ＭＳ 明朝" w:hAnsi="ＭＳ 明朝" w:cs="ＭＳ 明朝"/>
                <w:lang w:val="en-US" w:eastAsia="zh-TW"/>
              </w:rPr>
            </w:pPr>
            <w:r w:rsidRPr="3BDBC0DD">
              <w:rPr>
                <w:rFonts w:ascii="ＭＳ 明朝" w:hAnsi="ＭＳ 明朝" w:cs="ＭＳ 明朝"/>
                <w:lang w:val="en-US" w:eastAsia="zh-TW"/>
              </w:rPr>
              <w:t>（</w:t>
            </w:r>
            <w:r w:rsidR="00290660">
              <w:rPr>
                <w:rFonts w:ascii="ＭＳ 明朝" w:hAnsi="ＭＳ 明朝" w:cs="ＭＳ 明朝" w:hint="eastAsia"/>
                <w:lang w:val="en-US" w:eastAsia="zh-CN"/>
              </w:rPr>
              <w:t>２</w:t>
            </w:r>
            <w:r w:rsidRPr="3BDBC0DD">
              <w:rPr>
                <w:rFonts w:ascii="ＭＳ 明朝" w:hAnsi="ＭＳ 明朝" w:cs="ＭＳ 明朝"/>
                <w:lang w:val="en-US" w:eastAsia="zh-TW"/>
              </w:rPr>
              <w:t>）販売金額</w:t>
            </w:r>
            <w:r w:rsidR="00C9026D" w:rsidRPr="00D11B2B">
              <w:rPr>
                <w:rFonts w:ascii="ＭＳ 明朝" w:hAnsi="ＭＳ 明朝" w:cs="ＭＳ 明朝" w:hint="eastAsia"/>
                <w:lang w:val="en-US" w:eastAsia="zh-CN"/>
              </w:rPr>
              <w:t>税抜</w:t>
            </w:r>
            <w:r w:rsidRPr="3BDBC0DD">
              <w:rPr>
                <w:rFonts w:ascii="ＭＳ 明朝" w:hAnsi="ＭＳ 明朝" w:cs="ＭＳ 明朝"/>
                <w:lang w:val="en-US" w:eastAsia="zh-TW"/>
              </w:rPr>
              <w:t>（円）</w:t>
            </w:r>
          </w:p>
        </w:tc>
        <w:tc>
          <w:tcPr>
            <w:tcW w:w="5062" w:type="dxa"/>
          </w:tcPr>
          <w:p w14:paraId="600F8F6B" w14:textId="77777777" w:rsidR="00453E2E" w:rsidRDefault="00453E2E" w:rsidP="00453E2E">
            <w:pPr>
              <w:widowControl/>
              <w:snapToGrid w:val="0"/>
              <w:rPr>
                <w:rFonts w:ascii="ＭＳ 明朝" w:hAnsi="ＭＳ 明朝"/>
              </w:rPr>
            </w:pPr>
            <w:r w:rsidRPr="00E9525F">
              <w:rPr>
                <w:rFonts w:ascii="ＭＳ 明朝" w:hAnsi="ＭＳ 明朝" w:hint="eastAsia"/>
              </w:rPr>
              <w:t>本邦産同種の貨物に係る割引があった場合には、その割引後の当該取引の販売金額を記入してください。単位は円としてください。</w:t>
            </w:r>
          </w:p>
          <w:p w14:paraId="1AC63B7A" w14:textId="0DCD1022" w:rsidR="004E7148" w:rsidRPr="00422203" w:rsidRDefault="004E7148" w:rsidP="00453E2E">
            <w:pPr>
              <w:widowControl/>
              <w:snapToGrid w:val="0"/>
              <w:rPr>
                <w:rFonts w:ascii="ＭＳ 明朝" w:hAnsi="ＭＳ 明朝"/>
              </w:rPr>
            </w:pPr>
          </w:p>
        </w:tc>
      </w:tr>
      <w:tr w:rsidR="00453E2E" w:rsidRPr="00422203" w14:paraId="3E453D89" w14:textId="77777777" w:rsidTr="3BDBC0DD">
        <w:trPr>
          <w:trHeight w:val="841"/>
        </w:trPr>
        <w:tc>
          <w:tcPr>
            <w:tcW w:w="3840" w:type="dxa"/>
          </w:tcPr>
          <w:p w14:paraId="2F901B87" w14:textId="4E7721E8"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３</w:t>
            </w:r>
            <w:r w:rsidRPr="3BDBC0DD">
              <w:rPr>
                <w:rFonts w:ascii="ＭＳ 明朝" w:hAnsi="ＭＳ 明朝" w:cs="ＭＳ 明朝"/>
                <w:lang w:val="en-US" w:eastAsia="ja-JP"/>
              </w:rPr>
              <w:t>）受渡し条件</w:t>
            </w:r>
          </w:p>
        </w:tc>
        <w:tc>
          <w:tcPr>
            <w:tcW w:w="5062" w:type="dxa"/>
          </w:tcPr>
          <w:p w14:paraId="5CCDA14F" w14:textId="77777777" w:rsidR="004E7148" w:rsidRPr="00F05FDF" w:rsidRDefault="00453E2E" w:rsidP="3BDBC0DD">
            <w:pPr>
              <w:pStyle w:val="afb"/>
              <w:snapToGrid w:val="0"/>
              <w:ind w:leftChars="0" w:left="0"/>
              <w:rPr>
                <w:rFonts w:asciiTheme="minorEastAsia" w:eastAsiaTheme="minorEastAsia" w:hAnsiTheme="minorEastAsia" w:cs="ＭＳ 明朝,ＭＳ Ｐゴシック"/>
                <w:kern w:val="0"/>
                <w:lang w:val="en-US" w:eastAsia="ja-JP"/>
              </w:rPr>
            </w:pPr>
            <w:r w:rsidRPr="00F05FDF">
              <w:rPr>
                <w:rFonts w:asciiTheme="minorEastAsia" w:eastAsiaTheme="minorEastAsia" w:hAnsiTheme="minorEastAsia" w:cs="ＭＳ 明朝,ＭＳ Ｐゴシック"/>
                <w:kern w:val="0"/>
                <w:lang w:val="en-US" w:eastAsia="ja-JP"/>
              </w:rPr>
              <w:t>受渡し条件を庭先渡し、工場渡し又はその他から選択してください。その他を選択した場合は、その説明資料を</w:t>
            </w:r>
            <w:r w:rsidRPr="00F05FDF">
              <w:rPr>
                <w:rFonts w:asciiTheme="minorEastAsia" w:eastAsiaTheme="minorEastAsia" w:hAnsiTheme="minorEastAsia" w:cs="ＭＳ 明朝,ＭＳ Ｐゴシック"/>
                <w:b/>
                <w:bCs/>
                <w:color w:val="3333FF"/>
                <w:kern w:val="0"/>
                <w:bdr w:val="single" w:sz="4" w:space="0" w:color="auto"/>
                <w:lang w:val="en-US" w:eastAsia="ja-JP"/>
              </w:rPr>
              <w:t>添付資料</w:t>
            </w:r>
            <w:r w:rsidRPr="00F05FDF">
              <w:rPr>
                <w:rFonts w:asciiTheme="minorHAnsi" w:eastAsiaTheme="minorEastAsia" w:hAnsiTheme="minorHAnsi" w:cstheme="minorBidi"/>
                <w:b/>
                <w:bCs/>
                <w:color w:val="3333FF"/>
                <w:kern w:val="0"/>
                <w:bdr w:val="single" w:sz="4" w:space="0" w:color="auto"/>
                <w:lang w:val="en-US" w:eastAsia="ja-JP"/>
              </w:rPr>
              <w:t>C-1</w:t>
            </w:r>
            <w:r w:rsidRPr="00F05FDF">
              <w:rPr>
                <w:rFonts w:asciiTheme="minorEastAsia" w:eastAsiaTheme="minorEastAsia" w:hAnsiTheme="minorEastAsia" w:cs="ＭＳ 明朝,ＭＳ Ｐゴシック"/>
                <w:kern w:val="0"/>
                <w:lang w:val="en-US" w:eastAsia="ja-JP"/>
              </w:rPr>
              <w:t>として提出してください｡</w:t>
            </w:r>
          </w:p>
          <w:p w14:paraId="467CD6B2" w14:textId="4FFDF5DB" w:rsidR="00453E2E" w:rsidRPr="00422203" w:rsidRDefault="00453E2E" w:rsidP="3BDBC0DD">
            <w:pPr>
              <w:pStyle w:val="afb"/>
              <w:snapToGrid w:val="0"/>
              <w:ind w:leftChars="0" w:left="0"/>
              <w:rPr>
                <w:rFonts w:ascii="ＭＳ 明朝,ＭＳ Ｐゴシック" w:eastAsia="ＭＳ 明朝,ＭＳ Ｐゴシック" w:hAnsi="ＭＳ 明朝,ＭＳ Ｐゴシック" w:cs="ＭＳ 明朝,ＭＳ Ｐゴシック"/>
                <w:kern w:val="0"/>
                <w:lang w:val="en-US" w:eastAsia="ja-JP"/>
              </w:rPr>
            </w:pPr>
            <w:r w:rsidRPr="3BDBC0DD">
              <w:rPr>
                <w:rFonts w:ascii="ＭＳ 明朝,ＭＳ Ｐゴシック" w:eastAsia="ＭＳ 明朝,ＭＳ Ｐゴシック" w:hAnsi="ＭＳ 明朝,ＭＳ Ｐゴシック" w:cs="ＭＳ 明朝,ＭＳ Ｐゴシック"/>
                <w:kern w:val="0"/>
                <w:lang w:val="en-US" w:eastAsia="ja-JP"/>
              </w:rPr>
              <w:t xml:space="preserve">   </w:t>
            </w:r>
          </w:p>
        </w:tc>
      </w:tr>
      <w:tr w:rsidR="00453E2E" w:rsidRPr="00422203" w14:paraId="25EA5B42" w14:textId="77777777" w:rsidTr="3BDBC0DD">
        <w:trPr>
          <w:trHeight w:val="125"/>
        </w:trPr>
        <w:tc>
          <w:tcPr>
            <w:tcW w:w="3840" w:type="dxa"/>
          </w:tcPr>
          <w:p w14:paraId="74299709" w14:textId="794430F2"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４</w:t>
            </w:r>
            <w:r w:rsidRPr="3BDBC0DD">
              <w:rPr>
                <w:rFonts w:ascii="ＭＳ 明朝" w:hAnsi="ＭＳ 明朝" w:cs="ＭＳ 明朝"/>
                <w:lang w:val="en-US" w:eastAsia="ja-JP"/>
              </w:rPr>
              <w:t>）運賃（円）</w:t>
            </w:r>
          </w:p>
        </w:tc>
        <w:tc>
          <w:tcPr>
            <w:tcW w:w="5062" w:type="dxa"/>
          </w:tcPr>
          <w:p w14:paraId="68FCFF24" w14:textId="77777777" w:rsidR="00453E2E" w:rsidRDefault="00453E2E" w:rsidP="00453E2E">
            <w:pPr>
              <w:pStyle w:val="afb"/>
              <w:snapToGrid w:val="0"/>
              <w:ind w:leftChars="0" w:left="0"/>
              <w:rPr>
                <w:rFonts w:ascii="ＭＳ 明朝" w:hAnsi="ＭＳ 明朝"/>
                <w:lang w:val="en-US" w:eastAsia="ja-JP"/>
              </w:rPr>
            </w:pPr>
            <w:r>
              <w:rPr>
                <w:rFonts w:ascii="ＭＳ 明朝" w:hAnsi="ＭＳ 明朝" w:hint="eastAsia"/>
                <w:lang w:val="en-US" w:eastAsia="ja-JP"/>
              </w:rPr>
              <w:t>受渡し条件が庭先渡しの</w:t>
            </w:r>
            <w:r w:rsidRPr="00422203">
              <w:rPr>
                <w:rFonts w:ascii="ＭＳ 明朝" w:hAnsi="ＭＳ 明朝" w:hint="eastAsia"/>
                <w:lang w:val="en-US" w:eastAsia="ja-JP"/>
              </w:rPr>
              <w:t>場合、貴社が負担した運賃の合計を記入してください。</w:t>
            </w:r>
          </w:p>
          <w:p w14:paraId="213268C7" w14:textId="1DFC5E8E" w:rsidR="004E7148" w:rsidRPr="00422203" w:rsidRDefault="004E7148" w:rsidP="00453E2E">
            <w:pPr>
              <w:pStyle w:val="afb"/>
              <w:snapToGrid w:val="0"/>
              <w:ind w:leftChars="0" w:left="0"/>
              <w:rPr>
                <w:rFonts w:ascii="ＭＳ 明朝" w:hAnsi="ＭＳ 明朝"/>
                <w:lang w:val="en-US" w:eastAsia="ja-JP"/>
              </w:rPr>
            </w:pPr>
          </w:p>
        </w:tc>
      </w:tr>
      <w:tr w:rsidR="00453E2E" w:rsidRPr="00422203" w14:paraId="478A0CF2" w14:textId="77777777" w:rsidTr="3BDBC0DD">
        <w:trPr>
          <w:trHeight w:val="125"/>
        </w:trPr>
        <w:tc>
          <w:tcPr>
            <w:tcW w:w="3840" w:type="dxa"/>
          </w:tcPr>
          <w:p w14:paraId="2ABBB8F6" w14:textId="0560FDC8"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５</w:t>
            </w:r>
            <w:r w:rsidRPr="3BDBC0DD">
              <w:rPr>
                <w:rFonts w:ascii="ＭＳ 明朝" w:hAnsi="ＭＳ 明朝" w:cs="ＭＳ 明朝"/>
                <w:lang w:val="en-US" w:eastAsia="ja-JP"/>
              </w:rPr>
              <w:t>）保険料（円）</w:t>
            </w:r>
          </w:p>
        </w:tc>
        <w:tc>
          <w:tcPr>
            <w:tcW w:w="5062" w:type="dxa"/>
          </w:tcPr>
          <w:p w14:paraId="1F5E955D" w14:textId="77777777" w:rsidR="00453E2E" w:rsidRDefault="00453E2E" w:rsidP="00453E2E">
            <w:pPr>
              <w:pStyle w:val="afb"/>
              <w:snapToGrid w:val="0"/>
              <w:ind w:leftChars="0" w:left="0"/>
              <w:rPr>
                <w:rFonts w:ascii="ＭＳ 明朝" w:hAnsi="ＭＳ 明朝"/>
                <w:lang w:val="en-US" w:eastAsia="ja-JP"/>
              </w:rPr>
            </w:pPr>
            <w:r w:rsidRPr="00422203">
              <w:rPr>
                <w:rFonts w:ascii="ＭＳ 明朝" w:hAnsi="ＭＳ 明朝" w:hint="eastAsia"/>
                <w:lang w:val="en-US" w:eastAsia="ja-JP"/>
              </w:rPr>
              <w:t>受渡し条件が庭先渡しの場合、工場から購入者が指定した場所までの運送に係る保険料の合計を記入してください。</w:t>
            </w:r>
          </w:p>
          <w:p w14:paraId="7EB381DE" w14:textId="58B0AB0E" w:rsidR="004E7148" w:rsidRPr="00422203" w:rsidRDefault="004E7148" w:rsidP="00453E2E">
            <w:pPr>
              <w:pStyle w:val="afb"/>
              <w:snapToGrid w:val="0"/>
              <w:ind w:leftChars="0" w:left="0"/>
              <w:rPr>
                <w:rFonts w:ascii="ＭＳ 明朝" w:hAnsi="ＭＳ 明朝"/>
                <w:lang w:val="en-US" w:eastAsia="ja-JP"/>
              </w:rPr>
            </w:pPr>
          </w:p>
        </w:tc>
      </w:tr>
      <w:tr w:rsidR="00453E2E" w:rsidRPr="00422203" w14:paraId="2CD4CC4A" w14:textId="77777777" w:rsidTr="3BDBC0DD">
        <w:trPr>
          <w:trHeight w:val="125"/>
        </w:trPr>
        <w:tc>
          <w:tcPr>
            <w:tcW w:w="3840" w:type="dxa"/>
          </w:tcPr>
          <w:p w14:paraId="161F7DF4" w14:textId="0299862C" w:rsidR="00453E2E" w:rsidRPr="00422203" w:rsidRDefault="00453E2E" w:rsidP="3BDBC0DD">
            <w:pPr>
              <w:pStyle w:val="afb"/>
              <w:snapToGrid w:val="0"/>
              <w:ind w:leftChars="0" w:left="0"/>
              <w:rPr>
                <w:rFonts w:ascii="ＭＳ 明朝" w:hAnsi="ＭＳ 明朝" w:cs="ＭＳ 明朝"/>
                <w:lang w:val="en-US" w:eastAsia="ja-JP"/>
              </w:rPr>
            </w:pPr>
            <w:r w:rsidRPr="3BDBC0DD">
              <w:rPr>
                <w:rFonts w:ascii="ＭＳ 明朝" w:hAnsi="ＭＳ 明朝" w:cs="ＭＳ 明朝"/>
                <w:lang w:val="en-US" w:eastAsia="ja-JP"/>
              </w:rPr>
              <w:t>（</w:t>
            </w:r>
            <w:r w:rsidR="00290660">
              <w:rPr>
                <w:rFonts w:ascii="ＭＳ 明朝" w:hAnsi="ＭＳ 明朝" w:cs="ＭＳ 明朝" w:hint="eastAsia"/>
                <w:lang w:val="en-US" w:eastAsia="ja-JP"/>
              </w:rPr>
              <w:t>６</w:t>
            </w:r>
            <w:r w:rsidRPr="3BDBC0DD">
              <w:rPr>
                <w:rFonts w:ascii="ＭＳ 明朝" w:hAnsi="ＭＳ 明朝" w:cs="ＭＳ 明朝"/>
                <w:lang w:val="en-US" w:eastAsia="ja-JP"/>
              </w:rPr>
              <w:t>）配送時の梱包費（円）</w:t>
            </w:r>
          </w:p>
        </w:tc>
        <w:tc>
          <w:tcPr>
            <w:tcW w:w="5062" w:type="dxa"/>
          </w:tcPr>
          <w:p w14:paraId="08FAA75A" w14:textId="77777777" w:rsidR="00453E2E" w:rsidRDefault="00453E2E" w:rsidP="00453E2E">
            <w:pPr>
              <w:pStyle w:val="afb"/>
              <w:snapToGrid w:val="0"/>
              <w:ind w:leftChars="0" w:left="0"/>
              <w:rPr>
                <w:rFonts w:ascii="ＭＳ 明朝" w:hAnsi="ＭＳ 明朝"/>
                <w:lang w:val="en-US" w:eastAsia="ja-JP"/>
              </w:rPr>
            </w:pPr>
            <w:r w:rsidRPr="00422203">
              <w:rPr>
                <w:rFonts w:ascii="ＭＳ 明朝" w:hAnsi="ＭＳ 明朝" w:hint="eastAsia"/>
                <w:lang w:val="en-US" w:eastAsia="ja-JP"/>
              </w:rPr>
              <w:t>受渡し条件が庭先渡しの場合、</w:t>
            </w:r>
            <w:r>
              <w:rPr>
                <w:rFonts w:ascii="ＭＳ 明朝" w:hAnsi="ＭＳ 明朝" w:hint="eastAsia"/>
                <w:lang w:val="en-US" w:eastAsia="ja-JP"/>
              </w:rPr>
              <w:t>販売管理費で</w:t>
            </w:r>
            <w:r w:rsidRPr="00422203">
              <w:rPr>
                <w:rFonts w:ascii="ＭＳ 明朝" w:hAnsi="ＭＳ 明朝" w:hint="eastAsia"/>
                <w:lang w:val="en-US" w:eastAsia="ja-JP"/>
              </w:rPr>
              <w:t>計上</w:t>
            </w:r>
            <w:r>
              <w:rPr>
                <w:rFonts w:ascii="ＭＳ 明朝" w:hAnsi="ＭＳ 明朝" w:hint="eastAsia"/>
                <w:lang w:val="en-US" w:eastAsia="ja-JP"/>
              </w:rPr>
              <w:t>されているうち</w:t>
            </w:r>
            <w:r w:rsidRPr="00422203">
              <w:rPr>
                <w:rFonts w:ascii="ＭＳ 明朝" w:hAnsi="ＭＳ 明朝" w:hint="eastAsia"/>
                <w:lang w:val="en-US" w:eastAsia="ja-JP"/>
              </w:rPr>
              <w:t>、個別の配送に応じて梱包費が発生した場合には、その費用の合計を記入してください。</w:t>
            </w:r>
          </w:p>
          <w:p w14:paraId="512FAB8B" w14:textId="76F8246E" w:rsidR="004E7148" w:rsidRPr="00422203" w:rsidRDefault="004E7148" w:rsidP="00453E2E">
            <w:pPr>
              <w:pStyle w:val="afb"/>
              <w:snapToGrid w:val="0"/>
              <w:ind w:leftChars="0" w:left="0"/>
              <w:rPr>
                <w:rFonts w:ascii="ＭＳ 明朝" w:hAnsi="ＭＳ 明朝"/>
                <w:lang w:val="en-US" w:eastAsia="ja-JP"/>
              </w:rPr>
            </w:pPr>
          </w:p>
        </w:tc>
      </w:tr>
      <w:tr w:rsidR="00453E2E" w:rsidRPr="00422203" w14:paraId="3DF54E2E" w14:textId="77777777" w:rsidTr="3BDBC0DD">
        <w:trPr>
          <w:trHeight w:val="125"/>
        </w:trPr>
        <w:tc>
          <w:tcPr>
            <w:tcW w:w="3840" w:type="dxa"/>
          </w:tcPr>
          <w:p w14:paraId="040CA288" w14:textId="481C8BEA" w:rsidR="00453E2E" w:rsidRPr="00422203" w:rsidRDefault="00453E2E" w:rsidP="3BDBC0DD">
            <w:pPr>
              <w:pStyle w:val="afb"/>
              <w:snapToGrid w:val="0"/>
              <w:ind w:leftChars="0" w:left="0"/>
              <w:rPr>
                <w:rFonts w:ascii="ＭＳ 明朝" w:hAnsi="ＭＳ 明朝" w:cs="ＭＳ 明朝"/>
                <w:lang w:val="en-US" w:eastAsia="zh-TW"/>
              </w:rPr>
            </w:pPr>
            <w:r w:rsidRPr="3BDBC0DD">
              <w:rPr>
                <w:rFonts w:ascii="ＭＳ 明朝" w:hAnsi="ＭＳ 明朝" w:cs="ＭＳ 明朝"/>
                <w:lang w:val="en-US" w:eastAsia="zh-TW"/>
              </w:rPr>
              <w:t>（</w:t>
            </w:r>
            <w:r w:rsidR="00290660">
              <w:rPr>
                <w:rFonts w:ascii="ＭＳ 明朝" w:hAnsi="ＭＳ 明朝" w:cs="ＭＳ 明朝" w:hint="eastAsia"/>
                <w:lang w:val="en-US" w:eastAsia="zh-TW"/>
              </w:rPr>
              <w:t>７</w:t>
            </w:r>
            <w:r w:rsidRPr="3BDBC0DD">
              <w:rPr>
                <w:rFonts w:ascii="ＭＳ 明朝" w:hAnsi="ＭＳ 明朝" w:cs="ＭＳ 明朝"/>
                <w:lang w:val="en-US" w:eastAsia="zh-TW"/>
              </w:rPr>
              <w:t>）営業倉庫費用（円）</w:t>
            </w:r>
          </w:p>
        </w:tc>
        <w:tc>
          <w:tcPr>
            <w:tcW w:w="5062" w:type="dxa"/>
          </w:tcPr>
          <w:p w14:paraId="089B667F" w14:textId="77777777" w:rsidR="00453E2E" w:rsidRDefault="00453E2E" w:rsidP="00453E2E">
            <w:pPr>
              <w:pStyle w:val="afb"/>
              <w:snapToGrid w:val="0"/>
              <w:ind w:leftChars="0" w:left="0"/>
              <w:rPr>
                <w:rFonts w:ascii="ＭＳ 明朝" w:hAnsi="ＭＳ 明朝"/>
                <w:lang w:val="en-US" w:eastAsia="ja-JP"/>
              </w:rPr>
            </w:pPr>
            <w:r>
              <w:rPr>
                <w:rFonts w:ascii="ＭＳ 明朝" w:hAnsi="ＭＳ 明朝" w:hint="eastAsia"/>
                <w:lang w:val="en-US" w:eastAsia="ja-JP"/>
              </w:rPr>
              <w:t>受渡し条件が庭先渡しの場合、</w:t>
            </w:r>
            <w:r w:rsidRPr="00805CB8">
              <w:rPr>
                <w:rFonts w:ascii="ＭＳ 明朝" w:hAnsi="ＭＳ 明朝" w:hint="eastAsia"/>
                <w:lang w:val="en-US" w:eastAsia="ja-JP"/>
              </w:rPr>
              <w:t>貴社が負担した営業倉庫費用が発生した場合には、その費用の合計を記入してください。</w:t>
            </w:r>
          </w:p>
          <w:p w14:paraId="73C3EA02" w14:textId="1EF68743" w:rsidR="004E7148" w:rsidRPr="00422203" w:rsidRDefault="004E7148" w:rsidP="00453E2E">
            <w:pPr>
              <w:pStyle w:val="afb"/>
              <w:snapToGrid w:val="0"/>
              <w:ind w:leftChars="0" w:left="0"/>
              <w:rPr>
                <w:rFonts w:ascii="ＭＳ 明朝" w:hAnsi="ＭＳ 明朝"/>
                <w:lang w:val="en-US" w:eastAsia="ja-JP"/>
              </w:rPr>
            </w:pPr>
          </w:p>
        </w:tc>
      </w:tr>
      <w:tr w:rsidR="004A39EE" w:rsidRPr="00422203" w14:paraId="13D31F18" w14:textId="77777777" w:rsidTr="3BDBC0DD">
        <w:trPr>
          <w:trHeight w:val="125"/>
        </w:trPr>
        <w:tc>
          <w:tcPr>
            <w:tcW w:w="3840" w:type="dxa"/>
          </w:tcPr>
          <w:p w14:paraId="02B4743D" w14:textId="6BFD0A99" w:rsidR="004A39EE" w:rsidRPr="3BDBC0DD" w:rsidRDefault="004A39EE" w:rsidP="3BDBC0DD">
            <w:pPr>
              <w:pStyle w:val="afb"/>
              <w:snapToGrid w:val="0"/>
              <w:ind w:leftChars="0" w:left="0"/>
              <w:rPr>
                <w:rFonts w:ascii="ＭＳ 明朝" w:hAnsi="ＭＳ 明朝" w:cs="ＭＳ 明朝"/>
                <w:lang w:val="en-US" w:eastAsia="zh-TW"/>
              </w:rPr>
            </w:pPr>
            <w:r>
              <w:rPr>
                <w:rFonts w:ascii="ＭＳ 明朝" w:hAnsi="ＭＳ 明朝" w:cs="ＭＳ 明朝" w:hint="eastAsia"/>
                <w:lang w:val="en-US" w:eastAsia="ja-JP"/>
              </w:rPr>
              <w:t>（８）その他（工場出荷後の加工費等）（円）</w:t>
            </w:r>
          </w:p>
        </w:tc>
        <w:tc>
          <w:tcPr>
            <w:tcW w:w="5062" w:type="dxa"/>
          </w:tcPr>
          <w:p w14:paraId="44845DC3" w14:textId="77777777" w:rsidR="004A39EE" w:rsidRDefault="004A39EE" w:rsidP="00453E2E">
            <w:pPr>
              <w:pStyle w:val="afb"/>
              <w:snapToGrid w:val="0"/>
              <w:ind w:leftChars="0" w:left="0"/>
              <w:rPr>
                <w:rFonts w:ascii="ＭＳ 明朝" w:hAnsi="ＭＳ 明朝"/>
                <w:lang w:val="en-US" w:eastAsia="ja-JP"/>
              </w:rPr>
            </w:pPr>
            <w:r>
              <w:rPr>
                <w:rFonts w:ascii="ＭＳ 明朝" w:hAnsi="ＭＳ 明朝" w:hint="eastAsia"/>
                <w:lang w:val="en-US" w:eastAsia="ja-JP"/>
              </w:rPr>
              <w:t>受渡し条件が庭先渡しの場合、貴社が工場出荷後に負担した加工費等が発生した場合には、その費用の合計を記入してください。</w:t>
            </w:r>
          </w:p>
          <w:p w14:paraId="5FDBF1AB" w14:textId="022CF9C8" w:rsidR="004E7148" w:rsidRDefault="004E7148" w:rsidP="00453E2E">
            <w:pPr>
              <w:pStyle w:val="afb"/>
              <w:snapToGrid w:val="0"/>
              <w:ind w:leftChars="0" w:left="0"/>
              <w:rPr>
                <w:rFonts w:ascii="ＭＳ 明朝" w:hAnsi="ＭＳ 明朝"/>
                <w:lang w:val="en-US" w:eastAsia="ja-JP"/>
              </w:rPr>
            </w:pPr>
          </w:p>
        </w:tc>
      </w:tr>
    </w:tbl>
    <w:p w14:paraId="61A4A4B0" w14:textId="049016DE" w:rsidR="001C54AA" w:rsidRPr="00A26FE4" w:rsidRDefault="001C54AA" w:rsidP="007948B6">
      <w:pPr>
        <w:snapToGrid w:val="0"/>
        <w:rPr>
          <w:rFonts w:ascii="ＭＳ 明朝" w:hAnsi="ＭＳ 明朝"/>
        </w:rPr>
      </w:pPr>
    </w:p>
    <w:p w14:paraId="4044FFD4" w14:textId="6F0E188C" w:rsidR="00754323" w:rsidRDefault="00FA2F93" w:rsidP="00FA2F93">
      <w:pPr>
        <w:pStyle w:val="3"/>
        <w:numPr>
          <w:ilvl w:val="0"/>
          <w:numId w:val="0"/>
        </w:numPr>
      </w:pPr>
      <w:r>
        <w:rPr>
          <w:rFonts w:hint="eastAsia"/>
          <w:lang w:eastAsia="ja-JP"/>
        </w:rPr>
        <w:t>C</w:t>
      </w:r>
      <w:r>
        <w:rPr>
          <w:lang w:eastAsia="ja-JP"/>
        </w:rPr>
        <w:t>-1-1</w:t>
      </w:r>
      <w:r w:rsidR="00754323">
        <w:rPr>
          <w:rFonts w:hint="eastAsia"/>
          <w:lang w:eastAsia="ja-JP"/>
        </w:rPr>
        <w:t xml:space="preserve">　</w:t>
      </w:r>
      <w:bookmarkStart w:id="0" w:name="根拠資料"/>
      <w:bookmarkEnd w:id="0"/>
      <w:proofErr w:type="spellStart"/>
      <w:r w:rsidR="00754323" w:rsidRPr="00422203">
        <w:rPr>
          <w:rFonts w:hint="eastAsia"/>
        </w:rPr>
        <w:t>国内向けの販売の取引</w:t>
      </w:r>
      <w:r w:rsidR="00754323">
        <w:rPr>
          <w:rFonts w:hint="eastAsia"/>
          <w:lang w:eastAsia="ja-JP"/>
        </w:rPr>
        <w:t>状況に関する</w:t>
      </w:r>
      <w:r w:rsidR="00F72C15">
        <w:rPr>
          <w:rFonts w:hint="eastAsia"/>
          <w:lang w:eastAsia="ja-JP"/>
        </w:rPr>
        <w:t>情報</w:t>
      </w:r>
      <w:proofErr w:type="spellEnd"/>
    </w:p>
    <w:p w14:paraId="07B36E81" w14:textId="74F805FE" w:rsidR="0067089C" w:rsidRPr="0086421B" w:rsidRDefault="00754323" w:rsidP="0067089C">
      <w:pPr>
        <w:pStyle w:val="a1"/>
        <w:numPr>
          <w:ilvl w:val="0"/>
          <w:numId w:val="0"/>
        </w:numPr>
        <w:ind w:leftChars="102" w:left="214" w:firstLine="2"/>
        <w:rPr>
          <w:bCs/>
        </w:rPr>
      </w:pPr>
      <w:r w:rsidRPr="00C54D2F">
        <w:rPr>
          <w:rFonts w:asciiTheme="minorHAnsi" w:eastAsiaTheme="minorEastAsia" w:hAnsiTheme="minorHAnsi" w:cs="ＭＳ 明朝,ＭＳ Ｐゴシック"/>
          <w:b/>
          <w:bCs/>
          <w:color w:val="FF0000"/>
          <w:kern w:val="0"/>
          <w:bdr w:val="single" w:sz="4" w:space="0" w:color="auto"/>
        </w:rPr>
        <w:t>様式</w:t>
      </w:r>
      <w:r w:rsidRPr="00C54D2F">
        <w:rPr>
          <w:rFonts w:asciiTheme="minorHAnsi" w:eastAsiaTheme="minorEastAsia" w:hAnsiTheme="minorHAnsi" w:cs="ＭＳ Ｐゴシック"/>
          <w:b/>
          <w:bCs/>
          <w:color w:val="FF0000"/>
          <w:kern w:val="0"/>
          <w:bdr w:val="single" w:sz="4" w:space="0" w:color="auto"/>
        </w:rPr>
        <w:t>C-1</w:t>
      </w:r>
      <w:r w:rsidRPr="00C54D2F">
        <w:rPr>
          <w:rFonts w:asciiTheme="minorHAnsi" w:eastAsiaTheme="minorEastAsia" w:hAnsiTheme="minorHAnsi"/>
        </w:rPr>
        <w:t>に</w:t>
      </w:r>
      <w:r>
        <w:t>回答した各数値について、調査項目</w:t>
      </w:r>
      <w:r>
        <w:t>A-12</w:t>
      </w:r>
      <w:r>
        <w:t>で回答した貴社の</w:t>
      </w:r>
      <w:r w:rsidRPr="00D11B2B">
        <w:t>基幹</w:t>
      </w:r>
      <w:r w:rsidR="00C9026D" w:rsidRPr="00D11B2B">
        <w:rPr>
          <w:rFonts w:hint="eastAsia"/>
        </w:rPr>
        <w:t>業務</w:t>
      </w:r>
      <w:r w:rsidRPr="00D11B2B">
        <w:t>システム等</w:t>
      </w:r>
      <w:r>
        <w:t>を含むデータの出所、</w:t>
      </w:r>
      <w:r w:rsidR="0067089C">
        <w:rPr>
          <w:rFonts w:hint="eastAsia"/>
        </w:rPr>
        <w:t>根拠となるデータ</w:t>
      </w:r>
      <w:r w:rsidR="00190F58">
        <w:rPr>
          <w:rFonts w:hint="eastAsia"/>
        </w:rPr>
        <w:t>及び算出方法（按分している場合は具体的な方法を含む。）</w:t>
      </w:r>
      <w:r w:rsidR="0067089C">
        <w:rPr>
          <w:rFonts w:hint="eastAsia"/>
        </w:rPr>
        <w:lastRenderedPageBreak/>
        <w:t>を</w:t>
      </w:r>
      <w:r w:rsidR="0067089C" w:rsidRPr="00131D10">
        <w:rPr>
          <w:rFonts w:hint="eastAsia"/>
          <w:b/>
          <w:color w:val="3333FF"/>
          <w:bdr w:val="single" w:sz="4" w:space="0" w:color="auto"/>
        </w:rPr>
        <w:t>添付資料</w:t>
      </w:r>
      <w:r w:rsidR="0067089C">
        <w:rPr>
          <w:rFonts w:hint="eastAsia"/>
          <w:b/>
          <w:color w:val="3333FF"/>
          <w:bdr w:val="single" w:sz="4" w:space="0" w:color="auto"/>
        </w:rPr>
        <w:t>C</w:t>
      </w:r>
      <w:r w:rsidR="0067089C" w:rsidRPr="00131D10">
        <w:rPr>
          <w:rFonts w:hint="eastAsia"/>
          <w:b/>
          <w:color w:val="3333FF"/>
          <w:bdr w:val="single" w:sz="4" w:space="0" w:color="auto"/>
        </w:rPr>
        <w:t>-1</w:t>
      </w:r>
      <w:r w:rsidR="0067089C">
        <w:rPr>
          <w:b/>
          <w:color w:val="3333FF"/>
          <w:bdr w:val="single" w:sz="4" w:space="0" w:color="auto"/>
        </w:rPr>
        <w:t>-</w:t>
      </w:r>
      <w:r w:rsidR="00F933E9">
        <w:rPr>
          <w:rFonts w:hint="eastAsia"/>
          <w:b/>
          <w:color w:val="3333FF"/>
          <w:bdr w:val="single" w:sz="4" w:space="0" w:color="auto"/>
        </w:rPr>
        <w:t>1</w:t>
      </w:r>
      <w:r w:rsidR="0067089C">
        <w:rPr>
          <w:rFonts w:hint="eastAsia"/>
        </w:rPr>
        <w:t>として提出してください。</w:t>
      </w:r>
    </w:p>
    <w:p w14:paraId="09A2EF5B" w14:textId="16A3636F" w:rsidR="0067089C" w:rsidRDefault="0067089C" w:rsidP="0067089C">
      <w:pPr>
        <w:pStyle w:val="a1"/>
        <w:numPr>
          <w:ilvl w:val="0"/>
          <w:numId w:val="0"/>
        </w:numPr>
        <w:ind w:firstLineChars="100" w:firstLine="210"/>
      </w:pPr>
      <w:r>
        <w:rPr>
          <w:rFonts w:hint="eastAsia"/>
        </w:rPr>
        <w:t>・データ出所の例：●●システムから出力した販売管理データの記載による。</w:t>
      </w:r>
    </w:p>
    <w:p w14:paraId="4AC53B24" w14:textId="58BB6DE8" w:rsidR="0067089C" w:rsidRDefault="0067089C" w:rsidP="0067089C">
      <w:pPr>
        <w:pStyle w:val="a1"/>
        <w:numPr>
          <w:ilvl w:val="0"/>
          <w:numId w:val="0"/>
        </w:numPr>
        <w:ind w:firstLineChars="100" w:firstLine="210"/>
      </w:pPr>
      <w:r>
        <w:rPr>
          <w:rFonts w:hint="eastAsia"/>
        </w:rPr>
        <w:t>・根拠となるデータの例：販売管理データ</w:t>
      </w:r>
    </w:p>
    <w:p w14:paraId="29744223" w14:textId="1B8351EE" w:rsidR="00190F58" w:rsidRDefault="00190F58" w:rsidP="0067089C">
      <w:pPr>
        <w:pStyle w:val="a1"/>
        <w:numPr>
          <w:ilvl w:val="0"/>
          <w:numId w:val="0"/>
        </w:numPr>
        <w:ind w:firstLineChars="100" w:firstLine="210"/>
      </w:pPr>
      <w:r>
        <w:rPr>
          <w:rFonts w:hint="eastAsia"/>
        </w:rPr>
        <w:t>・算出方法の例：販売管理データから毎月の●●の数量を求め、年間合計量を算出した。</w:t>
      </w:r>
    </w:p>
    <w:p w14:paraId="5D82B20C" w14:textId="0925EDD7" w:rsidR="00A94B72" w:rsidRDefault="00A94B72" w:rsidP="00572E31">
      <w:pPr>
        <w:pStyle w:val="3"/>
        <w:numPr>
          <w:ilvl w:val="0"/>
          <w:numId w:val="0"/>
        </w:numPr>
        <w:ind w:leftChars="100" w:left="420" w:hangingChars="100" w:hanging="210"/>
        <w:rPr>
          <w:lang w:eastAsia="ja-JP"/>
        </w:rPr>
      </w:pPr>
      <w:r w:rsidRPr="00A94B72">
        <w:rPr>
          <w:rFonts w:hint="eastAsia"/>
          <w:lang w:eastAsia="ja-JP"/>
        </w:rPr>
        <w:t>・加工品にかかる数値の切り分け方法を説明する資料</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787"/>
      </w:tblGrid>
      <w:tr w:rsidR="0002354A" w14:paraId="38114630" w14:textId="77777777" w:rsidTr="004A6F64">
        <w:trPr>
          <w:trHeight w:val="454"/>
        </w:trPr>
        <w:tc>
          <w:tcPr>
            <w:tcW w:w="87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B6EF45" w14:textId="77777777" w:rsidR="0002354A" w:rsidRDefault="0002354A" w:rsidP="004A6F64">
            <w:pPr>
              <w:pStyle w:val="2"/>
              <w:numPr>
                <w:ilvl w:val="0"/>
                <w:numId w:val="0"/>
              </w:numPr>
            </w:pPr>
            <w:bookmarkStart w:id="1" w:name="_Hlk198569724"/>
          </w:p>
          <w:p w14:paraId="5605D034" w14:textId="77777777" w:rsidR="0002354A" w:rsidRDefault="0002354A" w:rsidP="004A6F64">
            <w:pPr>
              <w:pStyle w:val="2"/>
              <w:numPr>
                <w:ilvl w:val="0"/>
                <w:numId w:val="0"/>
              </w:numPr>
            </w:pPr>
          </w:p>
        </w:tc>
      </w:tr>
    </w:tbl>
    <w:p w14:paraId="1295F18F" w14:textId="77777777" w:rsidR="003F490D" w:rsidRDefault="003F490D" w:rsidP="009E48EF">
      <w:pPr>
        <w:pStyle w:val="3"/>
        <w:numPr>
          <w:ilvl w:val="0"/>
          <w:numId w:val="0"/>
        </w:numPr>
        <w:ind w:left="142"/>
        <w:rPr>
          <w:lang w:eastAsia="ja-JP"/>
        </w:rPr>
      </w:pPr>
      <w:bookmarkStart w:id="2" w:name="_Hlk197610184"/>
      <w:bookmarkEnd w:id="1"/>
    </w:p>
    <w:p w14:paraId="2D197BAC" w14:textId="3F0A8B7C" w:rsidR="009E48EF" w:rsidRPr="009A1C78" w:rsidRDefault="009E48EF" w:rsidP="009E48EF">
      <w:pPr>
        <w:pStyle w:val="3"/>
        <w:numPr>
          <w:ilvl w:val="0"/>
          <w:numId w:val="0"/>
        </w:numPr>
        <w:ind w:left="142"/>
      </w:pPr>
      <w:r>
        <w:rPr>
          <w:rFonts w:hint="eastAsia"/>
          <w:lang w:eastAsia="ja-JP"/>
        </w:rPr>
        <w:t>C</w:t>
      </w:r>
      <w:r>
        <w:rPr>
          <w:lang w:eastAsia="ja-JP"/>
        </w:rPr>
        <w:t>-</w:t>
      </w:r>
      <w:r>
        <w:rPr>
          <w:rFonts w:hint="eastAsia"/>
          <w:lang w:eastAsia="ja-JP"/>
        </w:rPr>
        <w:t>1</w:t>
      </w:r>
      <w:r>
        <w:rPr>
          <w:lang w:eastAsia="ja-JP"/>
        </w:rPr>
        <w:t>-</w:t>
      </w:r>
      <w:r>
        <w:rPr>
          <w:rFonts w:hint="eastAsia"/>
          <w:lang w:eastAsia="ja-JP"/>
        </w:rPr>
        <w:t>2</w:t>
      </w:r>
      <w:r>
        <w:rPr>
          <w:rFonts w:hint="eastAsia"/>
          <w:lang w:eastAsia="ja-JP"/>
        </w:rPr>
        <w:t xml:space="preserve">　</w:t>
      </w:r>
      <w:proofErr w:type="spellStart"/>
      <w:r>
        <w:rPr>
          <w:rFonts w:hint="eastAsia"/>
        </w:rPr>
        <w:t>国</w:t>
      </w:r>
      <w:r w:rsidRPr="009A1C78">
        <w:rPr>
          <w:rFonts w:hint="eastAsia"/>
        </w:rPr>
        <w:t>内向けの販売の取引</w:t>
      </w:r>
      <w:r w:rsidRPr="009A1C78">
        <w:rPr>
          <w:rFonts w:hint="eastAsia"/>
          <w:lang w:eastAsia="ja-JP"/>
        </w:rPr>
        <w:t>状況に関する資料</w:t>
      </w:r>
      <w:proofErr w:type="spellEnd"/>
    </w:p>
    <w:p w14:paraId="45AA3F10" w14:textId="3DE5C158" w:rsidR="009E48EF" w:rsidRPr="0086421B" w:rsidRDefault="009E48EF" w:rsidP="003F490D">
      <w:pPr>
        <w:pStyle w:val="a1"/>
        <w:numPr>
          <w:ilvl w:val="0"/>
          <w:numId w:val="0"/>
        </w:numPr>
        <w:ind w:leftChars="102" w:left="214"/>
        <w:rPr>
          <w:bCs/>
        </w:rPr>
      </w:pPr>
      <w:bookmarkStart w:id="3" w:name="_Hlk197603658"/>
      <w:r w:rsidRPr="00F05FDF">
        <w:rPr>
          <w:rFonts w:asciiTheme="minorEastAsia" w:eastAsiaTheme="minorEastAsia" w:hAnsiTheme="minorEastAsia" w:cs="ＭＳ 明朝,ＭＳ Ｐゴシック"/>
          <w:b/>
          <w:bCs/>
          <w:color w:val="FF0000"/>
          <w:kern w:val="0"/>
          <w:bdr w:val="single" w:sz="4" w:space="0" w:color="auto"/>
        </w:rPr>
        <w:t>様式</w:t>
      </w:r>
      <w:r w:rsidRPr="00F05FDF">
        <w:rPr>
          <w:rFonts w:asciiTheme="minorHAnsi" w:eastAsiaTheme="minorEastAsia" w:hAnsiTheme="minorHAnsi" w:cs="ＭＳ Ｐゴシック"/>
          <w:b/>
          <w:bCs/>
          <w:color w:val="FF0000"/>
          <w:kern w:val="0"/>
          <w:bdr w:val="single" w:sz="4" w:space="0" w:color="auto"/>
        </w:rPr>
        <w:t>C-1</w:t>
      </w:r>
      <w:r w:rsidRPr="009A1C78">
        <w:rPr>
          <w:rFonts w:asciiTheme="minorEastAsia" w:eastAsiaTheme="minorEastAsia" w:hAnsiTheme="minorEastAsia" w:cs="ＭＳ Ｐゴシック" w:hint="eastAsia"/>
          <w:color w:val="000000" w:themeColor="text1"/>
          <w:kern w:val="0"/>
        </w:rPr>
        <w:t>に記載した</w:t>
      </w:r>
      <w:r w:rsidRPr="00490D1C">
        <w:rPr>
          <w:rFonts w:hint="eastAsia"/>
        </w:rPr>
        <w:t>令和</w:t>
      </w:r>
      <w:r w:rsidR="003F490D" w:rsidRPr="00490D1C">
        <w:rPr>
          <w:rFonts w:hint="eastAsia"/>
        </w:rPr>
        <w:t>3</w:t>
      </w:r>
      <w:r w:rsidRPr="00490D1C">
        <w:t>年（</w:t>
      </w:r>
      <w:r w:rsidRPr="00490D1C">
        <w:t>20</w:t>
      </w:r>
      <w:r w:rsidRPr="00490D1C">
        <w:rPr>
          <w:rFonts w:hint="eastAsia"/>
        </w:rPr>
        <w:t>2</w:t>
      </w:r>
      <w:r w:rsidR="003F490D" w:rsidRPr="00490D1C">
        <w:rPr>
          <w:rFonts w:hint="eastAsia"/>
        </w:rPr>
        <w:t>1</w:t>
      </w:r>
      <w:r w:rsidRPr="00490D1C">
        <w:t>年）</w:t>
      </w:r>
      <w:r w:rsidR="00CC74FB" w:rsidRPr="00490D1C">
        <w:rPr>
          <w:rFonts w:hint="eastAsia"/>
        </w:rPr>
        <w:t>4</w:t>
      </w:r>
      <w:r w:rsidRPr="00490D1C">
        <w:t>月</w:t>
      </w:r>
      <w:r w:rsidRPr="00490D1C">
        <w:t>1</w:t>
      </w:r>
      <w:r w:rsidRPr="00490D1C">
        <w:t>日</w:t>
      </w:r>
      <w:r w:rsidRPr="00490D1C">
        <w:rPr>
          <w:rFonts w:ascii="ＭＳ 明朝" w:hAnsi="ＭＳ 明朝" w:cs="ＭＳ 明朝"/>
          <w:lang w:bidi="en-US"/>
        </w:rPr>
        <w:t>から</w:t>
      </w:r>
      <w:r w:rsidRPr="00490D1C">
        <w:rPr>
          <w:rFonts w:asciiTheme="minorHAnsi" w:eastAsiaTheme="minorEastAsia" w:hAnsiTheme="minorHAnsi" w:cstheme="minorBidi"/>
          <w:lang w:bidi="en-US"/>
        </w:rPr>
        <w:t>令和</w:t>
      </w:r>
      <w:r w:rsidR="00765B2D" w:rsidRPr="00490D1C">
        <w:rPr>
          <w:rFonts w:asciiTheme="minorHAnsi" w:eastAsiaTheme="minorEastAsia" w:hAnsiTheme="minorHAnsi" w:cstheme="minorBidi" w:hint="eastAsia"/>
          <w:lang w:bidi="en-US"/>
        </w:rPr>
        <w:t>8</w:t>
      </w:r>
      <w:r w:rsidRPr="00490D1C">
        <w:t>年（</w:t>
      </w:r>
      <w:r w:rsidRPr="00490D1C">
        <w:t>202</w:t>
      </w:r>
      <w:r w:rsidR="00765B2D" w:rsidRPr="00490D1C">
        <w:rPr>
          <w:rFonts w:hint="eastAsia"/>
        </w:rPr>
        <w:t>6</w:t>
      </w:r>
      <w:r w:rsidRPr="00490D1C">
        <w:t>年）</w:t>
      </w:r>
      <w:r w:rsidR="00CC74FB" w:rsidRPr="00490D1C">
        <w:rPr>
          <w:rFonts w:hint="eastAsia"/>
        </w:rPr>
        <w:t>3</w:t>
      </w:r>
      <w:r w:rsidRPr="00490D1C">
        <w:t>月</w:t>
      </w:r>
      <w:r w:rsidRPr="00490D1C">
        <w:t>3</w:t>
      </w:r>
      <w:r w:rsidRPr="00490D1C">
        <w:rPr>
          <w:rFonts w:hint="eastAsia"/>
        </w:rPr>
        <w:t>1</w:t>
      </w:r>
      <w:r w:rsidRPr="00490D1C">
        <w:t>日</w:t>
      </w:r>
      <w:r w:rsidRPr="00490D1C">
        <w:rPr>
          <w:rFonts w:ascii="ＭＳ 明朝" w:hAnsi="ＭＳ 明朝" w:cs="ＭＳ 明朝"/>
          <w:lang w:bidi="en-US"/>
        </w:rPr>
        <w:t>まで</w:t>
      </w:r>
      <w:r w:rsidRPr="009A1C78">
        <w:rPr>
          <w:rFonts w:ascii="ＭＳ 明朝" w:hAnsi="ＭＳ 明朝" w:cs="ＭＳ 明朝"/>
          <w:lang w:bidi="en-US"/>
        </w:rPr>
        <w:t>の</w:t>
      </w:r>
      <w:r w:rsidRPr="009A1C78">
        <w:rPr>
          <w:rFonts w:ascii="ＭＳ 明朝" w:hAnsi="ＭＳ 明朝" w:cs="ＭＳ 明朝" w:hint="eastAsia"/>
          <w:lang w:bidi="en-US"/>
        </w:rPr>
        <w:t>、</w:t>
      </w:r>
      <w:r w:rsidR="004E1078" w:rsidRPr="009A1C78">
        <w:rPr>
          <w:rFonts w:ascii="ＭＳ 明朝" w:hAnsi="ＭＳ 明朝" w:cs="ＭＳ 明朝" w:hint="eastAsia"/>
          <w:lang w:bidi="en-US"/>
        </w:rPr>
        <w:t>庭先渡し、工場渡し、その他の</w:t>
      </w:r>
      <w:r w:rsidRPr="009A1C78">
        <w:rPr>
          <w:rFonts w:ascii="ＭＳ 明朝" w:hAnsi="ＭＳ 明朝" w:cs="ＭＳ 明朝"/>
          <w:lang w:bidi="en-US"/>
        </w:rPr>
        <w:t>取引</w:t>
      </w:r>
      <w:r w:rsidRPr="009A1C78">
        <w:rPr>
          <w:rFonts w:ascii="ＭＳ 明朝" w:hAnsi="ＭＳ 明朝" w:cs="ＭＳ 明朝" w:hint="eastAsia"/>
          <w:lang w:bidi="en-US"/>
        </w:rPr>
        <w:t>数量</w:t>
      </w:r>
      <w:r w:rsidRPr="009A1C78">
        <w:rPr>
          <w:rFonts w:ascii="ＭＳ 明朝" w:hAnsi="ＭＳ 明朝" w:cs="ＭＳ 明朝"/>
          <w:lang w:bidi="en-US"/>
        </w:rPr>
        <w:t>の多い</w:t>
      </w:r>
      <w:r w:rsidRPr="009A1C78">
        <w:rPr>
          <w:rFonts w:ascii="ＭＳ 明朝" w:hAnsi="ＭＳ 明朝" w:cs="ＭＳ 明朝" w:hint="eastAsia"/>
          <w:lang w:bidi="en-US"/>
        </w:rPr>
        <w:t>上位</w:t>
      </w:r>
      <w:r w:rsidRPr="003F490D">
        <w:rPr>
          <w:rFonts w:asciiTheme="minorHAnsi" w:hAnsiTheme="minorHAnsi" w:cs="ＭＳ 明朝"/>
          <w:lang w:bidi="en-US"/>
        </w:rPr>
        <w:t>3</w:t>
      </w:r>
      <w:r w:rsidRPr="009A1C78">
        <w:rPr>
          <w:rFonts w:ascii="ＭＳ 明朝" w:hAnsi="ＭＳ 明朝" w:cs="ＭＳ 明朝" w:hint="eastAsia"/>
          <w:lang w:bidi="en-US"/>
        </w:rPr>
        <w:t>取引</w:t>
      </w:r>
      <w:r w:rsidR="004E1078" w:rsidRPr="009A1C78">
        <w:rPr>
          <w:rFonts w:ascii="ＭＳ 明朝" w:hAnsi="ＭＳ 明朝" w:cs="ＭＳ 明朝" w:hint="eastAsia"/>
          <w:lang w:bidi="en-US"/>
        </w:rPr>
        <w:t>それぞれ</w:t>
      </w:r>
      <w:r w:rsidRPr="009A1C78">
        <w:rPr>
          <w:rFonts w:ascii="ＭＳ 明朝" w:hAnsi="ＭＳ 明朝" w:cs="ＭＳ 明朝" w:hint="eastAsia"/>
          <w:lang w:bidi="en-US"/>
        </w:rPr>
        <w:t>について、その内容の根拠となる書類の写しを</w:t>
      </w:r>
      <w:r w:rsidRPr="009A1C78">
        <w:rPr>
          <w:rFonts w:hint="eastAsia"/>
          <w:b/>
          <w:color w:val="3333FF"/>
          <w:bdr w:val="single" w:sz="4" w:space="0" w:color="auto"/>
        </w:rPr>
        <w:t>添付資料</w:t>
      </w:r>
      <w:r w:rsidRPr="009A1C78">
        <w:rPr>
          <w:rFonts w:hint="eastAsia"/>
          <w:b/>
          <w:color w:val="3333FF"/>
          <w:bdr w:val="single" w:sz="4" w:space="0" w:color="auto"/>
        </w:rPr>
        <w:t>C-1</w:t>
      </w:r>
      <w:r w:rsidRPr="009A1C78">
        <w:rPr>
          <w:b/>
          <w:color w:val="3333FF"/>
          <w:bdr w:val="single" w:sz="4" w:space="0" w:color="auto"/>
        </w:rPr>
        <w:t>-</w:t>
      </w:r>
      <w:r w:rsidRPr="009A1C78">
        <w:rPr>
          <w:rFonts w:hint="eastAsia"/>
          <w:b/>
          <w:color w:val="3333FF"/>
          <w:bdr w:val="single" w:sz="4" w:space="0" w:color="auto"/>
        </w:rPr>
        <w:t>2</w:t>
      </w:r>
      <w:r w:rsidRPr="009A1C78">
        <w:rPr>
          <w:rFonts w:hint="eastAsia"/>
          <w:bCs/>
          <w:color w:val="000000" w:themeColor="text1"/>
        </w:rPr>
        <w:t>として、ご提出ください。</w:t>
      </w:r>
    </w:p>
    <w:bookmarkEnd w:id="2"/>
    <w:bookmarkEnd w:id="3"/>
    <w:p w14:paraId="49913FF6" w14:textId="77777777" w:rsidR="009E48EF" w:rsidRPr="009E48EF" w:rsidRDefault="009E48EF" w:rsidP="000C530E">
      <w:pPr>
        <w:pStyle w:val="a1"/>
        <w:numPr>
          <w:ilvl w:val="3"/>
          <w:numId w:val="0"/>
        </w:numPr>
      </w:pPr>
    </w:p>
    <w:p w14:paraId="68AAFAB0" w14:textId="16394F90" w:rsidR="005A1B2C" w:rsidRPr="00422203" w:rsidRDefault="00FA2F93" w:rsidP="00FA2F93">
      <w:pPr>
        <w:pStyle w:val="2"/>
        <w:numPr>
          <w:ilvl w:val="0"/>
          <w:numId w:val="0"/>
        </w:numPr>
        <w:rPr>
          <w:lang w:bidi="en-US"/>
        </w:rPr>
      </w:pPr>
      <w:r>
        <w:rPr>
          <w:rFonts w:hint="eastAsia"/>
          <w:lang w:eastAsia="ja-JP" w:bidi="en-US"/>
        </w:rPr>
        <w:t>C</w:t>
      </w:r>
      <w:r>
        <w:rPr>
          <w:lang w:eastAsia="ja-JP" w:bidi="en-US"/>
        </w:rPr>
        <w:t>-2</w:t>
      </w:r>
      <w:r w:rsidR="00747B29" w:rsidRPr="00422203">
        <w:rPr>
          <w:rFonts w:hint="eastAsia"/>
          <w:lang w:eastAsia="ja-JP" w:bidi="en-US"/>
        </w:rPr>
        <w:t xml:space="preserve">　</w:t>
      </w:r>
      <w:proofErr w:type="spellStart"/>
      <w:r w:rsidR="005A1B2C" w:rsidRPr="00422203">
        <w:rPr>
          <w:rFonts w:hint="eastAsia"/>
          <w:lang w:bidi="en-US"/>
        </w:rPr>
        <w:t>販売契約の概要</w:t>
      </w:r>
      <w:proofErr w:type="spellEnd"/>
    </w:p>
    <w:p w14:paraId="02602747" w14:textId="3B2F0106" w:rsidR="00FC2619" w:rsidRDefault="00FC2619" w:rsidP="00DA63BD">
      <w:pPr>
        <w:pStyle w:val="2"/>
        <w:numPr>
          <w:ilvl w:val="1"/>
          <w:numId w:val="0"/>
        </w:numPr>
        <w:ind w:leftChars="100" w:left="210"/>
        <w:rPr>
          <w:lang w:eastAsia="ja-JP" w:bidi="en-US"/>
        </w:rPr>
      </w:pPr>
      <w:proofErr w:type="spellStart"/>
      <w:r w:rsidRPr="3BDBC0DD">
        <w:rPr>
          <w:rFonts w:ascii="ＭＳ 明朝" w:hAnsi="ＭＳ 明朝" w:cs="ＭＳ 明朝"/>
          <w:lang w:bidi="en-US"/>
        </w:rPr>
        <w:t>貴社が</w:t>
      </w:r>
      <w:r w:rsidR="005A1B2C" w:rsidRPr="3BDBC0DD">
        <w:rPr>
          <w:rFonts w:ascii="ＭＳ 明朝" w:hAnsi="ＭＳ 明朝" w:cs="ＭＳ 明朝"/>
          <w:lang w:eastAsia="ja-JP" w:bidi="en-US"/>
        </w:rPr>
        <w:t>国内販売</w:t>
      </w:r>
      <w:r w:rsidRPr="3BDBC0DD">
        <w:rPr>
          <w:rFonts w:ascii="ＭＳ 明朝" w:hAnsi="ＭＳ 明朝" w:cs="ＭＳ 明朝"/>
          <w:lang w:bidi="en-US"/>
        </w:rPr>
        <w:t>した本邦産同種の貨物の契約について、</w:t>
      </w:r>
      <w:r w:rsidR="005A1B2C" w:rsidRPr="3BDBC0DD">
        <w:rPr>
          <w:rFonts w:ascii="ＭＳ 明朝" w:hAnsi="ＭＳ 明朝" w:cs="ＭＳ 明朝"/>
          <w:lang w:eastAsia="ja-JP" w:bidi="en-US"/>
        </w:rPr>
        <w:t>一次販売先</w:t>
      </w:r>
      <w:r w:rsidR="00A16651" w:rsidRPr="3BDBC0DD">
        <w:rPr>
          <w:rFonts w:ascii="ＭＳ 明朝" w:hAnsi="ＭＳ 明朝" w:cs="ＭＳ 明朝"/>
          <w:lang w:eastAsia="ja-JP" w:bidi="en-US"/>
        </w:rPr>
        <w:t>の属性</w:t>
      </w:r>
      <w:proofErr w:type="spellEnd"/>
      <w:r w:rsidR="002975BD" w:rsidRPr="3BDBC0DD">
        <w:rPr>
          <w:rFonts w:ascii="ＭＳ 明朝" w:hAnsi="ＭＳ 明朝" w:cs="ＭＳ 明朝"/>
          <w:lang w:eastAsia="ja-JP" w:bidi="en-US"/>
        </w:rPr>
        <w:t>（商社、産業上の使用者）</w:t>
      </w:r>
      <w:proofErr w:type="spellStart"/>
      <w:r w:rsidRPr="3BDBC0DD">
        <w:rPr>
          <w:rFonts w:ascii="ＭＳ 明朝" w:hAnsi="ＭＳ 明朝" w:cs="ＭＳ 明朝"/>
          <w:lang w:bidi="en-US"/>
        </w:rPr>
        <w:t>ごとに</w:t>
      </w:r>
      <w:r w:rsidR="00013E9C" w:rsidRPr="3BDBC0DD">
        <w:rPr>
          <w:rFonts w:ascii="ＭＳ 明朝" w:hAnsi="ＭＳ 明朝" w:cs="ＭＳ 明朝"/>
          <w:lang w:eastAsia="ja-JP" w:bidi="en-US"/>
        </w:rPr>
        <w:t>、それぞれ</w:t>
      </w:r>
      <w:r w:rsidR="00290660" w:rsidRPr="00490D1C">
        <w:rPr>
          <w:rFonts w:ascii="ＭＳ 明朝" w:hAnsi="ＭＳ 明朝" w:cs="ＭＳ 明朝" w:hint="eastAsia"/>
          <w:u w:val="single"/>
          <w:lang w:eastAsia="ja-JP" w:bidi="en-US"/>
        </w:rPr>
        <w:t>令和</w:t>
      </w:r>
      <w:proofErr w:type="spellEnd"/>
      <w:r w:rsidR="00AE260D" w:rsidRPr="00490D1C">
        <w:rPr>
          <w:rFonts w:asciiTheme="minorHAnsi" w:hAnsiTheme="minorHAnsi" w:cs="ＭＳ 明朝"/>
          <w:u w:val="single"/>
          <w:lang w:eastAsia="ja-JP" w:bidi="en-US"/>
        </w:rPr>
        <w:t>7</w:t>
      </w:r>
      <w:r w:rsidR="00EB111F" w:rsidRPr="00490D1C">
        <w:rPr>
          <w:rFonts w:ascii="ＭＳ 明朝" w:hAnsi="ＭＳ 明朝" w:cs="ＭＳ 明朝"/>
          <w:u w:val="single"/>
          <w:lang w:eastAsia="ja-JP" w:bidi="en-US"/>
        </w:rPr>
        <w:t>年（</w:t>
      </w:r>
      <w:r w:rsidR="00F72C15" w:rsidRPr="00490D1C">
        <w:rPr>
          <w:rFonts w:asciiTheme="minorHAnsi" w:eastAsiaTheme="minorEastAsia" w:hAnsiTheme="minorHAnsi" w:cstheme="minorBidi"/>
          <w:u w:val="single"/>
          <w:lang w:eastAsia="ja-JP" w:bidi="en-US"/>
        </w:rPr>
        <w:t>20</w:t>
      </w:r>
      <w:r w:rsidR="00290660" w:rsidRPr="00490D1C">
        <w:rPr>
          <w:rFonts w:asciiTheme="minorHAnsi" w:eastAsiaTheme="minorEastAsia" w:hAnsiTheme="minorHAnsi" w:cstheme="minorBidi"/>
          <w:u w:val="single"/>
          <w:lang w:eastAsia="ja-JP" w:bidi="en-US"/>
        </w:rPr>
        <w:t>2</w:t>
      </w:r>
      <w:r w:rsidR="00AE260D" w:rsidRPr="00490D1C">
        <w:rPr>
          <w:rFonts w:asciiTheme="minorHAnsi" w:eastAsiaTheme="minorEastAsia" w:hAnsiTheme="minorHAnsi" w:cstheme="minorBidi" w:hint="eastAsia"/>
          <w:u w:val="single"/>
          <w:lang w:eastAsia="ja-JP" w:bidi="en-US"/>
        </w:rPr>
        <w:t>5</w:t>
      </w:r>
      <w:r w:rsidR="00EB111F" w:rsidRPr="00490D1C">
        <w:rPr>
          <w:rFonts w:ascii="ＭＳ 明朝" w:hAnsi="ＭＳ 明朝" w:cs="ＭＳ 明朝"/>
          <w:u w:val="single"/>
          <w:lang w:eastAsia="ja-JP" w:bidi="en-US"/>
        </w:rPr>
        <w:t>年）</w:t>
      </w:r>
      <w:r w:rsidR="00C05A13" w:rsidRPr="00490D1C">
        <w:rPr>
          <w:rFonts w:asciiTheme="minorHAnsi" w:eastAsiaTheme="minorEastAsia" w:hAnsiTheme="minorHAnsi" w:cstheme="minorBidi" w:hint="eastAsia"/>
          <w:u w:val="single"/>
          <w:lang w:eastAsia="ja-JP" w:bidi="en-US"/>
        </w:rPr>
        <w:t>4</w:t>
      </w:r>
      <w:r w:rsidR="00EB111F" w:rsidRPr="00490D1C">
        <w:rPr>
          <w:rFonts w:ascii="ＭＳ 明朝" w:hAnsi="ＭＳ 明朝" w:cs="ＭＳ 明朝"/>
          <w:u w:val="single"/>
          <w:lang w:eastAsia="ja-JP" w:bidi="en-US"/>
        </w:rPr>
        <w:t>月</w:t>
      </w:r>
      <w:r w:rsidR="00EB111F" w:rsidRPr="00490D1C">
        <w:rPr>
          <w:rFonts w:asciiTheme="minorHAnsi" w:eastAsiaTheme="minorEastAsia" w:hAnsiTheme="minorHAnsi" w:cstheme="minorBidi"/>
          <w:u w:val="single"/>
          <w:lang w:eastAsia="ja-JP" w:bidi="en-US"/>
        </w:rPr>
        <w:t>1</w:t>
      </w:r>
      <w:r w:rsidR="00EB111F" w:rsidRPr="00490D1C">
        <w:rPr>
          <w:rFonts w:ascii="ＭＳ 明朝" w:hAnsi="ＭＳ 明朝" w:cs="ＭＳ 明朝"/>
          <w:u w:val="single"/>
          <w:lang w:eastAsia="ja-JP" w:bidi="en-US"/>
        </w:rPr>
        <w:t>日から</w:t>
      </w:r>
      <w:r w:rsidR="002F6B3B" w:rsidRPr="00490D1C">
        <w:rPr>
          <w:rFonts w:asciiTheme="minorHAnsi" w:eastAsiaTheme="minorEastAsia" w:hAnsiTheme="minorHAnsi" w:cstheme="minorBidi"/>
          <w:u w:val="single"/>
          <w:lang w:eastAsia="ja-JP" w:bidi="en-US"/>
        </w:rPr>
        <w:t>令和</w:t>
      </w:r>
      <w:r w:rsidR="00765B2D" w:rsidRPr="00490D1C">
        <w:rPr>
          <w:rFonts w:hint="eastAsia"/>
          <w:u w:val="single"/>
          <w:lang w:val="en-US" w:eastAsia="ja-JP"/>
        </w:rPr>
        <w:t>8</w:t>
      </w:r>
      <w:r w:rsidR="00290660" w:rsidRPr="00490D1C">
        <w:rPr>
          <w:u w:val="single"/>
          <w:lang w:val="en-US"/>
        </w:rPr>
        <w:t>年（</w:t>
      </w:r>
      <w:r w:rsidR="00290660" w:rsidRPr="00490D1C">
        <w:rPr>
          <w:u w:val="single"/>
          <w:lang w:val="en-US"/>
        </w:rPr>
        <w:t>202</w:t>
      </w:r>
      <w:r w:rsidR="00765B2D" w:rsidRPr="00490D1C">
        <w:rPr>
          <w:rFonts w:hint="eastAsia"/>
          <w:u w:val="single"/>
          <w:lang w:val="en-US" w:eastAsia="ja-JP"/>
        </w:rPr>
        <w:t>6</w:t>
      </w:r>
      <w:r w:rsidR="00290660" w:rsidRPr="00490D1C">
        <w:rPr>
          <w:u w:val="single"/>
          <w:lang w:val="en-US"/>
        </w:rPr>
        <w:t>年）</w:t>
      </w:r>
      <w:r w:rsidR="00C05A13" w:rsidRPr="00490D1C">
        <w:rPr>
          <w:rFonts w:hint="eastAsia"/>
          <w:u w:val="single"/>
          <w:lang w:eastAsia="ja-JP"/>
        </w:rPr>
        <w:t>3</w:t>
      </w:r>
      <w:r w:rsidR="00290660" w:rsidRPr="00490D1C">
        <w:rPr>
          <w:u w:val="single"/>
          <w:lang w:val="en-US"/>
        </w:rPr>
        <w:t>月</w:t>
      </w:r>
      <w:r w:rsidR="00290660" w:rsidRPr="00490D1C">
        <w:rPr>
          <w:u w:val="single"/>
          <w:lang w:val="en-US"/>
        </w:rPr>
        <w:t>3</w:t>
      </w:r>
      <w:r w:rsidR="009E3192" w:rsidRPr="00490D1C">
        <w:rPr>
          <w:rFonts w:hint="eastAsia"/>
          <w:u w:val="single"/>
          <w:lang w:val="en-US" w:eastAsia="ja-JP"/>
        </w:rPr>
        <w:t>1</w:t>
      </w:r>
      <w:proofErr w:type="spellStart"/>
      <w:r w:rsidR="00290660" w:rsidRPr="00490D1C">
        <w:rPr>
          <w:u w:val="single"/>
          <w:lang w:val="en-US"/>
        </w:rPr>
        <w:t>日</w:t>
      </w:r>
      <w:r w:rsidR="00EB111F" w:rsidRPr="00490D1C">
        <w:rPr>
          <w:rFonts w:ascii="ＭＳ 明朝" w:hAnsi="ＭＳ 明朝" w:cs="ＭＳ 明朝"/>
          <w:u w:val="single"/>
          <w:lang w:eastAsia="ja-JP" w:bidi="en-US"/>
        </w:rPr>
        <w:t>ま</w:t>
      </w:r>
      <w:r w:rsidR="00EB111F" w:rsidRPr="3BDBC0DD">
        <w:rPr>
          <w:rFonts w:ascii="ＭＳ 明朝" w:hAnsi="ＭＳ 明朝" w:cs="ＭＳ 明朝"/>
          <w:u w:val="single"/>
          <w:lang w:eastAsia="ja-JP" w:bidi="en-US"/>
        </w:rPr>
        <w:t>での</w:t>
      </w:r>
      <w:r w:rsidR="00013E9C" w:rsidRPr="3BDBC0DD">
        <w:rPr>
          <w:rFonts w:ascii="ＭＳ 明朝" w:hAnsi="ＭＳ 明朝" w:cs="ＭＳ 明朝"/>
          <w:u w:val="single"/>
          <w:lang w:eastAsia="ja-JP" w:bidi="en-US"/>
        </w:rPr>
        <w:t>取引量の多い上位</w:t>
      </w:r>
      <w:proofErr w:type="spellEnd"/>
      <w:r w:rsidR="003F490D" w:rsidRPr="003F490D">
        <w:rPr>
          <w:rFonts w:asciiTheme="minorHAnsi" w:hAnsiTheme="minorHAnsi" w:cs="ＭＳ 明朝"/>
          <w:u w:val="single"/>
          <w:lang w:eastAsia="ja-JP" w:bidi="en-US"/>
        </w:rPr>
        <w:t>3</w:t>
      </w:r>
      <w:r w:rsidR="00013E9C" w:rsidRPr="3BDBC0DD">
        <w:rPr>
          <w:rFonts w:ascii="ＭＳ 明朝" w:hAnsi="ＭＳ 明朝" w:cs="ＭＳ 明朝"/>
          <w:u w:val="single"/>
          <w:lang w:eastAsia="ja-JP" w:bidi="en-US"/>
        </w:rPr>
        <w:t>社に</w:t>
      </w:r>
      <w:r w:rsidR="002975BD" w:rsidRPr="3BDBC0DD">
        <w:rPr>
          <w:rFonts w:ascii="ＭＳ 明朝" w:hAnsi="ＭＳ 明朝" w:cs="ＭＳ 明朝"/>
          <w:lang w:eastAsia="ja-JP" w:bidi="en-US"/>
        </w:rPr>
        <w:t>関して</w:t>
      </w:r>
      <w:r w:rsidR="00013E9C" w:rsidRPr="3BDBC0DD">
        <w:rPr>
          <w:rFonts w:ascii="ＭＳ 明朝" w:hAnsi="ＭＳ 明朝" w:cs="ＭＳ 明朝"/>
          <w:lang w:eastAsia="ja-JP" w:bidi="en-US"/>
        </w:rPr>
        <w:t>、</w:t>
      </w:r>
      <w:r w:rsidR="00F617C3" w:rsidRPr="3BDBC0DD">
        <w:rPr>
          <w:rFonts w:ascii="ＭＳ 明朝" w:hAnsi="ＭＳ 明朝" w:cs="ＭＳ 明朝"/>
          <w:b/>
          <w:bCs/>
          <w:color w:val="FF0000"/>
          <w:bdr w:val="single" w:sz="4" w:space="0" w:color="auto"/>
          <w:lang w:eastAsia="ja-JP" w:bidi="en-US"/>
        </w:rPr>
        <w:t>様式</w:t>
      </w:r>
      <w:r w:rsidR="00F617C3" w:rsidRPr="3BDBC0DD">
        <w:rPr>
          <w:rFonts w:asciiTheme="minorHAnsi" w:eastAsiaTheme="minorEastAsia" w:hAnsiTheme="minorHAnsi" w:cstheme="minorBidi"/>
          <w:b/>
          <w:bCs/>
          <w:color w:val="FF0000"/>
          <w:bdr w:val="single" w:sz="4" w:space="0" w:color="auto"/>
          <w:lang w:eastAsia="ja-JP" w:bidi="en-US"/>
        </w:rPr>
        <w:t>C-</w:t>
      </w:r>
      <w:r w:rsidR="00FE03D5">
        <w:rPr>
          <w:rFonts w:asciiTheme="minorHAnsi" w:eastAsiaTheme="minorEastAsia" w:hAnsiTheme="minorHAnsi" w:cstheme="minorBidi" w:hint="eastAsia"/>
          <w:b/>
          <w:bCs/>
          <w:color w:val="FF0000"/>
          <w:bdr w:val="single" w:sz="4" w:space="0" w:color="auto"/>
          <w:lang w:eastAsia="ja-JP" w:bidi="en-US"/>
        </w:rPr>
        <w:t>2</w:t>
      </w:r>
      <w:r w:rsidRPr="3BDBC0DD">
        <w:rPr>
          <w:rFonts w:ascii="ＭＳ 明朝" w:hAnsi="ＭＳ 明朝" w:cs="ＭＳ 明朝"/>
          <w:lang w:bidi="en-US"/>
        </w:rPr>
        <w:t>に</w:t>
      </w:r>
      <w:r w:rsidR="00C74D77" w:rsidRPr="3BDBC0DD">
        <w:rPr>
          <w:rFonts w:ascii="ＭＳ 明朝" w:hAnsi="ＭＳ 明朝" w:cs="ＭＳ 明朝"/>
          <w:lang w:eastAsia="ja-JP" w:bidi="en-US"/>
        </w:rPr>
        <w:t>回答</w:t>
      </w:r>
      <w:r w:rsidRPr="3BDBC0DD">
        <w:rPr>
          <w:rFonts w:ascii="ＭＳ 明朝" w:hAnsi="ＭＳ 明朝" w:cs="ＭＳ 明朝"/>
          <w:lang w:bidi="en-US"/>
        </w:rPr>
        <w:t>してください。また、販売交渉過程の代表例について、全ての段階を詳細に示す時系列フローチャート</w:t>
      </w:r>
      <w:r w:rsidRPr="3BDBC0DD">
        <w:rPr>
          <w:rFonts w:ascii="ＭＳ 明朝" w:hAnsi="ＭＳ 明朝" w:cs="ＭＳ 明朝"/>
          <w:spacing w:val="8"/>
        </w:rPr>
        <w:t>（販売交渉過程の各段階の平均所要時間を明示）</w:t>
      </w:r>
      <w:r w:rsidRPr="3BDBC0DD">
        <w:rPr>
          <w:rFonts w:ascii="ＭＳ 明朝" w:hAnsi="ＭＳ 明朝" w:cs="ＭＳ 明朝"/>
          <w:lang w:bidi="en-US"/>
        </w:rPr>
        <w:t>を</w:t>
      </w:r>
      <w:r w:rsidR="00F72C15" w:rsidRPr="3BDBC0DD">
        <w:rPr>
          <w:rFonts w:ascii="ＭＳ 明朝" w:hAnsi="ＭＳ 明朝" w:cs="ＭＳ 明朝"/>
          <w:b/>
          <w:bCs/>
          <w:color w:val="3333FF"/>
          <w:bdr w:val="single" w:sz="4" w:space="0" w:color="auto"/>
          <w:lang w:bidi="en-US"/>
        </w:rPr>
        <w:t>添付資料</w:t>
      </w:r>
      <w:r w:rsidR="00F72C15" w:rsidRPr="3BDBC0DD">
        <w:rPr>
          <w:b/>
          <w:bCs/>
          <w:color w:val="3333FF"/>
          <w:bdr w:val="single" w:sz="4" w:space="0" w:color="auto"/>
          <w:lang w:bidi="en-US"/>
        </w:rPr>
        <w:t>C-</w:t>
      </w:r>
      <w:r w:rsidR="00FE03D5">
        <w:rPr>
          <w:b/>
          <w:bCs/>
          <w:color w:val="3333FF"/>
          <w:bdr w:val="single" w:sz="4" w:space="0" w:color="auto"/>
          <w:lang w:eastAsia="ja-JP" w:bidi="en-US"/>
        </w:rPr>
        <w:t>2</w:t>
      </w:r>
      <w:r w:rsidRPr="3BDBC0DD">
        <w:rPr>
          <w:rFonts w:ascii="ＭＳ 明朝" w:hAnsi="ＭＳ 明朝" w:cs="ＭＳ 明朝"/>
          <w:lang w:bidi="en-US"/>
        </w:rPr>
        <w:t>として提出してください。</w:t>
      </w:r>
      <w:r w:rsidR="00C74D77" w:rsidRPr="00422203">
        <w:rPr>
          <w:lang w:eastAsia="ja-JP" w:bidi="en-US"/>
        </w:rPr>
        <w:t>なお、回答に</w:t>
      </w:r>
      <w:r w:rsidR="006E2F75" w:rsidRPr="00422203">
        <w:rPr>
          <w:lang w:eastAsia="ja-JP" w:bidi="en-US"/>
        </w:rPr>
        <w:t>当たっては、以下の</w:t>
      </w:r>
      <w:r w:rsidR="006E2F75" w:rsidRPr="00340308">
        <w:rPr>
          <w:rFonts w:asciiTheme="minorEastAsia" w:eastAsiaTheme="minorEastAsia" w:hAnsiTheme="minorEastAsia"/>
          <w:lang w:eastAsia="ja-JP" w:bidi="en-US"/>
        </w:rPr>
        <w:t>①</w:t>
      </w:r>
      <w:proofErr w:type="spellStart"/>
      <w:r w:rsidR="006E2F75" w:rsidRPr="00340308">
        <w:rPr>
          <w:rFonts w:asciiTheme="minorEastAsia" w:eastAsiaTheme="minorEastAsia" w:hAnsiTheme="minorEastAsia"/>
          <w:lang w:eastAsia="ja-JP" w:bidi="en-US"/>
        </w:rPr>
        <w:t>から</w:t>
      </w:r>
      <w:proofErr w:type="spellEnd"/>
      <w:r w:rsidR="00854893" w:rsidRPr="00340308">
        <w:rPr>
          <w:rFonts w:asciiTheme="minorEastAsia" w:eastAsiaTheme="minorEastAsia" w:hAnsiTheme="minorEastAsia"/>
          <w:lang w:eastAsia="ja-JP" w:bidi="en-US"/>
        </w:rPr>
        <w:t>⑤</w:t>
      </w:r>
      <w:proofErr w:type="spellStart"/>
      <w:r w:rsidR="006E2F75" w:rsidRPr="00422203">
        <w:rPr>
          <w:lang w:eastAsia="ja-JP" w:bidi="en-US"/>
        </w:rPr>
        <w:t>に留意してください</w:t>
      </w:r>
      <w:proofErr w:type="spellEnd"/>
      <w:r w:rsidR="006E2F75" w:rsidRPr="00422203">
        <w:rPr>
          <w:lang w:eastAsia="ja-JP" w:bidi="en-US"/>
        </w:rPr>
        <w:t>。</w:t>
      </w:r>
    </w:p>
    <w:p w14:paraId="6AEA644A" w14:textId="77777777" w:rsidR="003F490D" w:rsidRPr="00422203" w:rsidRDefault="003F490D" w:rsidP="00DA63BD">
      <w:pPr>
        <w:pStyle w:val="2"/>
        <w:numPr>
          <w:ilvl w:val="1"/>
          <w:numId w:val="0"/>
        </w:numPr>
        <w:ind w:leftChars="100" w:left="210"/>
        <w:rPr>
          <w:lang w:bidi="en-US"/>
        </w:rPr>
      </w:pPr>
    </w:p>
    <w:p w14:paraId="3DCF9381" w14:textId="77777777" w:rsidR="00A16651" w:rsidRPr="00422203" w:rsidRDefault="00654D5F" w:rsidP="00870877">
      <w:pPr>
        <w:pStyle w:val="aff3"/>
        <w:numPr>
          <w:ilvl w:val="0"/>
          <w:numId w:val="289"/>
        </w:numPr>
        <w:ind w:leftChars="100" w:left="420" w:hangingChars="100" w:hanging="210"/>
        <w:rPr>
          <w:rFonts w:ascii="ＭＳ 明朝" w:hAnsi="ＭＳ 明朝"/>
        </w:rPr>
      </w:pPr>
      <w:r w:rsidRPr="00422203">
        <w:rPr>
          <w:rFonts w:hint="eastAsia"/>
          <w:lang w:bidi="en-US"/>
        </w:rPr>
        <w:t>「</w:t>
      </w:r>
      <w:r w:rsidR="00A16651" w:rsidRPr="00422203">
        <w:rPr>
          <w:rFonts w:hint="eastAsia"/>
          <w:lang w:bidi="en-US"/>
        </w:rPr>
        <w:t>（２）産業上の使用者名</w:t>
      </w:r>
      <w:r w:rsidRPr="00422203">
        <w:rPr>
          <w:rFonts w:hint="eastAsia"/>
          <w:lang w:bidi="en-US"/>
        </w:rPr>
        <w:t>」</w:t>
      </w:r>
      <w:r w:rsidR="00A16651" w:rsidRPr="00422203">
        <w:rPr>
          <w:rFonts w:hint="eastAsia"/>
          <w:lang w:bidi="en-US"/>
        </w:rPr>
        <w:t>は、産業上の使用者のうち、主要な者を分かる範囲で記入してください。</w:t>
      </w:r>
    </w:p>
    <w:p w14:paraId="5F5A84FE" w14:textId="1F52591D" w:rsidR="00D67F46" w:rsidRPr="00422203" w:rsidRDefault="00654D5F" w:rsidP="00870877">
      <w:pPr>
        <w:pStyle w:val="aff3"/>
        <w:numPr>
          <w:ilvl w:val="0"/>
          <w:numId w:val="289"/>
        </w:numPr>
        <w:ind w:leftChars="100" w:left="420" w:hangingChars="100" w:hanging="210"/>
        <w:rPr>
          <w:rFonts w:ascii="ＭＳ 明朝" w:hAnsi="ＭＳ 明朝" w:cs="ＭＳ 明朝"/>
        </w:rPr>
      </w:pPr>
      <w:r w:rsidRPr="3BDBC0DD">
        <w:rPr>
          <w:rFonts w:ascii="ＭＳ 明朝" w:hAnsi="ＭＳ 明朝" w:cs="ＭＳ 明朝"/>
          <w:kern w:val="0"/>
        </w:rPr>
        <w:t>「</w:t>
      </w:r>
      <w:r w:rsidR="007123F0" w:rsidRPr="3BDBC0DD">
        <w:rPr>
          <w:rFonts w:ascii="ＭＳ 明朝" w:hAnsi="ＭＳ 明朝" w:cs="ＭＳ 明朝"/>
          <w:kern w:val="0"/>
        </w:rPr>
        <w:t>(</w:t>
      </w:r>
      <w:r w:rsidR="00604B45" w:rsidRPr="3BDBC0DD">
        <w:rPr>
          <w:rFonts w:ascii="ＭＳ 明朝" w:hAnsi="ＭＳ 明朝" w:cs="ＭＳ 明朝"/>
          <w:kern w:val="0"/>
        </w:rPr>
        <w:t>４</w:t>
      </w:r>
      <w:r w:rsidR="007123F0" w:rsidRPr="3BDBC0DD">
        <w:rPr>
          <w:rFonts w:ascii="ＭＳ 明朝" w:hAnsi="ＭＳ 明朝" w:cs="ＭＳ 明朝"/>
          <w:kern w:val="0"/>
        </w:rPr>
        <w:t>)</w:t>
      </w:r>
      <w:r w:rsidR="00D67F46" w:rsidRPr="3BDBC0DD">
        <w:rPr>
          <w:rFonts w:ascii="ＭＳ 明朝" w:hAnsi="ＭＳ 明朝" w:cs="ＭＳ 明朝"/>
          <w:kern w:val="0"/>
        </w:rPr>
        <w:t>販売価格の設定方法</w:t>
      </w:r>
      <w:r w:rsidRPr="3BDBC0DD">
        <w:rPr>
          <w:rFonts w:ascii="ＭＳ 明朝" w:hAnsi="ＭＳ 明朝" w:cs="ＭＳ 明朝"/>
          <w:kern w:val="0"/>
        </w:rPr>
        <w:t>」</w:t>
      </w:r>
      <w:r w:rsidR="00A30679" w:rsidRPr="3BDBC0DD">
        <w:rPr>
          <w:rFonts w:ascii="ＭＳ 明朝" w:hAnsi="ＭＳ 明朝" w:cs="ＭＳ 明朝"/>
          <w:kern w:val="0"/>
        </w:rPr>
        <w:t>として、</w:t>
      </w:r>
      <w:r w:rsidR="00126EAA" w:rsidRPr="3BDBC0DD">
        <w:rPr>
          <w:rFonts w:ascii="ＭＳ 明朝" w:hAnsi="ＭＳ 明朝" w:cs="ＭＳ 明朝"/>
          <w:kern w:val="0"/>
        </w:rPr>
        <w:t>（ⅰ）</w:t>
      </w:r>
      <w:r w:rsidR="00D67F46" w:rsidRPr="3BDBC0DD">
        <w:rPr>
          <w:rFonts w:ascii="ＭＳ 明朝" w:hAnsi="ＭＳ 明朝" w:cs="ＭＳ 明朝"/>
          <w:kern w:val="0"/>
        </w:rPr>
        <w:t>個別取引ごと</w:t>
      </w:r>
      <w:r w:rsidR="00194845" w:rsidRPr="3BDBC0DD">
        <w:rPr>
          <w:rFonts w:ascii="ＭＳ 明朝" w:hAnsi="ＭＳ 明朝" w:cs="ＭＳ 明朝"/>
          <w:kern w:val="0"/>
        </w:rPr>
        <w:t>の</w:t>
      </w:r>
      <w:r w:rsidR="00D67F46" w:rsidRPr="3BDBC0DD">
        <w:rPr>
          <w:rFonts w:ascii="ＭＳ 明朝" w:hAnsi="ＭＳ 明朝" w:cs="ＭＳ 明朝"/>
          <w:kern w:val="0"/>
        </w:rPr>
        <w:t>交渉、</w:t>
      </w:r>
      <w:r w:rsidR="00126EAA" w:rsidRPr="3BDBC0DD">
        <w:rPr>
          <w:rFonts w:ascii="ＭＳ 明朝" w:hAnsi="ＭＳ 明朝" w:cs="ＭＳ 明朝"/>
          <w:kern w:val="0"/>
        </w:rPr>
        <w:t>（ⅱ）</w:t>
      </w:r>
      <w:r w:rsidR="00D67F46" w:rsidRPr="3BDBC0DD">
        <w:rPr>
          <w:rFonts w:ascii="ＭＳ 明朝" w:hAnsi="ＭＳ 明朝" w:cs="ＭＳ 明朝"/>
          <w:kern w:val="0"/>
        </w:rPr>
        <w:t>契約書に記載、</w:t>
      </w:r>
      <w:r w:rsidR="00126EAA" w:rsidRPr="3BDBC0DD">
        <w:rPr>
          <w:rFonts w:ascii="ＭＳ 明朝" w:hAnsi="ＭＳ 明朝" w:cs="ＭＳ 明朝"/>
          <w:kern w:val="0"/>
        </w:rPr>
        <w:t>（ⅲ）</w:t>
      </w:r>
      <w:r w:rsidR="00D67F46" w:rsidRPr="00422203">
        <w:rPr>
          <w:kern w:val="0"/>
          <w:lang w:bidi="en-US"/>
        </w:rPr>
        <w:t>価格表の提示、</w:t>
      </w:r>
      <w:r w:rsidR="00126EAA" w:rsidRPr="00422203">
        <w:rPr>
          <w:kern w:val="0"/>
          <w:lang w:bidi="en-US"/>
        </w:rPr>
        <w:t>（</w:t>
      </w:r>
      <w:r w:rsidR="00126EAA" w:rsidRPr="00D30736">
        <w:rPr>
          <w:rFonts w:asciiTheme="minorEastAsia" w:eastAsiaTheme="minorEastAsia" w:hAnsiTheme="minorEastAsia"/>
          <w:kern w:val="0"/>
          <w:lang w:bidi="en-US"/>
        </w:rPr>
        <w:t>ⅳ）</w:t>
      </w:r>
      <w:r w:rsidR="00D67F46" w:rsidRPr="00422203">
        <w:rPr>
          <w:kern w:val="0"/>
          <w:lang w:bidi="en-US"/>
        </w:rPr>
        <w:t>その他（例：</w:t>
      </w:r>
      <w:r w:rsidR="00B259BF" w:rsidRPr="00422203">
        <w:rPr>
          <w:kern w:val="0"/>
          <w:lang w:bidi="en-US"/>
        </w:rPr>
        <w:t>原材料市況価格の追従。</w:t>
      </w:r>
      <w:r w:rsidR="00D67F46" w:rsidRPr="00422203">
        <w:rPr>
          <w:kern w:val="0"/>
          <w:lang w:bidi="en-US"/>
        </w:rPr>
        <w:t>入札</w:t>
      </w:r>
      <w:r w:rsidR="00B259BF" w:rsidRPr="00422203">
        <w:rPr>
          <w:kern w:val="0"/>
          <w:lang w:bidi="en-US"/>
        </w:rPr>
        <w:t>。</w:t>
      </w:r>
      <w:r w:rsidR="00D67F46" w:rsidRPr="00422203">
        <w:rPr>
          <w:kern w:val="0"/>
          <w:lang w:bidi="en-US"/>
        </w:rPr>
        <w:t>）の</w:t>
      </w:r>
      <w:r w:rsidR="00B259BF" w:rsidRPr="00422203">
        <w:rPr>
          <w:kern w:val="0"/>
          <w:lang w:bidi="en-US"/>
        </w:rPr>
        <w:t>うち該当する番号</w:t>
      </w:r>
      <w:r w:rsidR="00D67F46" w:rsidRPr="00422203">
        <w:rPr>
          <w:kern w:val="0"/>
          <w:lang w:bidi="en-US"/>
        </w:rPr>
        <w:t>を選択</w:t>
      </w:r>
      <w:r w:rsidR="00B259BF" w:rsidRPr="00422203">
        <w:rPr>
          <w:kern w:val="0"/>
          <w:lang w:bidi="en-US"/>
        </w:rPr>
        <w:t>し</w:t>
      </w:r>
      <w:r w:rsidR="00D67F46" w:rsidRPr="00422203">
        <w:rPr>
          <w:kern w:val="0"/>
          <w:lang w:bidi="en-US"/>
        </w:rPr>
        <w:t>てください。なお、</w:t>
      </w:r>
      <w:r w:rsidR="008A5C86" w:rsidRPr="00422203">
        <w:rPr>
          <w:kern w:val="0"/>
          <w:lang w:bidi="en-US"/>
        </w:rPr>
        <w:t>（</w:t>
      </w:r>
      <w:r w:rsidR="008A5C86" w:rsidRPr="00422203">
        <w:rPr>
          <w:kern w:val="0"/>
          <w:lang w:bidi="en-US"/>
        </w:rPr>
        <w:t>ⅳ</w:t>
      </w:r>
      <w:r w:rsidR="008A5C86" w:rsidRPr="00422203">
        <w:rPr>
          <w:kern w:val="0"/>
          <w:lang w:bidi="en-US"/>
        </w:rPr>
        <w:t>）</w:t>
      </w:r>
      <w:r w:rsidR="00A30679" w:rsidRPr="00422203">
        <w:rPr>
          <w:kern w:val="0"/>
          <w:lang w:bidi="en-US"/>
        </w:rPr>
        <w:t>を選択した場合</w:t>
      </w:r>
      <w:r w:rsidR="00D67F46" w:rsidRPr="00422203">
        <w:rPr>
          <w:kern w:val="0"/>
          <w:lang w:bidi="en-US"/>
        </w:rPr>
        <w:t>は、具体的な設定方法を記入してください。</w:t>
      </w:r>
    </w:p>
    <w:p w14:paraId="2EACFFE8" w14:textId="52B35FED" w:rsidR="00C6243D" w:rsidRPr="00422203" w:rsidRDefault="00654D5F" w:rsidP="00870877">
      <w:pPr>
        <w:pStyle w:val="aff3"/>
        <w:numPr>
          <w:ilvl w:val="0"/>
          <w:numId w:val="289"/>
        </w:numPr>
        <w:ind w:leftChars="100" w:left="420" w:hangingChars="100" w:hanging="210"/>
        <w:rPr>
          <w:rFonts w:ascii="ＭＳ 明朝" w:hAnsi="ＭＳ 明朝" w:cs="ＭＳ 明朝"/>
        </w:rPr>
      </w:pPr>
      <w:r w:rsidRPr="3BDBC0DD">
        <w:rPr>
          <w:rFonts w:ascii="ＭＳ 明朝" w:hAnsi="ＭＳ 明朝" w:cs="ＭＳ 明朝"/>
        </w:rPr>
        <w:t>「</w:t>
      </w:r>
      <w:r w:rsidR="00C6243D" w:rsidRPr="3BDBC0DD">
        <w:rPr>
          <w:rFonts w:ascii="ＭＳ 明朝" w:hAnsi="ＭＳ 明朝" w:cs="ＭＳ 明朝"/>
        </w:rPr>
        <w:t>（</w:t>
      </w:r>
      <w:r w:rsidR="00604B45" w:rsidRPr="3BDBC0DD">
        <w:rPr>
          <w:rFonts w:ascii="ＭＳ 明朝" w:hAnsi="ＭＳ 明朝" w:cs="ＭＳ 明朝"/>
        </w:rPr>
        <w:t>５</w:t>
      </w:r>
      <w:r w:rsidR="00C6243D" w:rsidRPr="3BDBC0DD">
        <w:rPr>
          <w:rFonts w:ascii="ＭＳ 明朝" w:hAnsi="ＭＳ 明朝" w:cs="ＭＳ 明朝"/>
        </w:rPr>
        <w:t>）</w:t>
      </w:r>
      <w:r w:rsidR="00D30736">
        <w:rPr>
          <w:rFonts w:ascii="ＭＳ 明朝" w:hAnsi="ＭＳ 明朝" w:cs="ＭＳ 明朝" w:hint="eastAsia"/>
        </w:rPr>
        <w:t>販売</w:t>
      </w:r>
      <w:r w:rsidR="00D30736" w:rsidRPr="3BDBC0DD">
        <w:rPr>
          <w:rFonts w:ascii="ＭＳ 明朝" w:hAnsi="ＭＳ 明朝" w:cs="ＭＳ 明朝"/>
        </w:rPr>
        <w:t>契約</w:t>
      </w:r>
      <w:r w:rsidR="00C6243D" w:rsidRPr="3BDBC0DD">
        <w:rPr>
          <w:rFonts w:ascii="ＭＳ 明朝" w:hAnsi="ＭＳ 明朝" w:cs="ＭＳ 明朝"/>
        </w:rPr>
        <w:t>の適用期間</w:t>
      </w:r>
      <w:r w:rsidRPr="3BDBC0DD">
        <w:rPr>
          <w:rFonts w:ascii="ＭＳ 明朝" w:hAnsi="ＭＳ 明朝" w:cs="ＭＳ 明朝"/>
        </w:rPr>
        <w:t>」</w:t>
      </w:r>
      <w:r w:rsidR="00A30679" w:rsidRPr="3BDBC0DD">
        <w:rPr>
          <w:rFonts w:ascii="ＭＳ 明朝" w:hAnsi="ＭＳ 明朝" w:cs="ＭＳ 明朝"/>
        </w:rPr>
        <w:t>として、</w:t>
      </w:r>
      <w:r w:rsidR="008A5C86" w:rsidRPr="3BDBC0DD">
        <w:rPr>
          <w:rFonts w:ascii="ＭＳ 明朝" w:hAnsi="ＭＳ 明朝" w:cs="ＭＳ 明朝"/>
        </w:rPr>
        <w:t>（ⅰ）</w:t>
      </w:r>
      <w:r w:rsidR="00C6243D" w:rsidRPr="3BDBC0DD">
        <w:rPr>
          <w:rFonts w:ascii="ＭＳ 明朝" w:hAnsi="ＭＳ 明朝" w:cs="ＭＳ 明朝"/>
        </w:rPr>
        <w:t>長期契約（１年以上）、</w:t>
      </w:r>
      <w:r w:rsidR="008A5C86" w:rsidRPr="3BDBC0DD">
        <w:rPr>
          <w:rFonts w:ascii="ＭＳ 明朝" w:hAnsi="ＭＳ 明朝" w:cs="ＭＳ 明朝"/>
        </w:rPr>
        <w:t>（ⅱ）</w:t>
      </w:r>
      <w:r w:rsidR="00C6243D" w:rsidRPr="3BDBC0DD">
        <w:rPr>
          <w:rFonts w:ascii="ＭＳ 明朝" w:hAnsi="ＭＳ 明朝" w:cs="ＭＳ 明朝"/>
        </w:rPr>
        <w:t>短期契約（１年未満）、</w:t>
      </w:r>
      <w:r w:rsidR="008A5C86" w:rsidRPr="3BDBC0DD">
        <w:rPr>
          <w:rFonts w:ascii="ＭＳ 明朝" w:hAnsi="ＭＳ 明朝" w:cs="ＭＳ 明朝"/>
        </w:rPr>
        <w:t>（ⅲ）</w:t>
      </w:r>
      <w:r w:rsidR="00C6243D" w:rsidRPr="3BDBC0DD">
        <w:rPr>
          <w:rFonts w:ascii="ＭＳ 明朝" w:hAnsi="ＭＳ 明朝" w:cs="ＭＳ 明朝"/>
        </w:rPr>
        <w:t>一取引ごとの契約の</w:t>
      </w:r>
      <w:r w:rsidR="00A30679" w:rsidRPr="3BDBC0DD">
        <w:rPr>
          <w:rFonts w:ascii="ＭＳ 明朝" w:hAnsi="ＭＳ 明朝" w:cs="ＭＳ 明朝"/>
        </w:rPr>
        <w:t>うち該当する番号を選択し</w:t>
      </w:r>
      <w:r w:rsidR="00C6243D" w:rsidRPr="3BDBC0DD">
        <w:rPr>
          <w:rFonts w:ascii="ＭＳ 明朝" w:hAnsi="ＭＳ 明朝" w:cs="ＭＳ 明朝"/>
        </w:rPr>
        <w:t>てください。</w:t>
      </w:r>
    </w:p>
    <w:p w14:paraId="3DE235E2" w14:textId="77777777" w:rsidR="00D67F46" w:rsidRPr="00422203" w:rsidRDefault="00654D5F" w:rsidP="00870877">
      <w:pPr>
        <w:pStyle w:val="aff3"/>
        <w:numPr>
          <w:ilvl w:val="0"/>
          <w:numId w:val="289"/>
        </w:numPr>
        <w:ind w:leftChars="100" w:left="420" w:hangingChars="100" w:hanging="210"/>
        <w:rPr>
          <w:rFonts w:ascii="ＭＳ 明朝" w:hAnsi="ＭＳ 明朝" w:cs="ＭＳ 明朝"/>
        </w:rPr>
      </w:pPr>
      <w:r w:rsidRPr="3BDBC0DD">
        <w:rPr>
          <w:rFonts w:ascii="ＭＳ 明朝" w:hAnsi="ＭＳ 明朝" w:cs="ＭＳ 明朝"/>
        </w:rPr>
        <w:t>「</w:t>
      </w:r>
      <w:r w:rsidR="00C6243D" w:rsidRPr="3BDBC0DD">
        <w:rPr>
          <w:rFonts w:ascii="ＭＳ 明朝" w:hAnsi="ＭＳ 明朝" w:cs="ＭＳ 明朝"/>
        </w:rPr>
        <w:t>（</w:t>
      </w:r>
      <w:r w:rsidR="00604B45" w:rsidRPr="3BDBC0DD">
        <w:rPr>
          <w:rFonts w:ascii="ＭＳ 明朝" w:hAnsi="ＭＳ 明朝" w:cs="ＭＳ 明朝"/>
        </w:rPr>
        <w:t>６</w:t>
      </w:r>
      <w:r w:rsidR="00C6243D" w:rsidRPr="3BDBC0DD">
        <w:rPr>
          <w:rFonts w:ascii="ＭＳ 明朝" w:hAnsi="ＭＳ 明朝" w:cs="ＭＳ 明朝"/>
        </w:rPr>
        <w:t>）割引、値引き及び割戻</w:t>
      </w:r>
      <w:r w:rsidRPr="3BDBC0DD">
        <w:rPr>
          <w:rFonts w:ascii="ＭＳ 明朝" w:hAnsi="ＭＳ 明朝" w:cs="ＭＳ 明朝"/>
        </w:rPr>
        <w:t>しの交渉」</w:t>
      </w:r>
      <w:r w:rsidR="00A30679" w:rsidRPr="3BDBC0DD">
        <w:rPr>
          <w:rFonts w:ascii="ＭＳ 明朝" w:hAnsi="ＭＳ 明朝" w:cs="ＭＳ 明朝"/>
        </w:rPr>
        <w:t>がある場合の理由として</w:t>
      </w:r>
      <w:r w:rsidR="00C6243D" w:rsidRPr="3BDBC0DD">
        <w:rPr>
          <w:rFonts w:ascii="ＭＳ 明朝" w:hAnsi="ＭＳ 明朝" w:cs="ＭＳ 明朝"/>
        </w:rPr>
        <w:t>、</w:t>
      </w:r>
      <w:r w:rsidR="008A5C86" w:rsidRPr="3BDBC0DD">
        <w:rPr>
          <w:rFonts w:ascii="ＭＳ 明朝" w:hAnsi="ＭＳ 明朝" w:cs="ＭＳ 明朝"/>
        </w:rPr>
        <w:t>（ⅰ）</w:t>
      </w:r>
      <w:r w:rsidR="00C6243D" w:rsidRPr="3BDBC0DD">
        <w:rPr>
          <w:rFonts w:ascii="ＭＳ 明朝" w:hAnsi="ＭＳ 明朝" w:cs="ＭＳ 明朝"/>
        </w:rPr>
        <w:t>個別取引数量に応じた割引等、</w:t>
      </w:r>
      <w:r w:rsidR="008A5C86" w:rsidRPr="3BDBC0DD">
        <w:rPr>
          <w:rFonts w:ascii="ＭＳ 明朝" w:hAnsi="ＭＳ 明朝" w:cs="ＭＳ 明朝"/>
        </w:rPr>
        <w:t>（ⅱ）</w:t>
      </w:r>
      <w:r w:rsidR="00C6243D" w:rsidRPr="3BDBC0DD">
        <w:rPr>
          <w:rFonts w:ascii="ＭＳ 明朝" w:hAnsi="ＭＳ 明朝" w:cs="ＭＳ 明朝"/>
        </w:rPr>
        <w:t>年間取引数量に応じた割引等、</w:t>
      </w:r>
      <w:r w:rsidR="008A5C86" w:rsidRPr="3BDBC0DD">
        <w:rPr>
          <w:rFonts w:ascii="ＭＳ 明朝" w:hAnsi="ＭＳ 明朝" w:cs="ＭＳ 明朝"/>
        </w:rPr>
        <w:t>（ⅲ）</w:t>
      </w:r>
      <w:r w:rsidR="00C6243D" w:rsidRPr="3BDBC0DD">
        <w:rPr>
          <w:rFonts w:ascii="ＭＳ 明朝" w:hAnsi="ＭＳ 明朝" w:cs="ＭＳ 明朝"/>
        </w:rPr>
        <w:t>その他</w:t>
      </w:r>
      <w:r w:rsidR="00A30679" w:rsidRPr="3BDBC0DD">
        <w:rPr>
          <w:rFonts w:ascii="ＭＳ 明朝" w:hAnsi="ＭＳ 明朝" w:cs="ＭＳ 明朝"/>
        </w:rPr>
        <w:t>のうち該当する番号を</w:t>
      </w:r>
      <w:r w:rsidR="00C6243D" w:rsidRPr="3BDBC0DD">
        <w:rPr>
          <w:rFonts w:ascii="ＭＳ 明朝" w:hAnsi="ＭＳ 明朝" w:cs="ＭＳ 明朝"/>
        </w:rPr>
        <w:t>選択</w:t>
      </w:r>
      <w:r w:rsidR="00A30679" w:rsidRPr="3BDBC0DD">
        <w:rPr>
          <w:rFonts w:ascii="ＭＳ 明朝" w:hAnsi="ＭＳ 明朝" w:cs="ＭＳ 明朝"/>
        </w:rPr>
        <w:t>し</w:t>
      </w:r>
      <w:r w:rsidR="00C6243D" w:rsidRPr="3BDBC0DD">
        <w:rPr>
          <w:rFonts w:ascii="ＭＳ 明朝" w:hAnsi="ＭＳ 明朝" w:cs="ＭＳ 明朝"/>
        </w:rPr>
        <w:t>てください。なお、</w:t>
      </w:r>
      <w:r w:rsidR="008A5C86" w:rsidRPr="3BDBC0DD">
        <w:rPr>
          <w:rFonts w:ascii="ＭＳ 明朝" w:hAnsi="ＭＳ 明朝" w:cs="ＭＳ 明朝"/>
        </w:rPr>
        <w:t>（ⅲ）</w:t>
      </w:r>
      <w:r w:rsidR="00A30679" w:rsidRPr="3BDBC0DD">
        <w:rPr>
          <w:rFonts w:ascii="ＭＳ 明朝" w:hAnsi="ＭＳ 明朝" w:cs="ＭＳ 明朝"/>
        </w:rPr>
        <w:t>を選択した</w:t>
      </w:r>
      <w:r w:rsidR="00C6243D" w:rsidRPr="3BDBC0DD">
        <w:rPr>
          <w:rFonts w:ascii="ＭＳ 明朝" w:hAnsi="ＭＳ 明朝" w:cs="ＭＳ 明朝"/>
        </w:rPr>
        <w:t>場合は、具体的な内容を記入してください。</w:t>
      </w:r>
    </w:p>
    <w:p w14:paraId="2A39E756" w14:textId="6C3F8673" w:rsidR="006E2F75" w:rsidRDefault="00654D5F" w:rsidP="00870877">
      <w:pPr>
        <w:pStyle w:val="aff3"/>
        <w:numPr>
          <w:ilvl w:val="0"/>
          <w:numId w:val="289"/>
        </w:numPr>
        <w:ind w:leftChars="100" w:left="420" w:hangingChars="100" w:hanging="210"/>
        <w:rPr>
          <w:lang w:bidi="en-US"/>
        </w:rPr>
      </w:pPr>
      <w:r w:rsidRPr="00422203">
        <w:rPr>
          <w:rFonts w:hint="eastAsia"/>
          <w:lang w:bidi="en-US"/>
        </w:rPr>
        <w:t>「</w:t>
      </w:r>
      <w:r w:rsidR="006E2F75" w:rsidRPr="00422203">
        <w:rPr>
          <w:rFonts w:hint="eastAsia"/>
          <w:lang w:bidi="en-US"/>
        </w:rPr>
        <w:t>（</w:t>
      </w:r>
      <w:r w:rsidRPr="00422203">
        <w:rPr>
          <w:rFonts w:hint="eastAsia"/>
          <w:lang w:bidi="en-US"/>
        </w:rPr>
        <w:t>７</w:t>
      </w:r>
      <w:r w:rsidR="006E2F75" w:rsidRPr="00422203">
        <w:rPr>
          <w:rFonts w:hint="eastAsia"/>
          <w:lang w:bidi="en-US"/>
        </w:rPr>
        <w:t>）仮価格と精算価格</w:t>
      </w:r>
      <w:r w:rsidRPr="00422203">
        <w:rPr>
          <w:rFonts w:hint="eastAsia"/>
          <w:lang w:bidi="en-US"/>
        </w:rPr>
        <w:t>」</w:t>
      </w:r>
      <w:r w:rsidR="006E2F75" w:rsidRPr="00422203">
        <w:rPr>
          <w:rFonts w:hint="eastAsia"/>
          <w:lang w:bidi="en-US"/>
        </w:rPr>
        <w:t>は、それぞれの取引のどの段階において用いられ、どのように精算されるか等について詳細に説明</w:t>
      </w:r>
      <w:r w:rsidR="007B4648" w:rsidRPr="00422203">
        <w:rPr>
          <w:rFonts w:hint="eastAsia"/>
          <w:lang w:bidi="en-US"/>
        </w:rPr>
        <w:t>してください</w:t>
      </w:r>
      <w:r w:rsidR="006E2F75" w:rsidRPr="00422203">
        <w:rPr>
          <w:rFonts w:hint="eastAsia"/>
          <w:lang w:bidi="en-US"/>
        </w:rPr>
        <w:t>。</w:t>
      </w:r>
    </w:p>
    <w:p w14:paraId="5C15E81B" w14:textId="77777777" w:rsidR="001961F7" w:rsidRPr="00422203" w:rsidRDefault="001961F7" w:rsidP="001961F7">
      <w:pPr>
        <w:pStyle w:val="aff3"/>
        <w:ind w:leftChars="0" w:left="420"/>
        <w:rPr>
          <w:lang w:bidi="en-US"/>
        </w:rPr>
      </w:pPr>
    </w:p>
    <w:p w14:paraId="595D5FC0" w14:textId="4EC5EFAB" w:rsidR="000C530E" w:rsidRPr="009A1C78" w:rsidRDefault="000C530E" w:rsidP="000C530E">
      <w:pPr>
        <w:pStyle w:val="3"/>
        <w:numPr>
          <w:ilvl w:val="0"/>
          <w:numId w:val="0"/>
        </w:numPr>
        <w:ind w:left="142"/>
      </w:pPr>
      <w:bookmarkStart w:id="4" w:name="_Hlk197609952"/>
      <w:r w:rsidRPr="009A1C78">
        <w:rPr>
          <w:rFonts w:hint="eastAsia"/>
          <w:lang w:eastAsia="ja-JP"/>
        </w:rPr>
        <w:t>C</w:t>
      </w:r>
      <w:r w:rsidRPr="009A1C78">
        <w:rPr>
          <w:lang w:eastAsia="ja-JP"/>
        </w:rPr>
        <w:t>-2-</w:t>
      </w:r>
      <w:r w:rsidR="009E48EF" w:rsidRPr="009A1C78">
        <w:rPr>
          <w:rFonts w:hint="eastAsia"/>
          <w:lang w:eastAsia="ja-JP"/>
        </w:rPr>
        <w:t>1</w:t>
      </w:r>
      <w:r w:rsidRPr="009A1C78">
        <w:rPr>
          <w:rFonts w:hint="eastAsia"/>
          <w:lang w:eastAsia="ja-JP"/>
        </w:rPr>
        <w:t xml:space="preserve">　</w:t>
      </w:r>
      <w:proofErr w:type="spellStart"/>
      <w:r w:rsidRPr="009A1C78">
        <w:rPr>
          <w:rFonts w:hint="eastAsia"/>
        </w:rPr>
        <w:t>国内向けの販売</w:t>
      </w:r>
      <w:r w:rsidRPr="009A1C78">
        <w:rPr>
          <w:rFonts w:hint="eastAsia"/>
          <w:lang w:eastAsia="ja-JP"/>
        </w:rPr>
        <w:t>の個別取引に関する主な取引情報</w:t>
      </w:r>
      <w:proofErr w:type="spellEnd"/>
    </w:p>
    <w:bookmarkEnd w:id="4"/>
    <w:p w14:paraId="6098A593" w14:textId="633CC57B" w:rsidR="002930A9" w:rsidRDefault="002930A9" w:rsidP="003F490D">
      <w:pPr>
        <w:pStyle w:val="2"/>
        <w:numPr>
          <w:ilvl w:val="1"/>
          <w:numId w:val="0"/>
        </w:numPr>
        <w:ind w:leftChars="135" w:left="283"/>
        <w:rPr>
          <w:lang w:eastAsia="ja-JP" w:bidi="en-US"/>
        </w:rPr>
      </w:pPr>
      <w:r w:rsidRPr="00B66E43">
        <w:rPr>
          <w:rFonts w:asciiTheme="minorEastAsia" w:eastAsiaTheme="minorEastAsia" w:hAnsiTheme="minorEastAsia" w:cs="ＭＳ 明朝,ＭＳ Ｐゴシック"/>
          <w:b/>
          <w:bCs/>
          <w:color w:val="FF0000"/>
          <w:kern w:val="0"/>
          <w:bdr w:val="single" w:sz="4" w:space="0" w:color="auto" w:frame="1"/>
        </w:rPr>
        <w:t>様式</w:t>
      </w:r>
      <w:r w:rsidRPr="00B66E43">
        <w:rPr>
          <w:rFonts w:asciiTheme="minorHAnsi" w:eastAsiaTheme="minorEastAsia" w:hAnsiTheme="minorHAnsi" w:cs="ＭＳ Ｐゴシック"/>
          <w:b/>
          <w:bCs/>
          <w:color w:val="FF0000"/>
          <w:kern w:val="0"/>
          <w:bdr w:val="single" w:sz="4" w:space="0" w:color="auto" w:frame="1"/>
        </w:rPr>
        <w:t>C-2</w:t>
      </w:r>
      <w:r w:rsidRPr="009A1C78">
        <w:rPr>
          <w:lang w:eastAsia="ja-JP" w:bidi="en-US"/>
        </w:rPr>
        <w:t>に記載した</w:t>
      </w:r>
      <w:r w:rsidRPr="009A1C78">
        <w:rPr>
          <w:rFonts w:hint="eastAsia"/>
          <w:lang w:eastAsia="ja-JP" w:bidi="en-US"/>
        </w:rPr>
        <w:t>一次販売先との個別取引に係る資料として、取引の引き合いから入金までの一連の資料を</w:t>
      </w:r>
      <w:r w:rsidRPr="009A1C78">
        <w:rPr>
          <w:b/>
          <w:bCs/>
          <w:color w:val="3333FF"/>
          <w:bdr w:val="single" w:sz="4" w:space="0" w:color="auto"/>
          <w:lang w:eastAsia="ja-JP" w:bidi="en-US"/>
        </w:rPr>
        <w:t>添付資料</w:t>
      </w:r>
      <w:r w:rsidRPr="009A1C78">
        <w:rPr>
          <w:b/>
          <w:bCs/>
          <w:color w:val="3333FF"/>
          <w:bdr w:val="single" w:sz="4" w:space="0" w:color="auto"/>
          <w:lang w:eastAsia="ja-JP" w:bidi="en-US"/>
        </w:rPr>
        <w:t>C-2-</w:t>
      </w:r>
      <w:r w:rsidR="009E48EF" w:rsidRPr="009A1C78">
        <w:rPr>
          <w:rFonts w:hint="eastAsia"/>
          <w:b/>
          <w:bCs/>
          <w:color w:val="3333FF"/>
          <w:bdr w:val="single" w:sz="4" w:space="0" w:color="auto"/>
          <w:lang w:eastAsia="ja-JP" w:bidi="en-US"/>
        </w:rPr>
        <w:t>1</w:t>
      </w:r>
      <w:r w:rsidRPr="009A1C78">
        <w:rPr>
          <w:lang w:eastAsia="ja-JP" w:bidi="en-US"/>
        </w:rPr>
        <w:t>として提出してください。</w:t>
      </w:r>
      <w:r w:rsidRPr="009A1C78">
        <w:rPr>
          <w:rFonts w:hint="eastAsia"/>
          <w:lang w:eastAsia="ja-JP" w:bidi="en-US"/>
        </w:rPr>
        <w:t>提出の対象は、</w:t>
      </w:r>
      <w:r w:rsidRPr="00B66E43">
        <w:rPr>
          <w:rFonts w:asciiTheme="minorHAnsi" w:eastAsiaTheme="minorEastAsia" w:hAnsiTheme="minorHAnsi" w:cs="ＭＳ 明朝,ＭＳ Ｐゴシック"/>
          <w:b/>
          <w:bCs/>
          <w:color w:val="FF0000"/>
          <w:kern w:val="0"/>
          <w:bdr w:val="single" w:sz="4" w:space="0" w:color="auto" w:frame="1"/>
        </w:rPr>
        <w:t>様式</w:t>
      </w:r>
      <w:r w:rsidRPr="00B66E43">
        <w:rPr>
          <w:rFonts w:asciiTheme="minorHAnsi" w:eastAsiaTheme="minorEastAsia" w:hAnsiTheme="minorHAnsi" w:cs="ＭＳ Ｐゴシック"/>
          <w:b/>
          <w:bCs/>
          <w:color w:val="FF0000"/>
          <w:kern w:val="0"/>
          <w:bdr w:val="single" w:sz="4" w:space="0" w:color="auto" w:frame="1"/>
        </w:rPr>
        <w:t>C-2</w:t>
      </w:r>
      <w:r w:rsidRPr="009A1C78">
        <w:rPr>
          <w:lang w:eastAsia="ja-JP" w:bidi="en-US"/>
        </w:rPr>
        <w:t>に記載した国内販売先の属性ごとに、それぞ</w:t>
      </w:r>
      <w:r w:rsidRPr="00490D1C">
        <w:rPr>
          <w:lang w:eastAsia="ja-JP" w:bidi="en-US"/>
        </w:rPr>
        <w:t>れ</w:t>
      </w:r>
      <w:r w:rsidRPr="00490D1C">
        <w:rPr>
          <w:rFonts w:ascii="ＭＳ 明朝" w:hAnsi="ＭＳ 明朝" w:cs="ＭＳ 明朝" w:hint="eastAsia"/>
          <w:u w:val="single"/>
          <w:lang w:eastAsia="ja-JP" w:bidi="en-US"/>
        </w:rPr>
        <w:t>令和</w:t>
      </w:r>
      <w:r w:rsidR="00AE260D" w:rsidRPr="00490D1C">
        <w:rPr>
          <w:rFonts w:cs="ＭＳ 明朝"/>
          <w:u w:val="single"/>
          <w:lang w:eastAsia="ja-JP" w:bidi="en-US"/>
        </w:rPr>
        <w:t>7</w:t>
      </w:r>
      <w:r w:rsidRPr="00490D1C">
        <w:rPr>
          <w:rFonts w:ascii="ＭＳ 明朝" w:hAnsi="ＭＳ 明朝" w:cs="ＭＳ 明朝"/>
          <w:u w:val="single"/>
          <w:lang w:eastAsia="ja-JP" w:bidi="en-US"/>
        </w:rPr>
        <w:t>年（</w:t>
      </w:r>
      <w:r w:rsidRPr="00490D1C">
        <w:rPr>
          <w:rFonts w:asciiTheme="minorHAnsi" w:eastAsiaTheme="minorEastAsia" w:hAnsiTheme="minorHAnsi" w:cstheme="minorBidi"/>
          <w:u w:val="single"/>
          <w:lang w:eastAsia="ja-JP" w:bidi="en-US"/>
        </w:rPr>
        <w:t>202</w:t>
      </w:r>
      <w:r w:rsidR="00AE260D" w:rsidRPr="00490D1C">
        <w:rPr>
          <w:rFonts w:asciiTheme="minorHAnsi" w:eastAsiaTheme="minorEastAsia" w:hAnsiTheme="minorHAnsi" w:cstheme="minorBidi" w:hint="eastAsia"/>
          <w:u w:val="single"/>
          <w:lang w:eastAsia="ja-JP" w:bidi="en-US"/>
        </w:rPr>
        <w:t>5</w:t>
      </w:r>
      <w:r w:rsidRPr="00490D1C">
        <w:rPr>
          <w:rFonts w:ascii="ＭＳ 明朝" w:hAnsi="ＭＳ 明朝" w:cs="ＭＳ 明朝"/>
          <w:u w:val="single"/>
          <w:lang w:eastAsia="ja-JP" w:bidi="en-US"/>
        </w:rPr>
        <w:t>年）</w:t>
      </w:r>
      <w:r w:rsidR="007263AD" w:rsidRPr="00490D1C">
        <w:rPr>
          <w:rFonts w:asciiTheme="minorHAnsi" w:eastAsiaTheme="minorEastAsia" w:hAnsiTheme="minorHAnsi" w:cstheme="minorBidi" w:hint="eastAsia"/>
          <w:u w:val="single"/>
          <w:lang w:eastAsia="ja-JP" w:bidi="en-US"/>
        </w:rPr>
        <w:t>4</w:t>
      </w:r>
      <w:r w:rsidRPr="00490D1C">
        <w:rPr>
          <w:rFonts w:ascii="ＭＳ 明朝" w:hAnsi="ＭＳ 明朝" w:cs="ＭＳ 明朝"/>
          <w:u w:val="single"/>
          <w:lang w:eastAsia="ja-JP" w:bidi="en-US"/>
        </w:rPr>
        <w:t>月</w:t>
      </w:r>
      <w:r w:rsidRPr="00490D1C">
        <w:rPr>
          <w:rFonts w:asciiTheme="minorHAnsi" w:eastAsiaTheme="minorEastAsia" w:hAnsiTheme="minorHAnsi" w:cstheme="minorBidi"/>
          <w:u w:val="single"/>
          <w:lang w:eastAsia="ja-JP" w:bidi="en-US"/>
        </w:rPr>
        <w:t>1</w:t>
      </w:r>
      <w:r w:rsidRPr="00490D1C">
        <w:rPr>
          <w:rFonts w:ascii="ＭＳ 明朝" w:hAnsi="ＭＳ 明朝" w:cs="ＭＳ 明朝"/>
          <w:u w:val="single"/>
          <w:lang w:eastAsia="ja-JP" w:bidi="en-US"/>
        </w:rPr>
        <w:t>日から</w:t>
      </w:r>
      <w:r w:rsidRPr="00490D1C">
        <w:rPr>
          <w:rFonts w:asciiTheme="minorHAnsi" w:eastAsiaTheme="minorEastAsia" w:hAnsiTheme="minorHAnsi" w:cstheme="minorBidi"/>
          <w:u w:val="single"/>
          <w:lang w:eastAsia="ja-JP" w:bidi="en-US"/>
        </w:rPr>
        <w:t>令和</w:t>
      </w:r>
      <w:r w:rsidR="00765B2D" w:rsidRPr="00490D1C">
        <w:rPr>
          <w:rFonts w:hint="eastAsia"/>
          <w:u w:val="single"/>
          <w:lang w:val="en-US" w:eastAsia="ja-JP"/>
        </w:rPr>
        <w:t>8</w:t>
      </w:r>
      <w:r w:rsidRPr="00490D1C">
        <w:rPr>
          <w:u w:val="single"/>
          <w:lang w:val="en-US"/>
        </w:rPr>
        <w:t>年（</w:t>
      </w:r>
      <w:r w:rsidRPr="00490D1C">
        <w:rPr>
          <w:u w:val="single"/>
          <w:lang w:val="en-US"/>
        </w:rPr>
        <w:t>202</w:t>
      </w:r>
      <w:r w:rsidR="00765B2D" w:rsidRPr="00490D1C">
        <w:rPr>
          <w:rFonts w:hint="eastAsia"/>
          <w:u w:val="single"/>
          <w:lang w:val="en-US" w:eastAsia="ja-JP"/>
        </w:rPr>
        <w:t>6</w:t>
      </w:r>
      <w:r w:rsidRPr="00490D1C">
        <w:rPr>
          <w:u w:val="single"/>
          <w:lang w:val="en-US"/>
        </w:rPr>
        <w:t>年）</w:t>
      </w:r>
      <w:r w:rsidR="007263AD" w:rsidRPr="00490D1C">
        <w:rPr>
          <w:rFonts w:hint="eastAsia"/>
          <w:u w:val="single"/>
          <w:lang w:eastAsia="ja-JP"/>
        </w:rPr>
        <w:t>3</w:t>
      </w:r>
      <w:r w:rsidRPr="00490D1C">
        <w:rPr>
          <w:u w:val="single"/>
          <w:lang w:val="en-US"/>
        </w:rPr>
        <w:t>月</w:t>
      </w:r>
      <w:r w:rsidRPr="00490D1C">
        <w:rPr>
          <w:u w:val="single"/>
          <w:lang w:val="en-US"/>
        </w:rPr>
        <w:t>3</w:t>
      </w:r>
      <w:r w:rsidRPr="00490D1C">
        <w:rPr>
          <w:rFonts w:hint="eastAsia"/>
          <w:u w:val="single"/>
          <w:lang w:val="en-US" w:eastAsia="ja-JP"/>
        </w:rPr>
        <w:t>1</w:t>
      </w:r>
      <w:proofErr w:type="spellStart"/>
      <w:r w:rsidRPr="00490D1C">
        <w:rPr>
          <w:u w:val="single"/>
          <w:lang w:val="en-US"/>
        </w:rPr>
        <w:t>日</w:t>
      </w:r>
      <w:r w:rsidRPr="00490D1C">
        <w:rPr>
          <w:rFonts w:hint="eastAsia"/>
          <w:u w:val="single"/>
          <w:lang w:val="en-US" w:eastAsia="ja-JP"/>
        </w:rPr>
        <w:t>において</w:t>
      </w:r>
      <w:r w:rsidRPr="00490D1C">
        <w:rPr>
          <w:rFonts w:ascii="ＭＳ 明朝" w:hAnsi="ＭＳ 明朝" w:cs="ＭＳ 明朝"/>
          <w:u w:val="single"/>
          <w:lang w:eastAsia="ja-JP" w:bidi="en-US"/>
        </w:rPr>
        <w:t>取引量の</w:t>
      </w:r>
      <w:r w:rsidRPr="00490D1C">
        <w:rPr>
          <w:rFonts w:ascii="ＭＳ 明朝" w:hAnsi="ＭＳ 明朝" w:cs="ＭＳ 明朝" w:hint="eastAsia"/>
          <w:u w:val="single"/>
          <w:lang w:eastAsia="ja-JP" w:bidi="en-US"/>
        </w:rPr>
        <w:t>最も</w:t>
      </w:r>
      <w:r w:rsidRPr="00490D1C">
        <w:rPr>
          <w:rFonts w:ascii="ＭＳ 明朝" w:hAnsi="ＭＳ 明朝" w:cs="ＭＳ 明朝"/>
          <w:u w:val="single"/>
          <w:lang w:eastAsia="ja-JP" w:bidi="en-US"/>
        </w:rPr>
        <w:t>多い</w:t>
      </w:r>
      <w:r w:rsidRPr="00490D1C">
        <w:rPr>
          <w:rFonts w:ascii="ＭＳ 明朝" w:hAnsi="ＭＳ 明朝" w:cs="ＭＳ 明朝" w:hint="eastAsia"/>
          <w:u w:val="single"/>
          <w:lang w:eastAsia="ja-JP" w:bidi="en-US"/>
        </w:rPr>
        <w:t>取引</w:t>
      </w:r>
      <w:r>
        <w:rPr>
          <w:rFonts w:ascii="ＭＳ 明朝" w:hAnsi="ＭＳ 明朝" w:cs="ＭＳ 明朝" w:hint="eastAsia"/>
          <w:u w:val="single"/>
          <w:lang w:eastAsia="ja-JP" w:bidi="en-US"/>
        </w:rPr>
        <w:t>各</w:t>
      </w:r>
      <w:proofErr w:type="spellEnd"/>
      <w:r w:rsidR="003F490D" w:rsidRPr="003F490D">
        <w:rPr>
          <w:rFonts w:asciiTheme="minorHAnsi" w:hAnsiTheme="minorHAnsi" w:cs="ＭＳ 明朝"/>
          <w:u w:val="single"/>
          <w:lang w:eastAsia="ja-JP" w:bidi="en-US"/>
        </w:rPr>
        <w:t>1</w:t>
      </w:r>
      <w:r>
        <w:rPr>
          <w:rFonts w:ascii="ＭＳ 明朝" w:hAnsi="ＭＳ 明朝" w:cs="ＭＳ 明朝" w:hint="eastAsia"/>
          <w:u w:val="single"/>
          <w:lang w:eastAsia="ja-JP" w:bidi="en-US"/>
        </w:rPr>
        <w:t>件</w:t>
      </w:r>
      <w:r w:rsidRPr="001961F7">
        <w:rPr>
          <w:rFonts w:ascii="ＭＳ 明朝" w:hAnsi="ＭＳ 明朝" w:cs="ＭＳ 明朝" w:hint="eastAsia"/>
          <w:lang w:eastAsia="ja-JP" w:bidi="en-US"/>
        </w:rPr>
        <w:t>です。</w:t>
      </w:r>
    </w:p>
    <w:p w14:paraId="065406E1" w14:textId="77777777" w:rsidR="002930A9" w:rsidRPr="002930A9" w:rsidRDefault="002930A9" w:rsidP="001961F7">
      <w:pPr>
        <w:snapToGrid w:val="0"/>
        <w:rPr>
          <w:rFonts w:ascii="ＭＳ 明朝" w:hAnsi="ＭＳ 明朝"/>
          <w:lang w:val="x-none"/>
        </w:rPr>
      </w:pPr>
    </w:p>
    <w:p w14:paraId="3AE76950" w14:textId="5FE0F321" w:rsidR="00B4497D" w:rsidRPr="00B4497D" w:rsidRDefault="00FA2F93" w:rsidP="00FA2F93">
      <w:pPr>
        <w:pStyle w:val="2"/>
        <w:numPr>
          <w:ilvl w:val="0"/>
          <w:numId w:val="0"/>
        </w:numPr>
      </w:pPr>
      <w:r>
        <w:rPr>
          <w:rFonts w:hint="eastAsia"/>
          <w:lang w:eastAsia="ja-JP"/>
        </w:rPr>
        <w:t>C</w:t>
      </w:r>
      <w:r>
        <w:rPr>
          <w:lang w:eastAsia="ja-JP"/>
        </w:rPr>
        <w:t>-3</w:t>
      </w:r>
      <w:r w:rsidR="003826AA" w:rsidRPr="00422203">
        <w:rPr>
          <w:rFonts w:hint="eastAsia"/>
        </w:rPr>
        <w:t xml:space="preserve">　</w:t>
      </w:r>
      <w:proofErr w:type="spellStart"/>
      <w:r w:rsidR="00B4497D" w:rsidRPr="00B4497D">
        <w:rPr>
          <w:rFonts w:hint="eastAsia"/>
          <w:lang w:val="en-US"/>
        </w:rPr>
        <w:t>価格引上げの抑制及び価格引下げ</w:t>
      </w:r>
      <w:proofErr w:type="spellEnd"/>
    </w:p>
    <w:p w14:paraId="736C2882" w14:textId="762BCE88" w:rsidR="00B4497D" w:rsidRDefault="00FA2F93" w:rsidP="00FA2F93">
      <w:pPr>
        <w:pStyle w:val="3"/>
        <w:numPr>
          <w:ilvl w:val="0"/>
          <w:numId w:val="0"/>
        </w:numPr>
      </w:pPr>
      <w:r>
        <w:rPr>
          <w:lang w:eastAsia="ja-JP"/>
        </w:rPr>
        <w:t>C-3-1</w:t>
      </w:r>
      <w:r w:rsidR="00B4497D">
        <w:rPr>
          <w:rFonts w:hint="eastAsia"/>
          <w:lang w:eastAsia="ja-JP"/>
        </w:rPr>
        <w:t xml:space="preserve">　</w:t>
      </w:r>
      <w:r w:rsidR="00B4497D" w:rsidRPr="00B4497D">
        <w:rPr>
          <w:rFonts w:hint="eastAsia"/>
          <w:lang w:eastAsia="ja-JP"/>
        </w:rPr>
        <w:t>価格の見直し又は再検討の有無</w:t>
      </w:r>
    </w:p>
    <w:p w14:paraId="23B25334" w14:textId="77777777" w:rsidR="00B4497D" w:rsidRPr="001A5EC9" w:rsidRDefault="00B4497D" w:rsidP="00B4497D">
      <w:pPr>
        <w:pStyle w:val="3"/>
        <w:numPr>
          <w:ilvl w:val="0"/>
          <w:numId w:val="0"/>
        </w:numPr>
        <w:tabs>
          <w:tab w:val="clear" w:pos="630"/>
          <w:tab w:val="left" w:pos="0"/>
        </w:tabs>
        <w:ind w:leftChars="100" w:left="210"/>
        <w:rPr>
          <w:lang w:eastAsia="ja-JP"/>
        </w:rPr>
      </w:pPr>
      <w:r w:rsidRPr="00F67E56">
        <w:rPr>
          <w:rFonts w:hint="eastAsia"/>
          <w:lang w:val="en-US"/>
        </w:rPr>
        <w:t>調査対象期間中に、貴社が生産した本邦産同種の貨物について、価格の見直し又は再検討（引上げの延期又は引下げを含む。）を行いましたか。次のいずれか１つを選択してください。</w:t>
      </w:r>
      <w:r>
        <w:rPr>
          <w:rFonts w:hint="eastAsia"/>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867"/>
        <w:gridCol w:w="1870"/>
      </w:tblGrid>
      <w:tr w:rsidR="00B4497D" w:rsidRPr="001A5EC9" w14:paraId="67E1BBAE" w14:textId="77777777" w:rsidTr="00B4497D">
        <w:trPr>
          <w:trHeight w:val="454"/>
        </w:trPr>
        <w:tc>
          <w:tcPr>
            <w:tcW w:w="2867" w:type="dxa"/>
            <w:vAlign w:val="center"/>
          </w:tcPr>
          <w:p w14:paraId="0B2EAEF6" w14:textId="77777777" w:rsidR="00B4497D" w:rsidRPr="00F550AC" w:rsidRDefault="00B4497D" w:rsidP="00B4497D">
            <w:pPr>
              <w:pStyle w:val="3"/>
              <w:numPr>
                <w:ilvl w:val="0"/>
                <w:numId w:val="0"/>
              </w:numPr>
              <w:tabs>
                <w:tab w:val="clear" w:pos="630"/>
                <w:tab w:val="left" w:pos="426"/>
              </w:tabs>
              <w:snapToGrid w:val="0"/>
              <w:jc w:val="left"/>
              <w:rPr>
                <w:lang w:val="en-US" w:eastAsia="ja-JP"/>
              </w:rPr>
            </w:pPr>
            <w:r w:rsidRPr="00F550AC">
              <w:rPr>
                <w:rFonts w:hint="eastAsia"/>
                <w:lang w:val="en-US" w:eastAsia="ja-JP"/>
              </w:rPr>
              <w:t>行った</w:t>
            </w:r>
          </w:p>
        </w:tc>
        <w:tc>
          <w:tcPr>
            <w:tcW w:w="1870" w:type="dxa"/>
            <w:shd w:val="clear" w:color="auto" w:fill="FDE9D9"/>
            <w:vAlign w:val="center"/>
          </w:tcPr>
          <w:p w14:paraId="18FAC845" w14:textId="08A74C3E" w:rsidR="00B4497D" w:rsidRPr="00F550AC" w:rsidRDefault="00000000" w:rsidP="00B4497D">
            <w:pPr>
              <w:pStyle w:val="3"/>
              <w:numPr>
                <w:ilvl w:val="0"/>
                <w:numId w:val="0"/>
              </w:numPr>
              <w:tabs>
                <w:tab w:val="clear" w:pos="630"/>
                <w:tab w:val="left" w:pos="426"/>
              </w:tabs>
              <w:snapToGrid w:val="0"/>
              <w:jc w:val="center"/>
              <w:rPr>
                <w:lang w:val="en-US" w:eastAsia="ja-JP"/>
              </w:rPr>
            </w:pPr>
            <w:r>
              <w:pict w14:anchorId="6022A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5pt">
                  <v:imagedata r:id="rId11" o:title=""/>
                </v:shape>
              </w:pict>
            </w:r>
          </w:p>
        </w:tc>
      </w:tr>
      <w:tr w:rsidR="00B4497D" w:rsidRPr="001A5EC9" w14:paraId="7001890D" w14:textId="77777777" w:rsidTr="00B4497D">
        <w:trPr>
          <w:trHeight w:val="454"/>
        </w:trPr>
        <w:tc>
          <w:tcPr>
            <w:tcW w:w="2867" w:type="dxa"/>
            <w:vAlign w:val="center"/>
          </w:tcPr>
          <w:p w14:paraId="59EA0064" w14:textId="77777777" w:rsidR="00B4497D" w:rsidRPr="00F550AC" w:rsidRDefault="00B4497D" w:rsidP="00B4497D">
            <w:pPr>
              <w:pStyle w:val="3"/>
              <w:numPr>
                <w:ilvl w:val="0"/>
                <w:numId w:val="0"/>
              </w:numPr>
              <w:tabs>
                <w:tab w:val="clear" w:pos="630"/>
                <w:tab w:val="left" w:pos="426"/>
              </w:tabs>
              <w:snapToGrid w:val="0"/>
              <w:jc w:val="left"/>
              <w:rPr>
                <w:lang w:val="en-US" w:eastAsia="ja-JP"/>
              </w:rPr>
            </w:pPr>
            <w:r w:rsidRPr="00F550AC">
              <w:rPr>
                <w:rFonts w:hint="eastAsia"/>
                <w:lang w:val="en-US" w:eastAsia="ja-JP"/>
              </w:rPr>
              <w:t>行わなかった</w:t>
            </w:r>
          </w:p>
        </w:tc>
        <w:tc>
          <w:tcPr>
            <w:tcW w:w="1870" w:type="dxa"/>
            <w:shd w:val="clear" w:color="auto" w:fill="FDE9D9"/>
            <w:vAlign w:val="center"/>
          </w:tcPr>
          <w:p w14:paraId="011DD1AD" w14:textId="3AA1331A" w:rsidR="00B4497D" w:rsidRPr="00F550AC" w:rsidRDefault="00000000" w:rsidP="00B4497D">
            <w:pPr>
              <w:pStyle w:val="3"/>
              <w:numPr>
                <w:ilvl w:val="0"/>
                <w:numId w:val="0"/>
              </w:numPr>
              <w:tabs>
                <w:tab w:val="clear" w:pos="630"/>
                <w:tab w:val="left" w:pos="426"/>
              </w:tabs>
              <w:snapToGrid w:val="0"/>
              <w:jc w:val="center"/>
              <w:rPr>
                <w:lang w:val="en-US" w:eastAsia="ja-JP"/>
              </w:rPr>
            </w:pPr>
            <w:r>
              <w:pict w14:anchorId="2BD19E4A">
                <v:shape id="_x0000_i1026" type="#_x0000_t75" style="width:13.5pt;height:13.5pt">
                  <v:imagedata r:id="rId12" o:title=""/>
                </v:shape>
              </w:pict>
            </w:r>
          </w:p>
        </w:tc>
      </w:tr>
    </w:tbl>
    <w:p w14:paraId="602BB384" w14:textId="0CBC0FDD" w:rsidR="00B4497D" w:rsidRDefault="00B4497D" w:rsidP="00B4497D">
      <w:pPr>
        <w:pStyle w:val="3"/>
        <w:numPr>
          <w:ilvl w:val="0"/>
          <w:numId w:val="0"/>
        </w:numPr>
        <w:rPr>
          <w:lang w:eastAsia="ja-JP"/>
        </w:rPr>
      </w:pPr>
    </w:p>
    <w:p w14:paraId="25B945E3" w14:textId="3CE8FEBF" w:rsidR="00B4497D" w:rsidRPr="00B4497D" w:rsidRDefault="00FA2F93" w:rsidP="00FA2F93">
      <w:pPr>
        <w:pStyle w:val="3"/>
        <w:numPr>
          <w:ilvl w:val="0"/>
          <w:numId w:val="0"/>
        </w:numPr>
        <w:rPr>
          <w:lang w:eastAsia="ja-JP"/>
        </w:rPr>
      </w:pPr>
      <w:r>
        <w:rPr>
          <w:rFonts w:hint="eastAsia"/>
          <w:lang w:eastAsia="ja-JP"/>
        </w:rPr>
        <w:t>C</w:t>
      </w:r>
      <w:r>
        <w:rPr>
          <w:lang w:eastAsia="ja-JP"/>
        </w:rPr>
        <w:t>-3-2</w:t>
      </w:r>
      <w:r w:rsidR="00B4497D">
        <w:rPr>
          <w:rFonts w:hint="eastAsia"/>
          <w:lang w:eastAsia="ja-JP"/>
        </w:rPr>
        <w:t xml:space="preserve">　</w:t>
      </w:r>
      <w:r w:rsidR="00B4497D" w:rsidRPr="00B4497D">
        <w:rPr>
          <w:rFonts w:hint="eastAsia"/>
          <w:lang w:val="en-US" w:eastAsia="ja-JP"/>
        </w:rPr>
        <w:t>価格の見直し又は再検討の時期、内容及び理由</w:t>
      </w:r>
    </w:p>
    <w:p w14:paraId="7EE2B440" w14:textId="4E1BC676" w:rsidR="00B4497D" w:rsidRDefault="00B4497D" w:rsidP="00B4497D">
      <w:pPr>
        <w:pStyle w:val="3"/>
        <w:numPr>
          <w:ilvl w:val="0"/>
          <w:numId w:val="0"/>
        </w:numPr>
        <w:tabs>
          <w:tab w:val="clear" w:pos="630"/>
          <w:tab w:val="left" w:pos="0"/>
        </w:tabs>
        <w:ind w:leftChars="100" w:left="210"/>
      </w:pPr>
      <w:r w:rsidRPr="001A5EC9">
        <w:rPr>
          <w:rFonts w:hint="eastAsia"/>
        </w:rPr>
        <w:t>上記</w:t>
      </w:r>
      <w:r w:rsidR="00C70019">
        <w:rPr>
          <w:lang w:eastAsia="ja-JP"/>
        </w:rPr>
        <w:t>C</w:t>
      </w:r>
      <w:r>
        <w:rPr>
          <w:rFonts w:hint="eastAsia"/>
        </w:rPr>
        <w:t>-</w:t>
      </w:r>
      <w:r w:rsidR="00FE03D5">
        <w:t>3</w:t>
      </w:r>
      <w:r>
        <w:rPr>
          <w:rFonts w:hint="eastAsia"/>
        </w:rPr>
        <w:t>-1</w:t>
      </w:r>
      <w:r w:rsidRPr="001A5EC9">
        <w:rPr>
          <w:rFonts w:hint="eastAsia"/>
        </w:rPr>
        <w:t>において</w:t>
      </w:r>
      <w:r>
        <w:rPr>
          <w:rFonts w:hint="eastAsia"/>
        </w:rPr>
        <w:t>、</w:t>
      </w:r>
      <w:r w:rsidRPr="00091BB9">
        <w:rPr>
          <w:rFonts w:hint="eastAsia"/>
        </w:rPr>
        <w:t>価格の見直し又は再検討</w:t>
      </w:r>
      <w:r>
        <w:rPr>
          <w:rFonts w:hint="eastAsia"/>
        </w:rPr>
        <w:t>を</w:t>
      </w:r>
      <w:r w:rsidRPr="001A5EC9">
        <w:rPr>
          <w:rFonts w:hint="eastAsia"/>
        </w:rPr>
        <w:t>「行った」</w:t>
      </w:r>
      <w:r>
        <w:rPr>
          <w:rFonts w:hint="eastAsia"/>
        </w:rPr>
        <w:t>と回答した場合に</w:t>
      </w:r>
      <w:r w:rsidRPr="001A5EC9">
        <w:rPr>
          <w:rFonts w:hint="eastAsia"/>
        </w:rPr>
        <w:t>は、当該判断に至った時期、見直し又は再検討の内容</w:t>
      </w:r>
      <w:r w:rsidR="00F329CF">
        <w:rPr>
          <w:rFonts w:hint="eastAsia"/>
          <w:lang w:eastAsia="ja-JP"/>
        </w:rPr>
        <w:t>、</w:t>
      </w:r>
      <w:proofErr w:type="spellStart"/>
      <w:r w:rsidRPr="001A5EC9">
        <w:rPr>
          <w:rFonts w:hint="eastAsia"/>
        </w:rPr>
        <w:t>及び</w:t>
      </w:r>
      <w:proofErr w:type="spellEnd"/>
      <w:r w:rsidR="00F329CF">
        <w:rPr>
          <w:rFonts w:hint="eastAsia"/>
          <w:lang w:eastAsia="ja-JP"/>
        </w:rPr>
        <w:t>、</w:t>
      </w:r>
      <w:proofErr w:type="spellStart"/>
      <w:r w:rsidRPr="001A5EC9">
        <w:rPr>
          <w:rFonts w:hint="eastAsia"/>
        </w:rPr>
        <w:t>見直し又は再検討が必要となった理由を</w:t>
      </w:r>
      <w:r w:rsidR="00BE02EB">
        <w:rPr>
          <w:rFonts w:hint="eastAsia"/>
          <w:lang w:eastAsia="ja-JP"/>
        </w:rPr>
        <w:t>、</w:t>
      </w:r>
      <w:r w:rsidR="00387F57">
        <w:rPr>
          <w:rFonts w:hint="eastAsia"/>
          <w:lang w:eastAsia="ja-JP"/>
        </w:rPr>
        <w:t>対象と</w:t>
      </w:r>
      <w:r w:rsidR="00387F57" w:rsidRPr="00490D1C">
        <w:rPr>
          <w:rFonts w:hint="eastAsia"/>
          <w:lang w:eastAsia="ja-JP"/>
        </w:rPr>
        <w:t>なる品種</w:t>
      </w:r>
      <w:proofErr w:type="spellEnd"/>
      <w:r w:rsidR="00BE02EB" w:rsidRPr="00490D1C">
        <w:rPr>
          <w:rFonts w:hint="eastAsia"/>
          <w:lang w:eastAsia="ja-JP"/>
        </w:rPr>
        <w:t>（</w:t>
      </w:r>
      <w:r w:rsidR="003F490D" w:rsidRPr="00490D1C">
        <w:rPr>
          <w:rFonts w:hint="eastAsia"/>
          <w:lang w:eastAsia="ja-JP"/>
        </w:rPr>
        <w:t>表面仕上げ</w:t>
      </w:r>
      <w:r w:rsidR="003E58AE" w:rsidRPr="00490D1C">
        <w:rPr>
          <w:rFonts w:hint="eastAsia"/>
          <w:lang w:eastAsia="ja-JP"/>
        </w:rPr>
        <w:t>、</w:t>
      </w:r>
      <w:r w:rsidR="00986006" w:rsidRPr="00490D1C">
        <w:rPr>
          <w:rFonts w:hint="eastAsia"/>
          <w:lang w:eastAsia="ja-JP"/>
        </w:rPr>
        <w:t>板</w:t>
      </w:r>
      <w:r w:rsidR="003F490D" w:rsidRPr="00490D1C">
        <w:rPr>
          <w:rFonts w:hint="eastAsia"/>
          <w:lang w:eastAsia="ja-JP"/>
        </w:rPr>
        <w:t>幅</w:t>
      </w:r>
      <w:r w:rsidR="00986006" w:rsidRPr="00490D1C">
        <w:rPr>
          <w:rFonts w:hint="eastAsia"/>
          <w:lang w:eastAsia="ja-JP"/>
        </w:rPr>
        <w:t>、</w:t>
      </w:r>
      <w:r w:rsidR="003E58AE" w:rsidRPr="00490D1C">
        <w:rPr>
          <w:rFonts w:hint="eastAsia"/>
          <w:lang w:eastAsia="ja-JP"/>
        </w:rPr>
        <w:t>板</w:t>
      </w:r>
      <w:r w:rsidR="003F490D" w:rsidRPr="00490D1C">
        <w:rPr>
          <w:rFonts w:hint="eastAsia"/>
          <w:lang w:eastAsia="ja-JP"/>
        </w:rPr>
        <w:t>厚</w:t>
      </w:r>
      <w:r w:rsidR="0036113E" w:rsidRPr="00490D1C">
        <w:rPr>
          <w:rFonts w:hint="eastAsia"/>
          <w:lang w:eastAsia="ja-JP"/>
        </w:rPr>
        <w:t>及び用途</w:t>
      </w:r>
      <w:r w:rsidR="003E58AE" w:rsidRPr="00490D1C">
        <w:rPr>
          <w:rFonts w:hint="eastAsia"/>
          <w:lang w:eastAsia="ja-JP"/>
        </w:rPr>
        <w:t>等</w:t>
      </w:r>
      <w:r w:rsidR="00BE02EB" w:rsidRPr="00490D1C">
        <w:rPr>
          <w:rFonts w:hint="eastAsia"/>
          <w:lang w:eastAsia="ja-JP"/>
        </w:rPr>
        <w:t>）</w:t>
      </w:r>
      <w:r w:rsidR="00F329CF" w:rsidRPr="00490D1C">
        <w:rPr>
          <w:rFonts w:hint="eastAsia"/>
          <w:lang w:eastAsia="ja-JP"/>
        </w:rPr>
        <w:t>を</w:t>
      </w:r>
      <w:r w:rsidR="00F329CF">
        <w:rPr>
          <w:rFonts w:hint="eastAsia"/>
          <w:lang w:eastAsia="ja-JP"/>
        </w:rPr>
        <w:t>示し</w:t>
      </w:r>
      <w:r w:rsidR="00BE02EB">
        <w:rPr>
          <w:rFonts w:hint="eastAsia"/>
          <w:lang w:eastAsia="ja-JP"/>
        </w:rPr>
        <w:t>つつ、</w:t>
      </w:r>
      <w:proofErr w:type="spellStart"/>
      <w:r w:rsidRPr="001A5EC9">
        <w:rPr>
          <w:rFonts w:hint="eastAsia"/>
        </w:rPr>
        <w:t>詳細に説明してください</w:t>
      </w:r>
      <w:proofErr w:type="spellEnd"/>
      <w:r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463"/>
        <w:gridCol w:w="1182"/>
        <w:gridCol w:w="3679"/>
      </w:tblGrid>
      <w:tr w:rsidR="00BE02EB" w:rsidRPr="001A5EC9" w14:paraId="7C76B3D0" w14:textId="77777777" w:rsidTr="001D33AE">
        <w:trPr>
          <w:trHeight w:val="504"/>
        </w:trPr>
        <w:tc>
          <w:tcPr>
            <w:tcW w:w="1453" w:type="dxa"/>
            <w:tcBorders>
              <w:top w:val="single" w:sz="4" w:space="0" w:color="auto"/>
              <w:bottom w:val="single" w:sz="4" w:space="0" w:color="auto"/>
            </w:tcBorders>
            <w:vAlign w:val="center"/>
          </w:tcPr>
          <w:p w14:paraId="5A29EF3D" w14:textId="77777777" w:rsidR="00BE02EB" w:rsidRPr="00F550AC" w:rsidRDefault="00BE02EB" w:rsidP="00BE02EB">
            <w:pPr>
              <w:pStyle w:val="13"/>
              <w:snapToGrid w:val="0"/>
              <w:spacing w:afterLines="0" w:after="0"/>
              <w:ind w:leftChars="0" w:left="0" w:firstLineChars="0" w:firstLine="0"/>
              <w:jc w:val="center"/>
              <w:rPr>
                <w:lang w:val="en-US" w:eastAsia="ja-JP"/>
              </w:rPr>
            </w:pPr>
            <w:r w:rsidRPr="00F550AC">
              <w:rPr>
                <w:rFonts w:hint="eastAsia"/>
                <w:lang w:val="en-US" w:eastAsia="ja-JP"/>
              </w:rPr>
              <w:t>時期</w:t>
            </w:r>
          </w:p>
        </w:tc>
        <w:tc>
          <w:tcPr>
            <w:tcW w:w="2463" w:type="dxa"/>
            <w:tcBorders>
              <w:top w:val="single" w:sz="4" w:space="0" w:color="auto"/>
              <w:bottom w:val="single" w:sz="4" w:space="0" w:color="auto"/>
            </w:tcBorders>
            <w:vAlign w:val="center"/>
          </w:tcPr>
          <w:p w14:paraId="15CBD7E5" w14:textId="77777777" w:rsidR="00BE02EB" w:rsidRPr="00F550AC" w:rsidRDefault="00BE02EB" w:rsidP="00BE02EB">
            <w:pPr>
              <w:pStyle w:val="13"/>
              <w:snapToGrid w:val="0"/>
              <w:spacing w:afterLines="0" w:after="0"/>
              <w:ind w:leftChars="0" w:left="0" w:firstLineChars="0" w:firstLine="0"/>
              <w:jc w:val="center"/>
              <w:rPr>
                <w:lang w:val="en-US" w:eastAsia="ja-JP"/>
              </w:rPr>
            </w:pPr>
            <w:r w:rsidRPr="00F550AC">
              <w:rPr>
                <w:rFonts w:hint="eastAsia"/>
                <w:lang w:val="en-US" w:eastAsia="ja-JP"/>
              </w:rPr>
              <w:t>内容</w:t>
            </w:r>
          </w:p>
        </w:tc>
        <w:tc>
          <w:tcPr>
            <w:tcW w:w="1182" w:type="dxa"/>
            <w:tcBorders>
              <w:top w:val="single" w:sz="4" w:space="0" w:color="auto"/>
              <w:bottom w:val="single" w:sz="4" w:space="0" w:color="auto"/>
            </w:tcBorders>
            <w:vAlign w:val="center"/>
          </w:tcPr>
          <w:p w14:paraId="549BDD1B" w14:textId="35739EBD" w:rsidR="00BE02EB" w:rsidRPr="00F550AC" w:rsidRDefault="00BE02EB" w:rsidP="00BE02EB">
            <w:pPr>
              <w:pStyle w:val="13"/>
              <w:snapToGrid w:val="0"/>
              <w:spacing w:afterLines="0" w:after="0"/>
              <w:ind w:leftChars="0" w:left="0" w:firstLineChars="0" w:firstLine="0"/>
              <w:jc w:val="center"/>
              <w:rPr>
                <w:lang w:val="en-US" w:eastAsia="ja-JP"/>
              </w:rPr>
            </w:pPr>
            <w:r>
              <w:rPr>
                <w:rFonts w:hint="eastAsia"/>
                <w:lang w:val="en-US" w:eastAsia="ja-JP"/>
              </w:rPr>
              <w:t>品種</w:t>
            </w:r>
          </w:p>
        </w:tc>
        <w:tc>
          <w:tcPr>
            <w:tcW w:w="3679" w:type="dxa"/>
            <w:tcBorders>
              <w:top w:val="single" w:sz="4" w:space="0" w:color="auto"/>
              <w:bottom w:val="single" w:sz="4" w:space="0" w:color="auto"/>
            </w:tcBorders>
            <w:vAlign w:val="center"/>
          </w:tcPr>
          <w:p w14:paraId="482632C6" w14:textId="01632C01" w:rsidR="00BE02EB" w:rsidRPr="00F550AC" w:rsidRDefault="00BE02EB" w:rsidP="00BE02EB">
            <w:pPr>
              <w:pStyle w:val="13"/>
              <w:snapToGrid w:val="0"/>
              <w:spacing w:afterLines="0" w:after="0"/>
              <w:ind w:leftChars="0" w:left="0" w:firstLineChars="0" w:firstLine="0"/>
              <w:jc w:val="center"/>
              <w:rPr>
                <w:lang w:val="en-US" w:eastAsia="ja-JP"/>
              </w:rPr>
            </w:pPr>
            <w:r w:rsidRPr="00F550AC">
              <w:rPr>
                <w:rFonts w:hint="eastAsia"/>
                <w:lang w:val="en-US" w:eastAsia="ja-JP"/>
              </w:rPr>
              <w:t>理由</w:t>
            </w:r>
          </w:p>
        </w:tc>
      </w:tr>
      <w:tr w:rsidR="00BE02EB" w:rsidRPr="001C22DD" w14:paraId="7EA6050F" w14:textId="77777777" w:rsidTr="00BE02EB">
        <w:trPr>
          <w:trHeight w:val="454"/>
        </w:trPr>
        <w:tc>
          <w:tcPr>
            <w:tcW w:w="1453" w:type="dxa"/>
            <w:shd w:val="clear" w:color="auto" w:fill="DBE5F1" w:themeFill="accent1" w:themeFillTint="33"/>
          </w:tcPr>
          <w:p w14:paraId="70DD2341"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6E9E55A5"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2463" w:type="dxa"/>
            <w:shd w:val="clear" w:color="auto" w:fill="DBE5F1" w:themeFill="accent1" w:themeFillTint="33"/>
          </w:tcPr>
          <w:p w14:paraId="4B487D79"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37025F67"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1182" w:type="dxa"/>
            <w:shd w:val="clear" w:color="auto" w:fill="DBE5F1" w:themeFill="accent1" w:themeFillTint="33"/>
          </w:tcPr>
          <w:p w14:paraId="5826588A"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3679" w:type="dxa"/>
            <w:shd w:val="clear" w:color="auto" w:fill="DBE5F1" w:themeFill="accent1" w:themeFillTint="33"/>
          </w:tcPr>
          <w:p w14:paraId="7112C117" w14:textId="7A7E3E3B"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778684EA"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r>
      <w:tr w:rsidR="00BE02EB" w:rsidRPr="001C22DD" w14:paraId="6785EE0C" w14:textId="77777777" w:rsidTr="00BE02EB">
        <w:trPr>
          <w:trHeight w:val="454"/>
        </w:trPr>
        <w:tc>
          <w:tcPr>
            <w:tcW w:w="1453" w:type="dxa"/>
            <w:shd w:val="clear" w:color="auto" w:fill="DBE5F1" w:themeFill="accent1" w:themeFillTint="33"/>
          </w:tcPr>
          <w:p w14:paraId="421CFA9F"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6CC78E6F"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2463" w:type="dxa"/>
            <w:shd w:val="clear" w:color="auto" w:fill="DBE5F1" w:themeFill="accent1" w:themeFillTint="33"/>
          </w:tcPr>
          <w:p w14:paraId="3EB02F03"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08085525"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1182" w:type="dxa"/>
            <w:shd w:val="clear" w:color="auto" w:fill="DBE5F1" w:themeFill="accent1" w:themeFillTint="33"/>
          </w:tcPr>
          <w:p w14:paraId="2001282A"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3679" w:type="dxa"/>
            <w:shd w:val="clear" w:color="auto" w:fill="DBE5F1" w:themeFill="accent1" w:themeFillTint="33"/>
          </w:tcPr>
          <w:p w14:paraId="42B711C2" w14:textId="521F90C1"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0431047D"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r>
      <w:tr w:rsidR="00BE02EB" w:rsidRPr="001C22DD" w14:paraId="25925C71" w14:textId="77777777" w:rsidTr="00BE02EB">
        <w:trPr>
          <w:trHeight w:val="454"/>
        </w:trPr>
        <w:tc>
          <w:tcPr>
            <w:tcW w:w="1453" w:type="dxa"/>
            <w:shd w:val="clear" w:color="auto" w:fill="DBE5F1" w:themeFill="accent1" w:themeFillTint="33"/>
          </w:tcPr>
          <w:p w14:paraId="180A3CDF"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5BCDE9D0"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2463" w:type="dxa"/>
            <w:shd w:val="clear" w:color="auto" w:fill="DBE5F1" w:themeFill="accent1" w:themeFillTint="33"/>
          </w:tcPr>
          <w:p w14:paraId="058FB040"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74693900" w14:textId="77777777" w:rsidR="00BE02EB" w:rsidRPr="001C22DD" w:rsidRDefault="00BE02EB" w:rsidP="00BE02EB">
            <w:pPr>
              <w:pStyle w:val="13"/>
              <w:tabs>
                <w:tab w:val="left" w:pos="2310"/>
              </w:tabs>
              <w:snapToGrid w:val="0"/>
              <w:spacing w:afterLines="0" w:after="0"/>
              <w:ind w:leftChars="0" w:left="0" w:firstLineChars="0" w:firstLine="0"/>
              <w:rPr>
                <w:shd w:val="clear" w:color="auto" w:fill="D0F2FE"/>
                <w:lang w:val="en-US" w:eastAsia="ja-JP"/>
              </w:rPr>
            </w:pPr>
          </w:p>
        </w:tc>
        <w:tc>
          <w:tcPr>
            <w:tcW w:w="1182" w:type="dxa"/>
            <w:shd w:val="clear" w:color="auto" w:fill="DBE5F1" w:themeFill="accent1" w:themeFillTint="33"/>
          </w:tcPr>
          <w:p w14:paraId="15C670E3"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c>
          <w:tcPr>
            <w:tcW w:w="3679" w:type="dxa"/>
            <w:shd w:val="clear" w:color="auto" w:fill="DBE5F1" w:themeFill="accent1" w:themeFillTint="33"/>
          </w:tcPr>
          <w:p w14:paraId="03BCA638" w14:textId="676E83E2" w:rsidR="00BE02EB" w:rsidRPr="001C22DD" w:rsidRDefault="00BE02EB" w:rsidP="00BE02EB">
            <w:pPr>
              <w:pStyle w:val="13"/>
              <w:snapToGrid w:val="0"/>
              <w:spacing w:afterLines="0" w:after="0"/>
              <w:ind w:leftChars="0" w:left="0" w:firstLineChars="0" w:firstLine="0"/>
              <w:rPr>
                <w:shd w:val="clear" w:color="auto" w:fill="D0F2FE"/>
                <w:lang w:val="en-US" w:eastAsia="ja-JP"/>
              </w:rPr>
            </w:pPr>
          </w:p>
          <w:p w14:paraId="77417780" w14:textId="77777777" w:rsidR="00BE02EB" w:rsidRPr="001C22DD" w:rsidRDefault="00BE02EB" w:rsidP="00BE02EB">
            <w:pPr>
              <w:pStyle w:val="13"/>
              <w:snapToGrid w:val="0"/>
              <w:spacing w:afterLines="0" w:after="0"/>
              <w:ind w:leftChars="0" w:left="0" w:firstLineChars="0" w:firstLine="0"/>
              <w:rPr>
                <w:shd w:val="clear" w:color="auto" w:fill="D0F2FE"/>
                <w:lang w:val="en-US" w:eastAsia="ja-JP"/>
              </w:rPr>
            </w:pPr>
          </w:p>
        </w:tc>
      </w:tr>
    </w:tbl>
    <w:p w14:paraId="01F314E4" w14:textId="524CE89C" w:rsidR="00B4497D" w:rsidRDefault="00B4497D" w:rsidP="00B4497D">
      <w:pPr>
        <w:pStyle w:val="3"/>
        <w:numPr>
          <w:ilvl w:val="0"/>
          <w:numId w:val="0"/>
        </w:numPr>
        <w:rPr>
          <w:lang w:eastAsia="ja-JP"/>
        </w:rPr>
      </w:pPr>
    </w:p>
    <w:p w14:paraId="136161C1" w14:textId="5303D798" w:rsidR="00B4497D" w:rsidRPr="00FE03D5" w:rsidRDefault="00FA2F93" w:rsidP="00FA2F93">
      <w:pPr>
        <w:pStyle w:val="3"/>
        <w:numPr>
          <w:ilvl w:val="0"/>
          <w:numId w:val="0"/>
        </w:numPr>
      </w:pPr>
      <w:r>
        <w:rPr>
          <w:rFonts w:hint="eastAsia"/>
          <w:lang w:eastAsia="ja-JP"/>
        </w:rPr>
        <w:t>C</w:t>
      </w:r>
      <w:r>
        <w:rPr>
          <w:lang w:eastAsia="ja-JP"/>
        </w:rPr>
        <w:t>-3-3</w:t>
      </w:r>
      <w:r w:rsidR="00FE03D5">
        <w:rPr>
          <w:rFonts w:hint="eastAsia"/>
          <w:lang w:eastAsia="ja-JP"/>
        </w:rPr>
        <w:t xml:space="preserve">　</w:t>
      </w:r>
      <w:r w:rsidR="00FE03D5" w:rsidRPr="00FE03D5">
        <w:rPr>
          <w:rFonts w:hint="eastAsia"/>
          <w:lang w:val="en-US" w:eastAsia="ja-JP"/>
        </w:rPr>
        <w:t>価格の見直し又は再検討に関する資料</w:t>
      </w:r>
    </w:p>
    <w:p w14:paraId="522CAE28" w14:textId="0452AAF7" w:rsidR="00FE03D5" w:rsidRDefault="00FE03D5" w:rsidP="00FE03D5">
      <w:pPr>
        <w:pStyle w:val="3"/>
        <w:numPr>
          <w:ilvl w:val="0"/>
          <w:numId w:val="0"/>
        </w:numPr>
        <w:tabs>
          <w:tab w:val="clear" w:pos="630"/>
          <w:tab w:val="left" w:pos="0"/>
        </w:tabs>
        <w:ind w:leftChars="100" w:left="210"/>
        <w:rPr>
          <w:lang w:val="en-US"/>
        </w:rPr>
      </w:pPr>
      <w:r w:rsidRPr="00F67E56">
        <w:rPr>
          <w:rFonts w:hint="eastAsia"/>
          <w:lang w:val="en-US"/>
        </w:rPr>
        <w:t>上記</w:t>
      </w:r>
      <w:r w:rsidR="00C70019">
        <w:rPr>
          <w:lang w:val="en-US"/>
        </w:rPr>
        <w:t>C</w:t>
      </w:r>
      <w:r w:rsidRPr="00F67E56">
        <w:rPr>
          <w:lang w:val="en-US"/>
        </w:rPr>
        <w:t>-</w:t>
      </w:r>
      <w:r>
        <w:rPr>
          <w:lang w:val="en-US"/>
        </w:rPr>
        <w:t>3</w:t>
      </w:r>
      <w:r w:rsidRPr="00F67E56">
        <w:rPr>
          <w:lang w:val="en-US"/>
        </w:rPr>
        <w:t>-1</w:t>
      </w:r>
      <w:r w:rsidRPr="00F67E56">
        <w:rPr>
          <w:lang w:val="en-US"/>
        </w:rPr>
        <w:t>において、価格の見直し又は再検討を「行った」と回答した場合には、当該価格の見直し又は再検討の決定に係る文書、販売担当者の報告書、顧客</w:t>
      </w:r>
      <w:r>
        <w:rPr>
          <w:rFonts w:hint="eastAsia"/>
          <w:lang w:val="en-US" w:eastAsia="ja-JP"/>
        </w:rPr>
        <w:t>との</w:t>
      </w:r>
      <w:proofErr w:type="spellStart"/>
      <w:r w:rsidRPr="00F67E56">
        <w:rPr>
          <w:lang w:val="en-US"/>
        </w:rPr>
        <w:t>手紙</w:t>
      </w:r>
      <w:r>
        <w:rPr>
          <w:rFonts w:hint="eastAsia"/>
          <w:lang w:val="en-US" w:eastAsia="ja-JP"/>
        </w:rPr>
        <w:t>又</w:t>
      </w:r>
      <w:r w:rsidRPr="00F67E56">
        <w:rPr>
          <w:lang w:val="en-US"/>
        </w:rPr>
        <w:t>はメール</w:t>
      </w:r>
      <w:r>
        <w:rPr>
          <w:rFonts w:hint="eastAsia"/>
          <w:lang w:val="en-US" w:eastAsia="ja-JP"/>
        </w:rPr>
        <w:t>の記録</w:t>
      </w:r>
      <w:r w:rsidRPr="00F67E56">
        <w:rPr>
          <w:lang w:val="en-US"/>
        </w:rPr>
        <w:t>等の根拠資料を</w:t>
      </w:r>
      <w:r w:rsidRPr="0054208C">
        <w:rPr>
          <w:b/>
          <w:color w:val="3333FF"/>
          <w:bdr w:val="single" w:sz="4" w:space="0" w:color="auto"/>
          <w:lang w:val="en-US" w:eastAsia="ja-JP"/>
        </w:rPr>
        <w:t>添付資料</w:t>
      </w:r>
      <w:proofErr w:type="spellEnd"/>
      <w:r>
        <w:rPr>
          <w:b/>
          <w:color w:val="3333FF"/>
          <w:bdr w:val="single" w:sz="4" w:space="0" w:color="auto"/>
          <w:lang w:val="en-US" w:eastAsia="ja-JP"/>
        </w:rPr>
        <w:t>C</w:t>
      </w:r>
      <w:r w:rsidRPr="0054208C">
        <w:rPr>
          <w:b/>
          <w:color w:val="3333FF"/>
          <w:bdr w:val="single" w:sz="4" w:space="0" w:color="auto"/>
          <w:lang w:val="en-US" w:eastAsia="ja-JP"/>
        </w:rPr>
        <w:t>-</w:t>
      </w:r>
      <w:r>
        <w:rPr>
          <w:b/>
          <w:color w:val="3333FF"/>
          <w:bdr w:val="single" w:sz="4" w:space="0" w:color="auto"/>
          <w:lang w:val="en-US" w:eastAsia="ja-JP"/>
        </w:rPr>
        <w:t>3-3</w:t>
      </w:r>
      <w:proofErr w:type="spellStart"/>
      <w:r w:rsidRPr="00F67E56">
        <w:rPr>
          <w:lang w:val="en-US"/>
        </w:rPr>
        <w:t>として提出してください</w:t>
      </w:r>
      <w:proofErr w:type="spellEnd"/>
      <w:r w:rsidRPr="00F67E56">
        <w:rPr>
          <w:lang w:val="en-US"/>
        </w:rPr>
        <w:t>。</w:t>
      </w:r>
    </w:p>
    <w:p w14:paraId="4217434E" w14:textId="77777777" w:rsidR="00D133F6" w:rsidRDefault="00D133F6" w:rsidP="00765B2D">
      <w:pPr>
        <w:pStyle w:val="3"/>
        <w:numPr>
          <w:ilvl w:val="0"/>
          <w:numId w:val="0"/>
        </w:numPr>
        <w:rPr>
          <w:lang w:eastAsia="ja-JP"/>
        </w:rPr>
      </w:pPr>
    </w:p>
    <w:p w14:paraId="028A468E" w14:textId="24600645" w:rsidR="00B4497D" w:rsidRPr="00FE03D5" w:rsidRDefault="00FA2F93" w:rsidP="00FA2F93">
      <w:pPr>
        <w:pStyle w:val="2"/>
        <w:numPr>
          <w:ilvl w:val="0"/>
          <w:numId w:val="0"/>
        </w:numPr>
      </w:pPr>
      <w:r>
        <w:rPr>
          <w:rFonts w:hint="eastAsia"/>
          <w:lang w:eastAsia="ja-JP"/>
        </w:rPr>
        <w:t>C</w:t>
      </w:r>
      <w:r>
        <w:rPr>
          <w:lang w:eastAsia="ja-JP"/>
        </w:rPr>
        <w:t>-4</w:t>
      </w:r>
      <w:r w:rsidR="00FE03D5">
        <w:rPr>
          <w:rFonts w:hint="eastAsia"/>
          <w:lang w:eastAsia="ja-JP"/>
        </w:rPr>
        <w:t xml:space="preserve">　</w:t>
      </w:r>
      <w:r w:rsidR="00FE03D5" w:rsidRPr="00FE03D5">
        <w:rPr>
          <w:rFonts w:hint="eastAsia"/>
          <w:lang w:val="en-US" w:eastAsia="ja-JP"/>
        </w:rPr>
        <w:t>販売の減少等</w:t>
      </w:r>
    </w:p>
    <w:p w14:paraId="47792BF8" w14:textId="12460C30" w:rsidR="00FE03D5" w:rsidRPr="00FE03D5" w:rsidRDefault="00FA2F93" w:rsidP="00FA2F93">
      <w:pPr>
        <w:pStyle w:val="3"/>
        <w:numPr>
          <w:ilvl w:val="0"/>
          <w:numId w:val="0"/>
        </w:numPr>
      </w:pPr>
      <w:r>
        <w:rPr>
          <w:rFonts w:hint="eastAsia"/>
          <w:lang w:val="en-US" w:eastAsia="ja-JP"/>
        </w:rPr>
        <w:t>C</w:t>
      </w:r>
      <w:r>
        <w:rPr>
          <w:lang w:val="en-US" w:eastAsia="ja-JP"/>
        </w:rPr>
        <w:t>-4-1</w:t>
      </w:r>
      <w:r w:rsidR="00FE03D5">
        <w:rPr>
          <w:rFonts w:hint="eastAsia"/>
          <w:lang w:val="en-US" w:eastAsia="ja-JP"/>
        </w:rPr>
        <w:t xml:space="preserve">　</w:t>
      </w:r>
      <w:proofErr w:type="spellStart"/>
      <w:r w:rsidR="00FE03D5" w:rsidRPr="00FE03D5">
        <w:rPr>
          <w:rFonts w:hint="eastAsia"/>
          <w:lang w:val="en-US"/>
        </w:rPr>
        <w:t>販売の減少等の有無</w:t>
      </w:r>
      <w:proofErr w:type="spellEnd"/>
    </w:p>
    <w:p w14:paraId="13209CEA" w14:textId="1F587F4B" w:rsidR="00FE03D5" w:rsidRPr="001A5EC9" w:rsidRDefault="00FE03D5" w:rsidP="00FE03D5">
      <w:pPr>
        <w:pStyle w:val="3"/>
        <w:numPr>
          <w:ilvl w:val="0"/>
          <w:numId w:val="0"/>
        </w:numPr>
        <w:tabs>
          <w:tab w:val="clear" w:pos="630"/>
          <w:tab w:val="left" w:pos="0"/>
        </w:tabs>
        <w:ind w:leftChars="100" w:left="210"/>
      </w:pPr>
      <w:proofErr w:type="spellStart"/>
      <w:r>
        <w:rPr>
          <w:rFonts w:hint="eastAsia"/>
        </w:rPr>
        <w:t>貴社</w:t>
      </w:r>
      <w:r w:rsidRPr="001A5EC9">
        <w:rPr>
          <w:rFonts w:hint="eastAsia"/>
        </w:rPr>
        <w:t>の本邦産同種の貨物について、調査対象期間中に</w:t>
      </w:r>
      <w:proofErr w:type="spellEnd"/>
      <w:r>
        <w:rPr>
          <w:rFonts w:hint="eastAsia"/>
          <w:lang w:eastAsia="ja-JP"/>
        </w:rPr>
        <w:t>、</w:t>
      </w:r>
      <w:r w:rsidRPr="001A5EC9">
        <w:rPr>
          <w:rFonts w:hint="eastAsia"/>
        </w:rPr>
        <w:t>①販売の機会を失った（取引関係の解消）、②成約数量が減少した、③顧客から従来以上のサービスの提供を求められた場合がありましたか。該当するもの</w:t>
      </w:r>
      <w:r w:rsidR="00C9026D" w:rsidRPr="00D11B2B">
        <w:rPr>
          <w:rFonts w:hint="eastAsia"/>
          <w:lang w:eastAsia="ja-JP"/>
        </w:rPr>
        <w:t>を</w:t>
      </w:r>
      <w:proofErr w:type="spellStart"/>
      <w:r w:rsidRPr="001A5EC9">
        <w:rPr>
          <w:rFonts w:hint="eastAsia"/>
        </w:rPr>
        <w:t>全て選択してください</w:t>
      </w:r>
      <w:proofErr w:type="spellEnd"/>
      <w:r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529"/>
        <w:gridCol w:w="2054"/>
      </w:tblGrid>
      <w:tr w:rsidR="00FE03D5" w:rsidRPr="001A5EC9" w14:paraId="4EC5EEE3" w14:textId="77777777" w:rsidTr="00FE03D5">
        <w:trPr>
          <w:trHeight w:val="454"/>
        </w:trPr>
        <w:tc>
          <w:tcPr>
            <w:tcW w:w="5529" w:type="dxa"/>
            <w:vAlign w:val="center"/>
          </w:tcPr>
          <w:p w14:paraId="65307008" w14:textId="554F7BBB" w:rsidR="00FE03D5" w:rsidRPr="001A5EC9" w:rsidRDefault="00FE03D5" w:rsidP="00FE03D5">
            <w:pPr>
              <w:pStyle w:val="a1"/>
              <w:numPr>
                <w:ilvl w:val="0"/>
                <w:numId w:val="0"/>
              </w:numPr>
              <w:snapToGrid w:val="0"/>
            </w:pPr>
            <w:r>
              <w:rPr>
                <w:rFonts w:hint="eastAsia"/>
              </w:rPr>
              <w:t>①</w:t>
            </w:r>
            <w:r w:rsidR="00F933E9">
              <w:rPr>
                <w:rFonts w:hint="eastAsia"/>
              </w:rPr>
              <w:t xml:space="preserve"> </w:t>
            </w:r>
            <w:r w:rsidRPr="001A5EC9">
              <w:rPr>
                <w:rFonts w:hint="eastAsia"/>
              </w:rPr>
              <w:t>販売の機会を失った（</w:t>
            </w:r>
            <w:r w:rsidRPr="00F67E56">
              <w:rPr>
                <w:rFonts w:hint="eastAsia"/>
              </w:rPr>
              <w:t>取引関係の解消</w:t>
            </w:r>
            <w:r w:rsidRPr="001A5EC9">
              <w:rPr>
                <w:rFonts w:hint="eastAsia"/>
              </w:rPr>
              <w:t>）</w:t>
            </w:r>
          </w:p>
        </w:tc>
        <w:tc>
          <w:tcPr>
            <w:tcW w:w="2054" w:type="dxa"/>
            <w:shd w:val="clear" w:color="auto" w:fill="FDE9D9"/>
            <w:vAlign w:val="center"/>
          </w:tcPr>
          <w:p w14:paraId="0E46D77F" w14:textId="21762BF6" w:rsidR="00FE03D5" w:rsidRPr="00F550AC" w:rsidRDefault="00000000" w:rsidP="00FE03D5">
            <w:pPr>
              <w:pStyle w:val="3"/>
              <w:numPr>
                <w:ilvl w:val="0"/>
                <w:numId w:val="0"/>
              </w:numPr>
              <w:tabs>
                <w:tab w:val="clear" w:pos="630"/>
                <w:tab w:val="left" w:pos="426"/>
              </w:tabs>
              <w:snapToGrid w:val="0"/>
              <w:jc w:val="center"/>
              <w:rPr>
                <w:lang w:val="en-US" w:eastAsia="ja-JP"/>
              </w:rPr>
            </w:pPr>
            <w:r>
              <w:pict w14:anchorId="1C56B739">
                <v:shape id="_x0000_i1027" type="#_x0000_t75" style="width:11.25pt;height:13.5pt">
                  <v:imagedata r:id="rId13" o:title=""/>
                </v:shape>
              </w:pict>
            </w:r>
          </w:p>
        </w:tc>
      </w:tr>
      <w:tr w:rsidR="00FE03D5" w:rsidRPr="000F5053" w14:paraId="5BB1965D" w14:textId="77777777" w:rsidTr="00FE03D5">
        <w:trPr>
          <w:trHeight w:val="454"/>
        </w:trPr>
        <w:tc>
          <w:tcPr>
            <w:tcW w:w="5529" w:type="dxa"/>
            <w:vAlign w:val="center"/>
          </w:tcPr>
          <w:p w14:paraId="1A6A6CCF" w14:textId="1C0F21C1" w:rsidR="00FE03D5" w:rsidRPr="000F5053" w:rsidRDefault="00FE03D5" w:rsidP="00FE03D5">
            <w:pPr>
              <w:pStyle w:val="a1"/>
              <w:numPr>
                <w:ilvl w:val="0"/>
                <w:numId w:val="0"/>
              </w:numPr>
              <w:snapToGrid w:val="0"/>
              <w:ind w:left="34"/>
            </w:pPr>
            <w:r w:rsidRPr="000F5053">
              <w:rPr>
                <w:rFonts w:hint="eastAsia"/>
              </w:rPr>
              <w:t>②</w:t>
            </w:r>
            <w:r w:rsidR="00F933E9">
              <w:rPr>
                <w:rFonts w:hint="eastAsia"/>
              </w:rPr>
              <w:t xml:space="preserve"> </w:t>
            </w:r>
            <w:r w:rsidRPr="000F5053">
              <w:rPr>
                <w:rFonts w:hint="eastAsia"/>
              </w:rPr>
              <w:t>成約数量が減少した</w:t>
            </w:r>
          </w:p>
        </w:tc>
        <w:tc>
          <w:tcPr>
            <w:tcW w:w="2054" w:type="dxa"/>
            <w:shd w:val="clear" w:color="auto" w:fill="FDE9D9"/>
            <w:vAlign w:val="center"/>
          </w:tcPr>
          <w:p w14:paraId="7FDCFBB7" w14:textId="765DB8F1" w:rsidR="00FE03D5" w:rsidRPr="000F5053" w:rsidRDefault="00000000" w:rsidP="00FE03D5">
            <w:pPr>
              <w:pStyle w:val="3"/>
              <w:numPr>
                <w:ilvl w:val="0"/>
                <w:numId w:val="0"/>
              </w:numPr>
              <w:tabs>
                <w:tab w:val="clear" w:pos="630"/>
                <w:tab w:val="left" w:pos="426"/>
              </w:tabs>
              <w:snapToGrid w:val="0"/>
              <w:jc w:val="center"/>
              <w:rPr>
                <w:lang w:val="en-US" w:eastAsia="ja-JP"/>
              </w:rPr>
            </w:pPr>
            <w:r>
              <w:pict w14:anchorId="45BFC938">
                <v:shape id="_x0000_i1028" type="#_x0000_t75" style="width:13.5pt;height:13.5pt">
                  <v:imagedata r:id="rId12" o:title=""/>
                </v:shape>
              </w:pict>
            </w:r>
          </w:p>
        </w:tc>
      </w:tr>
      <w:tr w:rsidR="00FE03D5" w:rsidRPr="000F5053" w14:paraId="7D58BF9E" w14:textId="77777777" w:rsidTr="00FE03D5">
        <w:trPr>
          <w:trHeight w:val="454"/>
        </w:trPr>
        <w:tc>
          <w:tcPr>
            <w:tcW w:w="5529" w:type="dxa"/>
            <w:vAlign w:val="center"/>
          </w:tcPr>
          <w:p w14:paraId="46E2436E" w14:textId="105085EF" w:rsidR="00FE03D5" w:rsidRPr="000F5053" w:rsidRDefault="00FE03D5" w:rsidP="00FE03D5">
            <w:pPr>
              <w:pStyle w:val="a1"/>
              <w:numPr>
                <w:ilvl w:val="0"/>
                <w:numId w:val="0"/>
              </w:numPr>
              <w:snapToGrid w:val="0"/>
              <w:ind w:left="34"/>
            </w:pPr>
            <w:r w:rsidRPr="000F5053">
              <w:rPr>
                <w:rFonts w:hint="eastAsia"/>
              </w:rPr>
              <w:t>③</w:t>
            </w:r>
            <w:r w:rsidR="00F933E9">
              <w:rPr>
                <w:rFonts w:hint="eastAsia"/>
              </w:rPr>
              <w:t xml:space="preserve"> </w:t>
            </w:r>
            <w:r w:rsidRPr="000F5053">
              <w:rPr>
                <w:rFonts w:hint="eastAsia"/>
              </w:rPr>
              <w:t>顧客から従来以上のサービスの提供を求められた</w:t>
            </w:r>
          </w:p>
        </w:tc>
        <w:tc>
          <w:tcPr>
            <w:tcW w:w="2054" w:type="dxa"/>
            <w:shd w:val="clear" w:color="auto" w:fill="FDE9D9"/>
            <w:vAlign w:val="center"/>
          </w:tcPr>
          <w:p w14:paraId="71419E09" w14:textId="79997DC9" w:rsidR="00FE03D5" w:rsidRPr="000F5053" w:rsidRDefault="00000000" w:rsidP="00FE03D5">
            <w:pPr>
              <w:pStyle w:val="3"/>
              <w:numPr>
                <w:ilvl w:val="0"/>
                <w:numId w:val="0"/>
              </w:numPr>
              <w:tabs>
                <w:tab w:val="clear" w:pos="630"/>
                <w:tab w:val="left" w:pos="426"/>
              </w:tabs>
              <w:snapToGrid w:val="0"/>
              <w:jc w:val="center"/>
              <w:rPr>
                <w:lang w:val="en-US" w:eastAsia="ja-JP"/>
              </w:rPr>
            </w:pPr>
            <w:r>
              <w:pict w14:anchorId="69973611">
                <v:shape id="_x0000_i1029" type="#_x0000_t75" style="width:13.5pt;height:13.5pt">
                  <v:imagedata r:id="rId12" o:title=""/>
                </v:shape>
              </w:pict>
            </w:r>
          </w:p>
        </w:tc>
      </w:tr>
      <w:tr w:rsidR="00FE03D5" w:rsidRPr="000F5053" w14:paraId="101C6B22" w14:textId="77777777" w:rsidTr="00FE03D5">
        <w:trPr>
          <w:trHeight w:val="454"/>
        </w:trPr>
        <w:tc>
          <w:tcPr>
            <w:tcW w:w="5529" w:type="dxa"/>
            <w:vAlign w:val="center"/>
          </w:tcPr>
          <w:p w14:paraId="50BC1672" w14:textId="343107D9" w:rsidR="00FE03D5" w:rsidRPr="000F5053" w:rsidRDefault="00FE03D5" w:rsidP="00FE03D5">
            <w:pPr>
              <w:pStyle w:val="a1"/>
              <w:numPr>
                <w:ilvl w:val="0"/>
                <w:numId w:val="0"/>
              </w:numPr>
              <w:snapToGrid w:val="0"/>
              <w:ind w:left="34"/>
            </w:pPr>
            <w:r w:rsidRPr="000F5053">
              <w:rPr>
                <w:rFonts w:hint="eastAsia"/>
              </w:rPr>
              <w:t>④</w:t>
            </w:r>
            <w:r w:rsidR="00F933E9">
              <w:rPr>
                <w:rFonts w:hint="eastAsia"/>
              </w:rPr>
              <w:t xml:space="preserve"> </w:t>
            </w:r>
            <w:r w:rsidRPr="000F5053">
              <w:rPr>
                <w:rFonts w:hint="eastAsia"/>
              </w:rPr>
              <w:t>①～③に該当する項目なし</w:t>
            </w:r>
          </w:p>
        </w:tc>
        <w:tc>
          <w:tcPr>
            <w:tcW w:w="2054" w:type="dxa"/>
            <w:shd w:val="clear" w:color="auto" w:fill="FDE9D9"/>
            <w:vAlign w:val="center"/>
          </w:tcPr>
          <w:p w14:paraId="5AB5EB9A" w14:textId="5A9DDD5B" w:rsidR="00FE03D5" w:rsidRPr="000F5053" w:rsidRDefault="00000000" w:rsidP="00FE03D5">
            <w:pPr>
              <w:pStyle w:val="3"/>
              <w:numPr>
                <w:ilvl w:val="0"/>
                <w:numId w:val="0"/>
              </w:numPr>
              <w:tabs>
                <w:tab w:val="clear" w:pos="630"/>
                <w:tab w:val="left" w:pos="426"/>
              </w:tabs>
              <w:snapToGrid w:val="0"/>
              <w:jc w:val="center"/>
              <w:rPr>
                <w:lang w:val="en-US" w:eastAsia="ja-JP"/>
              </w:rPr>
            </w:pPr>
            <w:r>
              <w:pict w14:anchorId="69022A60">
                <v:shape id="_x0000_i1030" type="#_x0000_t75" style="width:13.5pt;height:13.5pt">
                  <v:imagedata r:id="rId14" o:title=""/>
                </v:shape>
              </w:pict>
            </w:r>
          </w:p>
        </w:tc>
      </w:tr>
    </w:tbl>
    <w:p w14:paraId="6A216176" w14:textId="058CED79" w:rsidR="00FE03D5" w:rsidRDefault="00FE03D5" w:rsidP="00FE03D5">
      <w:pPr>
        <w:pStyle w:val="3"/>
        <w:numPr>
          <w:ilvl w:val="0"/>
          <w:numId w:val="0"/>
        </w:numPr>
      </w:pPr>
    </w:p>
    <w:p w14:paraId="0A7EE79E" w14:textId="01A24C21" w:rsidR="00FE03D5" w:rsidRPr="00FE03D5" w:rsidRDefault="00FA2F93" w:rsidP="00FA2F93">
      <w:pPr>
        <w:pStyle w:val="3"/>
        <w:numPr>
          <w:ilvl w:val="0"/>
          <w:numId w:val="0"/>
        </w:numPr>
      </w:pPr>
      <w:r>
        <w:rPr>
          <w:rFonts w:hint="eastAsia"/>
          <w:lang w:eastAsia="ja-JP"/>
        </w:rPr>
        <w:t>C</w:t>
      </w:r>
      <w:r>
        <w:rPr>
          <w:lang w:eastAsia="ja-JP"/>
        </w:rPr>
        <w:t>-4-2</w:t>
      </w:r>
      <w:r w:rsidR="00FE03D5">
        <w:rPr>
          <w:rFonts w:hint="eastAsia"/>
          <w:lang w:eastAsia="ja-JP"/>
        </w:rPr>
        <w:t xml:space="preserve">　</w:t>
      </w:r>
      <w:r w:rsidR="00FE03D5" w:rsidRPr="00FE03D5">
        <w:rPr>
          <w:rFonts w:hint="eastAsia"/>
          <w:lang w:val="en-US" w:eastAsia="ja-JP"/>
        </w:rPr>
        <w:t>販売の減少等の時期、内容及び要因</w:t>
      </w:r>
    </w:p>
    <w:p w14:paraId="4C2D4596" w14:textId="31712BEF" w:rsidR="00FE03D5" w:rsidRPr="003950B7" w:rsidRDefault="00FE03D5" w:rsidP="003E58AE">
      <w:pPr>
        <w:pStyle w:val="3"/>
        <w:numPr>
          <w:ilvl w:val="0"/>
          <w:numId w:val="0"/>
        </w:numPr>
        <w:tabs>
          <w:tab w:val="clear" w:pos="630"/>
          <w:tab w:val="left" w:pos="0"/>
        </w:tabs>
        <w:ind w:leftChars="100" w:left="210"/>
        <w:rPr>
          <w:lang w:eastAsia="ja-JP"/>
        </w:rPr>
      </w:pPr>
      <w:r w:rsidRPr="00F67E56">
        <w:rPr>
          <w:rFonts w:hint="eastAsia"/>
          <w:lang w:val="en-US"/>
        </w:rPr>
        <w:t>上記</w:t>
      </w:r>
      <w:r w:rsidR="00C70019">
        <w:rPr>
          <w:lang w:val="en-US"/>
        </w:rPr>
        <w:t>C</w:t>
      </w:r>
      <w:r w:rsidRPr="00F67E56">
        <w:rPr>
          <w:lang w:val="en-US"/>
        </w:rPr>
        <w:t>-</w:t>
      </w:r>
      <w:r>
        <w:rPr>
          <w:lang w:val="en-US"/>
        </w:rPr>
        <w:t>4</w:t>
      </w:r>
      <w:r w:rsidRPr="00F67E56">
        <w:rPr>
          <w:lang w:val="en-US"/>
        </w:rPr>
        <w:t>-1</w:t>
      </w:r>
      <w:r w:rsidRPr="00F67E56">
        <w:rPr>
          <w:lang w:val="en-US"/>
        </w:rPr>
        <w:t>において、該当事項があった場合には、当該状況が発生した時期</w:t>
      </w:r>
      <w:r w:rsidRPr="00D11B2B">
        <w:rPr>
          <w:lang w:val="en-US"/>
        </w:rPr>
        <w:t>、内容及び</w:t>
      </w:r>
      <w:r w:rsidRPr="00F67E56">
        <w:rPr>
          <w:lang w:val="en-US"/>
        </w:rPr>
        <w:t>考え得る要因（その時期における市況、他の製品との市場での競合状況、又は貴社の生産能力等）を</w:t>
      </w:r>
      <w:r w:rsidR="00F329CF">
        <w:rPr>
          <w:rFonts w:hint="eastAsia"/>
          <w:lang w:val="en-US" w:eastAsia="ja-JP"/>
        </w:rPr>
        <w:t>、</w:t>
      </w:r>
      <w:r w:rsidR="00910999">
        <w:rPr>
          <w:rFonts w:hint="eastAsia"/>
          <w:lang w:val="en-US" w:eastAsia="ja-JP"/>
        </w:rPr>
        <w:lastRenderedPageBreak/>
        <w:t>対象となる品種</w:t>
      </w:r>
      <w:r w:rsidR="005B23B1" w:rsidRPr="00490D1C">
        <w:rPr>
          <w:rFonts w:hint="eastAsia"/>
          <w:lang w:eastAsia="ja-JP"/>
        </w:rPr>
        <w:t>（表面仕上げ、板幅、板厚及び用途等）</w:t>
      </w:r>
      <w:r w:rsidR="00910999">
        <w:rPr>
          <w:rFonts w:hint="eastAsia"/>
          <w:lang w:val="en-US" w:eastAsia="ja-JP"/>
        </w:rPr>
        <w:t>も示しつつ、</w:t>
      </w:r>
      <w:proofErr w:type="spellStart"/>
      <w:r w:rsidRPr="00F67E56">
        <w:rPr>
          <w:lang w:val="en-US"/>
        </w:rPr>
        <w:t>説明してください</w:t>
      </w:r>
      <w:proofErr w:type="spellEnd"/>
      <w:r w:rsidRPr="00F67E56">
        <w:rPr>
          <w:lang w:val="en-US"/>
        </w:rPr>
        <w:t>。</w:t>
      </w:r>
    </w:p>
    <w:tbl>
      <w:tblPr>
        <w:tblW w:w="892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2410"/>
        <w:gridCol w:w="1559"/>
        <w:gridCol w:w="3544"/>
      </w:tblGrid>
      <w:tr w:rsidR="00F329CF" w:rsidRPr="001A5EC9" w14:paraId="5B20D3D4" w14:textId="77777777" w:rsidTr="001D33AE">
        <w:trPr>
          <w:trHeight w:val="439"/>
        </w:trPr>
        <w:tc>
          <w:tcPr>
            <w:tcW w:w="1412" w:type="dxa"/>
            <w:tcBorders>
              <w:bottom w:val="single" w:sz="4" w:space="0" w:color="auto"/>
            </w:tcBorders>
            <w:vAlign w:val="center"/>
          </w:tcPr>
          <w:p w14:paraId="7FD36D45" w14:textId="77777777" w:rsidR="00F329CF" w:rsidRPr="00F550AC" w:rsidRDefault="00F329CF" w:rsidP="00F329CF">
            <w:pPr>
              <w:pStyle w:val="13"/>
              <w:snapToGrid w:val="0"/>
              <w:spacing w:afterLines="0" w:after="0"/>
              <w:ind w:leftChars="0" w:left="0" w:firstLineChars="0" w:firstLine="0"/>
              <w:jc w:val="center"/>
              <w:rPr>
                <w:lang w:val="en-US" w:eastAsia="ja-JP"/>
              </w:rPr>
            </w:pPr>
            <w:r w:rsidRPr="00F550AC">
              <w:rPr>
                <w:rFonts w:hint="eastAsia"/>
                <w:lang w:val="en-US" w:eastAsia="ja-JP"/>
              </w:rPr>
              <w:t>時期</w:t>
            </w:r>
          </w:p>
        </w:tc>
        <w:tc>
          <w:tcPr>
            <w:tcW w:w="2410" w:type="dxa"/>
            <w:tcBorders>
              <w:bottom w:val="single" w:sz="4" w:space="0" w:color="auto"/>
            </w:tcBorders>
            <w:vAlign w:val="center"/>
          </w:tcPr>
          <w:p w14:paraId="6D13F1D7" w14:textId="77777777" w:rsidR="00F329CF" w:rsidRPr="00F550AC" w:rsidRDefault="00F329CF" w:rsidP="00F329CF">
            <w:pPr>
              <w:pStyle w:val="13"/>
              <w:snapToGrid w:val="0"/>
              <w:spacing w:afterLines="0" w:after="0"/>
              <w:ind w:leftChars="0" w:left="0" w:firstLineChars="0" w:firstLine="0"/>
              <w:jc w:val="center"/>
              <w:rPr>
                <w:lang w:val="en-US" w:eastAsia="ja-JP"/>
              </w:rPr>
            </w:pPr>
            <w:r w:rsidRPr="00F550AC">
              <w:rPr>
                <w:rFonts w:hint="eastAsia"/>
                <w:lang w:val="en-US" w:eastAsia="ja-JP"/>
              </w:rPr>
              <w:t>内容</w:t>
            </w:r>
          </w:p>
        </w:tc>
        <w:tc>
          <w:tcPr>
            <w:tcW w:w="1559" w:type="dxa"/>
            <w:tcBorders>
              <w:bottom w:val="single" w:sz="4" w:space="0" w:color="auto"/>
            </w:tcBorders>
            <w:vAlign w:val="center"/>
          </w:tcPr>
          <w:p w14:paraId="1CA42F7D" w14:textId="0BA02C41" w:rsidR="00F329CF" w:rsidRPr="00F550AC" w:rsidRDefault="00F329CF" w:rsidP="00F329CF">
            <w:pPr>
              <w:pStyle w:val="13"/>
              <w:snapToGrid w:val="0"/>
              <w:spacing w:afterLines="0" w:after="0"/>
              <w:ind w:leftChars="0" w:left="0" w:firstLineChars="0" w:firstLine="0"/>
              <w:jc w:val="center"/>
              <w:rPr>
                <w:lang w:val="en-US" w:eastAsia="ja-JP"/>
              </w:rPr>
            </w:pPr>
            <w:r>
              <w:rPr>
                <w:rFonts w:hint="eastAsia"/>
                <w:lang w:val="en-US" w:eastAsia="ja-JP"/>
              </w:rPr>
              <w:t>品種</w:t>
            </w:r>
          </w:p>
        </w:tc>
        <w:tc>
          <w:tcPr>
            <w:tcW w:w="3544" w:type="dxa"/>
            <w:tcBorders>
              <w:bottom w:val="single" w:sz="4" w:space="0" w:color="auto"/>
            </w:tcBorders>
            <w:vAlign w:val="center"/>
          </w:tcPr>
          <w:p w14:paraId="3131B606" w14:textId="19E90CFE" w:rsidR="00F329CF" w:rsidRPr="00F550AC" w:rsidRDefault="00F329CF" w:rsidP="00F329CF">
            <w:pPr>
              <w:pStyle w:val="13"/>
              <w:snapToGrid w:val="0"/>
              <w:spacing w:afterLines="0" w:after="0"/>
              <w:ind w:leftChars="0" w:left="0" w:firstLineChars="0" w:firstLine="0"/>
              <w:jc w:val="center"/>
              <w:rPr>
                <w:lang w:val="en-US" w:eastAsia="ja-JP"/>
              </w:rPr>
            </w:pPr>
            <w:r w:rsidRPr="00F550AC">
              <w:rPr>
                <w:rFonts w:hint="eastAsia"/>
                <w:lang w:val="en-US" w:eastAsia="ja-JP"/>
              </w:rPr>
              <w:t>要因</w:t>
            </w:r>
          </w:p>
        </w:tc>
      </w:tr>
      <w:tr w:rsidR="00F329CF" w:rsidRPr="001A5EC9" w14:paraId="6757D103" w14:textId="77777777" w:rsidTr="00F329CF">
        <w:trPr>
          <w:trHeight w:val="454"/>
        </w:trPr>
        <w:tc>
          <w:tcPr>
            <w:tcW w:w="1412" w:type="dxa"/>
            <w:shd w:val="clear" w:color="auto" w:fill="DBE5F1" w:themeFill="accent1" w:themeFillTint="33"/>
          </w:tcPr>
          <w:p w14:paraId="156B4914" w14:textId="77777777" w:rsidR="00F329CF" w:rsidRPr="00F550AC" w:rsidRDefault="00F329CF" w:rsidP="00F329CF">
            <w:pPr>
              <w:pStyle w:val="13"/>
              <w:snapToGrid w:val="0"/>
              <w:spacing w:afterLines="0" w:after="0"/>
              <w:ind w:leftChars="0" w:left="0" w:firstLineChars="0" w:firstLine="0"/>
              <w:rPr>
                <w:lang w:val="en-US" w:eastAsia="ja-JP"/>
              </w:rPr>
            </w:pPr>
          </w:p>
          <w:p w14:paraId="4FDF4EAB" w14:textId="77777777" w:rsidR="00F329CF" w:rsidRPr="00F550AC" w:rsidRDefault="00F329CF" w:rsidP="00F329CF">
            <w:pPr>
              <w:pStyle w:val="13"/>
              <w:snapToGrid w:val="0"/>
              <w:spacing w:afterLines="0" w:after="0"/>
              <w:ind w:leftChars="0" w:left="0" w:firstLineChars="0" w:firstLine="0"/>
              <w:rPr>
                <w:lang w:val="en-US" w:eastAsia="ja-JP"/>
              </w:rPr>
            </w:pPr>
          </w:p>
        </w:tc>
        <w:tc>
          <w:tcPr>
            <w:tcW w:w="2410" w:type="dxa"/>
            <w:shd w:val="clear" w:color="auto" w:fill="DBE5F1" w:themeFill="accent1" w:themeFillTint="33"/>
          </w:tcPr>
          <w:p w14:paraId="44D9DE1F" w14:textId="77777777" w:rsidR="00F329CF" w:rsidRPr="00F550AC" w:rsidRDefault="00F329CF" w:rsidP="00F329CF">
            <w:pPr>
              <w:pStyle w:val="13"/>
              <w:snapToGrid w:val="0"/>
              <w:spacing w:afterLines="0" w:after="0"/>
              <w:ind w:leftChars="0" w:left="0" w:firstLineChars="0" w:firstLine="0"/>
              <w:rPr>
                <w:lang w:val="en-US" w:eastAsia="ja-JP"/>
              </w:rPr>
            </w:pPr>
          </w:p>
          <w:p w14:paraId="752B2998" w14:textId="77777777" w:rsidR="00F329CF" w:rsidRPr="00F550AC" w:rsidRDefault="00F329CF" w:rsidP="00F329CF">
            <w:pPr>
              <w:pStyle w:val="13"/>
              <w:snapToGrid w:val="0"/>
              <w:spacing w:afterLines="0" w:after="0"/>
              <w:ind w:leftChars="0" w:left="0" w:firstLineChars="0" w:firstLine="0"/>
              <w:rPr>
                <w:lang w:val="en-US" w:eastAsia="ja-JP"/>
              </w:rPr>
            </w:pPr>
          </w:p>
        </w:tc>
        <w:tc>
          <w:tcPr>
            <w:tcW w:w="1559" w:type="dxa"/>
            <w:shd w:val="clear" w:color="auto" w:fill="DBE5F1" w:themeFill="accent1" w:themeFillTint="33"/>
          </w:tcPr>
          <w:p w14:paraId="642517A9" w14:textId="77777777" w:rsidR="00F329CF" w:rsidRPr="00F550AC" w:rsidRDefault="00F329CF" w:rsidP="00F329CF">
            <w:pPr>
              <w:pStyle w:val="13"/>
              <w:snapToGrid w:val="0"/>
              <w:spacing w:afterLines="0" w:after="0"/>
              <w:ind w:leftChars="0" w:left="0" w:firstLineChars="0" w:firstLine="0"/>
              <w:rPr>
                <w:lang w:val="en-US" w:eastAsia="ja-JP"/>
              </w:rPr>
            </w:pPr>
          </w:p>
        </w:tc>
        <w:tc>
          <w:tcPr>
            <w:tcW w:w="3544" w:type="dxa"/>
            <w:shd w:val="clear" w:color="auto" w:fill="DBE5F1" w:themeFill="accent1" w:themeFillTint="33"/>
          </w:tcPr>
          <w:p w14:paraId="13E7A05C" w14:textId="61BE7F43" w:rsidR="00F329CF" w:rsidRPr="00F550AC" w:rsidRDefault="00F329CF" w:rsidP="00F329CF">
            <w:pPr>
              <w:pStyle w:val="13"/>
              <w:snapToGrid w:val="0"/>
              <w:spacing w:afterLines="0" w:after="0"/>
              <w:ind w:leftChars="0" w:left="0" w:firstLineChars="0" w:firstLine="0"/>
              <w:rPr>
                <w:lang w:val="en-US" w:eastAsia="ja-JP"/>
              </w:rPr>
            </w:pPr>
          </w:p>
          <w:p w14:paraId="37FFB1E1" w14:textId="77777777" w:rsidR="00F329CF" w:rsidRPr="00F550AC" w:rsidRDefault="00F329CF" w:rsidP="00F329CF">
            <w:pPr>
              <w:pStyle w:val="13"/>
              <w:snapToGrid w:val="0"/>
              <w:spacing w:afterLines="0" w:after="0"/>
              <w:ind w:leftChars="0" w:left="0" w:firstLineChars="0" w:firstLine="0"/>
              <w:rPr>
                <w:lang w:val="en-US" w:eastAsia="ja-JP"/>
              </w:rPr>
            </w:pPr>
          </w:p>
        </w:tc>
      </w:tr>
      <w:tr w:rsidR="00F329CF" w:rsidRPr="001A5EC9" w14:paraId="5DBFD877" w14:textId="77777777" w:rsidTr="00F329CF">
        <w:trPr>
          <w:trHeight w:val="454"/>
        </w:trPr>
        <w:tc>
          <w:tcPr>
            <w:tcW w:w="1412" w:type="dxa"/>
            <w:shd w:val="clear" w:color="auto" w:fill="DBE5F1" w:themeFill="accent1" w:themeFillTint="33"/>
          </w:tcPr>
          <w:p w14:paraId="2EFA5CD9" w14:textId="77777777" w:rsidR="00F329CF" w:rsidRPr="00F550AC" w:rsidRDefault="00F329CF" w:rsidP="00F329CF">
            <w:pPr>
              <w:pStyle w:val="13"/>
              <w:snapToGrid w:val="0"/>
              <w:spacing w:afterLines="0" w:after="0"/>
              <w:ind w:leftChars="0" w:left="0" w:firstLineChars="0" w:firstLine="0"/>
              <w:rPr>
                <w:lang w:val="en-US" w:eastAsia="ja-JP"/>
              </w:rPr>
            </w:pPr>
          </w:p>
          <w:p w14:paraId="55C8B4DE" w14:textId="77777777" w:rsidR="00F329CF" w:rsidRPr="00F550AC" w:rsidRDefault="00F329CF" w:rsidP="00F329CF">
            <w:pPr>
              <w:pStyle w:val="13"/>
              <w:snapToGrid w:val="0"/>
              <w:spacing w:afterLines="0" w:after="0"/>
              <w:ind w:leftChars="0" w:left="0" w:firstLineChars="0" w:firstLine="0"/>
              <w:rPr>
                <w:lang w:val="en-US" w:eastAsia="ja-JP"/>
              </w:rPr>
            </w:pPr>
          </w:p>
        </w:tc>
        <w:tc>
          <w:tcPr>
            <w:tcW w:w="2410" w:type="dxa"/>
            <w:shd w:val="clear" w:color="auto" w:fill="DBE5F1" w:themeFill="accent1" w:themeFillTint="33"/>
          </w:tcPr>
          <w:p w14:paraId="0FCF7FCB" w14:textId="77777777" w:rsidR="00F329CF" w:rsidRPr="00F550AC" w:rsidRDefault="00F329CF" w:rsidP="00F329CF">
            <w:pPr>
              <w:pStyle w:val="13"/>
              <w:snapToGrid w:val="0"/>
              <w:spacing w:afterLines="0" w:after="0"/>
              <w:ind w:leftChars="0" w:left="0" w:firstLineChars="0" w:firstLine="0"/>
              <w:rPr>
                <w:lang w:val="en-US" w:eastAsia="ja-JP"/>
              </w:rPr>
            </w:pPr>
          </w:p>
          <w:p w14:paraId="26664BBD" w14:textId="77777777" w:rsidR="00F329CF" w:rsidRPr="00F550AC" w:rsidRDefault="00F329CF" w:rsidP="00F329CF">
            <w:pPr>
              <w:pStyle w:val="13"/>
              <w:snapToGrid w:val="0"/>
              <w:spacing w:afterLines="0" w:after="0"/>
              <w:ind w:leftChars="0" w:left="0" w:firstLineChars="0" w:firstLine="0"/>
              <w:rPr>
                <w:lang w:val="en-US" w:eastAsia="ja-JP"/>
              </w:rPr>
            </w:pPr>
          </w:p>
        </w:tc>
        <w:tc>
          <w:tcPr>
            <w:tcW w:w="1559" w:type="dxa"/>
            <w:shd w:val="clear" w:color="auto" w:fill="DBE5F1" w:themeFill="accent1" w:themeFillTint="33"/>
          </w:tcPr>
          <w:p w14:paraId="530925F0" w14:textId="77777777" w:rsidR="00F329CF" w:rsidRPr="00F550AC" w:rsidRDefault="00F329CF" w:rsidP="00F329CF">
            <w:pPr>
              <w:pStyle w:val="13"/>
              <w:snapToGrid w:val="0"/>
              <w:spacing w:afterLines="0" w:after="0"/>
              <w:ind w:leftChars="0" w:left="0" w:firstLineChars="0" w:firstLine="0"/>
              <w:rPr>
                <w:lang w:val="en-US" w:eastAsia="ja-JP"/>
              </w:rPr>
            </w:pPr>
          </w:p>
        </w:tc>
        <w:tc>
          <w:tcPr>
            <w:tcW w:w="3544" w:type="dxa"/>
            <w:shd w:val="clear" w:color="auto" w:fill="DBE5F1" w:themeFill="accent1" w:themeFillTint="33"/>
          </w:tcPr>
          <w:p w14:paraId="3D7465F4" w14:textId="7E09A4ED" w:rsidR="00F329CF" w:rsidRPr="00F550AC" w:rsidRDefault="00F329CF" w:rsidP="00F329CF">
            <w:pPr>
              <w:pStyle w:val="13"/>
              <w:snapToGrid w:val="0"/>
              <w:spacing w:afterLines="0" w:after="0"/>
              <w:ind w:leftChars="0" w:left="0" w:firstLineChars="0" w:firstLine="0"/>
              <w:rPr>
                <w:lang w:val="en-US" w:eastAsia="ja-JP"/>
              </w:rPr>
            </w:pPr>
          </w:p>
          <w:p w14:paraId="357828BE" w14:textId="77777777" w:rsidR="00F329CF" w:rsidRPr="00F550AC" w:rsidRDefault="00F329CF" w:rsidP="00F329CF">
            <w:pPr>
              <w:pStyle w:val="13"/>
              <w:snapToGrid w:val="0"/>
              <w:spacing w:afterLines="0" w:after="0"/>
              <w:ind w:leftChars="0" w:left="0" w:firstLineChars="0" w:firstLine="0"/>
              <w:rPr>
                <w:lang w:val="en-US" w:eastAsia="ja-JP"/>
              </w:rPr>
            </w:pPr>
          </w:p>
        </w:tc>
      </w:tr>
      <w:tr w:rsidR="00F329CF" w:rsidRPr="001A5EC9" w14:paraId="30C1B6FF" w14:textId="77777777" w:rsidTr="00F329CF">
        <w:trPr>
          <w:trHeight w:val="454"/>
        </w:trPr>
        <w:tc>
          <w:tcPr>
            <w:tcW w:w="1412" w:type="dxa"/>
            <w:shd w:val="clear" w:color="auto" w:fill="DBE5F1" w:themeFill="accent1" w:themeFillTint="33"/>
          </w:tcPr>
          <w:p w14:paraId="23E02619" w14:textId="77777777" w:rsidR="00F329CF" w:rsidRPr="00F550AC" w:rsidRDefault="00F329CF" w:rsidP="00F329CF">
            <w:pPr>
              <w:pStyle w:val="13"/>
              <w:snapToGrid w:val="0"/>
              <w:spacing w:afterLines="0" w:after="0"/>
              <w:ind w:leftChars="0" w:left="0" w:firstLineChars="0" w:firstLine="0"/>
              <w:rPr>
                <w:lang w:val="en-US" w:eastAsia="ja-JP"/>
              </w:rPr>
            </w:pPr>
          </w:p>
          <w:p w14:paraId="692250E4" w14:textId="77777777" w:rsidR="00F329CF" w:rsidRPr="00F550AC" w:rsidRDefault="00F329CF" w:rsidP="00F329CF">
            <w:pPr>
              <w:pStyle w:val="13"/>
              <w:snapToGrid w:val="0"/>
              <w:spacing w:afterLines="0" w:after="0"/>
              <w:ind w:leftChars="0" w:left="0" w:firstLineChars="0" w:firstLine="0"/>
              <w:rPr>
                <w:lang w:val="en-US" w:eastAsia="ja-JP"/>
              </w:rPr>
            </w:pPr>
          </w:p>
        </w:tc>
        <w:tc>
          <w:tcPr>
            <w:tcW w:w="2410" w:type="dxa"/>
            <w:shd w:val="clear" w:color="auto" w:fill="DBE5F1" w:themeFill="accent1" w:themeFillTint="33"/>
          </w:tcPr>
          <w:p w14:paraId="6486236D" w14:textId="77777777" w:rsidR="00F329CF" w:rsidRPr="00F550AC" w:rsidRDefault="00F329CF" w:rsidP="00F329CF">
            <w:pPr>
              <w:pStyle w:val="13"/>
              <w:snapToGrid w:val="0"/>
              <w:spacing w:afterLines="0" w:after="0"/>
              <w:ind w:leftChars="0" w:left="0" w:firstLineChars="0" w:firstLine="0"/>
              <w:rPr>
                <w:lang w:val="en-US" w:eastAsia="ja-JP"/>
              </w:rPr>
            </w:pPr>
          </w:p>
          <w:p w14:paraId="0909FC52" w14:textId="77777777" w:rsidR="00F329CF" w:rsidRPr="00F550AC" w:rsidRDefault="00F329CF" w:rsidP="00F329CF">
            <w:pPr>
              <w:pStyle w:val="13"/>
              <w:snapToGrid w:val="0"/>
              <w:spacing w:afterLines="0" w:after="0"/>
              <w:ind w:leftChars="0" w:left="0" w:firstLineChars="0" w:firstLine="0"/>
              <w:rPr>
                <w:lang w:val="en-US" w:eastAsia="ja-JP"/>
              </w:rPr>
            </w:pPr>
          </w:p>
        </w:tc>
        <w:tc>
          <w:tcPr>
            <w:tcW w:w="1559" w:type="dxa"/>
            <w:shd w:val="clear" w:color="auto" w:fill="DBE5F1" w:themeFill="accent1" w:themeFillTint="33"/>
          </w:tcPr>
          <w:p w14:paraId="476EA24D" w14:textId="77777777" w:rsidR="00F329CF" w:rsidRPr="00F550AC" w:rsidRDefault="00F329CF" w:rsidP="00F329CF">
            <w:pPr>
              <w:pStyle w:val="13"/>
              <w:snapToGrid w:val="0"/>
              <w:spacing w:afterLines="0" w:after="0"/>
              <w:ind w:leftChars="0" w:left="0" w:firstLineChars="0" w:firstLine="0"/>
              <w:rPr>
                <w:lang w:val="en-US" w:eastAsia="ja-JP"/>
              </w:rPr>
            </w:pPr>
          </w:p>
        </w:tc>
        <w:tc>
          <w:tcPr>
            <w:tcW w:w="3544" w:type="dxa"/>
            <w:shd w:val="clear" w:color="auto" w:fill="DBE5F1" w:themeFill="accent1" w:themeFillTint="33"/>
          </w:tcPr>
          <w:p w14:paraId="5F218298" w14:textId="21013C2F" w:rsidR="00F329CF" w:rsidRPr="00F550AC" w:rsidRDefault="00F329CF" w:rsidP="00F329CF">
            <w:pPr>
              <w:pStyle w:val="13"/>
              <w:snapToGrid w:val="0"/>
              <w:spacing w:afterLines="0" w:after="0"/>
              <w:ind w:leftChars="0" w:left="0" w:firstLineChars="0" w:firstLine="0"/>
              <w:rPr>
                <w:lang w:val="en-US" w:eastAsia="ja-JP"/>
              </w:rPr>
            </w:pPr>
          </w:p>
          <w:p w14:paraId="239BF2E3" w14:textId="77777777" w:rsidR="00F329CF" w:rsidRPr="00F550AC" w:rsidRDefault="00F329CF" w:rsidP="00F329CF">
            <w:pPr>
              <w:pStyle w:val="13"/>
              <w:snapToGrid w:val="0"/>
              <w:spacing w:afterLines="0" w:after="0"/>
              <w:ind w:leftChars="0" w:left="0" w:firstLineChars="0" w:firstLine="0"/>
              <w:rPr>
                <w:lang w:val="en-US" w:eastAsia="ja-JP"/>
              </w:rPr>
            </w:pPr>
          </w:p>
        </w:tc>
      </w:tr>
    </w:tbl>
    <w:p w14:paraId="7EA0E228" w14:textId="36CEFFA7" w:rsidR="00FE03D5" w:rsidRDefault="00FE03D5" w:rsidP="00FE03D5">
      <w:pPr>
        <w:pStyle w:val="3"/>
        <w:numPr>
          <w:ilvl w:val="0"/>
          <w:numId w:val="0"/>
        </w:numPr>
      </w:pPr>
    </w:p>
    <w:p w14:paraId="3E327E30" w14:textId="4E65FE54" w:rsidR="00FE03D5" w:rsidRPr="00FE03D5" w:rsidRDefault="00FA2F93" w:rsidP="00FA2F93">
      <w:pPr>
        <w:pStyle w:val="3"/>
        <w:numPr>
          <w:ilvl w:val="0"/>
          <w:numId w:val="0"/>
        </w:numPr>
      </w:pPr>
      <w:r>
        <w:rPr>
          <w:rFonts w:hint="eastAsia"/>
          <w:lang w:eastAsia="ja-JP"/>
        </w:rPr>
        <w:t>C</w:t>
      </w:r>
      <w:r>
        <w:rPr>
          <w:lang w:eastAsia="ja-JP"/>
        </w:rPr>
        <w:t>-4-3</w:t>
      </w:r>
      <w:r w:rsidR="00FE03D5">
        <w:rPr>
          <w:rFonts w:hint="eastAsia"/>
          <w:lang w:eastAsia="ja-JP"/>
        </w:rPr>
        <w:t xml:space="preserve">　</w:t>
      </w:r>
      <w:r w:rsidR="00FE03D5" w:rsidRPr="00FE03D5">
        <w:rPr>
          <w:rFonts w:hint="eastAsia"/>
          <w:lang w:val="en-US" w:eastAsia="ja-JP"/>
        </w:rPr>
        <w:t>販売の減少等に関する資料</w:t>
      </w:r>
    </w:p>
    <w:p w14:paraId="378B4B90" w14:textId="74877173" w:rsidR="00FE03D5" w:rsidRPr="00403071" w:rsidRDefault="00FE03D5" w:rsidP="00FE03D5">
      <w:pPr>
        <w:pStyle w:val="3"/>
        <w:numPr>
          <w:ilvl w:val="0"/>
          <w:numId w:val="0"/>
        </w:numPr>
        <w:tabs>
          <w:tab w:val="clear" w:pos="630"/>
          <w:tab w:val="left" w:pos="0"/>
        </w:tabs>
        <w:ind w:leftChars="100" w:left="210"/>
      </w:pPr>
      <w:r w:rsidRPr="00F67E56">
        <w:rPr>
          <w:rFonts w:hint="eastAsia"/>
          <w:lang w:val="en-US"/>
        </w:rPr>
        <w:t>上記</w:t>
      </w:r>
      <w:r>
        <w:rPr>
          <w:lang w:val="en-US"/>
        </w:rPr>
        <w:t>C</w:t>
      </w:r>
      <w:r w:rsidRPr="00F67E56">
        <w:rPr>
          <w:lang w:val="en-US"/>
        </w:rPr>
        <w:t>-</w:t>
      </w:r>
      <w:r>
        <w:rPr>
          <w:lang w:val="en-US"/>
        </w:rPr>
        <w:t>4</w:t>
      </w:r>
      <w:r w:rsidRPr="00F67E56">
        <w:rPr>
          <w:lang w:val="en-US"/>
        </w:rPr>
        <w:t>-1</w:t>
      </w:r>
      <w:proofErr w:type="spellStart"/>
      <w:r w:rsidRPr="00F67E56">
        <w:rPr>
          <w:lang w:val="en-US"/>
        </w:rPr>
        <w:t>において、該当事項があった場</w:t>
      </w:r>
      <w:r w:rsidRPr="00F67E56">
        <w:rPr>
          <w:rFonts w:hint="eastAsia"/>
          <w:lang w:val="en-US"/>
        </w:rPr>
        <w:t>合には、当該状況の事実を示す書類（インボイス、販売担当者の報告書、</w:t>
      </w:r>
      <w:r w:rsidRPr="00F67E56">
        <w:rPr>
          <w:lang w:val="en-US"/>
        </w:rPr>
        <w:t>顧客</w:t>
      </w:r>
      <w:r>
        <w:rPr>
          <w:rFonts w:hint="eastAsia"/>
          <w:lang w:val="en-US" w:eastAsia="ja-JP"/>
        </w:rPr>
        <w:t>との</w:t>
      </w:r>
      <w:r w:rsidRPr="00F67E56">
        <w:rPr>
          <w:lang w:val="en-US"/>
        </w:rPr>
        <w:t>手紙</w:t>
      </w:r>
      <w:r>
        <w:rPr>
          <w:rFonts w:hint="eastAsia"/>
          <w:lang w:val="en-US" w:eastAsia="ja-JP"/>
        </w:rPr>
        <w:t>又</w:t>
      </w:r>
      <w:r w:rsidRPr="00F67E56">
        <w:rPr>
          <w:lang w:val="en-US"/>
        </w:rPr>
        <w:t>はメール</w:t>
      </w:r>
      <w:r>
        <w:rPr>
          <w:rFonts w:hint="eastAsia"/>
          <w:lang w:val="en-US" w:eastAsia="ja-JP"/>
        </w:rPr>
        <w:t>の記録</w:t>
      </w:r>
      <w:r w:rsidRPr="00F67E56">
        <w:rPr>
          <w:lang w:val="en-US"/>
        </w:rPr>
        <w:t>等</w:t>
      </w:r>
      <w:r w:rsidRPr="00F67E56">
        <w:rPr>
          <w:rFonts w:hint="eastAsia"/>
          <w:lang w:val="en-US"/>
        </w:rPr>
        <w:t>）を</w:t>
      </w:r>
      <w:r w:rsidRPr="0054208C">
        <w:rPr>
          <w:rFonts w:hint="eastAsia"/>
          <w:b/>
          <w:color w:val="3333FF"/>
          <w:bdr w:val="single" w:sz="4" w:space="0" w:color="auto"/>
          <w:lang w:val="en-US" w:eastAsia="ja-JP"/>
        </w:rPr>
        <w:t>添付資料</w:t>
      </w:r>
      <w:proofErr w:type="spellEnd"/>
      <w:r>
        <w:rPr>
          <w:b/>
          <w:color w:val="3333FF"/>
          <w:bdr w:val="single" w:sz="4" w:space="0" w:color="auto"/>
          <w:lang w:val="en-US" w:eastAsia="ja-JP"/>
        </w:rPr>
        <w:t>C</w:t>
      </w:r>
      <w:r w:rsidRPr="0054208C">
        <w:rPr>
          <w:b/>
          <w:color w:val="3333FF"/>
          <w:bdr w:val="single" w:sz="4" w:space="0" w:color="auto"/>
          <w:lang w:val="en-US" w:eastAsia="ja-JP"/>
        </w:rPr>
        <w:t>-</w:t>
      </w:r>
      <w:r>
        <w:rPr>
          <w:b/>
          <w:color w:val="3333FF"/>
          <w:bdr w:val="single" w:sz="4" w:space="0" w:color="auto"/>
          <w:lang w:val="en-US" w:eastAsia="ja-JP"/>
        </w:rPr>
        <w:t>4</w:t>
      </w:r>
      <w:r w:rsidRPr="0054208C">
        <w:rPr>
          <w:b/>
          <w:color w:val="3333FF"/>
          <w:bdr w:val="single" w:sz="4" w:space="0" w:color="auto"/>
          <w:lang w:val="en-US" w:eastAsia="ja-JP"/>
        </w:rPr>
        <w:t>-3</w:t>
      </w:r>
      <w:proofErr w:type="spellStart"/>
      <w:r w:rsidRPr="00F67E56">
        <w:rPr>
          <w:lang w:val="en-US"/>
        </w:rPr>
        <w:t>として提出してください</w:t>
      </w:r>
      <w:proofErr w:type="spellEnd"/>
      <w:r w:rsidRPr="00F67E56">
        <w:rPr>
          <w:lang w:val="en-US"/>
        </w:rPr>
        <w:t>。</w:t>
      </w:r>
    </w:p>
    <w:p w14:paraId="4B5EC0B0" w14:textId="77777777" w:rsidR="00FE03D5" w:rsidRPr="00FE03D5" w:rsidRDefault="00FE03D5" w:rsidP="00FE03D5">
      <w:pPr>
        <w:pStyle w:val="3"/>
        <w:numPr>
          <w:ilvl w:val="0"/>
          <w:numId w:val="0"/>
        </w:numPr>
        <w:rPr>
          <w:lang w:val="en-US"/>
        </w:rPr>
      </w:pPr>
    </w:p>
    <w:p w14:paraId="2728C8D3" w14:textId="31DE6BB1" w:rsidR="00B54B8B" w:rsidRDefault="00FA2F93" w:rsidP="00FA2F93">
      <w:pPr>
        <w:pStyle w:val="2"/>
        <w:numPr>
          <w:ilvl w:val="0"/>
          <w:numId w:val="0"/>
        </w:numPr>
      </w:pPr>
      <w:r>
        <w:rPr>
          <w:rFonts w:hint="eastAsia"/>
          <w:lang w:eastAsia="ja-JP"/>
        </w:rPr>
        <w:t>C</w:t>
      </w:r>
      <w:r>
        <w:rPr>
          <w:lang w:eastAsia="ja-JP"/>
        </w:rPr>
        <w:t>-5</w:t>
      </w:r>
      <w:r w:rsidR="006C6A6A">
        <w:rPr>
          <w:rFonts w:hint="eastAsia"/>
          <w:lang w:eastAsia="ja-JP"/>
        </w:rPr>
        <w:t xml:space="preserve">　</w:t>
      </w:r>
      <w:r w:rsidR="00B54B8B">
        <w:rPr>
          <w:rFonts w:hint="eastAsia"/>
          <w:lang w:eastAsia="ja-JP"/>
        </w:rPr>
        <w:t>販売品に係る変化</w:t>
      </w:r>
    </w:p>
    <w:p w14:paraId="004EBACB" w14:textId="155DD3CC" w:rsidR="00B23A7A" w:rsidRPr="00422203" w:rsidRDefault="00FA2F93" w:rsidP="00FA2F93">
      <w:pPr>
        <w:pStyle w:val="3"/>
        <w:numPr>
          <w:ilvl w:val="0"/>
          <w:numId w:val="0"/>
        </w:numPr>
      </w:pPr>
      <w:r>
        <w:rPr>
          <w:lang w:eastAsia="ja-JP"/>
        </w:rPr>
        <w:t>C-5-1</w:t>
      </w:r>
      <w:r w:rsidR="00B54B8B">
        <w:rPr>
          <w:rFonts w:hint="eastAsia"/>
          <w:lang w:eastAsia="ja-JP"/>
        </w:rPr>
        <w:t xml:space="preserve">　</w:t>
      </w:r>
      <w:proofErr w:type="spellStart"/>
      <w:r w:rsidR="00B23A7A" w:rsidRPr="00422203">
        <w:rPr>
          <w:rFonts w:hint="eastAsia"/>
        </w:rPr>
        <w:t>販売品に係る変化の有無</w:t>
      </w:r>
      <w:proofErr w:type="spellEnd"/>
    </w:p>
    <w:p w14:paraId="6760C0A8" w14:textId="4BE74F15" w:rsidR="00FC2619" w:rsidRPr="00422203" w:rsidRDefault="00FC2619" w:rsidP="00DA63BD">
      <w:pPr>
        <w:pStyle w:val="2"/>
        <w:numPr>
          <w:ilvl w:val="0"/>
          <w:numId w:val="0"/>
        </w:numPr>
        <w:ind w:leftChars="100" w:left="210"/>
      </w:pPr>
      <w:proofErr w:type="spellStart"/>
      <w:r w:rsidRPr="00422203">
        <w:rPr>
          <w:rFonts w:hint="eastAsia"/>
        </w:rPr>
        <w:t>貴社</w:t>
      </w:r>
      <w:r w:rsidR="00E305F1" w:rsidRPr="00422203">
        <w:rPr>
          <w:rFonts w:hint="eastAsia"/>
          <w:lang w:eastAsia="ja-JP"/>
        </w:rPr>
        <w:t>の</w:t>
      </w:r>
      <w:r w:rsidRPr="00422203">
        <w:rPr>
          <w:rFonts w:hint="eastAsia"/>
        </w:rPr>
        <w:t>本邦</w:t>
      </w:r>
      <w:r w:rsidR="00E305F1" w:rsidRPr="00422203">
        <w:rPr>
          <w:rFonts w:hint="eastAsia"/>
          <w:lang w:eastAsia="ja-JP"/>
        </w:rPr>
        <w:t>産</w:t>
      </w:r>
      <w:r w:rsidRPr="00422203">
        <w:rPr>
          <w:rFonts w:hint="eastAsia"/>
        </w:rPr>
        <w:t>同種の貨物の国内向け販売に関して、調査対象期間において、品揃えの幅（製品レンジ</w:t>
      </w:r>
      <w:proofErr w:type="spellEnd"/>
      <w:r w:rsidRPr="00422203">
        <w:rPr>
          <w:rFonts w:hint="eastAsia"/>
        </w:rPr>
        <w:t>）、</w:t>
      </w:r>
      <w:proofErr w:type="spellStart"/>
      <w:r w:rsidRPr="00422203">
        <w:rPr>
          <w:rFonts w:hint="eastAsia"/>
        </w:rPr>
        <w:t>マーケティング（インターネット販売を含む</w:t>
      </w:r>
      <w:proofErr w:type="spellEnd"/>
      <w:r w:rsidR="00A74288">
        <w:rPr>
          <w:rFonts w:hint="eastAsia"/>
          <w:lang w:eastAsia="ja-JP"/>
        </w:rPr>
        <w:t>。</w:t>
      </w:r>
      <w:r w:rsidRPr="00422203">
        <w:rPr>
          <w:rFonts w:hint="eastAsia"/>
        </w:rPr>
        <w:t>）及び市場の需給等に著しい変化がありましたか。次のいずれかを</w:t>
      </w:r>
      <w:r w:rsidR="00A66CEA" w:rsidRPr="00422203">
        <w:rPr>
          <w:rFonts w:hint="eastAsia"/>
          <w:lang w:eastAsia="ja-JP"/>
        </w:rPr>
        <w:t>１つ</w:t>
      </w:r>
      <w:proofErr w:type="spellStart"/>
      <w:r w:rsidRPr="00422203">
        <w:rPr>
          <w:rFonts w:hint="eastAsia"/>
        </w:rPr>
        <w:t>選択してください</w:t>
      </w:r>
      <w:proofErr w:type="spellEnd"/>
      <w:r w:rsidRPr="00422203">
        <w:rPr>
          <w:rFonts w:hint="eastAsia"/>
        </w:rPr>
        <w:t>。</w:t>
      </w:r>
    </w:p>
    <w:tbl>
      <w:tblPr>
        <w:tblW w:w="36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38"/>
        <w:gridCol w:w="1842"/>
      </w:tblGrid>
      <w:tr w:rsidR="00FC2619" w:rsidRPr="00422203" w14:paraId="4D10AAA7" w14:textId="77777777" w:rsidTr="00301ECD">
        <w:trPr>
          <w:trHeight w:val="454"/>
        </w:trPr>
        <w:tc>
          <w:tcPr>
            <w:tcW w:w="1838" w:type="dxa"/>
            <w:vAlign w:val="center"/>
          </w:tcPr>
          <w:p w14:paraId="05CBCEBE" w14:textId="5A228090" w:rsidR="00FC2619" w:rsidRPr="00422203" w:rsidRDefault="00FC2619" w:rsidP="001D1BAC">
            <w:pPr>
              <w:pStyle w:val="3"/>
              <w:numPr>
                <w:ilvl w:val="0"/>
                <w:numId w:val="0"/>
              </w:numPr>
              <w:tabs>
                <w:tab w:val="clear" w:pos="630"/>
                <w:tab w:val="left" w:pos="426"/>
              </w:tabs>
              <w:snapToGrid w:val="0"/>
              <w:jc w:val="center"/>
              <w:rPr>
                <w:lang w:val="en-US" w:eastAsia="ja-JP"/>
              </w:rPr>
            </w:pPr>
            <w:r w:rsidRPr="00422203">
              <w:rPr>
                <w:rFonts w:hint="eastAsia"/>
                <w:lang w:val="en-US" w:eastAsia="ja-JP"/>
              </w:rPr>
              <w:t>有</w:t>
            </w:r>
          </w:p>
        </w:tc>
        <w:tc>
          <w:tcPr>
            <w:tcW w:w="1842" w:type="dxa"/>
            <w:shd w:val="clear" w:color="auto" w:fill="FDE9D9"/>
            <w:vAlign w:val="center"/>
          </w:tcPr>
          <w:p w14:paraId="76C70B7D" w14:textId="3660AFC9" w:rsidR="00FC2619" w:rsidRPr="00422203" w:rsidRDefault="00000000" w:rsidP="001D1BAC">
            <w:pPr>
              <w:pStyle w:val="3"/>
              <w:numPr>
                <w:ilvl w:val="0"/>
                <w:numId w:val="0"/>
              </w:numPr>
              <w:tabs>
                <w:tab w:val="clear" w:pos="630"/>
                <w:tab w:val="left" w:pos="426"/>
              </w:tabs>
              <w:snapToGrid w:val="0"/>
              <w:jc w:val="center"/>
              <w:rPr>
                <w:lang w:val="en-US" w:eastAsia="ja-JP"/>
              </w:rPr>
            </w:pPr>
            <w:r>
              <w:pict w14:anchorId="0C05D9C2">
                <v:shape id="_x0000_i1031" type="#_x0000_t75" style="width:11.25pt;height:13.5pt">
                  <v:imagedata r:id="rId13" o:title=""/>
                </v:shape>
              </w:pict>
            </w:r>
          </w:p>
        </w:tc>
      </w:tr>
      <w:tr w:rsidR="00FC2619" w:rsidRPr="00422203" w14:paraId="32C0A142" w14:textId="77777777" w:rsidTr="00301ECD">
        <w:trPr>
          <w:trHeight w:val="454"/>
        </w:trPr>
        <w:tc>
          <w:tcPr>
            <w:tcW w:w="1838" w:type="dxa"/>
            <w:vAlign w:val="center"/>
          </w:tcPr>
          <w:p w14:paraId="136FA668" w14:textId="78AAEDB3" w:rsidR="00FC2619" w:rsidRPr="00422203" w:rsidRDefault="00FC2619" w:rsidP="001D1BAC">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42" w:type="dxa"/>
            <w:shd w:val="clear" w:color="auto" w:fill="FDE9D9"/>
            <w:vAlign w:val="center"/>
          </w:tcPr>
          <w:p w14:paraId="3D4FA02D" w14:textId="17476BCD" w:rsidR="00FC2619" w:rsidRPr="00422203" w:rsidRDefault="00000000" w:rsidP="001D1BAC">
            <w:pPr>
              <w:pStyle w:val="3"/>
              <w:numPr>
                <w:ilvl w:val="0"/>
                <w:numId w:val="0"/>
              </w:numPr>
              <w:tabs>
                <w:tab w:val="clear" w:pos="630"/>
                <w:tab w:val="left" w:pos="426"/>
              </w:tabs>
              <w:snapToGrid w:val="0"/>
              <w:jc w:val="center"/>
              <w:rPr>
                <w:lang w:val="en-US" w:eastAsia="ja-JP"/>
              </w:rPr>
            </w:pPr>
            <w:r>
              <w:pict w14:anchorId="577F8E83">
                <v:shape id="_x0000_i1032" type="#_x0000_t75" style="width:13.5pt;height:13.5pt">
                  <v:imagedata r:id="rId12" o:title=""/>
                </v:shape>
              </w:pict>
            </w:r>
          </w:p>
        </w:tc>
      </w:tr>
    </w:tbl>
    <w:p w14:paraId="22F742AF" w14:textId="77777777" w:rsidR="00FC2619" w:rsidRPr="00422203" w:rsidRDefault="00FC2619" w:rsidP="00FC2619">
      <w:pPr>
        <w:pStyle w:val="2"/>
        <w:numPr>
          <w:ilvl w:val="0"/>
          <w:numId w:val="0"/>
        </w:numPr>
        <w:snapToGrid w:val="0"/>
      </w:pPr>
    </w:p>
    <w:p w14:paraId="02C60806" w14:textId="04D11D92" w:rsidR="00B23A7A" w:rsidRPr="00422203" w:rsidRDefault="00FA2F93" w:rsidP="00FA2F93">
      <w:pPr>
        <w:pStyle w:val="3"/>
        <w:numPr>
          <w:ilvl w:val="0"/>
          <w:numId w:val="0"/>
        </w:numPr>
      </w:pPr>
      <w:r>
        <w:rPr>
          <w:rFonts w:hint="eastAsia"/>
          <w:lang w:eastAsia="ja-JP"/>
        </w:rPr>
        <w:t>C</w:t>
      </w:r>
      <w:r>
        <w:rPr>
          <w:lang w:eastAsia="ja-JP"/>
        </w:rPr>
        <w:t>-5-2</w:t>
      </w:r>
      <w:r w:rsidR="003826AA" w:rsidRPr="00422203">
        <w:rPr>
          <w:rFonts w:hint="eastAsia"/>
        </w:rPr>
        <w:t xml:space="preserve">　</w:t>
      </w:r>
      <w:proofErr w:type="spellStart"/>
      <w:r w:rsidR="00B23A7A" w:rsidRPr="00422203">
        <w:rPr>
          <w:rFonts w:hint="eastAsia"/>
        </w:rPr>
        <w:t>販売品に係る変化の内容</w:t>
      </w:r>
      <w:proofErr w:type="spellEnd"/>
    </w:p>
    <w:p w14:paraId="5D8EEDA0" w14:textId="6246424B" w:rsidR="00805DFF" w:rsidRDefault="002B5739" w:rsidP="005B23B1">
      <w:pPr>
        <w:pStyle w:val="2"/>
        <w:numPr>
          <w:ilvl w:val="1"/>
          <w:numId w:val="0"/>
        </w:numPr>
        <w:ind w:leftChars="100" w:left="210"/>
        <w:rPr>
          <w:lang w:val="en-US" w:eastAsia="ja-JP"/>
        </w:rPr>
      </w:pPr>
      <w:r w:rsidRPr="009A1C78">
        <w:rPr>
          <w:lang w:val="en-US"/>
        </w:rPr>
        <w:t>上記</w:t>
      </w:r>
      <w:r w:rsidRPr="009A1C78">
        <w:rPr>
          <w:lang w:val="en-US"/>
        </w:rPr>
        <w:t>C-</w:t>
      </w:r>
      <w:r w:rsidR="00FE03D5" w:rsidRPr="009A1C78">
        <w:rPr>
          <w:lang w:val="en-US"/>
        </w:rPr>
        <w:t>5</w:t>
      </w:r>
      <w:r w:rsidR="00B54B8B" w:rsidRPr="009A1C78">
        <w:rPr>
          <w:lang w:val="en-US"/>
        </w:rPr>
        <w:t>-1</w:t>
      </w:r>
      <w:proofErr w:type="spellStart"/>
      <w:r w:rsidRPr="009A1C78">
        <w:rPr>
          <w:lang w:val="en-US"/>
        </w:rPr>
        <w:t>において「有」と回答した場合には、その時期、内容及び要因について</w:t>
      </w:r>
      <w:r w:rsidR="00910999" w:rsidRPr="009A1C78">
        <w:rPr>
          <w:rFonts w:hint="eastAsia"/>
          <w:lang w:val="en-US" w:eastAsia="ja-JP"/>
        </w:rPr>
        <w:t>、対象となる品種</w:t>
      </w:r>
      <w:proofErr w:type="spellEnd"/>
      <w:r w:rsidR="005B23B1" w:rsidRPr="00490D1C">
        <w:rPr>
          <w:rFonts w:hint="eastAsia"/>
          <w:lang w:eastAsia="ja-JP"/>
        </w:rPr>
        <w:t>（表面仕上げ、板幅、板厚及び用途等）</w:t>
      </w:r>
      <w:r w:rsidR="00910999" w:rsidRPr="009A1C78">
        <w:rPr>
          <w:rFonts w:hint="eastAsia"/>
          <w:lang w:val="en-US" w:eastAsia="ja-JP"/>
        </w:rPr>
        <w:t>も</w:t>
      </w:r>
      <w:r w:rsidR="00910999">
        <w:rPr>
          <w:rFonts w:hint="eastAsia"/>
          <w:lang w:val="en-US" w:eastAsia="ja-JP"/>
        </w:rPr>
        <w:t>示しつつ、</w:t>
      </w:r>
      <w:r w:rsidRPr="002B5739">
        <w:rPr>
          <w:lang w:val="en-US"/>
        </w:rPr>
        <w:t>回答してください。また、可能な限り、回答の内容を示す資料（市場及び品揃えの幅（製品レンジ）の変更の前後を示す資料等）を</w:t>
      </w:r>
      <w:r w:rsidRPr="3BDBC0DD">
        <w:rPr>
          <w:b/>
          <w:bCs/>
          <w:color w:val="3333FF"/>
          <w:bdr w:val="single" w:sz="4" w:space="0" w:color="auto"/>
        </w:rPr>
        <w:t>添付資料</w:t>
      </w:r>
      <w:r w:rsidRPr="3BDBC0DD">
        <w:rPr>
          <w:b/>
          <w:bCs/>
          <w:color w:val="3333FF"/>
          <w:bdr w:val="single" w:sz="4" w:space="0" w:color="auto"/>
        </w:rPr>
        <w:t>C-</w:t>
      </w:r>
      <w:r w:rsidR="00FE03D5">
        <w:rPr>
          <w:b/>
          <w:bCs/>
          <w:color w:val="3333FF"/>
          <w:bdr w:val="single" w:sz="4" w:space="0" w:color="auto"/>
        </w:rPr>
        <w:t>5</w:t>
      </w:r>
      <w:r w:rsidR="00B54B8B" w:rsidRPr="3BDBC0DD">
        <w:rPr>
          <w:b/>
          <w:bCs/>
          <w:color w:val="3333FF"/>
          <w:bdr w:val="single" w:sz="4" w:space="0" w:color="auto"/>
        </w:rPr>
        <w:t>-2</w:t>
      </w:r>
      <w:r w:rsidRPr="002B5739">
        <w:rPr>
          <w:lang w:val="en-US"/>
        </w:rPr>
        <w:t>として提出してください。複数の変化があった場合には、それぞれについて回答してください。</w:t>
      </w:r>
    </w:p>
    <w:tbl>
      <w:tblPr>
        <w:tblW w:w="8826" w:type="dxa"/>
        <w:tblInd w:w="241" w:type="dxa"/>
        <w:tblCellMar>
          <w:left w:w="99" w:type="dxa"/>
          <w:right w:w="99" w:type="dxa"/>
        </w:tblCellMar>
        <w:tblLook w:val="04A0" w:firstRow="1" w:lastRow="0" w:firstColumn="1" w:lastColumn="0" w:noHBand="0" w:noVBand="1"/>
      </w:tblPr>
      <w:tblGrid>
        <w:gridCol w:w="1123"/>
        <w:gridCol w:w="2175"/>
        <w:gridCol w:w="1701"/>
        <w:gridCol w:w="3827"/>
      </w:tblGrid>
      <w:tr w:rsidR="00F329CF" w:rsidRPr="0003169E" w14:paraId="50C24746"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noWrap/>
            <w:vAlign w:val="center"/>
            <w:hideMark/>
          </w:tcPr>
          <w:p w14:paraId="0BF9ED3B" w14:textId="77777777" w:rsidR="00F329CF" w:rsidRPr="0003169E" w:rsidRDefault="00F329CF" w:rsidP="00F329CF">
            <w:pPr>
              <w:widowControl/>
              <w:jc w:val="center"/>
              <w:rPr>
                <w:rFonts w:asciiTheme="minorEastAsia" w:eastAsiaTheme="minorEastAsia" w:hAnsiTheme="minorEastAsia" w:cs="ＭＳ Ｐゴシック"/>
                <w:color w:val="000000"/>
                <w:kern w:val="0"/>
                <w:sz w:val="22"/>
                <w:szCs w:val="22"/>
              </w:rPr>
            </w:pPr>
            <w:r w:rsidRPr="0003169E">
              <w:rPr>
                <w:rFonts w:asciiTheme="minorEastAsia" w:eastAsiaTheme="minorEastAsia" w:hAnsiTheme="minorEastAsia" w:cs="ＭＳ Ｐゴシック" w:hint="eastAsia"/>
                <w:color w:val="000000"/>
                <w:kern w:val="0"/>
                <w:sz w:val="22"/>
                <w:szCs w:val="22"/>
              </w:rPr>
              <w:t>時期</w:t>
            </w:r>
          </w:p>
        </w:tc>
        <w:tc>
          <w:tcPr>
            <w:tcW w:w="2175" w:type="dxa"/>
            <w:tcBorders>
              <w:top w:val="single" w:sz="4" w:space="0" w:color="auto"/>
              <w:left w:val="single" w:sz="4" w:space="0" w:color="auto"/>
              <w:bottom w:val="single" w:sz="4" w:space="0" w:color="000000"/>
              <w:right w:val="single" w:sz="4" w:space="0" w:color="000000"/>
            </w:tcBorders>
            <w:noWrap/>
            <w:vAlign w:val="center"/>
            <w:hideMark/>
          </w:tcPr>
          <w:p w14:paraId="0E0EADE1" w14:textId="77777777" w:rsidR="00F329CF" w:rsidRPr="0003169E" w:rsidRDefault="00F329CF" w:rsidP="00F329CF">
            <w:pPr>
              <w:widowControl/>
              <w:jc w:val="center"/>
              <w:rPr>
                <w:rFonts w:asciiTheme="minorEastAsia" w:eastAsiaTheme="minorEastAsia" w:hAnsiTheme="minorEastAsia" w:cs="ＭＳ Ｐゴシック"/>
                <w:color w:val="000000"/>
                <w:kern w:val="0"/>
                <w:sz w:val="22"/>
                <w:szCs w:val="22"/>
              </w:rPr>
            </w:pPr>
            <w:r w:rsidRPr="0003169E">
              <w:rPr>
                <w:rFonts w:asciiTheme="minorEastAsia" w:eastAsiaTheme="minorEastAsia" w:hAnsiTheme="minorEastAsia" w:cs="ＭＳ Ｐゴシック" w:hint="eastAsia"/>
                <w:color w:val="000000"/>
                <w:kern w:val="0"/>
                <w:sz w:val="22"/>
                <w:szCs w:val="22"/>
              </w:rPr>
              <w:t>内容</w:t>
            </w:r>
          </w:p>
        </w:tc>
        <w:tc>
          <w:tcPr>
            <w:tcW w:w="1701" w:type="dxa"/>
            <w:tcBorders>
              <w:top w:val="single" w:sz="4" w:space="0" w:color="auto"/>
              <w:left w:val="single" w:sz="4" w:space="0" w:color="auto"/>
              <w:right w:val="single" w:sz="4" w:space="0" w:color="auto"/>
            </w:tcBorders>
            <w:vAlign w:val="center"/>
          </w:tcPr>
          <w:p w14:paraId="7903A961" w14:textId="7D82001F" w:rsidR="00F329CF" w:rsidRDefault="00F329CF" w:rsidP="00F329CF">
            <w:pPr>
              <w:widowControl/>
              <w:jc w:val="center"/>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品種</w:t>
            </w:r>
          </w:p>
        </w:tc>
        <w:tc>
          <w:tcPr>
            <w:tcW w:w="3827" w:type="dxa"/>
            <w:tcBorders>
              <w:top w:val="single" w:sz="4" w:space="0" w:color="auto"/>
              <w:left w:val="single" w:sz="4" w:space="0" w:color="auto"/>
              <w:bottom w:val="single" w:sz="4" w:space="0" w:color="000000"/>
              <w:right w:val="single" w:sz="4" w:space="0" w:color="000000"/>
            </w:tcBorders>
            <w:vAlign w:val="center"/>
            <w:hideMark/>
          </w:tcPr>
          <w:p w14:paraId="6431421D" w14:textId="00F2ADD6" w:rsidR="00F329CF" w:rsidRPr="0003169E" w:rsidRDefault="00F329CF" w:rsidP="00F329CF">
            <w:pPr>
              <w:widowControl/>
              <w:jc w:val="center"/>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要因</w:t>
            </w:r>
          </w:p>
        </w:tc>
      </w:tr>
      <w:tr w:rsidR="00F329CF" w:rsidRPr="0003169E" w14:paraId="453FEE4B"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4A5D5D4B"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2175"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AD0D511"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1701" w:type="dxa"/>
            <w:tcBorders>
              <w:top w:val="single" w:sz="4" w:space="0" w:color="auto"/>
              <w:left w:val="single" w:sz="4" w:space="0" w:color="auto"/>
              <w:right w:val="single" w:sz="4" w:space="0" w:color="auto"/>
            </w:tcBorders>
            <w:shd w:val="clear" w:color="auto" w:fill="DBE5F1" w:themeFill="accent1" w:themeFillTint="33"/>
            <w:vAlign w:val="center"/>
          </w:tcPr>
          <w:p w14:paraId="24307974"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3827"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88AF0AD" w14:textId="7C2B4CDB"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r>
      <w:tr w:rsidR="00F329CF" w:rsidRPr="0003169E" w14:paraId="5DF4DFC1"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219F506C"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2175"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7DD0E21"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1701" w:type="dxa"/>
            <w:tcBorders>
              <w:top w:val="single" w:sz="4" w:space="0" w:color="auto"/>
              <w:left w:val="single" w:sz="4" w:space="0" w:color="auto"/>
              <w:right w:val="single" w:sz="4" w:space="0" w:color="auto"/>
            </w:tcBorders>
            <w:shd w:val="clear" w:color="auto" w:fill="DBE5F1" w:themeFill="accent1" w:themeFillTint="33"/>
            <w:vAlign w:val="center"/>
          </w:tcPr>
          <w:p w14:paraId="173CAD68"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3827"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6741274" w14:textId="6D600214"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r>
      <w:tr w:rsidR="00F329CF" w:rsidRPr="0003169E" w14:paraId="4EE652DE" w14:textId="77777777" w:rsidTr="001D33AE">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36005190"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2175"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4545C5CC"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F82FAB" w14:textId="77777777"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c>
          <w:tcPr>
            <w:tcW w:w="3827"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20C2092A" w14:textId="02B8FE15" w:rsidR="00F329CF" w:rsidRPr="0003169E" w:rsidRDefault="00F329CF" w:rsidP="00F329CF">
            <w:pPr>
              <w:widowControl/>
              <w:rPr>
                <w:rFonts w:ascii="ＭＳ Ｐゴシック" w:eastAsia="ＭＳ Ｐゴシック" w:hAnsi="ＭＳ Ｐゴシック" w:cs="ＭＳ Ｐゴシック"/>
                <w:color w:val="000000"/>
                <w:kern w:val="0"/>
                <w:sz w:val="22"/>
                <w:szCs w:val="22"/>
              </w:rPr>
            </w:pPr>
          </w:p>
        </w:tc>
      </w:tr>
    </w:tbl>
    <w:p w14:paraId="10A35E71" w14:textId="77777777" w:rsidR="002B7040" w:rsidRDefault="002B7040" w:rsidP="00B162D6">
      <w:pPr>
        <w:snapToGrid w:val="0"/>
      </w:pPr>
    </w:p>
    <w:sectPr w:rsidR="002B7040" w:rsidSect="005B78CC">
      <w:headerReference w:type="default" r:id="rId15"/>
      <w:footerReference w:type="default" r:id="rId16"/>
      <w:pgSz w:w="11907" w:h="16840" w:code="9"/>
      <w:pgMar w:top="1134" w:right="1418" w:bottom="1418" w:left="1418" w:header="794" w:footer="992" w:gutter="0"/>
      <w:pgNumType w:start="16"/>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3A76E" w14:textId="77777777" w:rsidR="005552DC" w:rsidRDefault="005552DC">
      <w:r>
        <w:separator/>
      </w:r>
    </w:p>
  </w:endnote>
  <w:endnote w:type="continuationSeparator" w:id="0">
    <w:p w14:paraId="57CCD6EE" w14:textId="77777777" w:rsidR="005552DC" w:rsidRDefault="0055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ＭＳ Ｐゴシック">
    <w:altName w:val="游ゴシック"/>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30AAD" w14:textId="7FFE2D14" w:rsidR="00301ECD" w:rsidRDefault="00301ECD">
    <w:pPr>
      <w:pStyle w:val="a6"/>
      <w:jc w:val="center"/>
    </w:pPr>
    <w:r>
      <w:fldChar w:fldCharType="begin"/>
    </w:r>
    <w:r>
      <w:instrText>PAGE   \* MERGEFORMAT</w:instrText>
    </w:r>
    <w:r>
      <w:fldChar w:fldCharType="separate"/>
    </w:r>
    <w:r w:rsidR="00D93908" w:rsidRPr="00D93908">
      <w:rPr>
        <w:noProof/>
        <w:lang w:val="ja-JP" w:eastAsia="ja-JP"/>
      </w:rPr>
      <w:t>12</w:t>
    </w:r>
    <w:r>
      <w:fldChar w:fldCharType="end"/>
    </w:r>
  </w:p>
  <w:p w14:paraId="777D5102" w14:textId="77777777" w:rsidR="00301ECD" w:rsidRDefault="00301ECD" w:rsidP="00296333">
    <w:pPr>
      <w:pStyle w:val="a6"/>
      <w:ind w:right="36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9671C" w14:textId="77777777" w:rsidR="005552DC" w:rsidRDefault="005552DC">
      <w:r>
        <w:separator/>
      </w:r>
    </w:p>
  </w:footnote>
  <w:footnote w:type="continuationSeparator" w:id="0">
    <w:p w14:paraId="4868D3AD" w14:textId="77777777" w:rsidR="005552DC" w:rsidRDefault="00555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A975" w14:textId="2D70DE18" w:rsidR="00301ECD" w:rsidRDefault="00C37103" w:rsidP="00855D27">
    <w:pPr>
      <w:pStyle w:val="a9"/>
      <w:jc w:val="right"/>
      <w:rPr>
        <w:bdr w:val="single" w:sz="4" w:space="0" w:color="auto" w:frame="1"/>
        <w:lang w:eastAsia="ja-JP"/>
      </w:rPr>
    </w:pPr>
    <w:r w:rsidRPr="00C37103">
      <w:rPr>
        <w:bdr w:val="single" w:sz="4" w:space="0" w:color="auto" w:frame="1"/>
        <w:lang w:val="en-US" w:eastAsia="ja-JP"/>
      </w:rPr>
      <w:t>非開示版／開示版／非開示・開示共通</w:t>
    </w:r>
    <w:r w:rsidR="00301ECD">
      <w:rPr>
        <w:rFonts w:hint="eastAsia"/>
        <w:bdr w:val="single" w:sz="4" w:space="0" w:color="auto" w:frame="1"/>
        <w:lang w:eastAsia="ja-JP"/>
      </w:rPr>
      <w:t>版</w:t>
    </w:r>
  </w:p>
  <w:p w14:paraId="1FC5CA6B" w14:textId="77777777" w:rsidR="00301ECD" w:rsidRDefault="00301ECD" w:rsidP="00855D27">
    <w:pPr>
      <w:pStyle w:val="a9"/>
      <w:jc w:val="right"/>
      <w:rPr>
        <w:lang w:eastAsia="ja-JP"/>
      </w:rPr>
    </w:pPr>
    <w:r>
      <w:rPr>
        <w:rFonts w:hint="eastAsia"/>
        <w:sz w:val="14"/>
        <w:lang w:eastAsia="ja-JP"/>
      </w:rPr>
      <w:t>※上記いずれかに丸をつけてください。</w:t>
    </w:r>
  </w:p>
  <w:p w14:paraId="01F32758" w14:textId="77777777" w:rsidR="00301ECD" w:rsidRDefault="00301ECD" w:rsidP="00F83AAC">
    <w:pPr>
      <w:pStyle w:val="a9"/>
    </w:pPr>
    <w:r w:rsidRPr="00F83AAC">
      <w:rPr>
        <w:u w:val="single"/>
        <w:lang w:eastAsia="ja-JP"/>
      </w:rPr>
      <w:t>本邦の生産者</w:t>
    </w:r>
    <w:proofErr w:type="spellStart"/>
    <w:r w:rsidRPr="00F5355A">
      <w:rPr>
        <w:u w:val="single"/>
      </w:rPr>
      <w:t>に対する質問状</w:t>
    </w:r>
    <w:proofErr w:type="spellEnd"/>
    <w:r w:rsidRPr="00F5355A">
      <w:rPr>
        <w:u w:val="single"/>
        <w:lang w:eastAsia="ja-JP"/>
      </w:rPr>
      <w:t xml:space="preserve">　　　　　　　　</w:t>
    </w:r>
    <w:r>
      <w:rPr>
        <w:u w:val="single"/>
        <w:lang w:eastAsia="ja-JP"/>
      </w:rPr>
      <w:t xml:space="preserve">　</w:t>
    </w:r>
    <w:r w:rsidRPr="00F5355A">
      <w:rPr>
        <w:u w:val="single"/>
        <w:lang w:eastAsia="ja-JP"/>
      </w:rPr>
      <w:t xml:space="preserve">　　　　　</w:t>
    </w:r>
    <w:r>
      <w:rPr>
        <w:u w:val="single"/>
        <w:lang w:eastAsia="ja-JP"/>
      </w:rPr>
      <w:t>企業名：</w:t>
    </w:r>
    <w:r w:rsidRPr="008A6C43">
      <w:rPr>
        <w:u w:val="single"/>
        <w:shd w:val="clear" w:color="auto" w:fill="DBE5F1" w:themeFill="accent1" w:themeFillTint="33"/>
        <w:lang w:eastAsia="ja-JP"/>
      </w:rPr>
      <w:t xml:space="preserve">　　　</w:t>
    </w:r>
    <w:r>
      <w:rPr>
        <w:u w:val="single"/>
        <w:shd w:val="clear" w:color="auto" w:fill="DBE5F1" w:themeFill="accent1" w:themeFillTint="33"/>
      </w:rPr>
      <w:t xml:space="preserve">　　</w:t>
    </w:r>
    <w:r w:rsidRPr="008A6C43">
      <w:rPr>
        <w:u w:val="single"/>
        <w:shd w:val="clear" w:color="auto" w:fill="DBE5F1" w:themeFill="accent1" w:themeFillTint="33"/>
        <w:lang w:eastAsia="ja-JP"/>
      </w:rPr>
      <w:t xml:space="preserve">　　　　</w:t>
    </w:r>
    <w:r>
      <w:rPr>
        <w:u w:val="single"/>
        <w:shd w:val="clear" w:color="auto" w:fill="DBE5F1" w:themeFill="accent1" w:themeFillTint="33"/>
      </w:rPr>
      <w:t xml:space="preserve">　　　</w:t>
    </w:r>
  </w:p>
  <w:p w14:paraId="6838FE7C" w14:textId="77777777" w:rsidR="00301ECD" w:rsidRPr="00F83AAC" w:rsidRDefault="00301ECD" w:rsidP="008B3B79">
    <w:pPr>
      <w:pStyle w:val="a9"/>
      <w:ind w:rightChars="-270" w:right="-567"/>
      <w:jc w:val="cente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6E20F66"/>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E7BDD"/>
    <w:multiLevelType w:val="multilevel"/>
    <w:tmpl w:val="AD16DB26"/>
    <w:lvl w:ilvl="0">
      <w:start w:val="1"/>
      <w:numFmt w:val="decimal"/>
      <w:lvlText w:val="D-3-%1"/>
      <w:lvlJc w:val="left"/>
      <w:pPr>
        <w:tabs>
          <w:tab w:val="num" w:pos="1089"/>
        </w:tabs>
        <w:ind w:left="1916" w:hanging="681"/>
      </w:pPr>
      <w:rPr>
        <w:rFonts w:ascii="Century" w:eastAsia="ＭＳ 明朝" w:hAnsi="Century" w:hint="default"/>
        <w:b w:val="0"/>
        <w:color w:val="auto"/>
        <w:sz w:val="21"/>
        <w:szCs w:val="21"/>
      </w:rPr>
    </w:lvl>
    <w:lvl w:ilvl="1">
      <w:start w:val="1"/>
      <w:numFmt w:val="aiueoFullWidth"/>
      <w:lvlText w:val="(%2)"/>
      <w:lvlJc w:val="left"/>
      <w:pPr>
        <w:tabs>
          <w:tab w:val="num" w:pos="1550"/>
        </w:tabs>
        <w:ind w:left="1550" w:hanging="420"/>
      </w:pPr>
    </w:lvl>
    <w:lvl w:ilvl="2">
      <w:start w:val="1"/>
      <w:numFmt w:val="decimalEnclosedCircle"/>
      <w:lvlText w:val="%3"/>
      <w:lvlJc w:val="left"/>
      <w:pPr>
        <w:tabs>
          <w:tab w:val="num" w:pos="1970"/>
        </w:tabs>
        <w:ind w:left="1970" w:hanging="420"/>
      </w:pPr>
    </w:lvl>
    <w:lvl w:ilvl="3">
      <w:start w:val="1"/>
      <w:numFmt w:val="decimal"/>
      <w:lvlText w:val="%4."/>
      <w:lvlJc w:val="left"/>
      <w:pPr>
        <w:tabs>
          <w:tab w:val="num" w:pos="2390"/>
        </w:tabs>
        <w:ind w:left="2390" w:hanging="420"/>
      </w:pPr>
    </w:lvl>
    <w:lvl w:ilvl="4">
      <w:start w:val="1"/>
      <w:numFmt w:val="aiueoFullWidth"/>
      <w:lvlText w:val="(%5)"/>
      <w:lvlJc w:val="left"/>
      <w:pPr>
        <w:tabs>
          <w:tab w:val="num" w:pos="2810"/>
        </w:tabs>
        <w:ind w:left="2810" w:hanging="420"/>
      </w:pPr>
    </w:lvl>
    <w:lvl w:ilvl="5">
      <w:start w:val="1"/>
      <w:numFmt w:val="decimalEnclosedCircle"/>
      <w:lvlText w:val="%6"/>
      <w:lvlJc w:val="left"/>
      <w:pPr>
        <w:tabs>
          <w:tab w:val="num" w:pos="3230"/>
        </w:tabs>
        <w:ind w:left="3230" w:hanging="420"/>
      </w:pPr>
    </w:lvl>
    <w:lvl w:ilvl="6">
      <w:start w:val="1"/>
      <w:numFmt w:val="decimal"/>
      <w:lvlText w:val="%7."/>
      <w:lvlJc w:val="left"/>
      <w:pPr>
        <w:tabs>
          <w:tab w:val="num" w:pos="3650"/>
        </w:tabs>
        <w:ind w:left="3650" w:hanging="420"/>
      </w:pPr>
    </w:lvl>
    <w:lvl w:ilvl="7">
      <w:start w:val="1"/>
      <w:numFmt w:val="aiueoFullWidth"/>
      <w:lvlText w:val="(%8)"/>
      <w:lvlJc w:val="left"/>
      <w:pPr>
        <w:tabs>
          <w:tab w:val="num" w:pos="4070"/>
        </w:tabs>
        <w:ind w:left="4070" w:hanging="420"/>
      </w:pPr>
    </w:lvl>
    <w:lvl w:ilvl="8">
      <w:start w:val="1"/>
      <w:numFmt w:val="decimalEnclosedCircle"/>
      <w:lvlText w:val="%9"/>
      <w:lvlJc w:val="left"/>
      <w:pPr>
        <w:tabs>
          <w:tab w:val="num" w:pos="4490"/>
        </w:tabs>
        <w:ind w:left="4490" w:hanging="420"/>
      </w:pPr>
    </w:lvl>
  </w:abstractNum>
  <w:abstractNum w:abstractNumId="2" w15:restartNumberingAfterBreak="0">
    <w:nsid w:val="00F74475"/>
    <w:multiLevelType w:val="hybridMultilevel"/>
    <w:tmpl w:val="97CE3834"/>
    <w:lvl w:ilvl="0" w:tplc="6DAAA596">
      <w:start w:val="1"/>
      <w:numFmt w:val="decimal"/>
      <w:lvlText w:val="D-3-31-%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331CB"/>
    <w:multiLevelType w:val="multilevel"/>
    <w:tmpl w:val="7442840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1DA37A8"/>
    <w:multiLevelType w:val="multilevel"/>
    <w:tmpl w:val="09C4072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266388B"/>
    <w:multiLevelType w:val="multilevel"/>
    <w:tmpl w:val="F000D19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35E5212"/>
    <w:multiLevelType w:val="multilevel"/>
    <w:tmpl w:val="DE88B3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4206FAF"/>
    <w:multiLevelType w:val="multilevel"/>
    <w:tmpl w:val="3A203EB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45C7734"/>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724298"/>
    <w:multiLevelType w:val="hybridMultilevel"/>
    <w:tmpl w:val="FB02FFB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4C17F57"/>
    <w:multiLevelType w:val="hybridMultilevel"/>
    <w:tmpl w:val="0B8AFE68"/>
    <w:lvl w:ilvl="0" w:tplc="1A0CB09E">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5134DD2"/>
    <w:multiLevelType w:val="hybridMultilevel"/>
    <w:tmpl w:val="63B23CCC"/>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5996BDD"/>
    <w:multiLevelType w:val="multilevel"/>
    <w:tmpl w:val="A0CC281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06325785"/>
    <w:multiLevelType w:val="hybridMultilevel"/>
    <w:tmpl w:val="B6845C66"/>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6854963"/>
    <w:multiLevelType w:val="hybridMultilevel"/>
    <w:tmpl w:val="1846900E"/>
    <w:lvl w:ilvl="0" w:tplc="D9006682">
      <w:start w:val="18"/>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6BA40BB"/>
    <w:multiLevelType w:val="hybridMultilevel"/>
    <w:tmpl w:val="53D48542"/>
    <w:lvl w:ilvl="0" w:tplc="3954B7EC">
      <w:start w:val="1"/>
      <w:numFmt w:val="decimal"/>
      <w:lvlText w:val="D-2-20-%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79050B9"/>
    <w:multiLevelType w:val="hybridMultilevel"/>
    <w:tmpl w:val="0B9E1C82"/>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7AD206E"/>
    <w:multiLevelType w:val="hybridMultilevel"/>
    <w:tmpl w:val="C8003D4E"/>
    <w:lvl w:ilvl="0" w:tplc="6BBEE168">
      <w:start w:val="2"/>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83B6F3A"/>
    <w:multiLevelType w:val="hybridMultilevel"/>
    <w:tmpl w:val="A6965CFC"/>
    <w:lvl w:ilvl="0" w:tplc="04090001">
      <w:start w:val="1"/>
      <w:numFmt w:val="bullet"/>
      <w:lvlText w:val=""/>
      <w:lvlJc w:val="left"/>
      <w:pPr>
        <w:ind w:left="973" w:hanging="420"/>
      </w:pPr>
      <w:rPr>
        <w:rFonts w:ascii="Wingdings" w:hAnsi="Wingdings" w:hint="default"/>
      </w:rPr>
    </w:lvl>
    <w:lvl w:ilvl="1" w:tplc="0409000B" w:tentative="1">
      <w:start w:val="1"/>
      <w:numFmt w:val="bullet"/>
      <w:lvlText w:val=""/>
      <w:lvlJc w:val="left"/>
      <w:pPr>
        <w:ind w:left="1393" w:hanging="420"/>
      </w:pPr>
      <w:rPr>
        <w:rFonts w:ascii="Wingdings" w:hAnsi="Wingdings" w:hint="default"/>
      </w:rPr>
    </w:lvl>
    <w:lvl w:ilvl="2" w:tplc="0409000D" w:tentative="1">
      <w:start w:val="1"/>
      <w:numFmt w:val="bullet"/>
      <w:lvlText w:val=""/>
      <w:lvlJc w:val="left"/>
      <w:pPr>
        <w:ind w:left="1813" w:hanging="420"/>
      </w:pPr>
      <w:rPr>
        <w:rFonts w:ascii="Wingdings" w:hAnsi="Wingdings" w:hint="default"/>
      </w:rPr>
    </w:lvl>
    <w:lvl w:ilvl="3" w:tplc="04090001" w:tentative="1">
      <w:start w:val="1"/>
      <w:numFmt w:val="bullet"/>
      <w:lvlText w:val=""/>
      <w:lvlJc w:val="left"/>
      <w:pPr>
        <w:ind w:left="2233" w:hanging="420"/>
      </w:pPr>
      <w:rPr>
        <w:rFonts w:ascii="Wingdings" w:hAnsi="Wingdings" w:hint="default"/>
      </w:rPr>
    </w:lvl>
    <w:lvl w:ilvl="4" w:tplc="0409000B" w:tentative="1">
      <w:start w:val="1"/>
      <w:numFmt w:val="bullet"/>
      <w:lvlText w:val=""/>
      <w:lvlJc w:val="left"/>
      <w:pPr>
        <w:ind w:left="2653" w:hanging="420"/>
      </w:pPr>
      <w:rPr>
        <w:rFonts w:ascii="Wingdings" w:hAnsi="Wingdings" w:hint="default"/>
      </w:rPr>
    </w:lvl>
    <w:lvl w:ilvl="5" w:tplc="0409000D" w:tentative="1">
      <w:start w:val="1"/>
      <w:numFmt w:val="bullet"/>
      <w:lvlText w:val=""/>
      <w:lvlJc w:val="left"/>
      <w:pPr>
        <w:ind w:left="3073" w:hanging="420"/>
      </w:pPr>
      <w:rPr>
        <w:rFonts w:ascii="Wingdings" w:hAnsi="Wingdings" w:hint="default"/>
      </w:rPr>
    </w:lvl>
    <w:lvl w:ilvl="6" w:tplc="04090001" w:tentative="1">
      <w:start w:val="1"/>
      <w:numFmt w:val="bullet"/>
      <w:lvlText w:val=""/>
      <w:lvlJc w:val="left"/>
      <w:pPr>
        <w:ind w:left="3493" w:hanging="420"/>
      </w:pPr>
      <w:rPr>
        <w:rFonts w:ascii="Wingdings" w:hAnsi="Wingdings" w:hint="default"/>
      </w:rPr>
    </w:lvl>
    <w:lvl w:ilvl="7" w:tplc="0409000B" w:tentative="1">
      <w:start w:val="1"/>
      <w:numFmt w:val="bullet"/>
      <w:lvlText w:val=""/>
      <w:lvlJc w:val="left"/>
      <w:pPr>
        <w:ind w:left="3913" w:hanging="420"/>
      </w:pPr>
      <w:rPr>
        <w:rFonts w:ascii="Wingdings" w:hAnsi="Wingdings" w:hint="default"/>
      </w:rPr>
    </w:lvl>
    <w:lvl w:ilvl="8" w:tplc="0409000D" w:tentative="1">
      <w:start w:val="1"/>
      <w:numFmt w:val="bullet"/>
      <w:lvlText w:val=""/>
      <w:lvlJc w:val="left"/>
      <w:pPr>
        <w:ind w:left="4333" w:hanging="420"/>
      </w:pPr>
      <w:rPr>
        <w:rFonts w:ascii="Wingdings" w:hAnsi="Wingdings" w:hint="default"/>
      </w:rPr>
    </w:lvl>
  </w:abstractNum>
  <w:abstractNum w:abstractNumId="24" w15:restartNumberingAfterBreak="0">
    <w:nsid w:val="083C2882"/>
    <w:multiLevelType w:val="hybridMultilevel"/>
    <w:tmpl w:val="BD0277BA"/>
    <w:lvl w:ilvl="0" w:tplc="00D08902">
      <w:start w:val="4"/>
      <w:numFmt w:val="upperLetter"/>
      <w:suff w:val="nothing"/>
      <w:lvlText w:val="%1"/>
      <w:lvlJc w:val="righ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8F425D9"/>
    <w:multiLevelType w:val="hybridMultilevel"/>
    <w:tmpl w:val="80F6C6E0"/>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097466B3"/>
    <w:multiLevelType w:val="hybridMultilevel"/>
    <w:tmpl w:val="1CB82126"/>
    <w:lvl w:ilvl="0" w:tplc="296218FE">
      <w:start w:val="5"/>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09CB605C"/>
    <w:multiLevelType w:val="hybridMultilevel"/>
    <w:tmpl w:val="082CC838"/>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0A05086F"/>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0A3F4221"/>
    <w:multiLevelType w:val="hybridMultilevel"/>
    <w:tmpl w:val="45D2FDD6"/>
    <w:lvl w:ilvl="0" w:tplc="094AD2F2">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0A6B6EB0"/>
    <w:multiLevelType w:val="hybridMultilevel"/>
    <w:tmpl w:val="3E525FE8"/>
    <w:lvl w:ilvl="0" w:tplc="AA2A9156">
      <w:start w:val="22"/>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0A807192"/>
    <w:multiLevelType w:val="multilevel"/>
    <w:tmpl w:val="C34AA5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0AB16638"/>
    <w:multiLevelType w:val="hybridMultilevel"/>
    <w:tmpl w:val="6A5268A6"/>
    <w:lvl w:ilvl="0" w:tplc="8910ABCA">
      <w:start w:val="3"/>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0AB6076E"/>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0CC50840"/>
    <w:multiLevelType w:val="hybridMultilevel"/>
    <w:tmpl w:val="5AD63282"/>
    <w:lvl w:ilvl="0" w:tplc="40AEDF24">
      <w:start w:val="2"/>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0DD72651"/>
    <w:multiLevelType w:val="hybridMultilevel"/>
    <w:tmpl w:val="77A6A716"/>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0E8943E7"/>
    <w:multiLevelType w:val="hybridMultilevel"/>
    <w:tmpl w:val="D9B2FB26"/>
    <w:lvl w:ilvl="0" w:tplc="DAF0E384">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7666B7"/>
    <w:multiLevelType w:val="multilevel"/>
    <w:tmpl w:val="96443C5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0F960D5E"/>
    <w:multiLevelType w:val="hybridMultilevel"/>
    <w:tmpl w:val="1090B97E"/>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FAA1208"/>
    <w:multiLevelType w:val="hybridMultilevel"/>
    <w:tmpl w:val="B08EDBFA"/>
    <w:lvl w:ilvl="0" w:tplc="92FE9F40">
      <w:start w:val="1"/>
      <w:numFmt w:val="decimalEnclosedCircle"/>
      <w:lvlText w:val="%1"/>
      <w:lvlJc w:val="left"/>
      <w:pPr>
        <w:ind w:left="630" w:hanging="420"/>
      </w:pPr>
      <w:rPr>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10041C92"/>
    <w:multiLevelType w:val="hybridMultilevel"/>
    <w:tmpl w:val="DDCC67F0"/>
    <w:lvl w:ilvl="0" w:tplc="2F5ADAC8">
      <w:start w:val="2"/>
      <w:numFmt w:val="decimal"/>
      <w:lvlText w:val="D-2-1-%1"/>
      <w:lvlJc w:val="left"/>
      <w:pPr>
        <w:ind w:left="2405" w:hanging="420"/>
      </w:pPr>
      <w:rPr>
        <w:rFonts w:ascii="Century" w:hAnsi="Century"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2F5ADAC8">
      <w:start w:val="2"/>
      <w:numFmt w:val="decimal"/>
      <w:lvlText w:val="D-2-1-%4"/>
      <w:lvlJc w:val="left"/>
      <w:pPr>
        <w:ind w:left="3665" w:hanging="420"/>
      </w:pPr>
      <w:rPr>
        <w:rFonts w:ascii="Century" w:hAnsi="Century" w:hint="default"/>
      </w:r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43" w15:restartNumberingAfterBreak="0">
    <w:nsid w:val="110E6F69"/>
    <w:multiLevelType w:val="hybridMultilevel"/>
    <w:tmpl w:val="B8006AF0"/>
    <w:lvl w:ilvl="0" w:tplc="0409000B">
      <w:start w:val="1"/>
      <w:numFmt w:val="bullet"/>
      <w:lvlText w:val=""/>
      <w:lvlJc w:val="left"/>
      <w:pPr>
        <w:ind w:left="110" w:hanging="420"/>
      </w:pPr>
      <w:rPr>
        <w:rFonts w:ascii="Wingdings" w:hAnsi="Wingdings" w:hint="default"/>
      </w:rPr>
    </w:lvl>
    <w:lvl w:ilvl="1" w:tplc="0409000B" w:tentative="1">
      <w:start w:val="1"/>
      <w:numFmt w:val="bullet"/>
      <w:lvlText w:val=""/>
      <w:lvlJc w:val="left"/>
      <w:pPr>
        <w:ind w:left="530" w:hanging="420"/>
      </w:pPr>
      <w:rPr>
        <w:rFonts w:ascii="Wingdings" w:hAnsi="Wingdings" w:hint="default"/>
      </w:rPr>
    </w:lvl>
    <w:lvl w:ilvl="2" w:tplc="0409000D" w:tentative="1">
      <w:start w:val="1"/>
      <w:numFmt w:val="bullet"/>
      <w:lvlText w:val=""/>
      <w:lvlJc w:val="left"/>
      <w:pPr>
        <w:ind w:left="950" w:hanging="420"/>
      </w:pPr>
      <w:rPr>
        <w:rFonts w:ascii="Wingdings" w:hAnsi="Wingdings" w:hint="default"/>
      </w:rPr>
    </w:lvl>
    <w:lvl w:ilvl="3" w:tplc="04090001" w:tentative="1">
      <w:start w:val="1"/>
      <w:numFmt w:val="bullet"/>
      <w:lvlText w:val=""/>
      <w:lvlJc w:val="left"/>
      <w:pPr>
        <w:ind w:left="1370" w:hanging="420"/>
      </w:pPr>
      <w:rPr>
        <w:rFonts w:ascii="Wingdings" w:hAnsi="Wingdings" w:hint="default"/>
      </w:rPr>
    </w:lvl>
    <w:lvl w:ilvl="4" w:tplc="0409000B" w:tentative="1">
      <w:start w:val="1"/>
      <w:numFmt w:val="bullet"/>
      <w:lvlText w:val=""/>
      <w:lvlJc w:val="left"/>
      <w:pPr>
        <w:ind w:left="1790" w:hanging="420"/>
      </w:pPr>
      <w:rPr>
        <w:rFonts w:ascii="Wingdings" w:hAnsi="Wingdings" w:hint="default"/>
      </w:rPr>
    </w:lvl>
    <w:lvl w:ilvl="5" w:tplc="0409000D" w:tentative="1">
      <w:start w:val="1"/>
      <w:numFmt w:val="bullet"/>
      <w:lvlText w:val=""/>
      <w:lvlJc w:val="left"/>
      <w:pPr>
        <w:ind w:left="2210" w:hanging="420"/>
      </w:pPr>
      <w:rPr>
        <w:rFonts w:ascii="Wingdings" w:hAnsi="Wingdings" w:hint="default"/>
      </w:rPr>
    </w:lvl>
    <w:lvl w:ilvl="6" w:tplc="04090001" w:tentative="1">
      <w:start w:val="1"/>
      <w:numFmt w:val="bullet"/>
      <w:lvlText w:val=""/>
      <w:lvlJc w:val="left"/>
      <w:pPr>
        <w:ind w:left="2630" w:hanging="420"/>
      </w:pPr>
      <w:rPr>
        <w:rFonts w:ascii="Wingdings" w:hAnsi="Wingdings" w:hint="default"/>
      </w:rPr>
    </w:lvl>
    <w:lvl w:ilvl="7" w:tplc="0409000B" w:tentative="1">
      <w:start w:val="1"/>
      <w:numFmt w:val="bullet"/>
      <w:lvlText w:val=""/>
      <w:lvlJc w:val="left"/>
      <w:pPr>
        <w:ind w:left="3050" w:hanging="420"/>
      </w:pPr>
      <w:rPr>
        <w:rFonts w:ascii="Wingdings" w:hAnsi="Wingdings" w:hint="default"/>
      </w:rPr>
    </w:lvl>
    <w:lvl w:ilvl="8" w:tplc="0409000D" w:tentative="1">
      <w:start w:val="1"/>
      <w:numFmt w:val="bullet"/>
      <w:lvlText w:val=""/>
      <w:lvlJc w:val="left"/>
      <w:pPr>
        <w:ind w:left="3470" w:hanging="420"/>
      </w:pPr>
      <w:rPr>
        <w:rFonts w:ascii="Wingdings" w:hAnsi="Wingdings" w:hint="default"/>
      </w:rPr>
    </w:lvl>
  </w:abstractNum>
  <w:abstractNum w:abstractNumId="44"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11D37589"/>
    <w:multiLevelType w:val="hybridMultilevel"/>
    <w:tmpl w:val="9BC2F6CC"/>
    <w:lvl w:ilvl="0" w:tplc="129C36D6">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24B07B5"/>
    <w:multiLevelType w:val="hybridMultilevel"/>
    <w:tmpl w:val="1714CD82"/>
    <w:lvl w:ilvl="0" w:tplc="CBB8C5B4">
      <w:start w:val="1"/>
      <w:numFmt w:val="decimalEnclosedCircle"/>
      <w:suff w:val="nothing"/>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48" w15:restartNumberingAfterBreak="0">
    <w:nsid w:val="138216A1"/>
    <w:multiLevelType w:val="hybridMultilevel"/>
    <w:tmpl w:val="637AC060"/>
    <w:lvl w:ilvl="0" w:tplc="30A4872E">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3833892"/>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4861F6E"/>
    <w:multiLevelType w:val="hybridMultilevel"/>
    <w:tmpl w:val="D2C08FA6"/>
    <w:lvl w:ilvl="0" w:tplc="678CD8EA">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4C33BFC"/>
    <w:multiLevelType w:val="hybridMultilevel"/>
    <w:tmpl w:val="1D604276"/>
    <w:lvl w:ilvl="0" w:tplc="F34AEDEC">
      <w:start w:val="1"/>
      <w:numFmt w:val="decimalEnclosedCircle"/>
      <w:lvlText w:val="%1"/>
      <w:lvlJc w:val="left"/>
      <w:pPr>
        <w:ind w:left="-64" w:hanging="360"/>
      </w:pPr>
      <w:rPr>
        <w:rFonts w:hint="default"/>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54" w15:restartNumberingAfterBreak="0">
    <w:nsid w:val="14C503F9"/>
    <w:multiLevelType w:val="multilevel"/>
    <w:tmpl w:val="BF909402"/>
    <w:lvl w:ilvl="0">
      <w:start w:val="1"/>
      <w:numFmt w:val="decimal"/>
      <w:lvlText w:val="D-2-1-%1"/>
      <w:lvlJc w:val="left"/>
      <w:pPr>
        <w:ind w:left="420" w:hanging="420"/>
      </w:pPr>
      <w:rPr>
        <w:rFonts w:ascii="Century"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42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15063754"/>
    <w:multiLevelType w:val="hybridMultilevel"/>
    <w:tmpl w:val="051090A4"/>
    <w:lvl w:ilvl="0" w:tplc="2F5ADAC8">
      <w:start w:val="2"/>
      <w:numFmt w:val="decimal"/>
      <w:lvlText w:val="D-2-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167D70E9"/>
    <w:multiLevelType w:val="hybridMultilevel"/>
    <w:tmpl w:val="D3806B12"/>
    <w:lvl w:ilvl="0" w:tplc="1BB2DAF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76A767D"/>
    <w:multiLevelType w:val="multilevel"/>
    <w:tmpl w:val="7C02F5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18D2532D"/>
    <w:multiLevelType w:val="hybridMultilevel"/>
    <w:tmpl w:val="6AE8C96A"/>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18E0096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195E7281"/>
    <w:multiLevelType w:val="multilevel"/>
    <w:tmpl w:val="3F3C3F48"/>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1"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62"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1A235894"/>
    <w:multiLevelType w:val="hybridMultilevel"/>
    <w:tmpl w:val="CAB074F0"/>
    <w:lvl w:ilvl="0" w:tplc="E7787206">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1A4D2718"/>
    <w:multiLevelType w:val="hybridMultilevel"/>
    <w:tmpl w:val="3DE4C406"/>
    <w:lvl w:ilvl="0" w:tplc="C4A0E48A">
      <w:start w:val="1"/>
      <w:numFmt w:val="decimal"/>
      <w:lvlText w:val="A-%1"/>
      <w:lvlJc w:val="left"/>
      <w:pPr>
        <w:ind w:left="520" w:hanging="420"/>
      </w:pPr>
      <w:rPr>
        <w:rFonts w:ascii="Century" w:eastAsia="ＭＳ 明朝" w:hAnsi="Century" w:hint="default"/>
        <w:b w:val="0"/>
        <w:color w:val="auto"/>
        <w:sz w:val="21"/>
        <w:szCs w:val="21"/>
      </w:rPr>
    </w:lvl>
    <w:lvl w:ilvl="1" w:tplc="2FAA1C24">
      <w:start w:val="1"/>
      <w:numFmt w:val="decimal"/>
      <w:lvlText w:val="A-5-%2"/>
      <w:lvlJc w:val="left"/>
      <w:pPr>
        <w:ind w:left="840" w:hanging="420"/>
      </w:pPr>
      <w:rPr>
        <w:rFonts w:ascii="Century" w:eastAsia="ＭＳ 明朝" w:hAnsi="Century" w:hint="default"/>
        <w:b w:val="0"/>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B3A36A6"/>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1CA81CD0"/>
    <w:multiLevelType w:val="hybridMultilevel"/>
    <w:tmpl w:val="F01E6468"/>
    <w:lvl w:ilvl="0" w:tplc="75E44BC6">
      <w:start w:val="1"/>
      <w:numFmt w:val="decimal"/>
      <w:lvlText w:val="D-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D795604"/>
    <w:multiLevelType w:val="multilevel"/>
    <w:tmpl w:val="AEBA953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9" w15:restartNumberingAfterBreak="0">
    <w:nsid w:val="1D7D7AC4"/>
    <w:multiLevelType w:val="hybridMultilevel"/>
    <w:tmpl w:val="25D4AD70"/>
    <w:lvl w:ilvl="0" w:tplc="1254A7B4">
      <w:start w:val="2"/>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1E12562C"/>
    <w:multiLevelType w:val="hybridMultilevel"/>
    <w:tmpl w:val="507C2882"/>
    <w:lvl w:ilvl="0" w:tplc="375AD394">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1E351601"/>
    <w:multiLevelType w:val="hybridMultilevel"/>
    <w:tmpl w:val="B34E3540"/>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1E4149E2"/>
    <w:multiLevelType w:val="hybridMultilevel"/>
    <w:tmpl w:val="47E6BA2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EBC3C3A"/>
    <w:multiLevelType w:val="hybridMultilevel"/>
    <w:tmpl w:val="57A6DA76"/>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1F6933C4"/>
    <w:multiLevelType w:val="multilevel"/>
    <w:tmpl w:val="5806580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5" w15:restartNumberingAfterBreak="0">
    <w:nsid w:val="1F6E7C21"/>
    <w:multiLevelType w:val="multilevel"/>
    <w:tmpl w:val="BBAE91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77" w15:restartNumberingAfterBreak="0">
    <w:nsid w:val="2090795B"/>
    <w:multiLevelType w:val="hybridMultilevel"/>
    <w:tmpl w:val="E3782CB0"/>
    <w:lvl w:ilvl="0" w:tplc="B5C4BDAE">
      <w:start w:val="20"/>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14916BF"/>
    <w:multiLevelType w:val="multilevel"/>
    <w:tmpl w:val="CB4A537C"/>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5"/>
      <w:numFmt w:val="decimal"/>
      <w:lvlText w:val="C-%3"/>
      <w:lvlJc w:val="left"/>
      <w:pPr>
        <w:tabs>
          <w:tab w:val="num" w:pos="1135"/>
        </w:tabs>
        <w:ind w:left="0" w:firstLine="0"/>
      </w:pPr>
      <w:rPr>
        <w:rFonts w:ascii="Century" w:eastAsia="ＭＳ 明朝" w:hAnsi="Century" w:hint="default"/>
        <w:b w:val="0"/>
        <w:i w:val="0"/>
        <w:color w:val="auto"/>
        <w:sz w:val="18"/>
        <w:szCs w:val="18"/>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79" w15:restartNumberingAfterBreak="0">
    <w:nsid w:val="215E573E"/>
    <w:multiLevelType w:val="hybridMultilevel"/>
    <w:tmpl w:val="B4DA91DA"/>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1" w15:restartNumberingAfterBreak="0">
    <w:nsid w:val="222B74CB"/>
    <w:multiLevelType w:val="hybridMultilevel"/>
    <w:tmpl w:val="5FCEDFE6"/>
    <w:lvl w:ilvl="0" w:tplc="ABB24348">
      <w:start w:val="1"/>
      <w:numFmt w:val="decimal"/>
      <w:lvlText w:val="D-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26C4316"/>
    <w:multiLevelType w:val="multilevel"/>
    <w:tmpl w:val="607E2DF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23095B32"/>
    <w:multiLevelType w:val="hybridMultilevel"/>
    <w:tmpl w:val="BDACE74E"/>
    <w:lvl w:ilvl="0" w:tplc="40AEDF24">
      <w:start w:val="2"/>
      <w:numFmt w:val="decimal"/>
      <w:lvlText w:val="D-3-14-%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7" w15:restartNumberingAfterBreak="0">
    <w:nsid w:val="23FF2370"/>
    <w:multiLevelType w:val="hybridMultilevel"/>
    <w:tmpl w:val="69B81036"/>
    <w:lvl w:ilvl="0" w:tplc="26CCAB9E">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241C6FBD"/>
    <w:multiLevelType w:val="hybridMultilevel"/>
    <w:tmpl w:val="578CEB84"/>
    <w:lvl w:ilvl="0" w:tplc="CBF4F944">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284A8B"/>
    <w:multiLevelType w:val="multilevel"/>
    <w:tmpl w:val="32040F2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24AA4918"/>
    <w:multiLevelType w:val="multilevel"/>
    <w:tmpl w:val="792C0B1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15:restartNumberingAfterBreak="0">
    <w:nsid w:val="24CC676B"/>
    <w:multiLevelType w:val="multilevel"/>
    <w:tmpl w:val="3F74C4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3" w15:restartNumberingAfterBreak="0">
    <w:nsid w:val="25364994"/>
    <w:multiLevelType w:val="hybridMultilevel"/>
    <w:tmpl w:val="E55817A2"/>
    <w:lvl w:ilvl="0" w:tplc="B1E8C3D2">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25E1709D"/>
    <w:multiLevelType w:val="hybridMultilevel"/>
    <w:tmpl w:val="A2262618"/>
    <w:lvl w:ilvl="0" w:tplc="5CE4F026">
      <w:start w:val="8"/>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263C0090"/>
    <w:multiLevelType w:val="hybridMultilevel"/>
    <w:tmpl w:val="A680274A"/>
    <w:lvl w:ilvl="0" w:tplc="7EE461B2">
      <w:start w:val="32"/>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26873FDD"/>
    <w:multiLevelType w:val="hybridMultilevel"/>
    <w:tmpl w:val="9E70ADD6"/>
    <w:lvl w:ilvl="0" w:tplc="2CD2C3C2">
      <w:start w:val="3"/>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0" w15:restartNumberingAfterBreak="0">
    <w:nsid w:val="269E2550"/>
    <w:multiLevelType w:val="hybridMultilevel"/>
    <w:tmpl w:val="47841F80"/>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27534EBC"/>
    <w:multiLevelType w:val="hybridMultilevel"/>
    <w:tmpl w:val="3AB6C360"/>
    <w:lvl w:ilvl="0" w:tplc="A12A31BC">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3" w15:restartNumberingAfterBreak="0">
    <w:nsid w:val="277C7D03"/>
    <w:multiLevelType w:val="multilevel"/>
    <w:tmpl w:val="791EEC9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space"/>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4" w15:restartNumberingAfterBreak="0">
    <w:nsid w:val="28C53FCA"/>
    <w:multiLevelType w:val="hybridMultilevel"/>
    <w:tmpl w:val="BCB86E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29C76015"/>
    <w:multiLevelType w:val="multilevel"/>
    <w:tmpl w:val="85D4B46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6" w15:restartNumberingAfterBreak="0">
    <w:nsid w:val="2A0829B0"/>
    <w:multiLevelType w:val="hybridMultilevel"/>
    <w:tmpl w:val="1DD283C4"/>
    <w:lvl w:ilvl="0" w:tplc="67103422">
      <w:start w:val="15"/>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2A360756"/>
    <w:multiLevelType w:val="hybridMultilevel"/>
    <w:tmpl w:val="BA76B984"/>
    <w:lvl w:ilvl="0" w:tplc="FFA872FC">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2A7A4CF0"/>
    <w:multiLevelType w:val="multilevel"/>
    <w:tmpl w:val="4D88E9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9"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0"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11" w15:restartNumberingAfterBreak="0">
    <w:nsid w:val="2B0801CE"/>
    <w:multiLevelType w:val="hybridMultilevel"/>
    <w:tmpl w:val="E3363E68"/>
    <w:lvl w:ilvl="0" w:tplc="8C74AFE6">
      <w:start w:val="8"/>
      <w:numFmt w:val="decimal"/>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3" w15:restartNumberingAfterBreak="0">
    <w:nsid w:val="2B2F6A7B"/>
    <w:multiLevelType w:val="multilevel"/>
    <w:tmpl w:val="3F96D88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4" w15:restartNumberingAfterBreak="0">
    <w:nsid w:val="2C0C14F6"/>
    <w:multiLevelType w:val="hybridMultilevel"/>
    <w:tmpl w:val="743A6840"/>
    <w:lvl w:ilvl="0" w:tplc="8AF09062">
      <w:start w:val="6"/>
      <w:numFmt w:val="decimal"/>
      <w:lvlText w:val="A-%1"/>
      <w:lvlJc w:val="left"/>
      <w:pPr>
        <w:ind w:left="520" w:hanging="420"/>
      </w:pPr>
      <w:rPr>
        <w:rFonts w:ascii="Century" w:eastAsia="ＭＳ 明朝" w:hAnsi="Century" w:hint="default"/>
        <w:b w:val="0"/>
        <w:color w:val="auto"/>
        <w:sz w:val="21"/>
        <w:szCs w:val="21"/>
      </w:rPr>
    </w:lvl>
    <w:lvl w:ilvl="1" w:tplc="F78A0AA0">
      <w:start w:val="6"/>
      <w:numFmt w:val="decimal"/>
      <w:lvlText w:val="A-6-%2"/>
      <w:lvlJc w:val="left"/>
      <w:pPr>
        <w:ind w:left="840" w:hanging="420"/>
      </w:pPr>
      <w:rPr>
        <w:rFonts w:ascii="Century" w:eastAsia="ＭＳ 明朝" w:hAnsi="Century" w:hint="default"/>
        <w:b w:val="0"/>
        <w:color w:val="auto"/>
        <w:sz w:val="21"/>
        <w:szCs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2CC83D16"/>
    <w:multiLevelType w:val="multilevel"/>
    <w:tmpl w:val="7A3A8CB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6"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7" w15:restartNumberingAfterBreak="0">
    <w:nsid w:val="2CD65BA8"/>
    <w:multiLevelType w:val="hybridMultilevel"/>
    <w:tmpl w:val="50401DC8"/>
    <w:lvl w:ilvl="0" w:tplc="743ECB8C">
      <w:start w:val="1"/>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2D0A219D"/>
    <w:multiLevelType w:val="hybridMultilevel"/>
    <w:tmpl w:val="85C0ACB8"/>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2FE80D68"/>
    <w:multiLevelType w:val="hybridMultilevel"/>
    <w:tmpl w:val="144E5D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1" w15:restartNumberingAfterBreak="0">
    <w:nsid w:val="305F709F"/>
    <w:multiLevelType w:val="multilevel"/>
    <w:tmpl w:val="E7B6DB74"/>
    <w:lvl w:ilvl="0">
      <w:start w:val="21"/>
      <w:numFmt w:val="decimal"/>
      <w:suff w:val="space"/>
      <w:lvlText w:val="B-2-%1"/>
      <w:lvlJc w:val="left"/>
      <w:pPr>
        <w:ind w:left="0" w:firstLine="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22" w15:restartNumberingAfterBreak="0">
    <w:nsid w:val="31442CA0"/>
    <w:multiLevelType w:val="hybridMultilevel"/>
    <w:tmpl w:val="892AB2AA"/>
    <w:lvl w:ilvl="0" w:tplc="02B2CE28">
      <w:start w:val="1"/>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2366F66"/>
    <w:multiLevelType w:val="hybridMultilevel"/>
    <w:tmpl w:val="2FA07272"/>
    <w:lvl w:ilvl="0" w:tplc="D5C0BE12">
      <w:start w:val="7"/>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2D130B7"/>
    <w:multiLevelType w:val="hybridMultilevel"/>
    <w:tmpl w:val="3D0C7A1E"/>
    <w:lvl w:ilvl="0" w:tplc="BA5E4076">
      <w:start w:val="1"/>
      <w:numFmt w:val="decimalFullWidth"/>
      <w:lvlText w:val="Ｄ-３-%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2F224B1"/>
    <w:multiLevelType w:val="hybridMultilevel"/>
    <w:tmpl w:val="CE169E16"/>
    <w:lvl w:ilvl="0" w:tplc="D68C376E">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331E394A"/>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7"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335A3FC6"/>
    <w:multiLevelType w:val="multilevel"/>
    <w:tmpl w:val="9EF8FF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9" w15:restartNumberingAfterBreak="0">
    <w:nsid w:val="33E22090"/>
    <w:multiLevelType w:val="multilevel"/>
    <w:tmpl w:val="D79AE98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7"/>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1" w15:restartNumberingAfterBreak="0">
    <w:nsid w:val="354E3CD3"/>
    <w:multiLevelType w:val="hybridMultilevel"/>
    <w:tmpl w:val="39D4DE44"/>
    <w:lvl w:ilvl="0" w:tplc="5878607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2"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3" w15:restartNumberingAfterBreak="0">
    <w:nsid w:val="37840737"/>
    <w:multiLevelType w:val="multilevel"/>
    <w:tmpl w:val="EA9AC93C"/>
    <w:lvl w:ilvl="0">
      <w:start w:val="2"/>
      <w:numFmt w:val="upperLetter"/>
      <w:suff w:val="nothing"/>
      <w:lvlText w:val="調査項目%1　　"/>
      <w:lvlJc w:val="left"/>
      <w:pPr>
        <w:ind w:left="425" w:hanging="425"/>
      </w:pPr>
      <w:rPr>
        <w:rFonts w:ascii="Century" w:eastAsia="ＭＳ 明朝" w:hAnsi="Century" w:hint="default"/>
        <w:b w:val="0"/>
        <w:i w:val="0"/>
        <w:sz w:val="21"/>
        <w:u w:val="single"/>
      </w:rPr>
    </w:lvl>
    <w:lvl w:ilvl="1">
      <w:start w:val="18"/>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4" w15:restartNumberingAfterBreak="0">
    <w:nsid w:val="38415CC8"/>
    <w:multiLevelType w:val="hybridMultilevel"/>
    <w:tmpl w:val="3F5AC84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8ED28A3"/>
    <w:multiLevelType w:val="hybridMultilevel"/>
    <w:tmpl w:val="C47C6978"/>
    <w:lvl w:ilvl="0" w:tplc="81867062">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9040BF9"/>
    <w:multiLevelType w:val="multilevel"/>
    <w:tmpl w:val="F06025D2"/>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3"/>
      <w:numFmt w:val="decimal"/>
      <w:lvlText w:val="A-2-%2"/>
      <w:lvlJc w:val="left"/>
      <w:pPr>
        <w:tabs>
          <w:tab w:val="num" w:pos="105"/>
        </w:tabs>
        <w:ind w:left="105" w:hanging="105"/>
      </w:pPr>
      <w:rPr>
        <w:rFonts w:ascii="Century" w:eastAsia="ＭＳ 明朝" w:hAnsi="Century" w:cs="Times New Roman" w:hint="default"/>
        <w:b w:val="0"/>
        <w:bCs w:val="0"/>
        <w:i w:val="0"/>
        <w:iCs w:val="0"/>
        <w:caps w:val="0"/>
        <w:smallCaps w:val="0"/>
        <w:strike w:val="0"/>
        <w:dstrike w:val="0"/>
        <w:vanish w:val="0"/>
        <w:color w:val="auto"/>
        <w:spacing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37" w15:restartNumberingAfterBreak="0">
    <w:nsid w:val="392B7791"/>
    <w:multiLevelType w:val="hybridMultilevel"/>
    <w:tmpl w:val="6DEEA672"/>
    <w:lvl w:ilvl="0" w:tplc="0174FA2E">
      <w:start w:val="32"/>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9A7756D"/>
    <w:multiLevelType w:val="hybridMultilevel"/>
    <w:tmpl w:val="48DCAD62"/>
    <w:lvl w:ilvl="0" w:tplc="C2C23C4C">
      <w:start w:val="1"/>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1" w15:restartNumberingAfterBreak="0">
    <w:nsid w:val="3A657624"/>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2" w15:restartNumberingAfterBreak="0">
    <w:nsid w:val="3A7025CC"/>
    <w:multiLevelType w:val="multilevel"/>
    <w:tmpl w:val="78F4CA28"/>
    <w:lvl w:ilvl="0">
      <w:start w:val="1"/>
      <w:numFmt w:val="decimal"/>
      <w:suff w:val="space"/>
      <w:lvlText w:val="I-1-%1"/>
      <w:lvlJc w:val="left"/>
      <w:pPr>
        <w:ind w:left="420" w:hanging="420"/>
      </w:pPr>
      <w:rPr>
        <w:rFonts w:hint="eastAsia"/>
      </w:rPr>
    </w:lvl>
    <w:lvl w:ilvl="1">
      <w:start w:val="1"/>
      <w:numFmt w:val="aiueoFullWidth"/>
      <w:lvlText w:val="(1%2)"/>
      <w:lvlJc w:val="left"/>
      <w:pPr>
        <w:ind w:left="840" w:hanging="42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3" w15:restartNumberingAfterBreak="0">
    <w:nsid w:val="3DC3247A"/>
    <w:multiLevelType w:val="multilevel"/>
    <w:tmpl w:val="7598DACC"/>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4" w15:restartNumberingAfterBreak="0">
    <w:nsid w:val="3DD71E23"/>
    <w:multiLevelType w:val="hybridMultilevel"/>
    <w:tmpl w:val="8708D9F6"/>
    <w:lvl w:ilvl="0" w:tplc="A4E8D792">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46" w15:restartNumberingAfterBreak="0">
    <w:nsid w:val="3DEE1A94"/>
    <w:multiLevelType w:val="hybridMultilevel"/>
    <w:tmpl w:val="5E041D86"/>
    <w:lvl w:ilvl="0" w:tplc="B3484750">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3E6F6CDC"/>
    <w:multiLevelType w:val="hybridMultilevel"/>
    <w:tmpl w:val="B9929260"/>
    <w:lvl w:ilvl="0" w:tplc="4F083FB0">
      <w:start w:val="13"/>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F305184"/>
    <w:multiLevelType w:val="hybridMultilevel"/>
    <w:tmpl w:val="D722B470"/>
    <w:lvl w:ilvl="0" w:tplc="D14CE400">
      <w:start w:val="2"/>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FD81305"/>
    <w:multiLevelType w:val="multilevel"/>
    <w:tmpl w:val="EBAE3A9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1"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2"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409C5933"/>
    <w:multiLevelType w:val="hybridMultilevel"/>
    <w:tmpl w:val="9C563B30"/>
    <w:lvl w:ilvl="0" w:tplc="8A40204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41AA6A94"/>
    <w:multiLevelType w:val="hybridMultilevel"/>
    <w:tmpl w:val="FE16449C"/>
    <w:lvl w:ilvl="0" w:tplc="1C74FE2C">
      <w:start w:val="1"/>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6" w15:restartNumberingAfterBreak="0">
    <w:nsid w:val="42740E48"/>
    <w:multiLevelType w:val="multilevel"/>
    <w:tmpl w:val="5E7065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7" w15:restartNumberingAfterBreak="0">
    <w:nsid w:val="42DA6343"/>
    <w:multiLevelType w:val="hybridMultilevel"/>
    <w:tmpl w:val="645C7A3E"/>
    <w:lvl w:ilvl="0" w:tplc="170EF422">
      <w:start w:val="1"/>
      <w:numFmt w:val="decimal"/>
      <w:lvlText w:val="D-2-14-%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434B59D6"/>
    <w:multiLevelType w:val="hybridMultilevel"/>
    <w:tmpl w:val="50AC492C"/>
    <w:lvl w:ilvl="0" w:tplc="90F0C2E6">
      <w:start w:val="11"/>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436C3F55"/>
    <w:multiLevelType w:val="hybridMultilevel"/>
    <w:tmpl w:val="D5468204"/>
    <w:lvl w:ilvl="0" w:tplc="4D5E74EA">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44826929"/>
    <w:multiLevelType w:val="hybridMultilevel"/>
    <w:tmpl w:val="37DA0136"/>
    <w:lvl w:ilvl="0" w:tplc="43CE9F5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44A52315"/>
    <w:multiLevelType w:val="hybridMultilevel"/>
    <w:tmpl w:val="1FA68834"/>
    <w:lvl w:ilvl="0" w:tplc="2AC4F860">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45202990"/>
    <w:multiLevelType w:val="multilevel"/>
    <w:tmpl w:val="9AA0862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3" w15:restartNumberingAfterBreak="0">
    <w:nsid w:val="45313582"/>
    <w:multiLevelType w:val="hybridMultilevel"/>
    <w:tmpl w:val="68D89BAA"/>
    <w:lvl w:ilvl="0" w:tplc="9C8C1990">
      <w:start w:val="1"/>
      <w:numFmt w:val="decimal"/>
      <w:lvlText w:val="D-2-1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4" w15:restartNumberingAfterBreak="0">
    <w:nsid w:val="465B47A7"/>
    <w:multiLevelType w:val="multilevel"/>
    <w:tmpl w:val="503EF3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5" w15:restartNumberingAfterBreak="0">
    <w:nsid w:val="46CA7B6E"/>
    <w:multiLevelType w:val="hybridMultilevel"/>
    <w:tmpl w:val="159EC024"/>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47430AF8"/>
    <w:multiLevelType w:val="hybridMultilevel"/>
    <w:tmpl w:val="06007C12"/>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7861491"/>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8" w15:restartNumberingAfterBreak="0">
    <w:nsid w:val="47A266F9"/>
    <w:multiLevelType w:val="multilevel"/>
    <w:tmpl w:val="2DF8DE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9"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70" w15:restartNumberingAfterBreak="0">
    <w:nsid w:val="48900E25"/>
    <w:multiLevelType w:val="hybridMultilevel"/>
    <w:tmpl w:val="A9349960"/>
    <w:lvl w:ilvl="0" w:tplc="7D105216">
      <w:start w:val="10"/>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48B80829"/>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2" w15:restartNumberingAfterBreak="0">
    <w:nsid w:val="49947A9F"/>
    <w:multiLevelType w:val="hybridMultilevel"/>
    <w:tmpl w:val="6BDA1E7A"/>
    <w:lvl w:ilvl="0" w:tplc="18F6F646">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4A09052B"/>
    <w:multiLevelType w:val="multilevel"/>
    <w:tmpl w:val="9FEEE616"/>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4" w15:restartNumberingAfterBreak="0">
    <w:nsid w:val="4AFA1965"/>
    <w:multiLevelType w:val="hybridMultilevel"/>
    <w:tmpl w:val="F0D0E884"/>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4C300A9E"/>
    <w:multiLevelType w:val="hybridMultilevel"/>
    <w:tmpl w:val="0E9E2CC6"/>
    <w:lvl w:ilvl="0" w:tplc="E63C10D8">
      <w:start w:val="1"/>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4D322E65"/>
    <w:multiLevelType w:val="hybridMultilevel"/>
    <w:tmpl w:val="B302C80C"/>
    <w:lvl w:ilvl="0" w:tplc="7592FACA">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4D6325BC"/>
    <w:multiLevelType w:val="multilevel"/>
    <w:tmpl w:val="2F2883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1-%2-%3-%4"/>
      <w:lvlJc w:val="left"/>
      <w:pPr>
        <w:ind w:left="426"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8"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9" w15:restartNumberingAfterBreak="0">
    <w:nsid w:val="4EFC5B00"/>
    <w:multiLevelType w:val="hybridMultilevel"/>
    <w:tmpl w:val="CC86AB5A"/>
    <w:lvl w:ilvl="0" w:tplc="8B48CA62">
      <w:start w:val="1"/>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0" w15:restartNumberingAfterBreak="0">
    <w:nsid w:val="4FCA2DEF"/>
    <w:multiLevelType w:val="multilevel"/>
    <w:tmpl w:val="C26415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1" w15:restartNumberingAfterBreak="0">
    <w:nsid w:val="4FD1538C"/>
    <w:multiLevelType w:val="hybridMultilevel"/>
    <w:tmpl w:val="588082AE"/>
    <w:lvl w:ilvl="0" w:tplc="7EB0C4EE">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4FF835AD"/>
    <w:multiLevelType w:val="hybridMultilevel"/>
    <w:tmpl w:val="FA9252D4"/>
    <w:lvl w:ilvl="0" w:tplc="1152FBE8">
      <w:start w:val="1"/>
      <w:numFmt w:val="upperLetter"/>
      <w:lvlText w:val="%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507F593E"/>
    <w:multiLevelType w:val="hybridMultilevel"/>
    <w:tmpl w:val="EB0A7992"/>
    <w:lvl w:ilvl="0" w:tplc="B7F490A6">
      <w:start w:val="12"/>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09A610B"/>
    <w:multiLevelType w:val="hybridMultilevel"/>
    <w:tmpl w:val="71E6EF66"/>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5" w15:restartNumberingAfterBreak="0">
    <w:nsid w:val="51AA2408"/>
    <w:multiLevelType w:val="hybridMultilevel"/>
    <w:tmpl w:val="E604C902"/>
    <w:lvl w:ilvl="0" w:tplc="8076BDDE">
      <w:start w:val="16"/>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AB5456"/>
    <w:multiLevelType w:val="hybridMultilevel"/>
    <w:tmpl w:val="6D189560"/>
    <w:lvl w:ilvl="0" w:tplc="D8FCC33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8"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9" w15:restartNumberingAfterBreak="0">
    <w:nsid w:val="52E71DF8"/>
    <w:multiLevelType w:val="multilevel"/>
    <w:tmpl w:val="2F0A189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0"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1" w15:restartNumberingAfterBreak="0">
    <w:nsid w:val="545628C8"/>
    <w:multiLevelType w:val="multilevel"/>
    <w:tmpl w:val="A2341F0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2"/>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2" w15:restartNumberingAfterBreak="0">
    <w:nsid w:val="5487785B"/>
    <w:multiLevelType w:val="hybridMultilevel"/>
    <w:tmpl w:val="3D02FDE8"/>
    <w:lvl w:ilvl="0" w:tplc="5852B3C8">
      <w:start w:val="15"/>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194" w15:restartNumberingAfterBreak="0">
    <w:nsid w:val="55A3098D"/>
    <w:multiLevelType w:val="hybridMultilevel"/>
    <w:tmpl w:val="13480238"/>
    <w:lvl w:ilvl="0" w:tplc="2FAA1C24">
      <w:start w:val="1"/>
      <w:numFmt w:val="decimal"/>
      <w:lvlText w:val="A-5-%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5" w15:restartNumberingAfterBreak="0">
    <w:nsid w:val="561661CB"/>
    <w:multiLevelType w:val="multilevel"/>
    <w:tmpl w:val="61D0DAB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6" w15:restartNumberingAfterBreak="0">
    <w:nsid w:val="562806F3"/>
    <w:multiLevelType w:val="hybridMultilevel"/>
    <w:tmpl w:val="A502C3A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56524FDF"/>
    <w:multiLevelType w:val="hybridMultilevel"/>
    <w:tmpl w:val="D24652B8"/>
    <w:lvl w:ilvl="0" w:tplc="7D720A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9" w15:restartNumberingAfterBreak="0">
    <w:nsid w:val="56D4448B"/>
    <w:multiLevelType w:val="multilevel"/>
    <w:tmpl w:val="E9EA56E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0" w15:restartNumberingAfterBreak="0">
    <w:nsid w:val="56F36086"/>
    <w:multiLevelType w:val="hybridMultilevel"/>
    <w:tmpl w:val="62AE441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1" w15:restartNumberingAfterBreak="0">
    <w:nsid w:val="572918FB"/>
    <w:multiLevelType w:val="hybridMultilevel"/>
    <w:tmpl w:val="2BBEA1F4"/>
    <w:lvl w:ilvl="0" w:tplc="DBC6C2D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576C154E"/>
    <w:multiLevelType w:val="hybridMultilevel"/>
    <w:tmpl w:val="F990AFC8"/>
    <w:lvl w:ilvl="0" w:tplc="312CD5CC">
      <w:start w:val="2"/>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4" w15:restartNumberingAfterBreak="0">
    <w:nsid w:val="58601BA5"/>
    <w:multiLevelType w:val="hybridMultilevel"/>
    <w:tmpl w:val="A21C8CEC"/>
    <w:lvl w:ilvl="0" w:tplc="8022407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5" w15:restartNumberingAfterBreak="0">
    <w:nsid w:val="586315CC"/>
    <w:multiLevelType w:val="hybridMultilevel"/>
    <w:tmpl w:val="D4520D6C"/>
    <w:lvl w:ilvl="0" w:tplc="A45CF4E6">
      <w:start w:val="1"/>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7" w15:restartNumberingAfterBreak="0">
    <w:nsid w:val="5A717CAE"/>
    <w:multiLevelType w:val="hybridMultilevel"/>
    <w:tmpl w:val="E6B4123C"/>
    <w:lvl w:ilvl="0" w:tplc="F38605E0">
      <w:start w:val="1"/>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8" w15:restartNumberingAfterBreak="0">
    <w:nsid w:val="5A8A24D1"/>
    <w:multiLevelType w:val="multilevel"/>
    <w:tmpl w:val="B6707DF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9" w15:restartNumberingAfterBreak="0">
    <w:nsid w:val="5BAC18BC"/>
    <w:multiLevelType w:val="hybridMultilevel"/>
    <w:tmpl w:val="2788D3DE"/>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1" w15:restartNumberingAfterBreak="0">
    <w:nsid w:val="5C3E7A1E"/>
    <w:multiLevelType w:val="hybridMultilevel"/>
    <w:tmpl w:val="231E975E"/>
    <w:lvl w:ilvl="0" w:tplc="219CC1B4">
      <w:start w:val="1"/>
      <w:numFmt w:val="decimal"/>
      <w:lvlText w:val="D-2-9-%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2" w15:restartNumberingAfterBreak="0">
    <w:nsid w:val="5DEA1BF7"/>
    <w:multiLevelType w:val="hybridMultilevel"/>
    <w:tmpl w:val="08528D48"/>
    <w:lvl w:ilvl="0" w:tplc="80560186">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5E064E30"/>
    <w:multiLevelType w:val="multilevel"/>
    <w:tmpl w:val="53CE79F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7"/>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4" w15:restartNumberingAfterBreak="0">
    <w:nsid w:val="5E301B99"/>
    <w:multiLevelType w:val="hybridMultilevel"/>
    <w:tmpl w:val="E3E8E896"/>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5" w15:restartNumberingAfterBreak="0">
    <w:nsid w:val="5E522768"/>
    <w:multiLevelType w:val="hybridMultilevel"/>
    <w:tmpl w:val="D4C87DBE"/>
    <w:lvl w:ilvl="0" w:tplc="52DEA01C">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E61787E"/>
    <w:multiLevelType w:val="hybridMultilevel"/>
    <w:tmpl w:val="94DE8BB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EEE0DC8"/>
    <w:multiLevelType w:val="hybridMultilevel"/>
    <w:tmpl w:val="E16C6C10"/>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F26019B"/>
    <w:multiLevelType w:val="multilevel"/>
    <w:tmpl w:val="A04AE4F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9" w15:restartNumberingAfterBreak="0">
    <w:nsid w:val="5F2D0AF7"/>
    <w:multiLevelType w:val="hybridMultilevel"/>
    <w:tmpl w:val="58646EC2"/>
    <w:lvl w:ilvl="0" w:tplc="8CF28D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60212B3B"/>
    <w:multiLevelType w:val="hybridMultilevel"/>
    <w:tmpl w:val="7E2CD66C"/>
    <w:lvl w:ilvl="0" w:tplc="B2784656">
      <w:start w:val="2"/>
      <w:numFmt w:val="decimal"/>
      <w:suff w:val="space"/>
      <w:lvlText w:val="B-2-6-%1"/>
      <w:lvlJc w:val="left"/>
      <w:pPr>
        <w:ind w:left="84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0F43C32"/>
    <w:multiLevelType w:val="hybridMultilevel"/>
    <w:tmpl w:val="5B82DD28"/>
    <w:lvl w:ilvl="0" w:tplc="B860E96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3" w15:restartNumberingAfterBreak="0">
    <w:nsid w:val="613921F0"/>
    <w:multiLevelType w:val="hybridMultilevel"/>
    <w:tmpl w:val="8724DB3E"/>
    <w:lvl w:ilvl="0" w:tplc="CF64A64E">
      <w:start w:val="1"/>
      <w:numFmt w:val="decimal"/>
      <w:lvlText w:val="S-%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6" w15:restartNumberingAfterBreak="0">
    <w:nsid w:val="620C396E"/>
    <w:multiLevelType w:val="hybridMultilevel"/>
    <w:tmpl w:val="BF2809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62C15220"/>
    <w:multiLevelType w:val="hybridMultilevel"/>
    <w:tmpl w:val="9868508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630A485E"/>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9" w15:restartNumberingAfterBreak="0">
    <w:nsid w:val="6353235C"/>
    <w:multiLevelType w:val="hybridMultilevel"/>
    <w:tmpl w:val="7952AE26"/>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231" w15:restartNumberingAfterBreak="0">
    <w:nsid w:val="64B95C2F"/>
    <w:multiLevelType w:val="hybridMultilevel"/>
    <w:tmpl w:val="725A78DC"/>
    <w:lvl w:ilvl="0" w:tplc="88F8F508">
      <w:start w:val="1"/>
      <w:numFmt w:val="decimal"/>
      <w:lvlText w:val="C-13-%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2" w15:restartNumberingAfterBreak="0">
    <w:nsid w:val="64BE1166"/>
    <w:multiLevelType w:val="multilevel"/>
    <w:tmpl w:val="6ECCF5DA"/>
    <w:lvl w:ilvl="0">
      <w:start w:val="2"/>
      <w:numFmt w:val="decimal"/>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3"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4" w15:restartNumberingAfterBreak="0">
    <w:nsid w:val="65EF42D8"/>
    <w:multiLevelType w:val="hybridMultilevel"/>
    <w:tmpl w:val="4FEEEFDA"/>
    <w:lvl w:ilvl="0" w:tplc="79866E4C">
      <w:start w:val="8"/>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5" w15:restartNumberingAfterBreak="0">
    <w:nsid w:val="66A8078D"/>
    <w:multiLevelType w:val="hybridMultilevel"/>
    <w:tmpl w:val="CF466EDA"/>
    <w:lvl w:ilvl="0" w:tplc="73AACD90">
      <w:start w:val="1"/>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67ED376A"/>
    <w:multiLevelType w:val="hybridMultilevel"/>
    <w:tmpl w:val="CCC6631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7"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8" w15:restartNumberingAfterBreak="0">
    <w:nsid w:val="697E6211"/>
    <w:multiLevelType w:val="hybridMultilevel"/>
    <w:tmpl w:val="F75C3842"/>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9"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0" w15:restartNumberingAfterBreak="0">
    <w:nsid w:val="6AFC0E2C"/>
    <w:multiLevelType w:val="multilevel"/>
    <w:tmpl w:val="E1F89C0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6"/>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1"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2" w15:restartNumberingAfterBreak="0">
    <w:nsid w:val="6B3E6614"/>
    <w:multiLevelType w:val="hybridMultilevel"/>
    <w:tmpl w:val="948083EC"/>
    <w:lvl w:ilvl="0" w:tplc="40382738">
      <w:start w:val="2"/>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3" w15:restartNumberingAfterBreak="0">
    <w:nsid w:val="6BCA755D"/>
    <w:multiLevelType w:val="multilevel"/>
    <w:tmpl w:val="CAC8EA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4" w15:restartNumberingAfterBreak="0">
    <w:nsid w:val="6C820BE0"/>
    <w:multiLevelType w:val="hybridMultilevel"/>
    <w:tmpl w:val="55B20A42"/>
    <w:lvl w:ilvl="0" w:tplc="4A8C5DFA">
      <w:start w:val="1"/>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5" w15:restartNumberingAfterBreak="0">
    <w:nsid w:val="6C956AD5"/>
    <w:multiLevelType w:val="hybridMultilevel"/>
    <w:tmpl w:val="B86C9990"/>
    <w:lvl w:ilvl="0" w:tplc="F5D699E2">
      <w:start w:val="1"/>
      <w:numFmt w:val="decimal"/>
      <w:lvlText w:val="Ｄ-３-%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CEA2589"/>
    <w:multiLevelType w:val="hybridMultilevel"/>
    <w:tmpl w:val="886E77C4"/>
    <w:lvl w:ilvl="0" w:tplc="C4A0E48A">
      <w:start w:val="1"/>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D3975C0"/>
    <w:multiLevelType w:val="hybridMultilevel"/>
    <w:tmpl w:val="061479BA"/>
    <w:lvl w:ilvl="0" w:tplc="BF6868AA">
      <w:start w:val="1"/>
      <w:numFmt w:val="decimal"/>
      <w:lvlText w:val="D-3-30-%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D4B1CDC"/>
    <w:multiLevelType w:val="multilevel"/>
    <w:tmpl w:val="3502DA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9" w15:restartNumberingAfterBreak="0">
    <w:nsid w:val="6D6F1BD7"/>
    <w:multiLevelType w:val="multilevel"/>
    <w:tmpl w:val="80E8AA46"/>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0" w15:restartNumberingAfterBreak="0">
    <w:nsid w:val="6D9E08DE"/>
    <w:multiLevelType w:val="hybridMultilevel"/>
    <w:tmpl w:val="C610DF6C"/>
    <w:lvl w:ilvl="0" w:tplc="56FEA74E">
      <w:start w:val="5"/>
      <w:numFmt w:val="decimal"/>
      <w:lvlText w:val="A-%1"/>
      <w:lvlJc w:val="left"/>
      <w:pPr>
        <w:ind w:left="520" w:hanging="420"/>
      </w:pPr>
      <w:rPr>
        <w:rFonts w:ascii="Century" w:eastAsia="ＭＳ 明朝" w:hAnsi="Century" w:hint="default"/>
        <w:b w:val="0"/>
        <w:color w:val="auto"/>
        <w:sz w:val="21"/>
        <w:szCs w:val="21"/>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1"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52" w15:restartNumberingAfterBreak="0">
    <w:nsid w:val="6EFF6DE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3"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4" w15:restartNumberingAfterBreak="0">
    <w:nsid w:val="6F7238A3"/>
    <w:multiLevelType w:val="multilevel"/>
    <w:tmpl w:val="114AAB4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5" w15:restartNumberingAfterBreak="0">
    <w:nsid w:val="6FBB35B5"/>
    <w:multiLevelType w:val="hybridMultilevel"/>
    <w:tmpl w:val="37CE4388"/>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6" w15:restartNumberingAfterBreak="0">
    <w:nsid w:val="700D7314"/>
    <w:multiLevelType w:val="multilevel"/>
    <w:tmpl w:val="943A0E2A"/>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7"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8" w15:restartNumberingAfterBreak="0">
    <w:nsid w:val="70DE3980"/>
    <w:multiLevelType w:val="hybridMultilevel"/>
    <w:tmpl w:val="320EC96E"/>
    <w:lvl w:ilvl="0" w:tplc="58E8427C">
      <w:start w:val="1"/>
      <w:numFmt w:val="decimal"/>
      <w:lvlText w:val="C-%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9" w15:restartNumberingAfterBreak="0">
    <w:nsid w:val="70FB22F6"/>
    <w:multiLevelType w:val="multilevel"/>
    <w:tmpl w:val="277ACB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0" w15:restartNumberingAfterBreak="0">
    <w:nsid w:val="719C3F26"/>
    <w:multiLevelType w:val="hybridMultilevel"/>
    <w:tmpl w:val="F7AC3660"/>
    <w:lvl w:ilvl="0" w:tplc="96F6DE54">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1" w15:restartNumberingAfterBreak="0">
    <w:nsid w:val="71D70BFB"/>
    <w:multiLevelType w:val="hybridMultilevel"/>
    <w:tmpl w:val="8806E1FC"/>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2"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3" w15:restartNumberingAfterBreak="0">
    <w:nsid w:val="72533449"/>
    <w:multiLevelType w:val="multilevel"/>
    <w:tmpl w:val="4F8AB24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2"/>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4" w15:restartNumberingAfterBreak="0">
    <w:nsid w:val="72685D6C"/>
    <w:multiLevelType w:val="hybridMultilevel"/>
    <w:tmpl w:val="5EA0BAB8"/>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5"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6" w15:restartNumberingAfterBreak="0">
    <w:nsid w:val="72D63E0D"/>
    <w:multiLevelType w:val="multilevel"/>
    <w:tmpl w:val="81F05C4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7" w15:restartNumberingAfterBreak="0">
    <w:nsid w:val="72E46A3E"/>
    <w:multiLevelType w:val="hybridMultilevel"/>
    <w:tmpl w:val="32C8944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8" w15:restartNumberingAfterBreak="0">
    <w:nsid w:val="738A41AD"/>
    <w:multiLevelType w:val="hybridMultilevel"/>
    <w:tmpl w:val="7196140E"/>
    <w:lvl w:ilvl="0" w:tplc="A6B4B10A">
      <w:start w:val="1"/>
      <w:numFmt w:val="decimal"/>
      <w:lvlText w:val="C-12-%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69" w15:restartNumberingAfterBreak="0">
    <w:nsid w:val="748E2C2E"/>
    <w:multiLevelType w:val="hybridMultilevel"/>
    <w:tmpl w:val="52CCE05E"/>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0" w15:restartNumberingAfterBreak="0">
    <w:nsid w:val="7501722A"/>
    <w:multiLevelType w:val="hybridMultilevel"/>
    <w:tmpl w:val="09C088C4"/>
    <w:lvl w:ilvl="0" w:tplc="44D872A8">
      <w:start w:val="33"/>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75050ED1"/>
    <w:multiLevelType w:val="multilevel"/>
    <w:tmpl w:val="1A209FF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6"/>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2" w15:restartNumberingAfterBreak="0">
    <w:nsid w:val="758D640F"/>
    <w:multiLevelType w:val="hybridMultilevel"/>
    <w:tmpl w:val="D4EE3B70"/>
    <w:lvl w:ilvl="0" w:tplc="7478BBDE">
      <w:start w:val="15"/>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3" w15:restartNumberingAfterBreak="0">
    <w:nsid w:val="75907320"/>
    <w:multiLevelType w:val="hybridMultilevel"/>
    <w:tmpl w:val="0AAA6520"/>
    <w:lvl w:ilvl="0" w:tplc="C4A0E48A">
      <w:start w:val="1"/>
      <w:numFmt w:val="decimal"/>
      <w:lvlText w:val="A-%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4" w15:restartNumberingAfterBreak="0">
    <w:nsid w:val="769157E7"/>
    <w:multiLevelType w:val="hybridMultilevel"/>
    <w:tmpl w:val="FBB0314C"/>
    <w:lvl w:ilvl="0" w:tplc="D0946AF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5" w15:restartNumberingAfterBreak="0">
    <w:nsid w:val="776D692F"/>
    <w:multiLevelType w:val="hybridMultilevel"/>
    <w:tmpl w:val="376ED1E8"/>
    <w:lvl w:ilvl="0" w:tplc="654200FC">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6" w15:restartNumberingAfterBreak="0">
    <w:nsid w:val="77803FE9"/>
    <w:multiLevelType w:val="multilevel"/>
    <w:tmpl w:val="16A887A4"/>
    <w:lvl w:ilvl="0">
      <w:start w:val="1"/>
      <w:numFmt w:val="decimal"/>
      <w:lvlText w:val="A-2-%1"/>
      <w:lvlJc w:val="left"/>
      <w:pPr>
        <w:ind w:left="425" w:hanging="425"/>
      </w:pPr>
      <w:rPr>
        <w:rFonts w:ascii="Century" w:eastAsia="ＭＳ 明朝" w:hAnsi="Century" w:hint="default"/>
        <w:b w:val="0"/>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7" w15:restartNumberingAfterBreak="0">
    <w:nsid w:val="78064702"/>
    <w:multiLevelType w:val="hybridMultilevel"/>
    <w:tmpl w:val="98D8113A"/>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8" w15:restartNumberingAfterBreak="0">
    <w:nsid w:val="78DB28EC"/>
    <w:multiLevelType w:val="multilevel"/>
    <w:tmpl w:val="445E51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9" w15:restartNumberingAfterBreak="0">
    <w:nsid w:val="79D77320"/>
    <w:multiLevelType w:val="hybridMultilevel"/>
    <w:tmpl w:val="96DE5B28"/>
    <w:lvl w:ilvl="0" w:tplc="7986A2FE">
      <w:start w:val="1"/>
      <w:numFmt w:val="decimal"/>
      <w:suff w:val="nothing"/>
      <w:lvlText w:val="I-%1"/>
      <w:lvlJc w:val="left"/>
      <w:pPr>
        <w:ind w:left="0" w:firstLine="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0" w15:restartNumberingAfterBreak="0">
    <w:nsid w:val="7A252344"/>
    <w:multiLevelType w:val="hybridMultilevel"/>
    <w:tmpl w:val="77B4A3C8"/>
    <w:lvl w:ilvl="0" w:tplc="D9E2724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1" w15:restartNumberingAfterBreak="0">
    <w:nsid w:val="7A957944"/>
    <w:multiLevelType w:val="hybridMultilevel"/>
    <w:tmpl w:val="EE804978"/>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2" w15:restartNumberingAfterBreak="0">
    <w:nsid w:val="7A9E48D3"/>
    <w:multiLevelType w:val="hybridMultilevel"/>
    <w:tmpl w:val="0610EE1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B472FA7"/>
    <w:multiLevelType w:val="hybridMultilevel"/>
    <w:tmpl w:val="C4AA2E1C"/>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B8903C8"/>
    <w:multiLevelType w:val="hybridMultilevel"/>
    <w:tmpl w:val="1BEC8460"/>
    <w:lvl w:ilvl="0" w:tplc="A722750E">
      <w:start w:val="2"/>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BAE267D"/>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6" w15:restartNumberingAfterBreak="0">
    <w:nsid w:val="7CAE623F"/>
    <w:multiLevelType w:val="hybridMultilevel"/>
    <w:tmpl w:val="A0F4238A"/>
    <w:lvl w:ilvl="0" w:tplc="BE008430">
      <w:start w:val="1"/>
      <w:numFmt w:val="decimal"/>
      <w:suff w:val="space"/>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15:restartNumberingAfterBreak="0">
    <w:nsid w:val="7CB614EE"/>
    <w:multiLevelType w:val="hybridMultilevel"/>
    <w:tmpl w:val="42FAFD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CBB5310"/>
    <w:multiLevelType w:val="multilevel"/>
    <w:tmpl w:val="268413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9" w15:restartNumberingAfterBreak="0">
    <w:nsid w:val="7CFC29BF"/>
    <w:multiLevelType w:val="hybridMultilevel"/>
    <w:tmpl w:val="7B0CF296"/>
    <w:lvl w:ilvl="0" w:tplc="8C74AFE6">
      <w:start w:val="8"/>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0" w15:restartNumberingAfterBreak="0">
    <w:nsid w:val="7E567B84"/>
    <w:multiLevelType w:val="hybridMultilevel"/>
    <w:tmpl w:val="25C6953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EED20CA"/>
    <w:multiLevelType w:val="hybridMultilevel"/>
    <w:tmpl w:val="AB44F4BC"/>
    <w:lvl w:ilvl="0" w:tplc="FF2AB052">
      <w:start w:val="1"/>
      <w:numFmt w:val="decimalEnclosedCircle"/>
      <w:suff w:val="nothing"/>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F150CB5"/>
    <w:multiLevelType w:val="hybridMultilevel"/>
    <w:tmpl w:val="40625A62"/>
    <w:lvl w:ilvl="0" w:tplc="A44C87CC">
      <w:start w:val="1"/>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F2E4EF4"/>
    <w:multiLevelType w:val="hybridMultilevel"/>
    <w:tmpl w:val="436CD492"/>
    <w:lvl w:ilvl="0" w:tplc="4398809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7F3E3632"/>
    <w:multiLevelType w:val="multilevel"/>
    <w:tmpl w:val="276EFE1E"/>
    <w:lvl w:ilvl="0">
      <w:start w:val="7"/>
      <w:numFmt w:val="decimal"/>
      <w:lvlText w:val="A-%1"/>
      <w:lvlJc w:val="left"/>
      <w:pPr>
        <w:ind w:left="567" w:hanging="567"/>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95" w15:restartNumberingAfterBreak="0">
    <w:nsid w:val="7FC15793"/>
    <w:multiLevelType w:val="multilevel"/>
    <w:tmpl w:val="8256A69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4"/>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16cid:durableId="1270547540">
    <w:abstractNumId w:val="148"/>
  </w:num>
  <w:num w:numId="2" w16cid:durableId="547912169">
    <w:abstractNumId w:val="17"/>
  </w:num>
  <w:num w:numId="3" w16cid:durableId="322972570">
    <w:abstractNumId w:val="17"/>
  </w:num>
  <w:num w:numId="4" w16cid:durableId="1305238160">
    <w:abstractNumId w:val="16"/>
  </w:num>
  <w:num w:numId="5" w16cid:durableId="553663237">
    <w:abstractNumId w:val="132"/>
  </w:num>
  <w:num w:numId="6" w16cid:durableId="1181166985">
    <w:abstractNumId w:val="92"/>
  </w:num>
  <w:num w:numId="7" w16cid:durableId="1648514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4447788">
    <w:abstractNumId w:val="251"/>
  </w:num>
  <w:num w:numId="9" w16cid:durableId="2091658710">
    <w:abstractNumId w:val="152"/>
  </w:num>
  <w:num w:numId="10" w16cid:durableId="416907137">
    <w:abstractNumId w:val="76"/>
  </w:num>
  <w:num w:numId="11" w16cid:durableId="335309687">
    <w:abstractNumId w:val="169"/>
  </w:num>
  <w:num w:numId="12" w16cid:durableId="772171787">
    <w:abstractNumId w:val="190"/>
  </w:num>
  <w:num w:numId="13" w16cid:durableId="1004162072">
    <w:abstractNumId w:val="187"/>
  </w:num>
  <w:num w:numId="14" w16cid:durableId="1134107081">
    <w:abstractNumId w:val="131"/>
  </w:num>
  <w:num w:numId="15" w16cid:durableId="1009059909">
    <w:abstractNumId w:val="94"/>
  </w:num>
  <w:num w:numId="16" w16cid:durableId="1779371575">
    <w:abstractNumId w:val="221"/>
  </w:num>
  <w:num w:numId="17" w16cid:durableId="1676299429">
    <w:abstractNumId w:val="224"/>
  </w:num>
  <w:num w:numId="18" w16cid:durableId="4523114">
    <w:abstractNumId w:val="66"/>
  </w:num>
  <w:num w:numId="19" w16cid:durableId="935333765">
    <w:abstractNumId w:val="119"/>
  </w:num>
  <w:num w:numId="20" w16cid:durableId="658117265">
    <w:abstractNumId w:val="61"/>
  </w:num>
  <w:num w:numId="21" w16cid:durableId="239099926">
    <w:abstractNumId w:val="279"/>
  </w:num>
  <w:num w:numId="22" w16cid:durableId="421876801">
    <w:abstractNumId w:val="142"/>
  </w:num>
  <w:num w:numId="23" w16cid:durableId="1497963586">
    <w:abstractNumId w:val="138"/>
  </w:num>
  <w:num w:numId="24" w16cid:durableId="1429736186">
    <w:abstractNumId w:val="17"/>
  </w:num>
  <w:num w:numId="25" w16cid:durableId="1572428838">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8245663">
    <w:abstractNumId w:val="17"/>
  </w:num>
  <w:num w:numId="27" w16cid:durableId="1254361152">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816674">
    <w:abstractNumId w:val="43"/>
  </w:num>
  <w:num w:numId="29" w16cid:durableId="878854164">
    <w:abstractNumId w:val="99"/>
  </w:num>
  <w:num w:numId="30" w16cid:durableId="1351835739">
    <w:abstractNumId w:val="151"/>
  </w:num>
  <w:num w:numId="31" w16cid:durableId="2010599271">
    <w:abstractNumId w:val="109"/>
  </w:num>
  <w:num w:numId="32" w16cid:durableId="426077481">
    <w:abstractNumId w:val="198"/>
  </w:num>
  <w:num w:numId="33" w16cid:durableId="1376388688">
    <w:abstractNumId w:val="34"/>
  </w:num>
  <w:num w:numId="34" w16cid:durableId="1576009992">
    <w:abstractNumId w:val="80"/>
  </w:num>
  <w:num w:numId="35" w16cid:durableId="434330420">
    <w:abstractNumId w:val="203"/>
  </w:num>
  <w:num w:numId="36" w16cid:durableId="798186661">
    <w:abstractNumId w:val="239"/>
  </w:num>
  <w:num w:numId="37" w16cid:durableId="596594034">
    <w:abstractNumId w:val="257"/>
  </w:num>
  <w:num w:numId="38" w16cid:durableId="454102968">
    <w:abstractNumId w:val="120"/>
  </w:num>
  <w:num w:numId="39" w16cid:durableId="1731994324">
    <w:abstractNumId w:val="1"/>
  </w:num>
  <w:num w:numId="40" w16cid:durableId="60293855">
    <w:abstractNumId w:val="210"/>
  </w:num>
  <w:num w:numId="41" w16cid:durableId="2104446509">
    <w:abstractNumId w:val="37"/>
  </w:num>
  <w:num w:numId="42" w16cid:durableId="1720788746">
    <w:abstractNumId w:val="265"/>
  </w:num>
  <w:num w:numId="43" w16cid:durableId="2064981085">
    <w:abstractNumId w:val="50"/>
  </w:num>
  <w:num w:numId="44" w16cid:durableId="1968781198">
    <w:abstractNumId w:val="178"/>
  </w:num>
  <w:num w:numId="45" w16cid:durableId="2017997949">
    <w:abstractNumId w:val="116"/>
  </w:num>
  <w:num w:numId="46" w16cid:durableId="696810675">
    <w:abstractNumId w:val="102"/>
  </w:num>
  <w:num w:numId="47" w16cid:durableId="1549217479">
    <w:abstractNumId w:val="206"/>
  </w:num>
  <w:num w:numId="48" w16cid:durableId="505172690">
    <w:abstractNumId w:val="140"/>
  </w:num>
  <w:num w:numId="49" w16cid:durableId="1839272838">
    <w:abstractNumId w:val="237"/>
  </w:num>
  <w:num w:numId="50" w16cid:durableId="920674506">
    <w:abstractNumId w:val="225"/>
  </w:num>
  <w:num w:numId="51" w16cid:durableId="1922181544">
    <w:abstractNumId w:val="155"/>
  </w:num>
  <w:num w:numId="52" w16cid:durableId="1760176824">
    <w:abstractNumId w:val="62"/>
  </w:num>
  <w:num w:numId="53" w16cid:durableId="102504009">
    <w:abstractNumId w:val="8"/>
  </w:num>
  <w:num w:numId="54" w16cid:durableId="106513595">
    <w:abstractNumId w:val="262"/>
  </w:num>
  <w:num w:numId="55" w16cid:durableId="187449478">
    <w:abstractNumId w:val="85"/>
  </w:num>
  <w:num w:numId="56" w16cid:durableId="1343362928">
    <w:abstractNumId w:val="130"/>
  </w:num>
  <w:num w:numId="57" w16cid:durableId="507797306">
    <w:abstractNumId w:val="83"/>
  </w:num>
  <w:num w:numId="58" w16cid:durableId="914752138">
    <w:abstractNumId w:val="112"/>
  </w:num>
  <w:num w:numId="59" w16cid:durableId="747265415">
    <w:abstractNumId w:val="7"/>
  </w:num>
  <w:num w:numId="60" w16cid:durableId="1574508254">
    <w:abstractNumId w:val="233"/>
  </w:num>
  <w:num w:numId="61" w16cid:durableId="614945006">
    <w:abstractNumId w:val="47"/>
  </w:num>
  <w:num w:numId="62" w16cid:durableId="437918846">
    <w:abstractNumId w:val="86"/>
  </w:num>
  <w:num w:numId="63" w16cid:durableId="1274164558">
    <w:abstractNumId w:val="230"/>
  </w:num>
  <w:num w:numId="64" w16cid:durableId="1048072329">
    <w:abstractNumId w:val="246"/>
  </w:num>
  <w:num w:numId="65" w16cid:durableId="1766421596">
    <w:abstractNumId w:val="273"/>
  </w:num>
  <w:num w:numId="66" w16cid:durableId="2030718935">
    <w:abstractNumId w:val="194"/>
  </w:num>
  <w:num w:numId="67" w16cid:durableId="1679233900">
    <w:abstractNumId w:val="223"/>
  </w:num>
  <w:num w:numId="68" w16cid:durableId="1316299835">
    <w:abstractNumId w:val="64"/>
  </w:num>
  <w:num w:numId="69" w16cid:durableId="683632199">
    <w:abstractNumId w:val="250"/>
  </w:num>
  <w:num w:numId="70" w16cid:durableId="835924150">
    <w:abstractNumId w:val="114"/>
  </w:num>
  <w:num w:numId="71" w16cid:durableId="819540606">
    <w:abstractNumId w:val="241"/>
  </w:num>
  <w:num w:numId="72" w16cid:durableId="451825286">
    <w:abstractNumId w:val="276"/>
  </w:num>
  <w:num w:numId="73" w16cid:durableId="842597114">
    <w:abstractNumId w:val="60"/>
  </w:num>
  <w:num w:numId="74" w16cid:durableId="9841993">
    <w:abstractNumId w:val="256"/>
  </w:num>
  <w:num w:numId="75" w16cid:durableId="314644779">
    <w:abstractNumId w:val="232"/>
  </w:num>
  <w:num w:numId="76" w16cid:durableId="1034425810">
    <w:abstractNumId w:val="145"/>
  </w:num>
  <w:num w:numId="77" w16cid:durableId="1503007889">
    <w:abstractNumId w:val="136"/>
  </w:num>
  <w:num w:numId="78" w16cid:durableId="1274706155">
    <w:abstractNumId w:val="144"/>
  </w:num>
  <w:num w:numId="79" w16cid:durableId="797336947">
    <w:abstractNumId w:val="26"/>
  </w:num>
  <w:num w:numId="80" w16cid:durableId="1615601636">
    <w:abstractNumId w:val="227"/>
  </w:num>
  <w:num w:numId="81" w16cid:durableId="417412205">
    <w:abstractNumId w:val="267"/>
  </w:num>
  <w:num w:numId="82" w16cid:durableId="1485706685">
    <w:abstractNumId w:val="40"/>
  </w:num>
  <w:num w:numId="83" w16cid:durableId="2018268631">
    <w:abstractNumId w:val="294"/>
  </w:num>
  <w:num w:numId="84" w16cid:durableId="1189877808">
    <w:abstractNumId w:val="13"/>
  </w:num>
  <w:num w:numId="85" w16cid:durableId="1032606724">
    <w:abstractNumId w:val="110"/>
  </w:num>
  <w:num w:numId="86" w16cid:durableId="1090080204">
    <w:abstractNumId w:val="54"/>
  </w:num>
  <w:num w:numId="87" w16cid:durableId="411589271">
    <w:abstractNumId w:val="121"/>
  </w:num>
  <w:num w:numId="88" w16cid:durableId="59715607">
    <w:abstractNumId w:val="150"/>
  </w:num>
  <w:num w:numId="89" w16cid:durableId="896622973">
    <w:abstractNumId w:val="204"/>
  </w:num>
  <w:num w:numId="90" w16cid:durableId="738600853">
    <w:abstractNumId w:val="284"/>
  </w:num>
  <w:num w:numId="91" w16cid:durableId="455954390">
    <w:abstractNumId w:val="98"/>
  </w:num>
  <w:num w:numId="92" w16cid:durableId="1012031053">
    <w:abstractNumId w:val="143"/>
  </w:num>
  <w:num w:numId="93" w16cid:durableId="1300066258">
    <w:abstractNumId w:val="123"/>
  </w:num>
  <w:num w:numId="94" w16cid:durableId="802886312">
    <w:abstractNumId w:val="125"/>
  </w:num>
  <w:num w:numId="95" w16cid:durableId="1465123217">
    <w:abstractNumId w:val="215"/>
  </w:num>
  <w:num w:numId="96" w16cid:durableId="33115134">
    <w:abstractNumId w:val="159"/>
  </w:num>
  <w:num w:numId="97" w16cid:durableId="1643458034">
    <w:abstractNumId w:val="280"/>
  </w:num>
  <w:num w:numId="98" w16cid:durableId="723067160">
    <w:abstractNumId w:val="48"/>
  </w:num>
  <w:num w:numId="99" w16cid:durableId="297564590">
    <w:abstractNumId w:val="172"/>
  </w:num>
  <w:num w:numId="100" w16cid:durableId="1456371505">
    <w:abstractNumId w:val="135"/>
  </w:num>
  <w:num w:numId="101" w16cid:durableId="2138065893">
    <w:abstractNumId w:val="201"/>
  </w:num>
  <w:num w:numId="102" w16cid:durableId="1408842973">
    <w:abstractNumId w:val="160"/>
  </w:num>
  <w:num w:numId="103" w16cid:durableId="1599946856">
    <w:abstractNumId w:val="56"/>
  </w:num>
  <w:num w:numId="104" w16cid:durableId="1657614675">
    <w:abstractNumId w:val="95"/>
  </w:num>
  <w:num w:numId="105" w16cid:durableId="1661303776">
    <w:abstractNumId w:val="88"/>
  </w:num>
  <w:num w:numId="106" w16cid:durableId="955134085">
    <w:abstractNumId w:val="63"/>
  </w:num>
  <w:num w:numId="107" w16cid:durableId="1921333042">
    <w:abstractNumId w:val="153"/>
  </w:num>
  <w:num w:numId="108" w16cid:durableId="1013993565">
    <w:abstractNumId w:val="274"/>
  </w:num>
  <w:num w:numId="109" w16cid:durableId="2088724917">
    <w:abstractNumId w:val="260"/>
  </w:num>
  <w:num w:numId="110" w16cid:durableId="827132180">
    <w:abstractNumId w:val="293"/>
  </w:num>
  <w:num w:numId="111" w16cid:durableId="1275864645">
    <w:abstractNumId w:val="186"/>
  </w:num>
  <w:num w:numId="112" w16cid:durableId="169680423">
    <w:abstractNumId w:val="161"/>
  </w:num>
  <w:num w:numId="113" w16cid:durableId="1132406452">
    <w:abstractNumId w:val="181"/>
  </w:num>
  <w:num w:numId="114" w16cid:durableId="1083793258">
    <w:abstractNumId w:val="176"/>
  </w:num>
  <w:num w:numId="115" w16cid:durableId="1123302361">
    <w:abstractNumId w:val="275"/>
  </w:num>
  <w:num w:numId="116" w16cid:durableId="1813207846">
    <w:abstractNumId w:val="107"/>
  </w:num>
  <w:num w:numId="117" w16cid:durableId="313343174">
    <w:abstractNumId w:val="93"/>
  </w:num>
  <w:num w:numId="118" w16cid:durableId="653682276">
    <w:abstractNumId w:val="270"/>
  </w:num>
  <w:num w:numId="119" w16cid:durableId="953287472">
    <w:abstractNumId w:val="147"/>
  </w:num>
  <w:num w:numId="120" w16cid:durableId="1158885054">
    <w:abstractNumId w:val="49"/>
  </w:num>
  <w:num w:numId="121" w16cid:durableId="1884518469">
    <w:abstractNumId w:val="146"/>
  </w:num>
  <w:num w:numId="122" w16cid:durableId="76173460">
    <w:abstractNumId w:val="70"/>
  </w:num>
  <w:num w:numId="123" w16cid:durableId="1601335701">
    <w:abstractNumId w:val="286"/>
  </w:num>
  <w:num w:numId="124" w16cid:durableId="1776361722">
    <w:abstractNumId w:val="236"/>
  </w:num>
  <w:num w:numId="125" w16cid:durableId="1383364816">
    <w:abstractNumId w:val="191"/>
  </w:num>
  <w:num w:numId="126" w16cid:durableId="1031495278">
    <w:abstractNumId w:val="53"/>
  </w:num>
  <w:num w:numId="127" w16cid:durableId="156657578">
    <w:abstractNumId w:val="295"/>
  </w:num>
  <w:num w:numId="128" w16cid:durableId="1970471088">
    <w:abstractNumId w:val="78"/>
  </w:num>
  <w:num w:numId="129" w16cid:durableId="1133446946">
    <w:abstractNumId w:val="170"/>
  </w:num>
  <w:num w:numId="130" w16cid:durableId="1211696851">
    <w:abstractNumId w:val="158"/>
  </w:num>
  <w:num w:numId="131" w16cid:durableId="646015989">
    <w:abstractNumId w:val="193"/>
  </w:num>
  <w:num w:numId="132" w16cid:durableId="1018043868">
    <w:abstractNumId w:val="183"/>
  </w:num>
  <w:num w:numId="133" w16cid:durableId="1466579968">
    <w:abstractNumId w:val="258"/>
  </w:num>
  <w:num w:numId="134" w16cid:durableId="1391687099">
    <w:abstractNumId w:val="268"/>
  </w:num>
  <w:num w:numId="135" w16cid:durableId="1081567447">
    <w:abstractNumId w:val="231"/>
  </w:num>
  <w:num w:numId="136" w16cid:durableId="1712850244">
    <w:abstractNumId w:val="173"/>
  </w:num>
  <w:num w:numId="137" w16cid:durableId="297733803">
    <w:abstractNumId w:val="245"/>
  </w:num>
  <w:num w:numId="138" w16cid:durableId="475873387">
    <w:abstractNumId w:val="124"/>
  </w:num>
  <w:num w:numId="139" w16cid:durableId="1608460036">
    <w:abstractNumId w:val="67"/>
  </w:num>
  <w:num w:numId="140" w16cid:durableId="783967085">
    <w:abstractNumId w:val="79"/>
  </w:num>
  <w:num w:numId="141" w16cid:durableId="251743795">
    <w:abstractNumId w:val="281"/>
  </w:num>
  <w:num w:numId="142" w16cid:durableId="939720751">
    <w:abstractNumId w:val="22"/>
  </w:num>
  <w:num w:numId="143" w16cid:durableId="151720283">
    <w:abstractNumId w:val="55"/>
  </w:num>
  <w:num w:numId="144" w16cid:durableId="57099395">
    <w:abstractNumId w:val="25"/>
  </w:num>
  <w:num w:numId="145" w16cid:durableId="941960207">
    <w:abstractNumId w:val="52"/>
  </w:num>
  <w:num w:numId="146" w16cid:durableId="885026797">
    <w:abstractNumId w:val="18"/>
  </w:num>
  <w:num w:numId="147" w16cid:durableId="1258051487">
    <w:abstractNumId w:val="45"/>
  </w:num>
  <w:num w:numId="148" w16cid:durableId="1276518230">
    <w:abstractNumId w:val="12"/>
  </w:num>
  <w:num w:numId="149" w16cid:durableId="172690634">
    <w:abstractNumId w:val="264"/>
  </w:num>
  <w:num w:numId="150" w16cid:durableId="1862744640">
    <w:abstractNumId w:val="73"/>
  </w:num>
  <w:num w:numId="151" w16cid:durableId="1854103708">
    <w:abstractNumId w:val="122"/>
  </w:num>
  <w:num w:numId="152" w16cid:durableId="383796521">
    <w:abstractNumId w:val="283"/>
  </w:num>
  <w:num w:numId="153" w16cid:durableId="1761414321">
    <w:abstractNumId w:val="165"/>
  </w:num>
  <w:num w:numId="154" w16cid:durableId="613173496">
    <w:abstractNumId w:val="205"/>
  </w:num>
  <w:num w:numId="155" w16cid:durableId="1285648908">
    <w:abstractNumId w:val="118"/>
  </w:num>
  <w:num w:numId="156" w16cid:durableId="1781339495">
    <w:abstractNumId w:val="209"/>
  </w:num>
  <w:num w:numId="157" w16cid:durableId="2100172724">
    <w:abstractNumId w:val="154"/>
  </w:num>
  <w:num w:numId="158" w16cid:durableId="1706103494">
    <w:abstractNumId w:val="214"/>
  </w:num>
  <w:num w:numId="159" w16cid:durableId="1948732108">
    <w:abstractNumId w:val="220"/>
  </w:num>
  <w:num w:numId="160" w16cid:durableId="550000116">
    <w:abstractNumId w:val="226"/>
  </w:num>
  <w:num w:numId="161" w16cid:durableId="124853876">
    <w:abstractNumId w:val="175"/>
  </w:num>
  <w:num w:numId="162" w16cid:durableId="1719284655">
    <w:abstractNumId w:val="287"/>
  </w:num>
  <w:num w:numId="163" w16cid:durableId="1530024143">
    <w:abstractNumId w:val="255"/>
  </w:num>
  <w:num w:numId="164" w16cid:durableId="1816559532">
    <w:abstractNumId w:val="81"/>
  </w:num>
  <w:num w:numId="165" w16cid:durableId="903564228">
    <w:abstractNumId w:val="229"/>
  </w:num>
  <w:num w:numId="166" w16cid:durableId="985277259">
    <w:abstractNumId w:val="96"/>
  </w:num>
  <w:num w:numId="167" w16cid:durableId="213664677">
    <w:abstractNumId w:val="289"/>
  </w:num>
  <w:num w:numId="168" w16cid:durableId="1409310178">
    <w:abstractNumId w:val="127"/>
  </w:num>
  <w:num w:numId="169" w16cid:durableId="1650593808">
    <w:abstractNumId w:val="111"/>
  </w:num>
  <w:num w:numId="170" w16cid:durableId="1754014596">
    <w:abstractNumId w:val="196"/>
  </w:num>
  <w:num w:numId="171" w16cid:durableId="1137263155">
    <w:abstractNumId w:val="242"/>
  </w:num>
  <w:num w:numId="172" w16cid:durableId="424114528">
    <w:abstractNumId w:val="217"/>
  </w:num>
  <w:num w:numId="173" w16cid:durableId="2071490514">
    <w:abstractNumId w:val="134"/>
  </w:num>
  <w:num w:numId="174" w16cid:durableId="492575789">
    <w:abstractNumId w:val="100"/>
  </w:num>
  <w:num w:numId="175" w16cid:durableId="1371495623">
    <w:abstractNumId w:val="163"/>
  </w:num>
  <w:num w:numId="176" w16cid:durableId="728304571">
    <w:abstractNumId w:val="261"/>
  </w:num>
  <w:num w:numId="177" w16cid:durableId="190805115">
    <w:abstractNumId w:val="21"/>
  </w:num>
  <w:num w:numId="178" w16cid:durableId="241109812">
    <w:abstractNumId w:val="174"/>
  </w:num>
  <w:num w:numId="179" w16cid:durableId="1289698869">
    <w:abstractNumId w:val="36"/>
  </w:num>
  <w:num w:numId="180" w16cid:durableId="1170481431">
    <w:abstractNumId w:val="87"/>
  </w:num>
  <w:num w:numId="181" w16cid:durableId="1710182526">
    <w:abstractNumId w:val="234"/>
  </w:num>
  <w:num w:numId="182" w16cid:durableId="1181897197">
    <w:abstractNumId w:val="77"/>
  </w:num>
  <w:num w:numId="183" w16cid:durableId="31468928">
    <w:abstractNumId w:val="282"/>
  </w:num>
  <w:num w:numId="184" w16cid:durableId="441339280">
    <w:abstractNumId w:val="20"/>
  </w:num>
  <w:num w:numId="185" w16cid:durableId="187645500">
    <w:abstractNumId w:val="14"/>
  </w:num>
  <w:num w:numId="186" w16cid:durableId="1254164768">
    <w:abstractNumId w:val="11"/>
  </w:num>
  <w:num w:numId="187" w16cid:durableId="308553494">
    <w:abstractNumId w:val="238"/>
  </w:num>
  <w:num w:numId="188" w16cid:durableId="466123791">
    <w:abstractNumId w:val="30"/>
  </w:num>
  <w:num w:numId="189" w16cid:durableId="262806490">
    <w:abstractNumId w:val="179"/>
  </w:num>
  <w:num w:numId="190" w16cid:durableId="399014901">
    <w:abstractNumId w:val="69"/>
  </w:num>
  <w:num w:numId="191" w16cid:durableId="1436436406">
    <w:abstractNumId w:val="207"/>
  </w:num>
  <w:num w:numId="192" w16cid:durableId="1673533230">
    <w:abstractNumId w:val="149"/>
  </w:num>
  <w:num w:numId="193" w16cid:durableId="2055814673">
    <w:abstractNumId w:val="35"/>
  </w:num>
  <w:num w:numId="194" w16cid:durableId="267279465">
    <w:abstractNumId w:val="292"/>
  </w:num>
  <w:num w:numId="195" w16cid:durableId="477920585">
    <w:abstractNumId w:val="84"/>
  </w:num>
  <w:num w:numId="196" w16cid:durableId="1826971033">
    <w:abstractNumId w:val="10"/>
  </w:num>
  <w:num w:numId="197" w16cid:durableId="1844319095">
    <w:abstractNumId w:val="272"/>
  </w:num>
  <w:num w:numId="198" w16cid:durableId="1871914053">
    <w:abstractNumId w:val="106"/>
  </w:num>
  <w:num w:numId="199" w16cid:durableId="567957089">
    <w:abstractNumId w:val="117"/>
  </w:num>
  <w:num w:numId="200" w16cid:durableId="97600788">
    <w:abstractNumId w:val="269"/>
  </w:num>
  <w:num w:numId="201" w16cid:durableId="1835292535">
    <w:abstractNumId w:val="277"/>
  </w:num>
  <w:num w:numId="202" w16cid:durableId="473258303">
    <w:abstractNumId w:val="290"/>
  </w:num>
  <w:num w:numId="203" w16cid:durableId="1884900161">
    <w:abstractNumId w:val="38"/>
  </w:num>
  <w:num w:numId="204" w16cid:durableId="1715042466">
    <w:abstractNumId w:val="235"/>
  </w:num>
  <w:num w:numId="205" w16cid:durableId="769010493">
    <w:abstractNumId w:val="202"/>
  </w:num>
  <w:num w:numId="206" w16cid:durableId="318189734">
    <w:abstractNumId w:val="32"/>
  </w:num>
  <w:num w:numId="207" w16cid:durableId="1372656940">
    <w:abstractNumId w:val="72"/>
  </w:num>
  <w:num w:numId="208" w16cid:durableId="1051349345">
    <w:abstractNumId w:val="101"/>
  </w:num>
  <w:num w:numId="209" w16cid:durableId="1143498604">
    <w:abstractNumId w:val="166"/>
  </w:num>
  <w:num w:numId="210" w16cid:durableId="2077434190">
    <w:abstractNumId w:val="216"/>
  </w:num>
  <w:num w:numId="211" w16cid:durableId="924876253">
    <w:abstractNumId w:val="247"/>
  </w:num>
  <w:num w:numId="212" w16cid:durableId="947734573">
    <w:abstractNumId w:val="2"/>
  </w:num>
  <w:num w:numId="213" w16cid:durableId="368069860">
    <w:abstractNumId w:val="71"/>
  </w:num>
  <w:num w:numId="214" w16cid:durableId="391388781">
    <w:abstractNumId w:val="97"/>
  </w:num>
  <w:num w:numId="215" w16cid:durableId="1789665692">
    <w:abstractNumId w:val="137"/>
  </w:num>
  <w:num w:numId="216" w16cid:durableId="854422694">
    <w:abstractNumId w:val="244"/>
  </w:num>
  <w:num w:numId="217" w16cid:durableId="1477721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4011024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614440662">
    <w:abstractNumId w:val="104"/>
  </w:num>
  <w:num w:numId="220" w16cid:durableId="654575395">
    <w:abstractNumId w:val="173"/>
  </w:num>
  <w:num w:numId="221" w16cid:durableId="944776145">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2000647173">
    <w:abstractNumId w:val="173"/>
  </w:num>
  <w:num w:numId="223" w16cid:durableId="1987583193">
    <w:abstractNumId w:val="0"/>
  </w:num>
  <w:num w:numId="224" w16cid:durableId="414863240">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698698240">
    <w:abstractNumId w:val="212"/>
  </w:num>
  <w:num w:numId="226" w16cid:durableId="1731230897">
    <w:abstractNumId w:val="5"/>
  </w:num>
  <w:num w:numId="227" w16cid:durableId="592589919">
    <w:abstractNumId w:val="162"/>
  </w:num>
  <w:num w:numId="228" w16cid:durableId="942228055">
    <w:abstractNumId w:val="9"/>
  </w:num>
  <w:num w:numId="229" w16cid:durableId="1712723497">
    <w:abstractNumId w:val="243"/>
  </w:num>
  <w:num w:numId="230" w16cid:durableId="514612499">
    <w:abstractNumId w:val="108"/>
  </w:num>
  <w:num w:numId="231" w16cid:durableId="1281693281">
    <w:abstractNumId w:val="113"/>
  </w:num>
  <w:num w:numId="232" w16cid:durableId="370035910">
    <w:abstractNumId w:val="249"/>
  </w:num>
  <w:num w:numId="233" w16cid:durableId="1257444798">
    <w:abstractNumId w:val="218"/>
  </w:num>
  <w:num w:numId="234" w16cid:durableId="1863014738">
    <w:abstractNumId w:val="168"/>
  </w:num>
  <w:num w:numId="235" w16cid:durableId="27532674">
    <w:abstractNumId w:val="278"/>
  </w:num>
  <w:num w:numId="236" w16cid:durableId="462892008">
    <w:abstractNumId w:val="248"/>
  </w:num>
  <w:num w:numId="237" w16cid:durableId="97602542">
    <w:abstractNumId w:val="213"/>
  </w:num>
  <w:num w:numId="238" w16cid:durableId="342166200">
    <w:abstractNumId w:val="31"/>
  </w:num>
  <w:num w:numId="239" w16cid:durableId="1831406441">
    <w:abstractNumId w:val="59"/>
  </w:num>
  <w:num w:numId="240" w16cid:durableId="2026706338">
    <w:abstractNumId w:val="195"/>
  </w:num>
  <w:num w:numId="241" w16cid:durableId="201407277">
    <w:abstractNumId w:val="240"/>
  </w:num>
  <w:num w:numId="242" w16cid:durableId="188418755">
    <w:abstractNumId w:val="177"/>
  </w:num>
  <w:num w:numId="243" w16cid:durableId="958756799">
    <w:abstractNumId w:val="228"/>
  </w:num>
  <w:num w:numId="244" w16cid:durableId="284389154">
    <w:abstractNumId w:val="6"/>
  </w:num>
  <w:num w:numId="245" w16cid:durableId="1881235293">
    <w:abstractNumId w:val="103"/>
  </w:num>
  <w:num w:numId="246" w16cid:durableId="1708991531">
    <w:abstractNumId w:val="285"/>
  </w:num>
  <w:num w:numId="247" w16cid:durableId="35014338">
    <w:abstractNumId w:val="252"/>
  </w:num>
  <w:num w:numId="248" w16cid:durableId="1665402329">
    <w:abstractNumId w:val="90"/>
  </w:num>
  <w:num w:numId="249" w16cid:durableId="31270712">
    <w:abstractNumId w:val="167"/>
  </w:num>
  <w:num w:numId="250" w16cid:durableId="1142425190">
    <w:abstractNumId w:val="65"/>
  </w:num>
  <w:num w:numId="251" w16cid:durableId="1270744595">
    <w:abstractNumId w:val="126"/>
  </w:num>
  <w:num w:numId="252" w16cid:durableId="2051686554">
    <w:abstractNumId w:val="141"/>
  </w:num>
  <w:num w:numId="253" w16cid:durableId="485707446">
    <w:abstractNumId w:val="164"/>
  </w:num>
  <w:num w:numId="254" w16cid:durableId="807824257">
    <w:abstractNumId w:val="28"/>
  </w:num>
  <w:num w:numId="255" w16cid:durableId="1227642064">
    <w:abstractNumId w:val="254"/>
  </w:num>
  <w:num w:numId="256" w16cid:durableId="841428462">
    <w:abstractNumId w:val="189"/>
  </w:num>
  <w:num w:numId="257" w16cid:durableId="906650783">
    <w:abstractNumId w:val="33"/>
  </w:num>
  <w:num w:numId="258" w16cid:durableId="260453926">
    <w:abstractNumId w:val="171"/>
  </w:num>
  <w:num w:numId="259" w16cid:durableId="1901164588">
    <w:abstractNumId w:val="263"/>
  </w:num>
  <w:num w:numId="260" w16cid:durableId="1705210297">
    <w:abstractNumId w:val="156"/>
  </w:num>
  <w:num w:numId="261" w16cid:durableId="2080516703">
    <w:abstractNumId w:val="68"/>
  </w:num>
  <w:num w:numId="262" w16cid:durableId="649747013">
    <w:abstractNumId w:val="199"/>
  </w:num>
  <w:num w:numId="263" w16cid:durableId="1402364216">
    <w:abstractNumId w:val="180"/>
  </w:num>
  <w:num w:numId="264" w16cid:durableId="2089577670">
    <w:abstractNumId w:val="57"/>
  </w:num>
  <w:num w:numId="265" w16cid:durableId="284309216">
    <w:abstractNumId w:val="91"/>
  </w:num>
  <w:num w:numId="266" w16cid:durableId="1841579474">
    <w:abstractNumId w:val="288"/>
  </w:num>
  <w:num w:numId="267" w16cid:durableId="736440156">
    <w:abstractNumId w:val="105"/>
  </w:num>
  <w:num w:numId="268" w16cid:durableId="2016572151">
    <w:abstractNumId w:val="89"/>
  </w:num>
  <w:num w:numId="269" w16cid:durableId="220990634">
    <w:abstractNumId w:val="82"/>
  </w:num>
  <w:num w:numId="270" w16cid:durableId="1561667645">
    <w:abstractNumId w:val="39"/>
  </w:num>
  <w:num w:numId="271" w16cid:durableId="1581868276">
    <w:abstractNumId w:val="208"/>
  </w:num>
  <w:num w:numId="272" w16cid:durableId="894047109">
    <w:abstractNumId w:val="115"/>
  </w:num>
  <w:num w:numId="273" w16cid:durableId="954678069">
    <w:abstractNumId w:val="3"/>
  </w:num>
  <w:num w:numId="274" w16cid:durableId="1928418417">
    <w:abstractNumId w:val="259"/>
  </w:num>
  <w:num w:numId="275" w16cid:durableId="1740636272">
    <w:abstractNumId w:val="4"/>
  </w:num>
  <w:num w:numId="276" w16cid:durableId="1945530746">
    <w:abstractNumId w:val="266"/>
  </w:num>
  <w:num w:numId="277" w16cid:durableId="2130510957">
    <w:abstractNumId w:val="58"/>
  </w:num>
  <w:num w:numId="278" w16cid:durableId="722413590">
    <w:abstractNumId w:val="19"/>
  </w:num>
  <w:num w:numId="279" w16cid:durableId="2099599013">
    <w:abstractNumId w:val="17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1063069444">
    <w:abstractNumId w:val="182"/>
  </w:num>
  <w:num w:numId="281" w16cid:durableId="929046030">
    <w:abstractNumId w:val="24"/>
  </w:num>
  <w:num w:numId="282" w16cid:durableId="1478917497">
    <w:abstractNumId w:val="184"/>
  </w:num>
  <w:num w:numId="283" w16cid:durableId="1639452905">
    <w:abstractNumId w:val="41"/>
  </w:num>
  <w:num w:numId="284" w16cid:durableId="1580170443">
    <w:abstractNumId w:val="157"/>
  </w:num>
  <w:num w:numId="285" w16cid:durableId="724986017">
    <w:abstractNumId w:val="185"/>
  </w:num>
  <w:num w:numId="286" w16cid:durableId="303049671">
    <w:abstractNumId w:val="46"/>
  </w:num>
  <w:num w:numId="287" w16cid:durableId="1099255164">
    <w:abstractNumId w:val="17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648434969">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62744596">
    <w:abstractNumId w:val="291"/>
  </w:num>
  <w:num w:numId="290" w16cid:durableId="1091047622">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087732338">
    <w:abstractNumId w:val="44"/>
  </w:num>
  <w:num w:numId="292" w16cid:durableId="857818907">
    <w:abstractNumId w:val="173"/>
  </w:num>
  <w:num w:numId="293" w16cid:durableId="1228764837">
    <w:abstractNumId w:val="173"/>
  </w:num>
  <w:num w:numId="294" w16cid:durableId="1080715806">
    <w:abstractNumId w:val="200"/>
  </w:num>
  <w:num w:numId="295" w16cid:durableId="804003562">
    <w:abstractNumId w:val="219"/>
  </w:num>
  <w:num w:numId="296" w16cid:durableId="1288463072">
    <w:abstractNumId w:val="23"/>
  </w:num>
  <w:num w:numId="297" w16cid:durableId="1506508717">
    <w:abstractNumId w:val="173"/>
  </w:num>
  <w:num w:numId="298" w16cid:durableId="932394054">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151170540">
    <w:abstractNumId w:val="1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216159084">
    <w:abstractNumId w:val="211"/>
  </w:num>
  <w:num w:numId="301" w16cid:durableId="312759137">
    <w:abstractNumId w:val="192"/>
  </w:num>
  <w:num w:numId="302" w16cid:durableId="1730028867">
    <w:abstractNumId w:val="139"/>
  </w:num>
  <w:num w:numId="303" w16cid:durableId="1506551292">
    <w:abstractNumId w:val="29"/>
  </w:num>
  <w:num w:numId="304" w16cid:durableId="2074697906">
    <w:abstractNumId w:val="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5" w16cid:durableId="294412372">
    <w:abstractNumId w:val="177"/>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6" w16cid:durableId="618688175">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7" w16cid:durableId="1677658748">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8" w16cid:durableId="680089091">
    <w:abstractNumId w:val="6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9"/>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9" w16cid:durableId="1529641145">
    <w:abstractNumId w:val="180"/>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0" w16cid:durableId="32251044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1" w16cid:durableId="186640910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2" w16cid:durableId="185764954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3" w16cid:durableId="173719519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4" w16cid:durableId="53223319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5" w16cid:durableId="2140294474">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6" w16cid:durableId="914048852">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7" w16cid:durableId="34324110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8" w16cid:durableId="81490442">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9" w16cid:durableId="17245151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0" w16cid:durableId="78920462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1" w16cid:durableId="33896853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2" w16cid:durableId="1711346635">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3" w16cid:durableId="79911317">
    <w:abstractNumId w:val="15"/>
  </w:num>
  <w:num w:numId="324" w16cid:durableId="1306548542">
    <w:abstractNumId w:val="271"/>
  </w:num>
  <w:num w:numId="325" w16cid:durableId="1828520216">
    <w:abstractNumId w:val="75"/>
  </w:num>
  <w:num w:numId="326" w16cid:durableId="1763137523">
    <w:abstractNumId w:val="74"/>
  </w:num>
  <w:num w:numId="327" w16cid:durableId="209417938">
    <w:abstractNumId w:val="129"/>
  </w:num>
  <w:num w:numId="328" w16cid:durableId="1667778030">
    <w:abstractNumId w:val="128"/>
  </w:num>
  <w:num w:numId="329" w16cid:durableId="1078478902">
    <w:abstractNumId w:val="27"/>
  </w:num>
  <w:num w:numId="330" w16cid:durableId="629899003">
    <w:abstractNumId w:val="253"/>
  </w:num>
  <w:num w:numId="331" w16cid:durableId="597252114">
    <w:abstractNumId w:val="197"/>
  </w:num>
  <w:num w:numId="332" w16cid:durableId="246155266">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621687582">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1677151884">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106463999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811169103">
    <w:abstractNumId w:val="222"/>
  </w:num>
  <w:num w:numId="337" w16cid:durableId="1809398809">
    <w:abstractNumId w:val="42"/>
  </w:num>
  <w:num w:numId="338" w16cid:durableId="1657107563">
    <w:abstractNumId w:val="51"/>
  </w:num>
  <w:num w:numId="339" w16cid:durableId="949705094">
    <w:abstractNumId w:val="133"/>
  </w:num>
  <w:num w:numId="340" w16cid:durableId="137484313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945"/>
    <w:rsid w:val="000035A2"/>
    <w:rsid w:val="00003889"/>
    <w:rsid w:val="00003B03"/>
    <w:rsid w:val="00003F21"/>
    <w:rsid w:val="00004116"/>
    <w:rsid w:val="00005C49"/>
    <w:rsid w:val="00005DD6"/>
    <w:rsid w:val="00006C79"/>
    <w:rsid w:val="00006F78"/>
    <w:rsid w:val="00007478"/>
    <w:rsid w:val="000078D0"/>
    <w:rsid w:val="00007CF6"/>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4F0C"/>
    <w:rsid w:val="0001537F"/>
    <w:rsid w:val="0001557F"/>
    <w:rsid w:val="0001575D"/>
    <w:rsid w:val="00016D4E"/>
    <w:rsid w:val="000178AA"/>
    <w:rsid w:val="00017FF3"/>
    <w:rsid w:val="000204D5"/>
    <w:rsid w:val="00020E83"/>
    <w:rsid w:val="000215C6"/>
    <w:rsid w:val="000216E7"/>
    <w:rsid w:val="00021FE8"/>
    <w:rsid w:val="000220CC"/>
    <w:rsid w:val="000226F2"/>
    <w:rsid w:val="0002275A"/>
    <w:rsid w:val="00022D75"/>
    <w:rsid w:val="000234AE"/>
    <w:rsid w:val="0002354A"/>
    <w:rsid w:val="00024322"/>
    <w:rsid w:val="00024B3B"/>
    <w:rsid w:val="00025029"/>
    <w:rsid w:val="00025F75"/>
    <w:rsid w:val="00027464"/>
    <w:rsid w:val="00027753"/>
    <w:rsid w:val="000277D8"/>
    <w:rsid w:val="00027EAA"/>
    <w:rsid w:val="00030E2A"/>
    <w:rsid w:val="00030E63"/>
    <w:rsid w:val="00030FCD"/>
    <w:rsid w:val="000310C5"/>
    <w:rsid w:val="000313A7"/>
    <w:rsid w:val="00031FCF"/>
    <w:rsid w:val="0003225E"/>
    <w:rsid w:val="000338B4"/>
    <w:rsid w:val="00033EDF"/>
    <w:rsid w:val="000346BA"/>
    <w:rsid w:val="00034986"/>
    <w:rsid w:val="00035A92"/>
    <w:rsid w:val="00035AD5"/>
    <w:rsid w:val="00036874"/>
    <w:rsid w:val="00037FE4"/>
    <w:rsid w:val="00040844"/>
    <w:rsid w:val="00040D3B"/>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3816"/>
    <w:rsid w:val="00053C35"/>
    <w:rsid w:val="00053D48"/>
    <w:rsid w:val="00053E87"/>
    <w:rsid w:val="00054B63"/>
    <w:rsid w:val="0005546D"/>
    <w:rsid w:val="000554C1"/>
    <w:rsid w:val="00055671"/>
    <w:rsid w:val="00055C11"/>
    <w:rsid w:val="000572DA"/>
    <w:rsid w:val="00057C98"/>
    <w:rsid w:val="00057F2E"/>
    <w:rsid w:val="000605B4"/>
    <w:rsid w:val="00060756"/>
    <w:rsid w:val="00061CDC"/>
    <w:rsid w:val="00062273"/>
    <w:rsid w:val="0006298A"/>
    <w:rsid w:val="00063AE7"/>
    <w:rsid w:val="000640BC"/>
    <w:rsid w:val="0006420D"/>
    <w:rsid w:val="00064BF8"/>
    <w:rsid w:val="00065059"/>
    <w:rsid w:val="000671A3"/>
    <w:rsid w:val="000672E0"/>
    <w:rsid w:val="00067A5A"/>
    <w:rsid w:val="00070341"/>
    <w:rsid w:val="00070705"/>
    <w:rsid w:val="00071F18"/>
    <w:rsid w:val="0007282E"/>
    <w:rsid w:val="00073105"/>
    <w:rsid w:val="00073177"/>
    <w:rsid w:val="00073433"/>
    <w:rsid w:val="000736C4"/>
    <w:rsid w:val="00073DE5"/>
    <w:rsid w:val="0007505F"/>
    <w:rsid w:val="00075C5B"/>
    <w:rsid w:val="000764FF"/>
    <w:rsid w:val="00076B0C"/>
    <w:rsid w:val="0007707D"/>
    <w:rsid w:val="00077BE0"/>
    <w:rsid w:val="00077F92"/>
    <w:rsid w:val="000824E8"/>
    <w:rsid w:val="000826F3"/>
    <w:rsid w:val="00082E7D"/>
    <w:rsid w:val="00082F7E"/>
    <w:rsid w:val="00083522"/>
    <w:rsid w:val="00083706"/>
    <w:rsid w:val="00084D74"/>
    <w:rsid w:val="00085205"/>
    <w:rsid w:val="00085333"/>
    <w:rsid w:val="00085CE1"/>
    <w:rsid w:val="00085D9F"/>
    <w:rsid w:val="00086F42"/>
    <w:rsid w:val="000875E8"/>
    <w:rsid w:val="00087D04"/>
    <w:rsid w:val="0009105B"/>
    <w:rsid w:val="00091413"/>
    <w:rsid w:val="0009166F"/>
    <w:rsid w:val="00091BB9"/>
    <w:rsid w:val="0009298E"/>
    <w:rsid w:val="00092CC1"/>
    <w:rsid w:val="00092DF0"/>
    <w:rsid w:val="000933C0"/>
    <w:rsid w:val="000936AB"/>
    <w:rsid w:val="000944E7"/>
    <w:rsid w:val="00094AC1"/>
    <w:rsid w:val="00096866"/>
    <w:rsid w:val="00097211"/>
    <w:rsid w:val="0009760C"/>
    <w:rsid w:val="00097643"/>
    <w:rsid w:val="00097A17"/>
    <w:rsid w:val="000A01C0"/>
    <w:rsid w:val="000A02BB"/>
    <w:rsid w:val="000A148E"/>
    <w:rsid w:val="000A1DC9"/>
    <w:rsid w:val="000A24E8"/>
    <w:rsid w:val="000A2D69"/>
    <w:rsid w:val="000A38E8"/>
    <w:rsid w:val="000A39EE"/>
    <w:rsid w:val="000A4DBE"/>
    <w:rsid w:val="000A51C7"/>
    <w:rsid w:val="000A714B"/>
    <w:rsid w:val="000A728B"/>
    <w:rsid w:val="000A7FAD"/>
    <w:rsid w:val="000B0359"/>
    <w:rsid w:val="000B0497"/>
    <w:rsid w:val="000B1A48"/>
    <w:rsid w:val="000B1F90"/>
    <w:rsid w:val="000B2541"/>
    <w:rsid w:val="000B2920"/>
    <w:rsid w:val="000B488B"/>
    <w:rsid w:val="000B49B1"/>
    <w:rsid w:val="000B4C48"/>
    <w:rsid w:val="000B4DAC"/>
    <w:rsid w:val="000B73BC"/>
    <w:rsid w:val="000B7510"/>
    <w:rsid w:val="000B7F42"/>
    <w:rsid w:val="000C0CC9"/>
    <w:rsid w:val="000C0DA5"/>
    <w:rsid w:val="000C14A8"/>
    <w:rsid w:val="000C1963"/>
    <w:rsid w:val="000C23BB"/>
    <w:rsid w:val="000C23CA"/>
    <w:rsid w:val="000C2D53"/>
    <w:rsid w:val="000C3C1E"/>
    <w:rsid w:val="000C3ED3"/>
    <w:rsid w:val="000C45D1"/>
    <w:rsid w:val="000C4B01"/>
    <w:rsid w:val="000C530E"/>
    <w:rsid w:val="000C5433"/>
    <w:rsid w:val="000C54FA"/>
    <w:rsid w:val="000C57C9"/>
    <w:rsid w:val="000C59BB"/>
    <w:rsid w:val="000C616F"/>
    <w:rsid w:val="000C6D6D"/>
    <w:rsid w:val="000C704D"/>
    <w:rsid w:val="000C7421"/>
    <w:rsid w:val="000D028E"/>
    <w:rsid w:val="000D11A3"/>
    <w:rsid w:val="000D28E8"/>
    <w:rsid w:val="000D33BC"/>
    <w:rsid w:val="000D4071"/>
    <w:rsid w:val="000D42B1"/>
    <w:rsid w:val="000D4BAF"/>
    <w:rsid w:val="000D5192"/>
    <w:rsid w:val="000D558E"/>
    <w:rsid w:val="000D5CC1"/>
    <w:rsid w:val="000D698E"/>
    <w:rsid w:val="000D6CF5"/>
    <w:rsid w:val="000D6FE2"/>
    <w:rsid w:val="000D7021"/>
    <w:rsid w:val="000D7173"/>
    <w:rsid w:val="000D73CB"/>
    <w:rsid w:val="000D7913"/>
    <w:rsid w:val="000D7AA9"/>
    <w:rsid w:val="000E076F"/>
    <w:rsid w:val="000E09B6"/>
    <w:rsid w:val="000E0A83"/>
    <w:rsid w:val="000E0EB3"/>
    <w:rsid w:val="000E12DD"/>
    <w:rsid w:val="000E157C"/>
    <w:rsid w:val="000E15F4"/>
    <w:rsid w:val="000E1C1D"/>
    <w:rsid w:val="000E232F"/>
    <w:rsid w:val="000E23BA"/>
    <w:rsid w:val="000E2746"/>
    <w:rsid w:val="000E2DC4"/>
    <w:rsid w:val="000E31C2"/>
    <w:rsid w:val="000E36D7"/>
    <w:rsid w:val="000E3B38"/>
    <w:rsid w:val="000E48F7"/>
    <w:rsid w:val="000E4A6E"/>
    <w:rsid w:val="000E4F3F"/>
    <w:rsid w:val="000E573E"/>
    <w:rsid w:val="000E588E"/>
    <w:rsid w:val="000E5F21"/>
    <w:rsid w:val="000E5FA4"/>
    <w:rsid w:val="000E6AD1"/>
    <w:rsid w:val="000F0329"/>
    <w:rsid w:val="000F042C"/>
    <w:rsid w:val="000F092B"/>
    <w:rsid w:val="000F0FDA"/>
    <w:rsid w:val="000F1229"/>
    <w:rsid w:val="000F1668"/>
    <w:rsid w:val="000F1CF0"/>
    <w:rsid w:val="000F1E7A"/>
    <w:rsid w:val="000F1FB8"/>
    <w:rsid w:val="000F20A8"/>
    <w:rsid w:val="000F2A2C"/>
    <w:rsid w:val="000F3449"/>
    <w:rsid w:val="000F356F"/>
    <w:rsid w:val="000F3A91"/>
    <w:rsid w:val="000F449A"/>
    <w:rsid w:val="000F4C7B"/>
    <w:rsid w:val="000F52E8"/>
    <w:rsid w:val="000F7261"/>
    <w:rsid w:val="000F76FD"/>
    <w:rsid w:val="000F797C"/>
    <w:rsid w:val="000F7EBC"/>
    <w:rsid w:val="000F7F93"/>
    <w:rsid w:val="001000BC"/>
    <w:rsid w:val="00100865"/>
    <w:rsid w:val="0010196C"/>
    <w:rsid w:val="001020DF"/>
    <w:rsid w:val="001021A2"/>
    <w:rsid w:val="001024A9"/>
    <w:rsid w:val="001026E8"/>
    <w:rsid w:val="00102B01"/>
    <w:rsid w:val="00103683"/>
    <w:rsid w:val="00103B39"/>
    <w:rsid w:val="00103ED1"/>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0B7"/>
    <w:rsid w:val="0011146C"/>
    <w:rsid w:val="00111C96"/>
    <w:rsid w:val="00111DB9"/>
    <w:rsid w:val="0011205E"/>
    <w:rsid w:val="00112606"/>
    <w:rsid w:val="00112A0E"/>
    <w:rsid w:val="00112AF0"/>
    <w:rsid w:val="001130D8"/>
    <w:rsid w:val="00113577"/>
    <w:rsid w:val="00113803"/>
    <w:rsid w:val="00113843"/>
    <w:rsid w:val="001138B5"/>
    <w:rsid w:val="001144E4"/>
    <w:rsid w:val="001147D0"/>
    <w:rsid w:val="00114BE0"/>
    <w:rsid w:val="00114CC3"/>
    <w:rsid w:val="00115360"/>
    <w:rsid w:val="001157A9"/>
    <w:rsid w:val="00115C7A"/>
    <w:rsid w:val="00116344"/>
    <w:rsid w:val="001165FF"/>
    <w:rsid w:val="00116781"/>
    <w:rsid w:val="00116995"/>
    <w:rsid w:val="00116EEA"/>
    <w:rsid w:val="001177F9"/>
    <w:rsid w:val="00120379"/>
    <w:rsid w:val="00120896"/>
    <w:rsid w:val="00120BFA"/>
    <w:rsid w:val="00120E08"/>
    <w:rsid w:val="00120ED3"/>
    <w:rsid w:val="00122134"/>
    <w:rsid w:val="0012218D"/>
    <w:rsid w:val="00122432"/>
    <w:rsid w:val="001224F6"/>
    <w:rsid w:val="00123526"/>
    <w:rsid w:val="001238FF"/>
    <w:rsid w:val="0012434B"/>
    <w:rsid w:val="001263BB"/>
    <w:rsid w:val="00126551"/>
    <w:rsid w:val="0012675F"/>
    <w:rsid w:val="00126EAA"/>
    <w:rsid w:val="00126F41"/>
    <w:rsid w:val="00127580"/>
    <w:rsid w:val="00127B28"/>
    <w:rsid w:val="00127CB2"/>
    <w:rsid w:val="00127FF1"/>
    <w:rsid w:val="001305F3"/>
    <w:rsid w:val="0013094E"/>
    <w:rsid w:val="0013102C"/>
    <w:rsid w:val="001315AB"/>
    <w:rsid w:val="00131D25"/>
    <w:rsid w:val="00131FE5"/>
    <w:rsid w:val="001326D3"/>
    <w:rsid w:val="001328EC"/>
    <w:rsid w:val="00132905"/>
    <w:rsid w:val="00132CB0"/>
    <w:rsid w:val="00133026"/>
    <w:rsid w:val="0013303F"/>
    <w:rsid w:val="00133657"/>
    <w:rsid w:val="00133C33"/>
    <w:rsid w:val="00133FAB"/>
    <w:rsid w:val="0013446D"/>
    <w:rsid w:val="001348FC"/>
    <w:rsid w:val="00134BC1"/>
    <w:rsid w:val="00135513"/>
    <w:rsid w:val="0013698F"/>
    <w:rsid w:val="00136B28"/>
    <w:rsid w:val="00137819"/>
    <w:rsid w:val="00137D4E"/>
    <w:rsid w:val="00137F7D"/>
    <w:rsid w:val="00140071"/>
    <w:rsid w:val="00140A77"/>
    <w:rsid w:val="00140CB3"/>
    <w:rsid w:val="00140E9D"/>
    <w:rsid w:val="00141337"/>
    <w:rsid w:val="0014151B"/>
    <w:rsid w:val="001417CB"/>
    <w:rsid w:val="00141C70"/>
    <w:rsid w:val="00141FC9"/>
    <w:rsid w:val="0014214F"/>
    <w:rsid w:val="0014223C"/>
    <w:rsid w:val="00142B34"/>
    <w:rsid w:val="00142DBB"/>
    <w:rsid w:val="00145189"/>
    <w:rsid w:val="00145BF6"/>
    <w:rsid w:val="001465A2"/>
    <w:rsid w:val="0014680B"/>
    <w:rsid w:val="001478DA"/>
    <w:rsid w:val="00147DF9"/>
    <w:rsid w:val="00147E3B"/>
    <w:rsid w:val="00150898"/>
    <w:rsid w:val="00150D74"/>
    <w:rsid w:val="00150EE6"/>
    <w:rsid w:val="0015213D"/>
    <w:rsid w:val="0015234F"/>
    <w:rsid w:val="00152795"/>
    <w:rsid w:val="001539D3"/>
    <w:rsid w:val="00153CB5"/>
    <w:rsid w:val="00154056"/>
    <w:rsid w:val="001540E9"/>
    <w:rsid w:val="0015416E"/>
    <w:rsid w:val="00154465"/>
    <w:rsid w:val="001548DC"/>
    <w:rsid w:val="00155071"/>
    <w:rsid w:val="001550A5"/>
    <w:rsid w:val="001553A6"/>
    <w:rsid w:val="00155554"/>
    <w:rsid w:val="00155B19"/>
    <w:rsid w:val="0015629D"/>
    <w:rsid w:val="001568FB"/>
    <w:rsid w:val="001608CD"/>
    <w:rsid w:val="00161C66"/>
    <w:rsid w:val="0016212A"/>
    <w:rsid w:val="001623CB"/>
    <w:rsid w:val="001625CF"/>
    <w:rsid w:val="00162643"/>
    <w:rsid w:val="00163034"/>
    <w:rsid w:val="00164628"/>
    <w:rsid w:val="00164CFD"/>
    <w:rsid w:val="001659DD"/>
    <w:rsid w:val="0016666E"/>
    <w:rsid w:val="00166F22"/>
    <w:rsid w:val="001674A5"/>
    <w:rsid w:val="00167921"/>
    <w:rsid w:val="00167D3D"/>
    <w:rsid w:val="001700CC"/>
    <w:rsid w:val="001708D4"/>
    <w:rsid w:val="001711EE"/>
    <w:rsid w:val="001721FD"/>
    <w:rsid w:val="00172E48"/>
    <w:rsid w:val="00173BD5"/>
    <w:rsid w:val="0017495C"/>
    <w:rsid w:val="00175150"/>
    <w:rsid w:val="00175A5C"/>
    <w:rsid w:val="0017630E"/>
    <w:rsid w:val="00176664"/>
    <w:rsid w:val="00176723"/>
    <w:rsid w:val="00176ACF"/>
    <w:rsid w:val="001804A5"/>
    <w:rsid w:val="00180D48"/>
    <w:rsid w:val="001813CF"/>
    <w:rsid w:val="00181A0F"/>
    <w:rsid w:val="00181AF2"/>
    <w:rsid w:val="00181CBF"/>
    <w:rsid w:val="00181D88"/>
    <w:rsid w:val="00181EBB"/>
    <w:rsid w:val="00181FD7"/>
    <w:rsid w:val="00182371"/>
    <w:rsid w:val="0018241C"/>
    <w:rsid w:val="00182F6E"/>
    <w:rsid w:val="00183548"/>
    <w:rsid w:val="001839A7"/>
    <w:rsid w:val="00184B66"/>
    <w:rsid w:val="00184D52"/>
    <w:rsid w:val="00184F38"/>
    <w:rsid w:val="00185121"/>
    <w:rsid w:val="00186019"/>
    <w:rsid w:val="00186C9A"/>
    <w:rsid w:val="00187480"/>
    <w:rsid w:val="00187969"/>
    <w:rsid w:val="0019074B"/>
    <w:rsid w:val="001908EE"/>
    <w:rsid w:val="00190DC1"/>
    <w:rsid w:val="00190F58"/>
    <w:rsid w:val="00193946"/>
    <w:rsid w:val="00193D67"/>
    <w:rsid w:val="00193DB8"/>
    <w:rsid w:val="00194605"/>
    <w:rsid w:val="00194648"/>
    <w:rsid w:val="00194808"/>
    <w:rsid w:val="00194845"/>
    <w:rsid w:val="00194AAE"/>
    <w:rsid w:val="001953A8"/>
    <w:rsid w:val="001961F7"/>
    <w:rsid w:val="001969EF"/>
    <w:rsid w:val="00196A29"/>
    <w:rsid w:val="00197B6B"/>
    <w:rsid w:val="00197B99"/>
    <w:rsid w:val="00197C6D"/>
    <w:rsid w:val="00197D45"/>
    <w:rsid w:val="00197EAA"/>
    <w:rsid w:val="001A00D8"/>
    <w:rsid w:val="001A0548"/>
    <w:rsid w:val="001A0583"/>
    <w:rsid w:val="001A16C5"/>
    <w:rsid w:val="001A1DE6"/>
    <w:rsid w:val="001A27ED"/>
    <w:rsid w:val="001A2C55"/>
    <w:rsid w:val="001A308C"/>
    <w:rsid w:val="001A310F"/>
    <w:rsid w:val="001A3A37"/>
    <w:rsid w:val="001A41A5"/>
    <w:rsid w:val="001A425D"/>
    <w:rsid w:val="001A5097"/>
    <w:rsid w:val="001A513B"/>
    <w:rsid w:val="001A5EC9"/>
    <w:rsid w:val="001A72FE"/>
    <w:rsid w:val="001A7A10"/>
    <w:rsid w:val="001B06F3"/>
    <w:rsid w:val="001B0FC4"/>
    <w:rsid w:val="001B14D3"/>
    <w:rsid w:val="001B1BBD"/>
    <w:rsid w:val="001B1D54"/>
    <w:rsid w:val="001B2330"/>
    <w:rsid w:val="001B24DB"/>
    <w:rsid w:val="001B2AAE"/>
    <w:rsid w:val="001B2BE7"/>
    <w:rsid w:val="001B3196"/>
    <w:rsid w:val="001B31A3"/>
    <w:rsid w:val="001B36F7"/>
    <w:rsid w:val="001B3950"/>
    <w:rsid w:val="001B4835"/>
    <w:rsid w:val="001B4F67"/>
    <w:rsid w:val="001B50B2"/>
    <w:rsid w:val="001B5A26"/>
    <w:rsid w:val="001B5CBD"/>
    <w:rsid w:val="001B63D0"/>
    <w:rsid w:val="001B6C1B"/>
    <w:rsid w:val="001B72DA"/>
    <w:rsid w:val="001B72FD"/>
    <w:rsid w:val="001B769A"/>
    <w:rsid w:val="001C0810"/>
    <w:rsid w:val="001C0D23"/>
    <w:rsid w:val="001C1586"/>
    <w:rsid w:val="001C1A5D"/>
    <w:rsid w:val="001C1C44"/>
    <w:rsid w:val="001C1C8C"/>
    <w:rsid w:val="001C22DD"/>
    <w:rsid w:val="001C2816"/>
    <w:rsid w:val="001C3278"/>
    <w:rsid w:val="001C340E"/>
    <w:rsid w:val="001C370B"/>
    <w:rsid w:val="001C3CE2"/>
    <w:rsid w:val="001C44A8"/>
    <w:rsid w:val="001C4F82"/>
    <w:rsid w:val="001C5454"/>
    <w:rsid w:val="001C54AA"/>
    <w:rsid w:val="001C56EA"/>
    <w:rsid w:val="001C5762"/>
    <w:rsid w:val="001C634A"/>
    <w:rsid w:val="001C67B1"/>
    <w:rsid w:val="001C6D32"/>
    <w:rsid w:val="001C7255"/>
    <w:rsid w:val="001C7744"/>
    <w:rsid w:val="001C77A2"/>
    <w:rsid w:val="001D17E8"/>
    <w:rsid w:val="001D1BAC"/>
    <w:rsid w:val="001D2381"/>
    <w:rsid w:val="001D24C8"/>
    <w:rsid w:val="001D2857"/>
    <w:rsid w:val="001D33AE"/>
    <w:rsid w:val="001D4452"/>
    <w:rsid w:val="001D4761"/>
    <w:rsid w:val="001D50F5"/>
    <w:rsid w:val="001D6136"/>
    <w:rsid w:val="001D6604"/>
    <w:rsid w:val="001D6712"/>
    <w:rsid w:val="001D6824"/>
    <w:rsid w:val="001D76B9"/>
    <w:rsid w:val="001E02E0"/>
    <w:rsid w:val="001E0931"/>
    <w:rsid w:val="001E18A2"/>
    <w:rsid w:val="001E2151"/>
    <w:rsid w:val="001E25BD"/>
    <w:rsid w:val="001E2C07"/>
    <w:rsid w:val="001E361B"/>
    <w:rsid w:val="001E3B8B"/>
    <w:rsid w:val="001E3F60"/>
    <w:rsid w:val="001E47FC"/>
    <w:rsid w:val="001E4D9C"/>
    <w:rsid w:val="001E4FDC"/>
    <w:rsid w:val="001E5033"/>
    <w:rsid w:val="001E57A4"/>
    <w:rsid w:val="001E6040"/>
    <w:rsid w:val="001E68EE"/>
    <w:rsid w:val="001E6A59"/>
    <w:rsid w:val="001E6F43"/>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54DD"/>
    <w:rsid w:val="001F5AB0"/>
    <w:rsid w:val="001F5B67"/>
    <w:rsid w:val="001F5DD8"/>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60C"/>
    <w:rsid w:val="002038A2"/>
    <w:rsid w:val="00204768"/>
    <w:rsid w:val="00204CDF"/>
    <w:rsid w:val="002052CB"/>
    <w:rsid w:val="00205F7B"/>
    <w:rsid w:val="0020622A"/>
    <w:rsid w:val="0020636C"/>
    <w:rsid w:val="00206757"/>
    <w:rsid w:val="00206949"/>
    <w:rsid w:val="00207AEB"/>
    <w:rsid w:val="00207DF4"/>
    <w:rsid w:val="00207E80"/>
    <w:rsid w:val="002100BB"/>
    <w:rsid w:val="002108C7"/>
    <w:rsid w:val="002108CF"/>
    <w:rsid w:val="00210DAA"/>
    <w:rsid w:val="002118C5"/>
    <w:rsid w:val="00211E8C"/>
    <w:rsid w:val="00212154"/>
    <w:rsid w:val="0021245D"/>
    <w:rsid w:val="0021568D"/>
    <w:rsid w:val="002159D0"/>
    <w:rsid w:val="002167EE"/>
    <w:rsid w:val="002168ED"/>
    <w:rsid w:val="00217220"/>
    <w:rsid w:val="00217C20"/>
    <w:rsid w:val="002205DC"/>
    <w:rsid w:val="00221EFD"/>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27E98"/>
    <w:rsid w:val="00230505"/>
    <w:rsid w:val="00230A18"/>
    <w:rsid w:val="00230F1E"/>
    <w:rsid w:val="00230F34"/>
    <w:rsid w:val="002312D7"/>
    <w:rsid w:val="00231E6A"/>
    <w:rsid w:val="00232322"/>
    <w:rsid w:val="00232ADA"/>
    <w:rsid w:val="00232BFE"/>
    <w:rsid w:val="00232F10"/>
    <w:rsid w:val="00233018"/>
    <w:rsid w:val="0023532B"/>
    <w:rsid w:val="0023532D"/>
    <w:rsid w:val="00235419"/>
    <w:rsid w:val="00235733"/>
    <w:rsid w:val="002361DC"/>
    <w:rsid w:val="002362CA"/>
    <w:rsid w:val="002362D4"/>
    <w:rsid w:val="00236518"/>
    <w:rsid w:val="00236663"/>
    <w:rsid w:val="00236778"/>
    <w:rsid w:val="0023690F"/>
    <w:rsid w:val="00237024"/>
    <w:rsid w:val="00237085"/>
    <w:rsid w:val="002370EE"/>
    <w:rsid w:val="002378A5"/>
    <w:rsid w:val="00237B99"/>
    <w:rsid w:val="00237D1F"/>
    <w:rsid w:val="00237E7D"/>
    <w:rsid w:val="00240169"/>
    <w:rsid w:val="00240445"/>
    <w:rsid w:val="0024095B"/>
    <w:rsid w:val="002420A1"/>
    <w:rsid w:val="00242534"/>
    <w:rsid w:val="0024293B"/>
    <w:rsid w:val="00243761"/>
    <w:rsid w:val="00243C62"/>
    <w:rsid w:val="00243D0C"/>
    <w:rsid w:val="00244162"/>
    <w:rsid w:val="00244C73"/>
    <w:rsid w:val="00244CC5"/>
    <w:rsid w:val="002452F5"/>
    <w:rsid w:val="00245429"/>
    <w:rsid w:val="00246779"/>
    <w:rsid w:val="00246946"/>
    <w:rsid w:val="00246AF4"/>
    <w:rsid w:val="00246BC6"/>
    <w:rsid w:val="00246EA1"/>
    <w:rsid w:val="002476E1"/>
    <w:rsid w:val="002476E7"/>
    <w:rsid w:val="002476F2"/>
    <w:rsid w:val="00250732"/>
    <w:rsid w:val="00251225"/>
    <w:rsid w:val="002517BE"/>
    <w:rsid w:val="002520A9"/>
    <w:rsid w:val="00252F1B"/>
    <w:rsid w:val="00253689"/>
    <w:rsid w:val="0025379B"/>
    <w:rsid w:val="00253FFA"/>
    <w:rsid w:val="00255350"/>
    <w:rsid w:val="002553FA"/>
    <w:rsid w:val="0025595D"/>
    <w:rsid w:val="00255CFD"/>
    <w:rsid w:val="00256158"/>
    <w:rsid w:val="0025669A"/>
    <w:rsid w:val="00257449"/>
    <w:rsid w:val="002609F9"/>
    <w:rsid w:val="00260F72"/>
    <w:rsid w:val="00261196"/>
    <w:rsid w:val="00261E04"/>
    <w:rsid w:val="00262627"/>
    <w:rsid w:val="00264B82"/>
    <w:rsid w:val="00264D99"/>
    <w:rsid w:val="0026521D"/>
    <w:rsid w:val="0026651B"/>
    <w:rsid w:val="0026671B"/>
    <w:rsid w:val="002667CA"/>
    <w:rsid w:val="002675C5"/>
    <w:rsid w:val="00271905"/>
    <w:rsid w:val="0027243E"/>
    <w:rsid w:val="00273301"/>
    <w:rsid w:val="00274088"/>
    <w:rsid w:val="002742B6"/>
    <w:rsid w:val="002754A2"/>
    <w:rsid w:val="002756B0"/>
    <w:rsid w:val="002756D4"/>
    <w:rsid w:val="00275918"/>
    <w:rsid w:val="002759D9"/>
    <w:rsid w:val="00275EC1"/>
    <w:rsid w:val="00276922"/>
    <w:rsid w:val="00277224"/>
    <w:rsid w:val="00277A83"/>
    <w:rsid w:val="00277EC7"/>
    <w:rsid w:val="00280298"/>
    <w:rsid w:val="002811ED"/>
    <w:rsid w:val="00281AF4"/>
    <w:rsid w:val="00281DA6"/>
    <w:rsid w:val="00282670"/>
    <w:rsid w:val="00282920"/>
    <w:rsid w:val="00282A7F"/>
    <w:rsid w:val="002837CE"/>
    <w:rsid w:val="002857D6"/>
    <w:rsid w:val="00286A72"/>
    <w:rsid w:val="00287B1B"/>
    <w:rsid w:val="00287B4D"/>
    <w:rsid w:val="00287DF7"/>
    <w:rsid w:val="00287E46"/>
    <w:rsid w:val="00290492"/>
    <w:rsid w:val="00290660"/>
    <w:rsid w:val="00290B88"/>
    <w:rsid w:val="00290D0A"/>
    <w:rsid w:val="00292AA0"/>
    <w:rsid w:val="00292F12"/>
    <w:rsid w:val="002930A2"/>
    <w:rsid w:val="002930A9"/>
    <w:rsid w:val="002931B4"/>
    <w:rsid w:val="00293655"/>
    <w:rsid w:val="0029383F"/>
    <w:rsid w:val="00293D32"/>
    <w:rsid w:val="0029433D"/>
    <w:rsid w:val="002950B1"/>
    <w:rsid w:val="00295A94"/>
    <w:rsid w:val="002962FE"/>
    <w:rsid w:val="00296333"/>
    <w:rsid w:val="0029642A"/>
    <w:rsid w:val="00296A93"/>
    <w:rsid w:val="00296DDE"/>
    <w:rsid w:val="002975BD"/>
    <w:rsid w:val="00297BED"/>
    <w:rsid w:val="00297C30"/>
    <w:rsid w:val="002A04E3"/>
    <w:rsid w:val="002A07EB"/>
    <w:rsid w:val="002A0CD0"/>
    <w:rsid w:val="002A0D7B"/>
    <w:rsid w:val="002A0E27"/>
    <w:rsid w:val="002A105C"/>
    <w:rsid w:val="002A1577"/>
    <w:rsid w:val="002A1CA7"/>
    <w:rsid w:val="002A278B"/>
    <w:rsid w:val="002A2FB9"/>
    <w:rsid w:val="002A37AC"/>
    <w:rsid w:val="002A3DFD"/>
    <w:rsid w:val="002A4289"/>
    <w:rsid w:val="002A4376"/>
    <w:rsid w:val="002A44B4"/>
    <w:rsid w:val="002A4580"/>
    <w:rsid w:val="002A5E23"/>
    <w:rsid w:val="002A64CB"/>
    <w:rsid w:val="002A655B"/>
    <w:rsid w:val="002A66ED"/>
    <w:rsid w:val="002A67FE"/>
    <w:rsid w:val="002A72F6"/>
    <w:rsid w:val="002A7406"/>
    <w:rsid w:val="002B00C9"/>
    <w:rsid w:val="002B0D75"/>
    <w:rsid w:val="002B0F06"/>
    <w:rsid w:val="002B102B"/>
    <w:rsid w:val="002B1699"/>
    <w:rsid w:val="002B172E"/>
    <w:rsid w:val="002B17C5"/>
    <w:rsid w:val="002B2364"/>
    <w:rsid w:val="002B2E37"/>
    <w:rsid w:val="002B3ACE"/>
    <w:rsid w:val="002B3EE0"/>
    <w:rsid w:val="002B483E"/>
    <w:rsid w:val="002B4DC1"/>
    <w:rsid w:val="002B4F3E"/>
    <w:rsid w:val="002B5739"/>
    <w:rsid w:val="002B574B"/>
    <w:rsid w:val="002B590F"/>
    <w:rsid w:val="002B63AC"/>
    <w:rsid w:val="002B6754"/>
    <w:rsid w:val="002B7040"/>
    <w:rsid w:val="002B744B"/>
    <w:rsid w:val="002B7A82"/>
    <w:rsid w:val="002B7C26"/>
    <w:rsid w:val="002B7F21"/>
    <w:rsid w:val="002C0C5F"/>
    <w:rsid w:val="002C0D42"/>
    <w:rsid w:val="002C2A64"/>
    <w:rsid w:val="002C2D3D"/>
    <w:rsid w:val="002C460D"/>
    <w:rsid w:val="002C5046"/>
    <w:rsid w:val="002C60C5"/>
    <w:rsid w:val="002C703E"/>
    <w:rsid w:val="002C755B"/>
    <w:rsid w:val="002C776F"/>
    <w:rsid w:val="002D0168"/>
    <w:rsid w:val="002D027B"/>
    <w:rsid w:val="002D02F8"/>
    <w:rsid w:val="002D0AB5"/>
    <w:rsid w:val="002D1548"/>
    <w:rsid w:val="002D2C33"/>
    <w:rsid w:val="002D46BD"/>
    <w:rsid w:val="002D49FC"/>
    <w:rsid w:val="002D4E50"/>
    <w:rsid w:val="002D5285"/>
    <w:rsid w:val="002D60AA"/>
    <w:rsid w:val="002D6A99"/>
    <w:rsid w:val="002D6D70"/>
    <w:rsid w:val="002D7476"/>
    <w:rsid w:val="002D7805"/>
    <w:rsid w:val="002D7C85"/>
    <w:rsid w:val="002E0266"/>
    <w:rsid w:val="002E0A1A"/>
    <w:rsid w:val="002E0B12"/>
    <w:rsid w:val="002E1E19"/>
    <w:rsid w:val="002E2168"/>
    <w:rsid w:val="002E2364"/>
    <w:rsid w:val="002E2B7A"/>
    <w:rsid w:val="002E3A80"/>
    <w:rsid w:val="002E58F4"/>
    <w:rsid w:val="002E7124"/>
    <w:rsid w:val="002E79D8"/>
    <w:rsid w:val="002E7C05"/>
    <w:rsid w:val="002E7D50"/>
    <w:rsid w:val="002E7DA7"/>
    <w:rsid w:val="002F18AC"/>
    <w:rsid w:val="002F279D"/>
    <w:rsid w:val="002F2CF8"/>
    <w:rsid w:val="002F3313"/>
    <w:rsid w:val="002F3325"/>
    <w:rsid w:val="002F3921"/>
    <w:rsid w:val="002F3DB3"/>
    <w:rsid w:val="002F3DBB"/>
    <w:rsid w:val="002F3E4F"/>
    <w:rsid w:val="002F5046"/>
    <w:rsid w:val="002F59E8"/>
    <w:rsid w:val="002F63E7"/>
    <w:rsid w:val="002F6595"/>
    <w:rsid w:val="002F6AA9"/>
    <w:rsid w:val="002F6B3B"/>
    <w:rsid w:val="002F71BA"/>
    <w:rsid w:val="002F7F06"/>
    <w:rsid w:val="003003F5"/>
    <w:rsid w:val="00300D25"/>
    <w:rsid w:val="0030147D"/>
    <w:rsid w:val="00301CAC"/>
    <w:rsid w:val="00301ECD"/>
    <w:rsid w:val="003023CD"/>
    <w:rsid w:val="00302752"/>
    <w:rsid w:val="003028B2"/>
    <w:rsid w:val="00302C51"/>
    <w:rsid w:val="00302E8A"/>
    <w:rsid w:val="00303B7B"/>
    <w:rsid w:val="00303BBF"/>
    <w:rsid w:val="00304154"/>
    <w:rsid w:val="003041BF"/>
    <w:rsid w:val="00305C53"/>
    <w:rsid w:val="00305E1C"/>
    <w:rsid w:val="00305FDF"/>
    <w:rsid w:val="00306C16"/>
    <w:rsid w:val="00306E5D"/>
    <w:rsid w:val="00306F74"/>
    <w:rsid w:val="00307318"/>
    <w:rsid w:val="003101B1"/>
    <w:rsid w:val="003102B7"/>
    <w:rsid w:val="00311562"/>
    <w:rsid w:val="00311884"/>
    <w:rsid w:val="00311B97"/>
    <w:rsid w:val="00312B85"/>
    <w:rsid w:val="00312CDE"/>
    <w:rsid w:val="00313575"/>
    <w:rsid w:val="00314479"/>
    <w:rsid w:val="0031533F"/>
    <w:rsid w:val="00315944"/>
    <w:rsid w:val="003167E5"/>
    <w:rsid w:val="00317413"/>
    <w:rsid w:val="00317527"/>
    <w:rsid w:val="00320235"/>
    <w:rsid w:val="00320558"/>
    <w:rsid w:val="00320A41"/>
    <w:rsid w:val="003214A8"/>
    <w:rsid w:val="003215C3"/>
    <w:rsid w:val="00323791"/>
    <w:rsid w:val="00323D33"/>
    <w:rsid w:val="003244C3"/>
    <w:rsid w:val="00325892"/>
    <w:rsid w:val="00327B31"/>
    <w:rsid w:val="00330315"/>
    <w:rsid w:val="00330932"/>
    <w:rsid w:val="00330D06"/>
    <w:rsid w:val="00331782"/>
    <w:rsid w:val="00331A8C"/>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AD8"/>
    <w:rsid w:val="00335F08"/>
    <w:rsid w:val="00335FF3"/>
    <w:rsid w:val="00336085"/>
    <w:rsid w:val="00336BFA"/>
    <w:rsid w:val="003370A8"/>
    <w:rsid w:val="00337338"/>
    <w:rsid w:val="0033750D"/>
    <w:rsid w:val="003376BD"/>
    <w:rsid w:val="00340174"/>
    <w:rsid w:val="00340281"/>
    <w:rsid w:val="00340308"/>
    <w:rsid w:val="0034040F"/>
    <w:rsid w:val="00340780"/>
    <w:rsid w:val="00340D55"/>
    <w:rsid w:val="003410AF"/>
    <w:rsid w:val="003412EB"/>
    <w:rsid w:val="00341557"/>
    <w:rsid w:val="00341F21"/>
    <w:rsid w:val="00342AB0"/>
    <w:rsid w:val="00342FEF"/>
    <w:rsid w:val="00343B7A"/>
    <w:rsid w:val="003440C7"/>
    <w:rsid w:val="003442F1"/>
    <w:rsid w:val="0034464A"/>
    <w:rsid w:val="00344773"/>
    <w:rsid w:val="00345410"/>
    <w:rsid w:val="00345630"/>
    <w:rsid w:val="00346201"/>
    <w:rsid w:val="0034691C"/>
    <w:rsid w:val="00347132"/>
    <w:rsid w:val="00350030"/>
    <w:rsid w:val="00350805"/>
    <w:rsid w:val="003509F1"/>
    <w:rsid w:val="003512B3"/>
    <w:rsid w:val="00352841"/>
    <w:rsid w:val="00352AA1"/>
    <w:rsid w:val="00352BC3"/>
    <w:rsid w:val="003530DA"/>
    <w:rsid w:val="00353E62"/>
    <w:rsid w:val="00353EBC"/>
    <w:rsid w:val="00353FE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13E"/>
    <w:rsid w:val="003612CD"/>
    <w:rsid w:val="003616D2"/>
    <w:rsid w:val="0036359C"/>
    <w:rsid w:val="00365F07"/>
    <w:rsid w:val="003660EA"/>
    <w:rsid w:val="00366361"/>
    <w:rsid w:val="00366C0B"/>
    <w:rsid w:val="00367332"/>
    <w:rsid w:val="003701A3"/>
    <w:rsid w:val="0037043B"/>
    <w:rsid w:val="003704AF"/>
    <w:rsid w:val="003706FA"/>
    <w:rsid w:val="00370A65"/>
    <w:rsid w:val="00370E2C"/>
    <w:rsid w:val="00370ED0"/>
    <w:rsid w:val="00371E53"/>
    <w:rsid w:val="00371EA2"/>
    <w:rsid w:val="00372BF8"/>
    <w:rsid w:val="00373223"/>
    <w:rsid w:val="00373F12"/>
    <w:rsid w:val="00374555"/>
    <w:rsid w:val="003747F2"/>
    <w:rsid w:val="003749FC"/>
    <w:rsid w:val="003751C2"/>
    <w:rsid w:val="0037526B"/>
    <w:rsid w:val="00375537"/>
    <w:rsid w:val="003758CC"/>
    <w:rsid w:val="00375967"/>
    <w:rsid w:val="0037698C"/>
    <w:rsid w:val="00376BC8"/>
    <w:rsid w:val="003773A4"/>
    <w:rsid w:val="003776AB"/>
    <w:rsid w:val="003779A1"/>
    <w:rsid w:val="00377FBE"/>
    <w:rsid w:val="00380939"/>
    <w:rsid w:val="00380C89"/>
    <w:rsid w:val="00380F84"/>
    <w:rsid w:val="003811EA"/>
    <w:rsid w:val="0038161F"/>
    <w:rsid w:val="00381CEE"/>
    <w:rsid w:val="0038235D"/>
    <w:rsid w:val="003826AA"/>
    <w:rsid w:val="00382775"/>
    <w:rsid w:val="00382877"/>
    <w:rsid w:val="003836AF"/>
    <w:rsid w:val="00385092"/>
    <w:rsid w:val="00386A62"/>
    <w:rsid w:val="00386A9A"/>
    <w:rsid w:val="00386F89"/>
    <w:rsid w:val="00387F57"/>
    <w:rsid w:val="00391620"/>
    <w:rsid w:val="0039220C"/>
    <w:rsid w:val="00392332"/>
    <w:rsid w:val="00392B71"/>
    <w:rsid w:val="00393303"/>
    <w:rsid w:val="00393829"/>
    <w:rsid w:val="00393D49"/>
    <w:rsid w:val="00393D62"/>
    <w:rsid w:val="00393E7B"/>
    <w:rsid w:val="003946B0"/>
    <w:rsid w:val="003950B7"/>
    <w:rsid w:val="0039511A"/>
    <w:rsid w:val="00396494"/>
    <w:rsid w:val="0039670E"/>
    <w:rsid w:val="003969D4"/>
    <w:rsid w:val="00396EBC"/>
    <w:rsid w:val="003A0806"/>
    <w:rsid w:val="003A108A"/>
    <w:rsid w:val="003A1600"/>
    <w:rsid w:val="003A233E"/>
    <w:rsid w:val="003A2B10"/>
    <w:rsid w:val="003A311E"/>
    <w:rsid w:val="003A32F2"/>
    <w:rsid w:val="003A3DC0"/>
    <w:rsid w:val="003A3F18"/>
    <w:rsid w:val="003A40DB"/>
    <w:rsid w:val="003A5109"/>
    <w:rsid w:val="003A565A"/>
    <w:rsid w:val="003A56D3"/>
    <w:rsid w:val="003A5E83"/>
    <w:rsid w:val="003A720C"/>
    <w:rsid w:val="003A743D"/>
    <w:rsid w:val="003A75E4"/>
    <w:rsid w:val="003B0191"/>
    <w:rsid w:val="003B0326"/>
    <w:rsid w:val="003B0553"/>
    <w:rsid w:val="003B2575"/>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DB"/>
    <w:rsid w:val="003C0D42"/>
    <w:rsid w:val="003C1815"/>
    <w:rsid w:val="003C1A4A"/>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C7C53"/>
    <w:rsid w:val="003D03D0"/>
    <w:rsid w:val="003D058F"/>
    <w:rsid w:val="003D0DDE"/>
    <w:rsid w:val="003D13F2"/>
    <w:rsid w:val="003D178C"/>
    <w:rsid w:val="003D1B57"/>
    <w:rsid w:val="003D213F"/>
    <w:rsid w:val="003D2BBF"/>
    <w:rsid w:val="003D331F"/>
    <w:rsid w:val="003D34D5"/>
    <w:rsid w:val="003D35A6"/>
    <w:rsid w:val="003D3BB4"/>
    <w:rsid w:val="003D54EA"/>
    <w:rsid w:val="003D5ACB"/>
    <w:rsid w:val="003D5B32"/>
    <w:rsid w:val="003D5B85"/>
    <w:rsid w:val="003D6BB1"/>
    <w:rsid w:val="003D71FE"/>
    <w:rsid w:val="003D732E"/>
    <w:rsid w:val="003D73A0"/>
    <w:rsid w:val="003D7D29"/>
    <w:rsid w:val="003E0981"/>
    <w:rsid w:val="003E111D"/>
    <w:rsid w:val="003E1865"/>
    <w:rsid w:val="003E1C1F"/>
    <w:rsid w:val="003E3745"/>
    <w:rsid w:val="003E432A"/>
    <w:rsid w:val="003E4563"/>
    <w:rsid w:val="003E4DB8"/>
    <w:rsid w:val="003E508D"/>
    <w:rsid w:val="003E50C2"/>
    <w:rsid w:val="003E5104"/>
    <w:rsid w:val="003E54F8"/>
    <w:rsid w:val="003E57A0"/>
    <w:rsid w:val="003E5897"/>
    <w:rsid w:val="003E58AE"/>
    <w:rsid w:val="003E594F"/>
    <w:rsid w:val="003E5A28"/>
    <w:rsid w:val="003E5E58"/>
    <w:rsid w:val="003E688D"/>
    <w:rsid w:val="003E6C18"/>
    <w:rsid w:val="003E6DB5"/>
    <w:rsid w:val="003E774D"/>
    <w:rsid w:val="003F025E"/>
    <w:rsid w:val="003F03A3"/>
    <w:rsid w:val="003F0631"/>
    <w:rsid w:val="003F1EAA"/>
    <w:rsid w:val="003F1EE1"/>
    <w:rsid w:val="003F2284"/>
    <w:rsid w:val="003F23ED"/>
    <w:rsid w:val="003F245C"/>
    <w:rsid w:val="003F2671"/>
    <w:rsid w:val="003F2BDD"/>
    <w:rsid w:val="003F3090"/>
    <w:rsid w:val="003F3152"/>
    <w:rsid w:val="003F349C"/>
    <w:rsid w:val="003F3B49"/>
    <w:rsid w:val="003F3D5D"/>
    <w:rsid w:val="003F490D"/>
    <w:rsid w:val="003F5C32"/>
    <w:rsid w:val="003F6108"/>
    <w:rsid w:val="003F6342"/>
    <w:rsid w:val="003F68CE"/>
    <w:rsid w:val="003F6D1D"/>
    <w:rsid w:val="003F7535"/>
    <w:rsid w:val="003F78DB"/>
    <w:rsid w:val="003F78F6"/>
    <w:rsid w:val="003F7BF3"/>
    <w:rsid w:val="003F7F0E"/>
    <w:rsid w:val="00400E26"/>
    <w:rsid w:val="00401725"/>
    <w:rsid w:val="004017AB"/>
    <w:rsid w:val="00401A11"/>
    <w:rsid w:val="00401F4C"/>
    <w:rsid w:val="0040249D"/>
    <w:rsid w:val="00403071"/>
    <w:rsid w:val="0040367F"/>
    <w:rsid w:val="00403938"/>
    <w:rsid w:val="00403B20"/>
    <w:rsid w:val="00403EBE"/>
    <w:rsid w:val="00404702"/>
    <w:rsid w:val="00404EE1"/>
    <w:rsid w:val="00405424"/>
    <w:rsid w:val="004057D8"/>
    <w:rsid w:val="00405E7F"/>
    <w:rsid w:val="00406A72"/>
    <w:rsid w:val="004078E5"/>
    <w:rsid w:val="00407ADF"/>
    <w:rsid w:val="00407EB9"/>
    <w:rsid w:val="00410A72"/>
    <w:rsid w:val="00411180"/>
    <w:rsid w:val="00411775"/>
    <w:rsid w:val="00411887"/>
    <w:rsid w:val="00411EA4"/>
    <w:rsid w:val="00412468"/>
    <w:rsid w:val="00412568"/>
    <w:rsid w:val="00412822"/>
    <w:rsid w:val="00413217"/>
    <w:rsid w:val="004132CA"/>
    <w:rsid w:val="0041386B"/>
    <w:rsid w:val="0041483B"/>
    <w:rsid w:val="004149A4"/>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964"/>
    <w:rsid w:val="00427A0A"/>
    <w:rsid w:val="00430380"/>
    <w:rsid w:val="00430807"/>
    <w:rsid w:val="00430D6A"/>
    <w:rsid w:val="004311B8"/>
    <w:rsid w:val="004313DF"/>
    <w:rsid w:val="00431580"/>
    <w:rsid w:val="004316F3"/>
    <w:rsid w:val="00431894"/>
    <w:rsid w:val="00431F0E"/>
    <w:rsid w:val="0043269D"/>
    <w:rsid w:val="00433136"/>
    <w:rsid w:val="0043355D"/>
    <w:rsid w:val="004338AF"/>
    <w:rsid w:val="00433F78"/>
    <w:rsid w:val="004341BA"/>
    <w:rsid w:val="004348C7"/>
    <w:rsid w:val="00434FC4"/>
    <w:rsid w:val="0043503D"/>
    <w:rsid w:val="004356B8"/>
    <w:rsid w:val="00436609"/>
    <w:rsid w:val="004369EC"/>
    <w:rsid w:val="00436A9C"/>
    <w:rsid w:val="0043766A"/>
    <w:rsid w:val="004378FF"/>
    <w:rsid w:val="00440623"/>
    <w:rsid w:val="004409B9"/>
    <w:rsid w:val="00440C96"/>
    <w:rsid w:val="00440FCD"/>
    <w:rsid w:val="004410A4"/>
    <w:rsid w:val="00441B17"/>
    <w:rsid w:val="00441E06"/>
    <w:rsid w:val="0044202A"/>
    <w:rsid w:val="00442539"/>
    <w:rsid w:val="004425ED"/>
    <w:rsid w:val="00442CC3"/>
    <w:rsid w:val="00443CD1"/>
    <w:rsid w:val="00443EDD"/>
    <w:rsid w:val="0044406E"/>
    <w:rsid w:val="00444167"/>
    <w:rsid w:val="004447E2"/>
    <w:rsid w:val="00444D0C"/>
    <w:rsid w:val="00445137"/>
    <w:rsid w:val="004456DB"/>
    <w:rsid w:val="0044578B"/>
    <w:rsid w:val="00445B2B"/>
    <w:rsid w:val="0044606E"/>
    <w:rsid w:val="00446184"/>
    <w:rsid w:val="0044639C"/>
    <w:rsid w:val="004463F5"/>
    <w:rsid w:val="004465AD"/>
    <w:rsid w:val="00446C80"/>
    <w:rsid w:val="00447DF0"/>
    <w:rsid w:val="00450B72"/>
    <w:rsid w:val="00450EE4"/>
    <w:rsid w:val="004513A3"/>
    <w:rsid w:val="00451C6A"/>
    <w:rsid w:val="00451FFA"/>
    <w:rsid w:val="00452353"/>
    <w:rsid w:val="00452458"/>
    <w:rsid w:val="00452892"/>
    <w:rsid w:val="00453E2E"/>
    <w:rsid w:val="00453E43"/>
    <w:rsid w:val="004545B5"/>
    <w:rsid w:val="0045488F"/>
    <w:rsid w:val="0045494F"/>
    <w:rsid w:val="00455200"/>
    <w:rsid w:val="004559E5"/>
    <w:rsid w:val="00455D02"/>
    <w:rsid w:val="00455E78"/>
    <w:rsid w:val="0045626C"/>
    <w:rsid w:val="0045665F"/>
    <w:rsid w:val="0045697E"/>
    <w:rsid w:val="004573BB"/>
    <w:rsid w:val="0045784B"/>
    <w:rsid w:val="00457C0C"/>
    <w:rsid w:val="00461C13"/>
    <w:rsid w:val="00461C32"/>
    <w:rsid w:val="00462787"/>
    <w:rsid w:val="00462E4A"/>
    <w:rsid w:val="00462E8D"/>
    <w:rsid w:val="00463AF8"/>
    <w:rsid w:val="00463B67"/>
    <w:rsid w:val="00463E2C"/>
    <w:rsid w:val="004640B2"/>
    <w:rsid w:val="004641F2"/>
    <w:rsid w:val="00464A09"/>
    <w:rsid w:val="00464B07"/>
    <w:rsid w:val="004652AD"/>
    <w:rsid w:val="004653AE"/>
    <w:rsid w:val="00466218"/>
    <w:rsid w:val="00466920"/>
    <w:rsid w:val="00466A9C"/>
    <w:rsid w:val="004673EC"/>
    <w:rsid w:val="00467A76"/>
    <w:rsid w:val="00470663"/>
    <w:rsid w:val="004706DD"/>
    <w:rsid w:val="0047083A"/>
    <w:rsid w:val="00470C6E"/>
    <w:rsid w:val="00470C7B"/>
    <w:rsid w:val="00472C8F"/>
    <w:rsid w:val="004732B9"/>
    <w:rsid w:val="004733C8"/>
    <w:rsid w:val="0047363A"/>
    <w:rsid w:val="004736FF"/>
    <w:rsid w:val="004738D3"/>
    <w:rsid w:val="00473A94"/>
    <w:rsid w:val="00473E1E"/>
    <w:rsid w:val="00474EF7"/>
    <w:rsid w:val="00475C8A"/>
    <w:rsid w:val="00475FE1"/>
    <w:rsid w:val="004760B0"/>
    <w:rsid w:val="00476362"/>
    <w:rsid w:val="00476615"/>
    <w:rsid w:val="004766BA"/>
    <w:rsid w:val="0047697F"/>
    <w:rsid w:val="00476B74"/>
    <w:rsid w:val="00480582"/>
    <w:rsid w:val="0048086D"/>
    <w:rsid w:val="00480A57"/>
    <w:rsid w:val="00481BE5"/>
    <w:rsid w:val="00482ABC"/>
    <w:rsid w:val="00482AFA"/>
    <w:rsid w:val="00483078"/>
    <w:rsid w:val="00485562"/>
    <w:rsid w:val="0048596B"/>
    <w:rsid w:val="004859D4"/>
    <w:rsid w:val="00486520"/>
    <w:rsid w:val="00486BA9"/>
    <w:rsid w:val="00486F1F"/>
    <w:rsid w:val="00490BB7"/>
    <w:rsid w:val="00490D1C"/>
    <w:rsid w:val="004912D5"/>
    <w:rsid w:val="00491CD8"/>
    <w:rsid w:val="00492E1E"/>
    <w:rsid w:val="00493187"/>
    <w:rsid w:val="00493F67"/>
    <w:rsid w:val="004944EA"/>
    <w:rsid w:val="00494604"/>
    <w:rsid w:val="00495011"/>
    <w:rsid w:val="004978B7"/>
    <w:rsid w:val="00497E57"/>
    <w:rsid w:val="004A036A"/>
    <w:rsid w:val="004A092E"/>
    <w:rsid w:val="004A2CBB"/>
    <w:rsid w:val="004A2D16"/>
    <w:rsid w:val="004A3004"/>
    <w:rsid w:val="004A355B"/>
    <w:rsid w:val="004A3663"/>
    <w:rsid w:val="004A39EE"/>
    <w:rsid w:val="004A3B60"/>
    <w:rsid w:val="004A4815"/>
    <w:rsid w:val="004A53FD"/>
    <w:rsid w:val="004A5A8B"/>
    <w:rsid w:val="004A5FCB"/>
    <w:rsid w:val="004A679A"/>
    <w:rsid w:val="004A6C1F"/>
    <w:rsid w:val="004A6F64"/>
    <w:rsid w:val="004B0349"/>
    <w:rsid w:val="004B15FB"/>
    <w:rsid w:val="004B2078"/>
    <w:rsid w:val="004B27F4"/>
    <w:rsid w:val="004B2835"/>
    <w:rsid w:val="004B2BBA"/>
    <w:rsid w:val="004B2CC9"/>
    <w:rsid w:val="004B32B2"/>
    <w:rsid w:val="004B33B4"/>
    <w:rsid w:val="004B381B"/>
    <w:rsid w:val="004B47E5"/>
    <w:rsid w:val="004B4F0D"/>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ABB"/>
    <w:rsid w:val="004C3C85"/>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D7249"/>
    <w:rsid w:val="004D7BC2"/>
    <w:rsid w:val="004E0148"/>
    <w:rsid w:val="004E0C1E"/>
    <w:rsid w:val="004E0E73"/>
    <w:rsid w:val="004E1078"/>
    <w:rsid w:val="004E110C"/>
    <w:rsid w:val="004E1141"/>
    <w:rsid w:val="004E1162"/>
    <w:rsid w:val="004E1D36"/>
    <w:rsid w:val="004E2068"/>
    <w:rsid w:val="004E23D9"/>
    <w:rsid w:val="004E256B"/>
    <w:rsid w:val="004E31EF"/>
    <w:rsid w:val="004E3260"/>
    <w:rsid w:val="004E453A"/>
    <w:rsid w:val="004E45B2"/>
    <w:rsid w:val="004E64A5"/>
    <w:rsid w:val="004E6AF4"/>
    <w:rsid w:val="004E7148"/>
    <w:rsid w:val="004E73F0"/>
    <w:rsid w:val="004E7469"/>
    <w:rsid w:val="004F0079"/>
    <w:rsid w:val="004F0E78"/>
    <w:rsid w:val="004F29A2"/>
    <w:rsid w:val="004F340E"/>
    <w:rsid w:val="004F39E0"/>
    <w:rsid w:val="004F3E5E"/>
    <w:rsid w:val="004F477F"/>
    <w:rsid w:val="004F48A7"/>
    <w:rsid w:val="004F4CA6"/>
    <w:rsid w:val="004F601D"/>
    <w:rsid w:val="004F6EF6"/>
    <w:rsid w:val="004F7787"/>
    <w:rsid w:val="004F7DB6"/>
    <w:rsid w:val="004F7E06"/>
    <w:rsid w:val="005001D2"/>
    <w:rsid w:val="0050035E"/>
    <w:rsid w:val="00500696"/>
    <w:rsid w:val="00500B9D"/>
    <w:rsid w:val="0050109B"/>
    <w:rsid w:val="0050145A"/>
    <w:rsid w:val="0050161D"/>
    <w:rsid w:val="0050240C"/>
    <w:rsid w:val="00502FF4"/>
    <w:rsid w:val="00503372"/>
    <w:rsid w:val="005038C2"/>
    <w:rsid w:val="005038C8"/>
    <w:rsid w:val="00503CB9"/>
    <w:rsid w:val="00503FB5"/>
    <w:rsid w:val="00503FBA"/>
    <w:rsid w:val="0050412F"/>
    <w:rsid w:val="00504788"/>
    <w:rsid w:val="00504A7E"/>
    <w:rsid w:val="00505784"/>
    <w:rsid w:val="0050625E"/>
    <w:rsid w:val="00507B47"/>
    <w:rsid w:val="00507C65"/>
    <w:rsid w:val="00510B2B"/>
    <w:rsid w:val="00510D58"/>
    <w:rsid w:val="0051175E"/>
    <w:rsid w:val="00511A92"/>
    <w:rsid w:val="00511E02"/>
    <w:rsid w:val="00511F60"/>
    <w:rsid w:val="00512D4A"/>
    <w:rsid w:val="0051306D"/>
    <w:rsid w:val="00513EC4"/>
    <w:rsid w:val="0051451C"/>
    <w:rsid w:val="00514A85"/>
    <w:rsid w:val="00514AEA"/>
    <w:rsid w:val="00514BBC"/>
    <w:rsid w:val="00514D86"/>
    <w:rsid w:val="00515673"/>
    <w:rsid w:val="00515892"/>
    <w:rsid w:val="00515FAD"/>
    <w:rsid w:val="00516BA8"/>
    <w:rsid w:val="00517910"/>
    <w:rsid w:val="00517993"/>
    <w:rsid w:val="005179FD"/>
    <w:rsid w:val="00517FF9"/>
    <w:rsid w:val="005201A6"/>
    <w:rsid w:val="005209A1"/>
    <w:rsid w:val="00520A92"/>
    <w:rsid w:val="005221E2"/>
    <w:rsid w:val="00522281"/>
    <w:rsid w:val="0052248E"/>
    <w:rsid w:val="00522563"/>
    <w:rsid w:val="00523370"/>
    <w:rsid w:val="00523536"/>
    <w:rsid w:val="00524278"/>
    <w:rsid w:val="00524629"/>
    <w:rsid w:val="00524D7F"/>
    <w:rsid w:val="0052547F"/>
    <w:rsid w:val="00526599"/>
    <w:rsid w:val="005265CC"/>
    <w:rsid w:val="00526C28"/>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4E1"/>
    <w:rsid w:val="005337C0"/>
    <w:rsid w:val="0053388F"/>
    <w:rsid w:val="005338D9"/>
    <w:rsid w:val="005356A4"/>
    <w:rsid w:val="00536008"/>
    <w:rsid w:val="0053781F"/>
    <w:rsid w:val="0053795B"/>
    <w:rsid w:val="00537EC3"/>
    <w:rsid w:val="0054033F"/>
    <w:rsid w:val="00540351"/>
    <w:rsid w:val="0054097A"/>
    <w:rsid w:val="00540CB6"/>
    <w:rsid w:val="00540D43"/>
    <w:rsid w:val="005416A1"/>
    <w:rsid w:val="00541C69"/>
    <w:rsid w:val="00541C72"/>
    <w:rsid w:val="00542738"/>
    <w:rsid w:val="00543DF1"/>
    <w:rsid w:val="00543E1E"/>
    <w:rsid w:val="005458E3"/>
    <w:rsid w:val="00545ADC"/>
    <w:rsid w:val="00545E90"/>
    <w:rsid w:val="00545F2D"/>
    <w:rsid w:val="005509B2"/>
    <w:rsid w:val="00550CE4"/>
    <w:rsid w:val="0055118A"/>
    <w:rsid w:val="005515BB"/>
    <w:rsid w:val="005525FF"/>
    <w:rsid w:val="00553468"/>
    <w:rsid w:val="00553602"/>
    <w:rsid w:val="005548BB"/>
    <w:rsid w:val="00554BA6"/>
    <w:rsid w:val="00554F2D"/>
    <w:rsid w:val="005552DC"/>
    <w:rsid w:val="005553BB"/>
    <w:rsid w:val="005554F3"/>
    <w:rsid w:val="0055592D"/>
    <w:rsid w:val="00555B65"/>
    <w:rsid w:val="00556005"/>
    <w:rsid w:val="005562FC"/>
    <w:rsid w:val="0055638F"/>
    <w:rsid w:val="00556486"/>
    <w:rsid w:val="005570EB"/>
    <w:rsid w:val="00557CEA"/>
    <w:rsid w:val="00560022"/>
    <w:rsid w:val="00562615"/>
    <w:rsid w:val="005628E7"/>
    <w:rsid w:val="00562CFD"/>
    <w:rsid w:val="00562FD7"/>
    <w:rsid w:val="00563364"/>
    <w:rsid w:val="00565C19"/>
    <w:rsid w:val="005676A7"/>
    <w:rsid w:val="00570DBE"/>
    <w:rsid w:val="00570EDE"/>
    <w:rsid w:val="00571A1F"/>
    <w:rsid w:val="005724F1"/>
    <w:rsid w:val="00572531"/>
    <w:rsid w:val="00572E31"/>
    <w:rsid w:val="005744C3"/>
    <w:rsid w:val="00575EBF"/>
    <w:rsid w:val="005760B8"/>
    <w:rsid w:val="005765B6"/>
    <w:rsid w:val="00576CED"/>
    <w:rsid w:val="005776D0"/>
    <w:rsid w:val="005778C0"/>
    <w:rsid w:val="0058008F"/>
    <w:rsid w:val="00580503"/>
    <w:rsid w:val="005808CC"/>
    <w:rsid w:val="00580E04"/>
    <w:rsid w:val="005813DD"/>
    <w:rsid w:val="00583A76"/>
    <w:rsid w:val="005840DD"/>
    <w:rsid w:val="00584175"/>
    <w:rsid w:val="005847EB"/>
    <w:rsid w:val="00585209"/>
    <w:rsid w:val="0058584D"/>
    <w:rsid w:val="00585854"/>
    <w:rsid w:val="00586067"/>
    <w:rsid w:val="00586290"/>
    <w:rsid w:val="005869BA"/>
    <w:rsid w:val="00587910"/>
    <w:rsid w:val="0059011B"/>
    <w:rsid w:val="00590768"/>
    <w:rsid w:val="00590DBF"/>
    <w:rsid w:val="00591778"/>
    <w:rsid w:val="005922D9"/>
    <w:rsid w:val="00592BAF"/>
    <w:rsid w:val="00593CB9"/>
    <w:rsid w:val="00594355"/>
    <w:rsid w:val="005943B4"/>
    <w:rsid w:val="005956C2"/>
    <w:rsid w:val="00595C36"/>
    <w:rsid w:val="0059656C"/>
    <w:rsid w:val="00596F90"/>
    <w:rsid w:val="00597A6D"/>
    <w:rsid w:val="00597C36"/>
    <w:rsid w:val="00597D60"/>
    <w:rsid w:val="005A04D5"/>
    <w:rsid w:val="005A073F"/>
    <w:rsid w:val="005A0C87"/>
    <w:rsid w:val="005A0D29"/>
    <w:rsid w:val="005A12B0"/>
    <w:rsid w:val="005A1660"/>
    <w:rsid w:val="005A1B2C"/>
    <w:rsid w:val="005A2ABB"/>
    <w:rsid w:val="005A35AB"/>
    <w:rsid w:val="005A3F99"/>
    <w:rsid w:val="005A5B8F"/>
    <w:rsid w:val="005A5BA0"/>
    <w:rsid w:val="005A5C40"/>
    <w:rsid w:val="005A6520"/>
    <w:rsid w:val="005A658E"/>
    <w:rsid w:val="005A773E"/>
    <w:rsid w:val="005A7762"/>
    <w:rsid w:val="005A7A79"/>
    <w:rsid w:val="005A7AF3"/>
    <w:rsid w:val="005A7E82"/>
    <w:rsid w:val="005B13C4"/>
    <w:rsid w:val="005B18F9"/>
    <w:rsid w:val="005B2230"/>
    <w:rsid w:val="005B23B1"/>
    <w:rsid w:val="005B2E73"/>
    <w:rsid w:val="005B42CA"/>
    <w:rsid w:val="005B42EE"/>
    <w:rsid w:val="005B5282"/>
    <w:rsid w:val="005B593F"/>
    <w:rsid w:val="005B60E3"/>
    <w:rsid w:val="005B6121"/>
    <w:rsid w:val="005B61CB"/>
    <w:rsid w:val="005B78CC"/>
    <w:rsid w:val="005B7943"/>
    <w:rsid w:val="005C02BF"/>
    <w:rsid w:val="005C0338"/>
    <w:rsid w:val="005C136B"/>
    <w:rsid w:val="005C161B"/>
    <w:rsid w:val="005C1661"/>
    <w:rsid w:val="005C1B34"/>
    <w:rsid w:val="005C2918"/>
    <w:rsid w:val="005C311D"/>
    <w:rsid w:val="005C346C"/>
    <w:rsid w:val="005C36AE"/>
    <w:rsid w:val="005C436F"/>
    <w:rsid w:val="005C4B14"/>
    <w:rsid w:val="005C4C8E"/>
    <w:rsid w:val="005C5E54"/>
    <w:rsid w:val="005C6018"/>
    <w:rsid w:val="005C60F0"/>
    <w:rsid w:val="005C6F25"/>
    <w:rsid w:val="005C7F0E"/>
    <w:rsid w:val="005D0173"/>
    <w:rsid w:val="005D17A1"/>
    <w:rsid w:val="005D2712"/>
    <w:rsid w:val="005D28EF"/>
    <w:rsid w:val="005D2B1F"/>
    <w:rsid w:val="005D3330"/>
    <w:rsid w:val="005D390D"/>
    <w:rsid w:val="005D3CD4"/>
    <w:rsid w:val="005D42A2"/>
    <w:rsid w:val="005D4FA0"/>
    <w:rsid w:val="005D554C"/>
    <w:rsid w:val="005D585E"/>
    <w:rsid w:val="005D59B5"/>
    <w:rsid w:val="005D6881"/>
    <w:rsid w:val="005D6D2D"/>
    <w:rsid w:val="005D787C"/>
    <w:rsid w:val="005E0131"/>
    <w:rsid w:val="005E054D"/>
    <w:rsid w:val="005E19C5"/>
    <w:rsid w:val="005E22C5"/>
    <w:rsid w:val="005E2CA0"/>
    <w:rsid w:val="005E3003"/>
    <w:rsid w:val="005E3F88"/>
    <w:rsid w:val="005E4F66"/>
    <w:rsid w:val="005E5044"/>
    <w:rsid w:val="005E52FE"/>
    <w:rsid w:val="005E572C"/>
    <w:rsid w:val="005E6371"/>
    <w:rsid w:val="005E65F0"/>
    <w:rsid w:val="005E6F7F"/>
    <w:rsid w:val="005F0718"/>
    <w:rsid w:val="005F0827"/>
    <w:rsid w:val="005F114E"/>
    <w:rsid w:val="005F168D"/>
    <w:rsid w:val="005F19A4"/>
    <w:rsid w:val="005F21D5"/>
    <w:rsid w:val="005F2803"/>
    <w:rsid w:val="005F2F3F"/>
    <w:rsid w:val="005F3247"/>
    <w:rsid w:val="005F3434"/>
    <w:rsid w:val="005F417A"/>
    <w:rsid w:val="005F485A"/>
    <w:rsid w:val="005F4964"/>
    <w:rsid w:val="005F5560"/>
    <w:rsid w:val="005F6CFD"/>
    <w:rsid w:val="005F70A6"/>
    <w:rsid w:val="005F7F21"/>
    <w:rsid w:val="0060008F"/>
    <w:rsid w:val="00600218"/>
    <w:rsid w:val="00600FE3"/>
    <w:rsid w:val="006018CF"/>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CB4"/>
    <w:rsid w:val="00613744"/>
    <w:rsid w:val="0061402B"/>
    <w:rsid w:val="006144A1"/>
    <w:rsid w:val="006146D8"/>
    <w:rsid w:val="0061498E"/>
    <w:rsid w:val="00614DCD"/>
    <w:rsid w:val="00614E3F"/>
    <w:rsid w:val="0062048C"/>
    <w:rsid w:val="006209DE"/>
    <w:rsid w:val="0062113A"/>
    <w:rsid w:val="006215DB"/>
    <w:rsid w:val="0062208F"/>
    <w:rsid w:val="006230C8"/>
    <w:rsid w:val="00623202"/>
    <w:rsid w:val="006236E2"/>
    <w:rsid w:val="006257B7"/>
    <w:rsid w:val="00625EC7"/>
    <w:rsid w:val="00625EDC"/>
    <w:rsid w:val="00625F0C"/>
    <w:rsid w:val="0062634F"/>
    <w:rsid w:val="00626975"/>
    <w:rsid w:val="0062760F"/>
    <w:rsid w:val="00630B81"/>
    <w:rsid w:val="00631D99"/>
    <w:rsid w:val="0063206A"/>
    <w:rsid w:val="0063280D"/>
    <w:rsid w:val="006328A9"/>
    <w:rsid w:val="00633464"/>
    <w:rsid w:val="00633A9C"/>
    <w:rsid w:val="00633B1A"/>
    <w:rsid w:val="00633C86"/>
    <w:rsid w:val="00634CC0"/>
    <w:rsid w:val="00635D3D"/>
    <w:rsid w:val="00635F16"/>
    <w:rsid w:val="006363F3"/>
    <w:rsid w:val="0063665E"/>
    <w:rsid w:val="00636F95"/>
    <w:rsid w:val="0064134F"/>
    <w:rsid w:val="00642300"/>
    <w:rsid w:val="006427BA"/>
    <w:rsid w:val="00642FE9"/>
    <w:rsid w:val="00642FF7"/>
    <w:rsid w:val="0064312B"/>
    <w:rsid w:val="00643B23"/>
    <w:rsid w:val="00643BE6"/>
    <w:rsid w:val="00643D00"/>
    <w:rsid w:val="00644397"/>
    <w:rsid w:val="00644404"/>
    <w:rsid w:val="006447D3"/>
    <w:rsid w:val="00645754"/>
    <w:rsid w:val="0064589A"/>
    <w:rsid w:val="00646680"/>
    <w:rsid w:val="00646ED6"/>
    <w:rsid w:val="006501E7"/>
    <w:rsid w:val="00650F71"/>
    <w:rsid w:val="00651CF4"/>
    <w:rsid w:val="00651D68"/>
    <w:rsid w:val="00651E92"/>
    <w:rsid w:val="00651F15"/>
    <w:rsid w:val="00652918"/>
    <w:rsid w:val="00652A0A"/>
    <w:rsid w:val="00652A97"/>
    <w:rsid w:val="00652F33"/>
    <w:rsid w:val="00653CC7"/>
    <w:rsid w:val="00654D5F"/>
    <w:rsid w:val="00654F27"/>
    <w:rsid w:val="006565C0"/>
    <w:rsid w:val="00656DF2"/>
    <w:rsid w:val="00656FFC"/>
    <w:rsid w:val="006571EC"/>
    <w:rsid w:val="006575E7"/>
    <w:rsid w:val="00657777"/>
    <w:rsid w:val="006579F3"/>
    <w:rsid w:val="00661098"/>
    <w:rsid w:val="00661B33"/>
    <w:rsid w:val="00662467"/>
    <w:rsid w:val="0066273D"/>
    <w:rsid w:val="00663FAC"/>
    <w:rsid w:val="00664C0D"/>
    <w:rsid w:val="00670048"/>
    <w:rsid w:val="006701F7"/>
    <w:rsid w:val="0067022F"/>
    <w:rsid w:val="0067031C"/>
    <w:rsid w:val="0067089C"/>
    <w:rsid w:val="00670CA2"/>
    <w:rsid w:val="00670E91"/>
    <w:rsid w:val="006715BB"/>
    <w:rsid w:val="00672BD2"/>
    <w:rsid w:val="006730ED"/>
    <w:rsid w:val="0067315D"/>
    <w:rsid w:val="00673365"/>
    <w:rsid w:val="00673DDF"/>
    <w:rsid w:val="00673F67"/>
    <w:rsid w:val="0067415E"/>
    <w:rsid w:val="00674328"/>
    <w:rsid w:val="0067508C"/>
    <w:rsid w:val="00675AE5"/>
    <w:rsid w:val="00675EEE"/>
    <w:rsid w:val="00676692"/>
    <w:rsid w:val="00676700"/>
    <w:rsid w:val="00676A3B"/>
    <w:rsid w:val="006770BE"/>
    <w:rsid w:val="00677511"/>
    <w:rsid w:val="00677A69"/>
    <w:rsid w:val="00680614"/>
    <w:rsid w:val="0068066A"/>
    <w:rsid w:val="00680CAC"/>
    <w:rsid w:val="00680D0D"/>
    <w:rsid w:val="006815BB"/>
    <w:rsid w:val="00681739"/>
    <w:rsid w:val="00682A97"/>
    <w:rsid w:val="00683598"/>
    <w:rsid w:val="00683819"/>
    <w:rsid w:val="00683D85"/>
    <w:rsid w:val="00684103"/>
    <w:rsid w:val="006842AE"/>
    <w:rsid w:val="0068460E"/>
    <w:rsid w:val="0068494F"/>
    <w:rsid w:val="006851CF"/>
    <w:rsid w:val="00685C68"/>
    <w:rsid w:val="00685EB2"/>
    <w:rsid w:val="006866F0"/>
    <w:rsid w:val="00686B7F"/>
    <w:rsid w:val="006871E6"/>
    <w:rsid w:val="00687BBB"/>
    <w:rsid w:val="006903B6"/>
    <w:rsid w:val="00690657"/>
    <w:rsid w:val="0069144F"/>
    <w:rsid w:val="006920FF"/>
    <w:rsid w:val="00693DBD"/>
    <w:rsid w:val="00693E8E"/>
    <w:rsid w:val="00694DCC"/>
    <w:rsid w:val="00695445"/>
    <w:rsid w:val="006954D3"/>
    <w:rsid w:val="00695FE9"/>
    <w:rsid w:val="00696ED1"/>
    <w:rsid w:val="00696F5A"/>
    <w:rsid w:val="00697147"/>
    <w:rsid w:val="006971F8"/>
    <w:rsid w:val="006A0158"/>
    <w:rsid w:val="006A0BE0"/>
    <w:rsid w:val="006A0D92"/>
    <w:rsid w:val="006A0E78"/>
    <w:rsid w:val="006A1004"/>
    <w:rsid w:val="006A1C10"/>
    <w:rsid w:val="006A227A"/>
    <w:rsid w:val="006A25D7"/>
    <w:rsid w:val="006A2E64"/>
    <w:rsid w:val="006A2ECF"/>
    <w:rsid w:val="006A3755"/>
    <w:rsid w:val="006A3B16"/>
    <w:rsid w:val="006A3EEF"/>
    <w:rsid w:val="006A483D"/>
    <w:rsid w:val="006A492A"/>
    <w:rsid w:val="006A4AEA"/>
    <w:rsid w:val="006A55B3"/>
    <w:rsid w:val="006A604E"/>
    <w:rsid w:val="006A60FE"/>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FDB"/>
    <w:rsid w:val="006B534D"/>
    <w:rsid w:val="006B578B"/>
    <w:rsid w:val="006B5F40"/>
    <w:rsid w:val="006B6DCD"/>
    <w:rsid w:val="006B7D93"/>
    <w:rsid w:val="006C0A81"/>
    <w:rsid w:val="006C14B5"/>
    <w:rsid w:val="006C18FF"/>
    <w:rsid w:val="006C20AB"/>
    <w:rsid w:val="006C26DD"/>
    <w:rsid w:val="006C2EE4"/>
    <w:rsid w:val="006C3514"/>
    <w:rsid w:val="006C353C"/>
    <w:rsid w:val="006C37CE"/>
    <w:rsid w:val="006C3A61"/>
    <w:rsid w:val="006C42F2"/>
    <w:rsid w:val="006C52FF"/>
    <w:rsid w:val="006C55AC"/>
    <w:rsid w:val="006C5EBC"/>
    <w:rsid w:val="006C6A6A"/>
    <w:rsid w:val="006C6BDA"/>
    <w:rsid w:val="006C6F1C"/>
    <w:rsid w:val="006C7D01"/>
    <w:rsid w:val="006D0BF3"/>
    <w:rsid w:val="006D0E0B"/>
    <w:rsid w:val="006D10E8"/>
    <w:rsid w:val="006D156B"/>
    <w:rsid w:val="006D1D33"/>
    <w:rsid w:val="006D1F75"/>
    <w:rsid w:val="006D2503"/>
    <w:rsid w:val="006D3DF3"/>
    <w:rsid w:val="006D3EB3"/>
    <w:rsid w:val="006D4469"/>
    <w:rsid w:val="006D5134"/>
    <w:rsid w:val="006D6618"/>
    <w:rsid w:val="006D669A"/>
    <w:rsid w:val="006D66D6"/>
    <w:rsid w:val="006D6786"/>
    <w:rsid w:val="006D7016"/>
    <w:rsid w:val="006D7191"/>
    <w:rsid w:val="006D71C7"/>
    <w:rsid w:val="006D7951"/>
    <w:rsid w:val="006E0131"/>
    <w:rsid w:val="006E049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586F"/>
    <w:rsid w:val="006F5CB1"/>
    <w:rsid w:val="006F6435"/>
    <w:rsid w:val="006F6451"/>
    <w:rsid w:val="006F6E70"/>
    <w:rsid w:val="006F79CD"/>
    <w:rsid w:val="007009FA"/>
    <w:rsid w:val="00702AB5"/>
    <w:rsid w:val="00702EA1"/>
    <w:rsid w:val="007033D3"/>
    <w:rsid w:val="00703D0E"/>
    <w:rsid w:val="00704C4B"/>
    <w:rsid w:val="0070607F"/>
    <w:rsid w:val="0070646C"/>
    <w:rsid w:val="0070662C"/>
    <w:rsid w:val="00706BDD"/>
    <w:rsid w:val="00710091"/>
    <w:rsid w:val="007107C5"/>
    <w:rsid w:val="00710B8F"/>
    <w:rsid w:val="00710CCD"/>
    <w:rsid w:val="00710D6B"/>
    <w:rsid w:val="007110D5"/>
    <w:rsid w:val="0071134D"/>
    <w:rsid w:val="0071166A"/>
    <w:rsid w:val="007123F0"/>
    <w:rsid w:val="00712F8A"/>
    <w:rsid w:val="007137D5"/>
    <w:rsid w:val="00713997"/>
    <w:rsid w:val="00713D03"/>
    <w:rsid w:val="00714D28"/>
    <w:rsid w:val="00715D8E"/>
    <w:rsid w:val="00716B07"/>
    <w:rsid w:val="00717922"/>
    <w:rsid w:val="007205E3"/>
    <w:rsid w:val="007207F9"/>
    <w:rsid w:val="00720B9D"/>
    <w:rsid w:val="00720DCD"/>
    <w:rsid w:val="00721E02"/>
    <w:rsid w:val="0072205F"/>
    <w:rsid w:val="00722E30"/>
    <w:rsid w:val="007239FD"/>
    <w:rsid w:val="00723D00"/>
    <w:rsid w:val="00724A6F"/>
    <w:rsid w:val="00724F8F"/>
    <w:rsid w:val="0072511B"/>
    <w:rsid w:val="00725303"/>
    <w:rsid w:val="007255D9"/>
    <w:rsid w:val="00725E77"/>
    <w:rsid w:val="007263AD"/>
    <w:rsid w:val="007263F7"/>
    <w:rsid w:val="007267CB"/>
    <w:rsid w:val="007268CD"/>
    <w:rsid w:val="00726DE4"/>
    <w:rsid w:val="00727233"/>
    <w:rsid w:val="00727C22"/>
    <w:rsid w:val="00727D4F"/>
    <w:rsid w:val="007300D2"/>
    <w:rsid w:val="007300F2"/>
    <w:rsid w:val="007301E6"/>
    <w:rsid w:val="00730432"/>
    <w:rsid w:val="00731A19"/>
    <w:rsid w:val="007331B9"/>
    <w:rsid w:val="00733A34"/>
    <w:rsid w:val="00734C67"/>
    <w:rsid w:val="00734E93"/>
    <w:rsid w:val="00734F62"/>
    <w:rsid w:val="00734FEB"/>
    <w:rsid w:val="00735409"/>
    <w:rsid w:val="007355BD"/>
    <w:rsid w:val="0073564C"/>
    <w:rsid w:val="00735C55"/>
    <w:rsid w:val="007363C4"/>
    <w:rsid w:val="007363CB"/>
    <w:rsid w:val="007366B3"/>
    <w:rsid w:val="007377A1"/>
    <w:rsid w:val="00740079"/>
    <w:rsid w:val="00740BED"/>
    <w:rsid w:val="00741622"/>
    <w:rsid w:val="00743B45"/>
    <w:rsid w:val="00744309"/>
    <w:rsid w:val="00744516"/>
    <w:rsid w:val="007447E8"/>
    <w:rsid w:val="00744C76"/>
    <w:rsid w:val="007454FB"/>
    <w:rsid w:val="00745BB4"/>
    <w:rsid w:val="00745F99"/>
    <w:rsid w:val="007468DD"/>
    <w:rsid w:val="00747B29"/>
    <w:rsid w:val="00747D34"/>
    <w:rsid w:val="00750276"/>
    <w:rsid w:val="00750564"/>
    <w:rsid w:val="00750966"/>
    <w:rsid w:val="00750AB7"/>
    <w:rsid w:val="00750FF8"/>
    <w:rsid w:val="0075243F"/>
    <w:rsid w:val="007531EF"/>
    <w:rsid w:val="007534CA"/>
    <w:rsid w:val="00753915"/>
    <w:rsid w:val="00753AA4"/>
    <w:rsid w:val="00753E7C"/>
    <w:rsid w:val="00754323"/>
    <w:rsid w:val="00754A29"/>
    <w:rsid w:val="00754CBD"/>
    <w:rsid w:val="00754E00"/>
    <w:rsid w:val="00754F66"/>
    <w:rsid w:val="00755EB3"/>
    <w:rsid w:val="00756379"/>
    <w:rsid w:val="00756AFC"/>
    <w:rsid w:val="00756C85"/>
    <w:rsid w:val="00756F1B"/>
    <w:rsid w:val="0075722C"/>
    <w:rsid w:val="00757510"/>
    <w:rsid w:val="00757DC7"/>
    <w:rsid w:val="00757E68"/>
    <w:rsid w:val="00760AE6"/>
    <w:rsid w:val="00760B76"/>
    <w:rsid w:val="00760E57"/>
    <w:rsid w:val="00761952"/>
    <w:rsid w:val="00763035"/>
    <w:rsid w:val="00763221"/>
    <w:rsid w:val="0076324C"/>
    <w:rsid w:val="007634AC"/>
    <w:rsid w:val="00764D33"/>
    <w:rsid w:val="00765448"/>
    <w:rsid w:val="007659D3"/>
    <w:rsid w:val="00765B2D"/>
    <w:rsid w:val="0076659C"/>
    <w:rsid w:val="00767BA3"/>
    <w:rsid w:val="00770663"/>
    <w:rsid w:val="007714EF"/>
    <w:rsid w:val="00771503"/>
    <w:rsid w:val="007724F7"/>
    <w:rsid w:val="00772E20"/>
    <w:rsid w:val="00773519"/>
    <w:rsid w:val="007735A1"/>
    <w:rsid w:val="0077500F"/>
    <w:rsid w:val="00775DAC"/>
    <w:rsid w:val="00776DC9"/>
    <w:rsid w:val="007776C6"/>
    <w:rsid w:val="00777DF5"/>
    <w:rsid w:val="007802CC"/>
    <w:rsid w:val="00780FC6"/>
    <w:rsid w:val="00780FFF"/>
    <w:rsid w:val="00781160"/>
    <w:rsid w:val="007813A4"/>
    <w:rsid w:val="0078260F"/>
    <w:rsid w:val="00783086"/>
    <w:rsid w:val="007837B6"/>
    <w:rsid w:val="0078389B"/>
    <w:rsid w:val="00784416"/>
    <w:rsid w:val="00784E4C"/>
    <w:rsid w:val="0078577B"/>
    <w:rsid w:val="0078583E"/>
    <w:rsid w:val="00785BFE"/>
    <w:rsid w:val="00786EDF"/>
    <w:rsid w:val="00787BD8"/>
    <w:rsid w:val="00787C23"/>
    <w:rsid w:val="00787EC1"/>
    <w:rsid w:val="00790009"/>
    <w:rsid w:val="0079025A"/>
    <w:rsid w:val="00790514"/>
    <w:rsid w:val="0079059B"/>
    <w:rsid w:val="00791739"/>
    <w:rsid w:val="00791C68"/>
    <w:rsid w:val="00791FD1"/>
    <w:rsid w:val="00792707"/>
    <w:rsid w:val="00792AE5"/>
    <w:rsid w:val="00792B2D"/>
    <w:rsid w:val="00792C34"/>
    <w:rsid w:val="00792C7A"/>
    <w:rsid w:val="00792C85"/>
    <w:rsid w:val="00793267"/>
    <w:rsid w:val="00793361"/>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894"/>
    <w:rsid w:val="007A2C1B"/>
    <w:rsid w:val="007A38C1"/>
    <w:rsid w:val="007A3D83"/>
    <w:rsid w:val="007A3DDA"/>
    <w:rsid w:val="007A447A"/>
    <w:rsid w:val="007A4E25"/>
    <w:rsid w:val="007A5045"/>
    <w:rsid w:val="007A51A9"/>
    <w:rsid w:val="007A562D"/>
    <w:rsid w:val="007A655B"/>
    <w:rsid w:val="007A69AC"/>
    <w:rsid w:val="007A716E"/>
    <w:rsid w:val="007A72EB"/>
    <w:rsid w:val="007A7FE6"/>
    <w:rsid w:val="007B11BA"/>
    <w:rsid w:val="007B13AA"/>
    <w:rsid w:val="007B1441"/>
    <w:rsid w:val="007B2A4B"/>
    <w:rsid w:val="007B3215"/>
    <w:rsid w:val="007B3BB5"/>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169C"/>
    <w:rsid w:val="007C22B5"/>
    <w:rsid w:val="007C2436"/>
    <w:rsid w:val="007C2838"/>
    <w:rsid w:val="007C32F9"/>
    <w:rsid w:val="007C343E"/>
    <w:rsid w:val="007C3C45"/>
    <w:rsid w:val="007C4939"/>
    <w:rsid w:val="007C5216"/>
    <w:rsid w:val="007C5D5F"/>
    <w:rsid w:val="007C7844"/>
    <w:rsid w:val="007D02FD"/>
    <w:rsid w:val="007D0EC7"/>
    <w:rsid w:val="007D10BD"/>
    <w:rsid w:val="007D1455"/>
    <w:rsid w:val="007D159E"/>
    <w:rsid w:val="007D1E10"/>
    <w:rsid w:val="007D2EB7"/>
    <w:rsid w:val="007D31A0"/>
    <w:rsid w:val="007D3669"/>
    <w:rsid w:val="007D38A8"/>
    <w:rsid w:val="007D3D84"/>
    <w:rsid w:val="007D4064"/>
    <w:rsid w:val="007D499C"/>
    <w:rsid w:val="007D6536"/>
    <w:rsid w:val="007D6977"/>
    <w:rsid w:val="007D7971"/>
    <w:rsid w:val="007D7BCA"/>
    <w:rsid w:val="007E0EFE"/>
    <w:rsid w:val="007E1995"/>
    <w:rsid w:val="007E227D"/>
    <w:rsid w:val="007E2AF4"/>
    <w:rsid w:val="007E3003"/>
    <w:rsid w:val="007E3644"/>
    <w:rsid w:val="007E3E3B"/>
    <w:rsid w:val="007E4F11"/>
    <w:rsid w:val="007E60A8"/>
    <w:rsid w:val="007E6AB3"/>
    <w:rsid w:val="007E7B44"/>
    <w:rsid w:val="007E7CF1"/>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8005DA"/>
    <w:rsid w:val="00800652"/>
    <w:rsid w:val="00800827"/>
    <w:rsid w:val="00801CEF"/>
    <w:rsid w:val="0080208B"/>
    <w:rsid w:val="00802152"/>
    <w:rsid w:val="0080238C"/>
    <w:rsid w:val="00802873"/>
    <w:rsid w:val="008028D1"/>
    <w:rsid w:val="008041D7"/>
    <w:rsid w:val="00804369"/>
    <w:rsid w:val="00804DA3"/>
    <w:rsid w:val="00804E12"/>
    <w:rsid w:val="00805BB0"/>
    <w:rsid w:val="00805CB8"/>
    <w:rsid w:val="00805DFF"/>
    <w:rsid w:val="0080681F"/>
    <w:rsid w:val="00806AF4"/>
    <w:rsid w:val="00807A69"/>
    <w:rsid w:val="0081062E"/>
    <w:rsid w:val="0081069A"/>
    <w:rsid w:val="00810A07"/>
    <w:rsid w:val="008113FF"/>
    <w:rsid w:val="00811B20"/>
    <w:rsid w:val="00811C1C"/>
    <w:rsid w:val="00812DB0"/>
    <w:rsid w:val="00812E97"/>
    <w:rsid w:val="00814644"/>
    <w:rsid w:val="0081472F"/>
    <w:rsid w:val="00814900"/>
    <w:rsid w:val="00814D45"/>
    <w:rsid w:val="00814EEA"/>
    <w:rsid w:val="0081509A"/>
    <w:rsid w:val="00815666"/>
    <w:rsid w:val="00816155"/>
    <w:rsid w:val="0081619B"/>
    <w:rsid w:val="008169FF"/>
    <w:rsid w:val="00816B23"/>
    <w:rsid w:val="00816DDA"/>
    <w:rsid w:val="008178E3"/>
    <w:rsid w:val="008205D2"/>
    <w:rsid w:val="008205ED"/>
    <w:rsid w:val="0082167F"/>
    <w:rsid w:val="008217FA"/>
    <w:rsid w:val="00821E1D"/>
    <w:rsid w:val="008220BA"/>
    <w:rsid w:val="00822DE1"/>
    <w:rsid w:val="008230B8"/>
    <w:rsid w:val="0082334A"/>
    <w:rsid w:val="008234DB"/>
    <w:rsid w:val="00823936"/>
    <w:rsid w:val="00823EFD"/>
    <w:rsid w:val="008252EB"/>
    <w:rsid w:val="008252F3"/>
    <w:rsid w:val="00825A26"/>
    <w:rsid w:val="00825C7E"/>
    <w:rsid w:val="00826CBE"/>
    <w:rsid w:val="0083044C"/>
    <w:rsid w:val="008316E4"/>
    <w:rsid w:val="00832235"/>
    <w:rsid w:val="0083276F"/>
    <w:rsid w:val="0083349B"/>
    <w:rsid w:val="00833B11"/>
    <w:rsid w:val="00833D1A"/>
    <w:rsid w:val="00834250"/>
    <w:rsid w:val="0083486B"/>
    <w:rsid w:val="00834873"/>
    <w:rsid w:val="008349DF"/>
    <w:rsid w:val="00834C93"/>
    <w:rsid w:val="008358C2"/>
    <w:rsid w:val="00835AB7"/>
    <w:rsid w:val="00835D1A"/>
    <w:rsid w:val="008364FE"/>
    <w:rsid w:val="00836DFE"/>
    <w:rsid w:val="00836F04"/>
    <w:rsid w:val="0083702A"/>
    <w:rsid w:val="00837756"/>
    <w:rsid w:val="00837C6E"/>
    <w:rsid w:val="008403C4"/>
    <w:rsid w:val="00840671"/>
    <w:rsid w:val="008406B1"/>
    <w:rsid w:val="00840B48"/>
    <w:rsid w:val="00840D0F"/>
    <w:rsid w:val="00841A4A"/>
    <w:rsid w:val="00841D21"/>
    <w:rsid w:val="00842D07"/>
    <w:rsid w:val="008432AB"/>
    <w:rsid w:val="008439C6"/>
    <w:rsid w:val="00845833"/>
    <w:rsid w:val="008459F4"/>
    <w:rsid w:val="0084698E"/>
    <w:rsid w:val="008469D2"/>
    <w:rsid w:val="008504E1"/>
    <w:rsid w:val="008505B0"/>
    <w:rsid w:val="0085062C"/>
    <w:rsid w:val="00851B2E"/>
    <w:rsid w:val="00851C15"/>
    <w:rsid w:val="0085215E"/>
    <w:rsid w:val="00852547"/>
    <w:rsid w:val="00852E30"/>
    <w:rsid w:val="00852E9F"/>
    <w:rsid w:val="0085367B"/>
    <w:rsid w:val="008538D4"/>
    <w:rsid w:val="00853B6D"/>
    <w:rsid w:val="00853C75"/>
    <w:rsid w:val="00854776"/>
    <w:rsid w:val="00854893"/>
    <w:rsid w:val="00854EE8"/>
    <w:rsid w:val="00855D27"/>
    <w:rsid w:val="00855E2F"/>
    <w:rsid w:val="008601A0"/>
    <w:rsid w:val="00860568"/>
    <w:rsid w:val="008605F5"/>
    <w:rsid w:val="00860FB1"/>
    <w:rsid w:val="008625B9"/>
    <w:rsid w:val="00862FB7"/>
    <w:rsid w:val="008630F4"/>
    <w:rsid w:val="008634A9"/>
    <w:rsid w:val="00863DD5"/>
    <w:rsid w:val="0086421B"/>
    <w:rsid w:val="008645EC"/>
    <w:rsid w:val="0086515F"/>
    <w:rsid w:val="00865485"/>
    <w:rsid w:val="00865B14"/>
    <w:rsid w:val="00865CBB"/>
    <w:rsid w:val="00865E1A"/>
    <w:rsid w:val="00866336"/>
    <w:rsid w:val="0086645B"/>
    <w:rsid w:val="00866FB9"/>
    <w:rsid w:val="00867090"/>
    <w:rsid w:val="00867845"/>
    <w:rsid w:val="00867CED"/>
    <w:rsid w:val="00870877"/>
    <w:rsid w:val="00870B76"/>
    <w:rsid w:val="008714E1"/>
    <w:rsid w:val="00871BA2"/>
    <w:rsid w:val="00872284"/>
    <w:rsid w:val="00872D4F"/>
    <w:rsid w:val="008733AE"/>
    <w:rsid w:val="00873688"/>
    <w:rsid w:val="008737A4"/>
    <w:rsid w:val="00873BA0"/>
    <w:rsid w:val="00873CB8"/>
    <w:rsid w:val="00874567"/>
    <w:rsid w:val="0087472F"/>
    <w:rsid w:val="00875413"/>
    <w:rsid w:val="00875C8E"/>
    <w:rsid w:val="00876DD3"/>
    <w:rsid w:val="00877723"/>
    <w:rsid w:val="00877A59"/>
    <w:rsid w:val="00877F1B"/>
    <w:rsid w:val="008801A8"/>
    <w:rsid w:val="00880AC8"/>
    <w:rsid w:val="00880C92"/>
    <w:rsid w:val="008815CB"/>
    <w:rsid w:val="00882CC7"/>
    <w:rsid w:val="00883AF4"/>
    <w:rsid w:val="00884209"/>
    <w:rsid w:val="00884576"/>
    <w:rsid w:val="0088470A"/>
    <w:rsid w:val="00884B99"/>
    <w:rsid w:val="00884D8B"/>
    <w:rsid w:val="008857CF"/>
    <w:rsid w:val="008861F8"/>
    <w:rsid w:val="00886ECB"/>
    <w:rsid w:val="0088721C"/>
    <w:rsid w:val="008903DB"/>
    <w:rsid w:val="00891D12"/>
    <w:rsid w:val="00892A30"/>
    <w:rsid w:val="008932A9"/>
    <w:rsid w:val="008939F6"/>
    <w:rsid w:val="00893D2A"/>
    <w:rsid w:val="008942F2"/>
    <w:rsid w:val="00894F2E"/>
    <w:rsid w:val="00895C3D"/>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454"/>
    <w:rsid w:val="008A76D3"/>
    <w:rsid w:val="008A7B2A"/>
    <w:rsid w:val="008B00F8"/>
    <w:rsid w:val="008B0568"/>
    <w:rsid w:val="008B0631"/>
    <w:rsid w:val="008B0AFF"/>
    <w:rsid w:val="008B1172"/>
    <w:rsid w:val="008B11B3"/>
    <w:rsid w:val="008B130C"/>
    <w:rsid w:val="008B2137"/>
    <w:rsid w:val="008B2162"/>
    <w:rsid w:val="008B2739"/>
    <w:rsid w:val="008B2D6E"/>
    <w:rsid w:val="008B2EF4"/>
    <w:rsid w:val="008B3810"/>
    <w:rsid w:val="008B38C0"/>
    <w:rsid w:val="008B3B79"/>
    <w:rsid w:val="008B4195"/>
    <w:rsid w:val="008B4C6C"/>
    <w:rsid w:val="008B50ED"/>
    <w:rsid w:val="008B52F9"/>
    <w:rsid w:val="008B5D47"/>
    <w:rsid w:val="008B5E13"/>
    <w:rsid w:val="008B5EBC"/>
    <w:rsid w:val="008B644A"/>
    <w:rsid w:val="008B6F0C"/>
    <w:rsid w:val="008B7011"/>
    <w:rsid w:val="008B740F"/>
    <w:rsid w:val="008B78CF"/>
    <w:rsid w:val="008C0599"/>
    <w:rsid w:val="008C175C"/>
    <w:rsid w:val="008C195A"/>
    <w:rsid w:val="008C2124"/>
    <w:rsid w:val="008C21B8"/>
    <w:rsid w:val="008C22C1"/>
    <w:rsid w:val="008C2350"/>
    <w:rsid w:val="008C2985"/>
    <w:rsid w:val="008C3D52"/>
    <w:rsid w:val="008C533C"/>
    <w:rsid w:val="008C5395"/>
    <w:rsid w:val="008C630F"/>
    <w:rsid w:val="008C653A"/>
    <w:rsid w:val="008C665F"/>
    <w:rsid w:val="008C6945"/>
    <w:rsid w:val="008C69F1"/>
    <w:rsid w:val="008D0885"/>
    <w:rsid w:val="008D090F"/>
    <w:rsid w:val="008D1743"/>
    <w:rsid w:val="008D1A0C"/>
    <w:rsid w:val="008D25CF"/>
    <w:rsid w:val="008D2FED"/>
    <w:rsid w:val="008D362C"/>
    <w:rsid w:val="008D4049"/>
    <w:rsid w:val="008D4C14"/>
    <w:rsid w:val="008D4E18"/>
    <w:rsid w:val="008D5E6D"/>
    <w:rsid w:val="008E01AA"/>
    <w:rsid w:val="008E0B38"/>
    <w:rsid w:val="008E0E7B"/>
    <w:rsid w:val="008E1164"/>
    <w:rsid w:val="008E1AF8"/>
    <w:rsid w:val="008E1DE0"/>
    <w:rsid w:val="008E21BF"/>
    <w:rsid w:val="008E3259"/>
    <w:rsid w:val="008E3497"/>
    <w:rsid w:val="008E5ABD"/>
    <w:rsid w:val="008E5B07"/>
    <w:rsid w:val="008E5D4C"/>
    <w:rsid w:val="008E5E98"/>
    <w:rsid w:val="008E68EC"/>
    <w:rsid w:val="008E6FDF"/>
    <w:rsid w:val="008E73EA"/>
    <w:rsid w:val="008E779D"/>
    <w:rsid w:val="008E7940"/>
    <w:rsid w:val="008F0509"/>
    <w:rsid w:val="008F07CF"/>
    <w:rsid w:val="008F0C02"/>
    <w:rsid w:val="008F0D78"/>
    <w:rsid w:val="008F0D87"/>
    <w:rsid w:val="008F0EB5"/>
    <w:rsid w:val="008F1363"/>
    <w:rsid w:val="008F1499"/>
    <w:rsid w:val="008F2525"/>
    <w:rsid w:val="008F29E2"/>
    <w:rsid w:val="008F327F"/>
    <w:rsid w:val="008F38CF"/>
    <w:rsid w:val="008F436E"/>
    <w:rsid w:val="008F4692"/>
    <w:rsid w:val="008F65B4"/>
    <w:rsid w:val="008F7F48"/>
    <w:rsid w:val="009003DD"/>
    <w:rsid w:val="009017EB"/>
    <w:rsid w:val="0090198D"/>
    <w:rsid w:val="00902120"/>
    <w:rsid w:val="00902F45"/>
    <w:rsid w:val="00903272"/>
    <w:rsid w:val="00903403"/>
    <w:rsid w:val="00903487"/>
    <w:rsid w:val="009035F9"/>
    <w:rsid w:val="00903FCF"/>
    <w:rsid w:val="00904141"/>
    <w:rsid w:val="00904CF1"/>
    <w:rsid w:val="0090577C"/>
    <w:rsid w:val="00905955"/>
    <w:rsid w:val="00905979"/>
    <w:rsid w:val="00906018"/>
    <w:rsid w:val="00906506"/>
    <w:rsid w:val="00907763"/>
    <w:rsid w:val="00907A84"/>
    <w:rsid w:val="00907F0C"/>
    <w:rsid w:val="0091026E"/>
    <w:rsid w:val="00910999"/>
    <w:rsid w:val="00910E4B"/>
    <w:rsid w:val="009113E3"/>
    <w:rsid w:val="009116FD"/>
    <w:rsid w:val="00911B4B"/>
    <w:rsid w:val="00911C8C"/>
    <w:rsid w:val="00911D1A"/>
    <w:rsid w:val="009127D7"/>
    <w:rsid w:val="00912BF4"/>
    <w:rsid w:val="0091351B"/>
    <w:rsid w:val="009136B3"/>
    <w:rsid w:val="00913F8E"/>
    <w:rsid w:val="00914404"/>
    <w:rsid w:val="0091478D"/>
    <w:rsid w:val="00914E1E"/>
    <w:rsid w:val="009152D1"/>
    <w:rsid w:val="00915836"/>
    <w:rsid w:val="00915F20"/>
    <w:rsid w:val="009168FD"/>
    <w:rsid w:val="009169AD"/>
    <w:rsid w:val="009171F6"/>
    <w:rsid w:val="009176A3"/>
    <w:rsid w:val="00917ED0"/>
    <w:rsid w:val="00920F40"/>
    <w:rsid w:val="00921923"/>
    <w:rsid w:val="00922482"/>
    <w:rsid w:val="00922563"/>
    <w:rsid w:val="009227CA"/>
    <w:rsid w:val="00922C6A"/>
    <w:rsid w:val="00922CBC"/>
    <w:rsid w:val="009231E9"/>
    <w:rsid w:val="00923721"/>
    <w:rsid w:val="009249FA"/>
    <w:rsid w:val="00924FC2"/>
    <w:rsid w:val="00925D94"/>
    <w:rsid w:val="00926AF0"/>
    <w:rsid w:val="00930727"/>
    <w:rsid w:val="0093162D"/>
    <w:rsid w:val="00931A70"/>
    <w:rsid w:val="00931BD5"/>
    <w:rsid w:val="00931DC0"/>
    <w:rsid w:val="00932805"/>
    <w:rsid w:val="00932D55"/>
    <w:rsid w:val="009331F8"/>
    <w:rsid w:val="00933846"/>
    <w:rsid w:val="00934BCF"/>
    <w:rsid w:val="0093588F"/>
    <w:rsid w:val="009359C1"/>
    <w:rsid w:val="00936A25"/>
    <w:rsid w:val="00936F31"/>
    <w:rsid w:val="009373BF"/>
    <w:rsid w:val="00937B0F"/>
    <w:rsid w:val="009401BD"/>
    <w:rsid w:val="009401EA"/>
    <w:rsid w:val="00940C88"/>
    <w:rsid w:val="00940C90"/>
    <w:rsid w:val="00941B88"/>
    <w:rsid w:val="009420DF"/>
    <w:rsid w:val="0094217E"/>
    <w:rsid w:val="00942226"/>
    <w:rsid w:val="00942764"/>
    <w:rsid w:val="009434CC"/>
    <w:rsid w:val="0094504B"/>
    <w:rsid w:val="0094546D"/>
    <w:rsid w:val="00947106"/>
    <w:rsid w:val="009474E4"/>
    <w:rsid w:val="00947690"/>
    <w:rsid w:val="00947B5A"/>
    <w:rsid w:val="009514BA"/>
    <w:rsid w:val="009519F2"/>
    <w:rsid w:val="0095245D"/>
    <w:rsid w:val="00952498"/>
    <w:rsid w:val="009533BA"/>
    <w:rsid w:val="00953788"/>
    <w:rsid w:val="00953897"/>
    <w:rsid w:val="00953D34"/>
    <w:rsid w:val="009549EE"/>
    <w:rsid w:val="00955263"/>
    <w:rsid w:val="009558DC"/>
    <w:rsid w:val="00955C6D"/>
    <w:rsid w:val="00956169"/>
    <w:rsid w:val="00956B54"/>
    <w:rsid w:val="00956FD2"/>
    <w:rsid w:val="00957060"/>
    <w:rsid w:val="00957211"/>
    <w:rsid w:val="009575C0"/>
    <w:rsid w:val="0095794A"/>
    <w:rsid w:val="009605B3"/>
    <w:rsid w:val="009609FD"/>
    <w:rsid w:val="00961C9E"/>
    <w:rsid w:val="00963EC3"/>
    <w:rsid w:val="00964A71"/>
    <w:rsid w:val="009653E3"/>
    <w:rsid w:val="00965621"/>
    <w:rsid w:val="0096590F"/>
    <w:rsid w:val="00966609"/>
    <w:rsid w:val="00966906"/>
    <w:rsid w:val="009669FB"/>
    <w:rsid w:val="00966D2B"/>
    <w:rsid w:val="009672E3"/>
    <w:rsid w:val="00967311"/>
    <w:rsid w:val="00967684"/>
    <w:rsid w:val="00967936"/>
    <w:rsid w:val="00967D74"/>
    <w:rsid w:val="00967E5C"/>
    <w:rsid w:val="00970258"/>
    <w:rsid w:val="0097085D"/>
    <w:rsid w:val="00971598"/>
    <w:rsid w:val="00971CC1"/>
    <w:rsid w:val="009727A6"/>
    <w:rsid w:val="0097309B"/>
    <w:rsid w:val="009735E8"/>
    <w:rsid w:val="00974E28"/>
    <w:rsid w:val="009758DD"/>
    <w:rsid w:val="00976A1D"/>
    <w:rsid w:val="009773B6"/>
    <w:rsid w:val="009776A2"/>
    <w:rsid w:val="009801F5"/>
    <w:rsid w:val="00981F92"/>
    <w:rsid w:val="00982848"/>
    <w:rsid w:val="00982D6E"/>
    <w:rsid w:val="00983275"/>
    <w:rsid w:val="0098398E"/>
    <w:rsid w:val="00983F3D"/>
    <w:rsid w:val="00985C31"/>
    <w:rsid w:val="00986006"/>
    <w:rsid w:val="00986485"/>
    <w:rsid w:val="00986E8C"/>
    <w:rsid w:val="00987882"/>
    <w:rsid w:val="009878D3"/>
    <w:rsid w:val="0099026D"/>
    <w:rsid w:val="009906CA"/>
    <w:rsid w:val="00990D07"/>
    <w:rsid w:val="00990D18"/>
    <w:rsid w:val="00991236"/>
    <w:rsid w:val="009915E8"/>
    <w:rsid w:val="00991EF0"/>
    <w:rsid w:val="009937AA"/>
    <w:rsid w:val="009940CA"/>
    <w:rsid w:val="009942EE"/>
    <w:rsid w:val="009943AB"/>
    <w:rsid w:val="009947B1"/>
    <w:rsid w:val="00994E7A"/>
    <w:rsid w:val="00995A8C"/>
    <w:rsid w:val="009961C1"/>
    <w:rsid w:val="00997288"/>
    <w:rsid w:val="00997335"/>
    <w:rsid w:val="00997C12"/>
    <w:rsid w:val="009A0070"/>
    <w:rsid w:val="009A1208"/>
    <w:rsid w:val="009A1C78"/>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1438"/>
    <w:rsid w:val="009B177E"/>
    <w:rsid w:val="009B1B08"/>
    <w:rsid w:val="009B1C26"/>
    <w:rsid w:val="009B1E69"/>
    <w:rsid w:val="009B2501"/>
    <w:rsid w:val="009B2FE1"/>
    <w:rsid w:val="009B3DB1"/>
    <w:rsid w:val="009B4C8E"/>
    <w:rsid w:val="009B4E12"/>
    <w:rsid w:val="009B5133"/>
    <w:rsid w:val="009B5E50"/>
    <w:rsid w:val="009B633B"/>
    <w:rsid w:val="009B67DA"/>
    <w:rsid w:val="009B6EEF"/>
    <w:rsid w:val="009B7648"/>
    <w:rsid w:val="009B7B72"/>
    <w:rsid w:val="009C021A"/>
    <w:rsid w:val="009C0F00"/>
    <w:rsid w:val="009C1073"/>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76C"/>
    <w:rsid w:val="009D2C0B"/>
    <w:rsid w:val="009D332C"/>
    <w:rsid w:val="009D4BE2"/>
    <w:rsid w:val="009D533E"/>
    <w:rsid w:val="009D5FF0"/>
    <w:rsid w:val="009D5FF7"/>
    <w:rsid w:val="009D6300"/>
    <w:rsid w:val="009D690F"/>
    <w:rsid w:val="009D6DB5"/>
    <w:rsid w:val="009D700A"/>
    <w:rsid w:val="009D7B24"/>
    <w:rsid w:val="009D7F39"/>
    <w:rsid w:val="009E02B0"/>
    <w:rsid w:val="009E2547"/>
    <w:rsid w:val="009E2C6B"/>
    <w:rsid w:val="009E3192"/>
    <w:rsid w:val="009E36E7"/>
    <w:rsid w:val="009E45B5"/>
    <w:rsid w:val="009E4869"/>
    <w:rsid w:val="009E48A6"/>
    <w:rsid w:val="009E48EF"/>
    <w:rsid w:val="009E4FB9"/>
    <w:rsid w:val="009E6AC4"/>
    <w:rsid w:val="009E6FF9"/>
    <w:rsid w:val="009E7AC4"/>
    <w:rsid w:val="009E7DF4"/>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912"/>
    <w:rsid w:val="009F4EA2"/>
    <w:rsid w:val="009F5024"/>
    <w:rsid w:val="009F5E5D"/>
    <w:rsid w:val="009F6F97"/>
    <w:rsid w:val="009F7555"/>
    <w:rsid w:val="00A0081D"/>
    <w:rsid w:val="00A0089B"/>
    <w:rsid w:val="00A00E6A"/>
    <w:rsid w:val="00A019D0"/>
    <w:rsid w:val="00A020D1"/>
    <w:rsid w:val="00A035C9"/>
    <w:rsid w:val="00A03EF2"/>
    <w:rsid w:val="00A040F5"/>
    <w:rsid w:val="00A04A87"/>
    <w:rsid w:val="00A04CD9"/>
    <w:rsid w:val="00A04EE2"/>
    <w:rsid w:val="00A064A8"/>
    <w:rsid w:val="00A07645"/>
    <w:rsid w:val="00A07D7F"/>
    <w:rsid w:val="00A07ECE"/>
    <w:rsid w:val="00A10026"/>
    <w:rsid w:val="00A10245"/>
    <w:rsid w:val="00A11106"/>
    <w:rsid w:val="00A116E1"/>
    <w:rsid w:val="00A12116"/>
    <w:rsid w:val="00A12942"/>
    <w:rsid w:val="00A12AAD"/>
    <w:rsid w:val="00A133DC"/>
    <w:rsid w:val="00A13BE6"/>
    <w:rsid w:val="00A14585"/>
    <w:rsid w:val="00A147A7"/>
    <w:rsid w:val="00A14A2E"/>
    <w:rsid w:val="00A15423"/>
    <w:rsid w:val="00A158B2"/>
    <w:rsid w:val="00A15E7B"/>
    <w:rsid w:val="00A16651"/>
    <w:rsid w:val="00A16754"/>
    <w:rsid w:val="00A173BA"/>
    <w:rsid w:val="00A204FA"/>
    <w:rsid w:val="00A209BA"/>
    <w:rsid w:val="00A20AB1"/>
    <w:rsid w:val="00A20CCE"/>
    <w:rsid w:val="00A20EB4"/>
    <w:rsid w:val="00A21191"/>
    <w:rsid w:val="00A21D52"/>
    <w:rsid w:val="00A22BEF"/>
    <w:rsid w:val="00A22C0C"/>
    <w:rsid w:val="00A230B2"/>
    <w:rsid w:val="00A239A0"/>
    <w:rsid w:val="00A23EDC"/>
    <w:rsid w:val="00A23F04"/>
    <w:rsid w:val="00A243A1"/>
    <w:rsid w:val="00A24623"/>
    <w:rsid w:val="00A25EA3"/>
    <w:rsid w:val="00A26484"/>
    <w:rsid w:val="00A26595"/>
    <w:rsid w:val="00A26FE4"/>
    <w:rsid w:val="00A27084"/>
    <w:rsid w:val="00A27171"/>
    <w:rsid w:val="00A273E0"/>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A1E"/>
    <w:rsid w:val="00A403E2"/>
    <w:rsid w:val="00A40423"/>
    <w:rsid w:val="00A40609"/>
    <w:rsid w:val="00A40F83"/>
    <w:rsid w:val="00A417E3"/>
    <w:rsid w:val="00A43186"/>
    <w:rsid w:val="00A43C90"/>
    <w:rsid w:val="00A43D47"/>
    <w:rsid w:val="00A43F0C"/>
    <w:rsid w:val="00A43F92"/>
    <w:rsid w:val="00A44DCC"/>
    <w:rsid w:val="00A45A6C"/>
    <w:rsid w:val="00A45F7E"/>
    <w:rsid w:val="00A45FC4"/>
    <w:rsid w:val="00A46D29"/>
    <w:rsid w:val="00A47BA5"/>
    <w:rsid w:val="00A50DD8"/>
    <w:rsid w:val="00A50E97"/>
    <w:rsid w:val="00A5100A"/>
    <w:rsid w:val="00A51602"/>
    <w:rsid w:val="00A51D46"/>
    <w:rsid w:val="00A52857"/>
    <w:rsid w:val="00A52CF5"/>
    <w:rsid w:val="00A53CC9"/>
    <w:rsid w:val="00A53CD4"/>
    <w:rsid w:val="00A53D86"/>
    <w:rsid w:val="00A54DC9"/>
    <w:rsid w:val="00A54DDE"/>
    <w:rsid w:val="00A54F4C"/>
    <w:rsid w:val="00A552D0"/>
    <w:rsid w:val="00A55563"/>
    <w:rsid w:val="00A56D07"/>
    <w:rsid w:val="00A57799"/>
    <w:rsid w:val="00A60561"/>
    <w:rsid w:val="00A6098E"/>
    <w:rsid w:val="00A61235"/>
    <w:rsid w:val="00A613C9"/>
    <w:rsid w:val="00A61430"/>
    <w:rsid w:val="00A618C9"/>
    <w:rsid w:val="00A61ADB"/>
    <w:rsid w:val="00A61E0B"/>
    <w:rsid w:val="00A62559"/>
    <w:rsid w:val="00A62F78"/>
    <w:rsid w:val="00A63B56"/>
    <w:rsid w:val="00A63BC7"/>
    <w:rsid w:val="00A63C47"/>
    <w:rsid w:val="00A64251"/>
    <w:rsid w:val="00A6572A"/>
    <w:rsid w:val="00A65F6A"/>
    <w:rsid w:val="00A667A7"/>
    <w:rsid w:val="00A668FE"/>
    <w:rsid w:val="00A66B84"/>
    <w:rsid w:val="00A66CEA"/>
    <w:rsid w:val="00A67245"/>
    <w:rsid w:val="00A67A0A"/>
    <w:rsid w:val="00A67DDE"/>
    <w:rsid w:val="00A707EA"/>
    <w:rsid w:val="00A71AE0"/>
    <w:rsid w:val="00A71FAA"/>
    <w:rsid w:val="00A72844"/>
    <w:rsid w:val="00A72902"/>
    <w:rsid w:val="00A72B67"/>
    <w:rsid w:val="00A72B94"/>
    <w:rsid w:val="00A74288"/>
    <w:rsid w:val="00A745A6"/>
    <w:rsid w:val="00A74B21"/>
    <w:rsid w:val="00A74B2B"/>
    <w:rsid w:val="00A752E0"/>
    <w:rsid w:val="00A755F6"/>
    <w:rsid w:val="00A76675"/>
    <w:rsid w:val="00A76AFA"/>
    <w:rsid w:val="00A7792C"/>
    <w:rsid w:val="00A77943"/>
    <w:rsid w:val="00A77EA8"/>
    <w:rsid w:val="00A806D7"/>
    <w:rsid w:val="00A81691"/>
    <w:rsid w:val="00A81A87"/>
    <w:rsid w:val="00A8245C"/>
    <w:rsid w:val="00A82ACB"/>
    <w:rsid w:val="00A82ED3"/>
    <w:rsid w:val="00A83320"/>
    <w:rsid w:val="00A836AA"/>
    <w:rsid w:val="00A841AF"/>
    <w:rsid w:val="00A8453B"/>
    <w:rsid w:val="00A84E1B"/>
    <w:rsid w:val="00A851AF"/>
    <w:rsid w:val="00A870CA"/>
    <w:rsid w:val="00A87BD5"/>
    <w:rsid w:val="00A905E0"/>
    <w:rsid w:val="00A906AD"/>
    <w:rsid w:val="00A9128A"/>
    <w:rsid w:val="00A91FB4"/>
    <w:rsid w:val="00A93447"/>
    <w:rsid w:val="00A949FC"/>
    <w:rsid w:val="00A94B72"/>
    <w:rsid w:val="00A94E58"/>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094"/>
    <w:rsid w:val="00AA65DD"/>
    <w:rsid w:val="00AA7A2B"/>
    <w:rsid w:val="00AA7E0C"/>
    <w:rsid w:val="00AB013C"/>
    <w:rsid w:val="00AB12C9"/>
    <w:rsid w:val="00AB15DC"/>
    <w:rsid w:val="00AB1620"/>
    <w:rsid w:val="00AB1D22"/>
    <w:rsid w:val="00AB1F02"/>
    <w:rsid w:val="00AB251E"/>
    <w:rsid w:val="00AB289F"/>
    <w:rsid w:val="00AB28D5"/>
    <w:rsid w:val="00AB2968"/>
    <w:rsid w:val="00AB398A"/>
    <w:rsid w:val="00AB3B8D"/>
    <w:rsid w:val="00AB465F"/>
    <w:rsid w:val="00AB4D7C"/>
    <w:rsid w:val="00AB5233"/>
    <w:rsid w:val="00AB5340"/>
    <w:rsid w:val="00AB57D1"/>
    <w:rsid w:val="00AB5967"/>
    <w:rsid w:val="00AB67A5"/>
    <w:rsid w:val="00AB6D92"/>
    <w:rsid w:val="00AB6DB9"/>
    <w:rsid w:val="00AB73D0"/>
    <w:rsid w:val="00AB7C2E"/>
    <w:rsid w:val="00AC018D"/>
    <w:rsid w:val="00AC0197"/>
    <w:rsid w:val="00AC0382"/>
    <w:rsid w:val="00AC0690"/>
    <w:rsid w:val="00AC15C5"/>
    <w:rsid w:val="00AC1A19"/>
    <w:rsid w:val="00AC2939"/>
    <w:rsid w:val="00AC2940"/>
    <w:rsid w:val="00AC3E2E"/>
    <w:rsid w:val="00AC46AD"/>
    <w:rsid w:val="00AC49DA"/>
    <w:rsid w:val="00AC4EB5"/>
    <w:rsid w:val="00AC511C"/>
    <w:rsid w:val="00AC6177"/>
    <w:rsid w:val="00AC6F2F"/>
    <w:rsid w:val="00AC7487"/>
    <w:rsid w:val="00AC74EC"/>
    <w:rsid w:val="00AC7DDF"/>
    <w:rsid w:val="00AD13D8"/>
    <w:rsid w:val="00AD200D"/>
    <w:rsid w:val="00AD2455"/>
    <w:rsid w:val="00AD26D0"/>
    <w:rsid w:val="00AD353A"/>
    <w:rsid w:val="00AD376C"/>
    <w:rsid w:val="00AD3B80"/>
    <w:rsid w:val="00AD3C92"/>
    <w:rsid w:val="00AD5252"/>
    <w:rsid w:val="00AD7A36"/>
    <w:rsid w:val="00AE00DA"/>
    <w:rsid w:val="00AE0486"/>
    <w:rsid w:val="00AE0C88"/>
    <w:rsid w:val="00AE0D65"/>
    <w:rsid w:val="00AE11B4"/>
    <w:rsid w:val="00AE260D"/>
    <w:rsid w:val="00AE27EB"/>
    <w:rsid w:val="00AE2B88"/>
    <w:rsid w:val="00AE2CFC"/>
    <w:rsid w:val="00AE349B"/>
    <w:rsid w:val="00AE34D3"/>
    <w:rsid w:val="00AE35D7"/>
    <w:rsid w:val="00AE43A3"/>
    <w:rsid w:val="00AE51E0"/>
    <w:rsid w:val="00AE5CFD"/>
    <w:rsid w:val="00AE63B8"/>
    <w:rsid w:val="00AE7A53"/>
    <w:rsid w:val="00AF00F4"/>
    <w:rsid w:val="00AF036C"/>
    <w:rsid w:val="00AF053A"/>
    <w:rsid w:val="00AF0BEE"/>
    <w:rsid w:val="00AF0EFB"/>
    <w:rsid w:val="00AF1C67"/>
    <w:rsid w:val="00AF2FE9"/>
    <w:rsid w:val="00AF3451"/>
    <w:rsid w:val="00AF349F"/>
    <w:rsid w:val="00AF3686"/>
    <w:rsid w:val="00AF39D7"/>
    <w:rsid w:val="00AF3B8A"/>
    <w:rsid w:val="00AF5244"/>
    <w:rsid w:val="00AF56C2"/>
    <w:rsid w:val="00AF631E"/>
    <w:rsid w:val="00AF6ABC"/>
    <w:rsid w:val="00AF6D9A"/>
    <w:rsid w:val="00AF75EB"/>
    <w:rsid w:val="00AF7625"/>
    <w:rsid w:val="00B00077"/>
    <w:rsid w:val="00B00D7A"/>
    <w:rsid w:val="00B01E22"/>
    <w:rsid w:val="00B024BA"/>
    <w:rsid w:val="00B025CC"/>
    <w:rsid w:val="00B03B72"/>
    <w:rsid w:val="00B03CFD"/>
    <w:rsid w:val="00B0400E"/>
    <w:rsid w:val="00B0401C"/>
    <w:rsid w:val="00B040D5"/>
    <w:rsid w:val="00B046A4"/>
    <w:rsid w:val="00B054DA"/>
    <w:rsid w:val="00B0589C"/>
    <w:rsid w:val="00B05990"/>
    <w:rsid w:val="00B05AC8"/>
    <w:rsid w:val="00B0610D"/>
    <w:rsid w:val="00B06331"/>
    <w:rsid w:val="00B065C5"/>
    <w:rsid w:val="00B0681D"/>
    <w:rsid w:val="00B06896"/>
    <w:rsid w:val="00B06DF2"/>
    <w:rsid w:val="00B07EF4"/>
    <w:rsid w:val="00B1053E"/>
    <w:rsid w:val="00B107DC"/>
    <w:rsid w:val="00B10BAF"/>
    <w:rsid w:val="00B113F3"/>
    <w:rsid w:val="00B1150C"/>
    <w:rsid w:val="00B11A5B"/>
    <w:rsid w:val="00B12840"/>
    <w:rsid w:val="00B13E6D"/>
    <w:rsid w:val="00B14766"/>
    <w:rsid w:val="00B1485B"/>
    <w:rsid w:val="00B14FD6"/>
    <w:rsid w:val="00B15535"/>
    <w:rsid w:val="00B15595"/>
    <w:rsid w:val="00B1598A"/>
    <w:rsid w:val="00B15ADD"/>
    <w:rsid w:val="00B15C61"/>
    <w:rsid w:val="00B162D6"/>
    <w:rsid w:val="00B16930"/>
    <w:rsid w:val="00B16D4C"/>
    <w:rsid w:val="00B17466"/>
    <w:rsid w:val="00B17901"/>
    <w:rsid w:val="00B17A63"/>
    <w:rsid w:val="00B17C94"/>
    <w:rsid w:val="00B2036D"/>
    <w:rsid w:val="00B20472"/>
    <w:rsid w:val="00B20515"/>
    <w:rsid w:val="00B20903"/>
    <w:rsid w:val="00B20EBD"/>
    <w:rsid w:val="00B21CBF"/>
    <w:rsid w:val="00B2298E"/>
    <w:rsid w:val="00B22AF9"/>
    <w:rsid w:val="00B2309F"/>
    <w:rsid w:val="00B235A8"/>
    <w:rsid w:val="00B23A7A"/>
    <w:rsid w:val="00B23C62"/>
    <w:rsid w:val="00B23EDE"/>
    <w:rsid w:val="00B24016"/>
    <w:rsid w:val="00B24425"/>
    <w:rsid w:val="00B25321"/>
    <w:rsid w:val="00B25756"/>
    <w:rsid w:val="00B25856"/>
    <w:rsid w:val="00B259BF"/>
    <w:rsid w:val="00B25A03"/>
    <w:rsid w:val="00B25B30"/>
    <w:rsid w:val="00B26675"/>
    <w:rsid w:val="00B26A50"/>
    <w:rsid w:val="00B30598"/>
    <w:rsid w:val="00B31027"/>
    <w:rsid w:val="00B327F3"/>
    <w:rsid w:val="00B336B6"/>
    <w:rsid w:val="00B33D7C"/>
    <w:rsid w:val="00B34717"/>
    <w:rsid w:val="00B34A71"/>
    <w:rsid w:val="00B35670"/>
    <w:rsid w:val="00B35FFB"/>
    <w:rsid w:val="00B36212"/>
    <w:rsid w:val="00B36598"/>
    <w:rsid w:val="00B3661B"/>
    <w:rsid w:val="00B36B54"/>
    <w:rsid w:val="00B37EE4"/>
    <w:rsid w:val="00B40D3B"/>
    <w:rsid w:val="00B412A4"/>
    <w:rsid w:val="00B4140D"/>
    <w:rsid w:val="00B417A8"/>
    <w:rsid w:val="00B420C3"/>
    <w:rsid w:val="00B42133"/>
    <w:rsid w:val="00B42574"/>
    <w:rsid w:val="00B425CB"/>
    <w:rsid w:val="00B42D03"/>
    <w:rsid w:val="00B430AB"/>
    <w:rsid w:val="00B43896"/>
    <w:rsid w:val="00B43916"/>
    <w:rsid w:val="00B43CBD"/>
    <w:rsid w:val="00B43FFD"/>
    <w:rsid w:val="00B4459B"/>
    <w:rsid w:val="00B44813"/>
    <w:rsid w:val="00B4497D"/>
    <w:rsid w:val="00B44B0C"/>
    <w:rsid w:val="00B44F75"/>
    <w:rsid w:val="00B45049"/>
    <w:rsid w:val="00B45172"/>
    <w:rsid w:val="00B46EEA"/>
    <w:rsid w:val="00B473BD"/>
    <w:rsid w:val="00B47F7D"/>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B8B"/>
    <w:rsid w:val="00B54CE7"/>
    <w:rsid w:val="00B5548F"/>
    <w:rsid w:val="00B5731A"/>
    <w:rsid w:val="00B57663"/>
    <w:rsid w:val="00B57A39"/>
    <w:rsid w:val="00B57B3E"/>
    <w:rsid w:val="00B601EC"/>
    <w:rsid w:val="00B60E7F"/>
    <w:rsid w:val="00B612E4"/>
    <w:rsid w:val="00B613AD"/>
    <w:rsid w:val="00B629A6"/>
    <w:rsid w:val="00B62AC8"/>
    <w:rsid w:val="00B643C7"/>
    <w:rsid w:val="00B6494E"/>
    <w:rsid w:val="00B64C98"/>
    <w:rsid w:val="00B659B7"/>
    <w:rsid w:val="00B65F9A"/>
    <w:rsid w:val="00B663B6"/>
    <w:rsid w:val="00B664FC"/>
    <w:rsid w:val="00B66E43"/>
    <w:rsid w:val="00B67087"/>
    <w:rsid w:val="00B704D0"/>
    <w:rsid w:val="00B70BBC"/>
    <w:rsid w:val="00B714FE"/>
    <w:rsid w:val="00B71A41"/>
    <w:rsid w:val="00B71AFE"/>
    <w:rsid w:val="00B71B57"/>
    <w:rsid w:val="00B721ED"/>
    <w:rsid w:val="00B7292B"/>
    <w:rsid w:val="00B72AB4"/>
    <w:rsid w:val="00B72C72"/>
    <w:rsid w:val="00B74346"/>
    <w:rsid w:val="00B744C9"/>
    <w:rsid w:val="00B748AA"/>
    <w:rsid w:val="00B74AAF"/>
    <w:rsid w:val="00B75431"/>
    <w:rsid w:val="00B75844"/>
    <w:rsid w:val="00B758F0"/>
    <w:rsid w:val="00B7598B"/>
    <w:rsid w:val="00B75ABE"/>
    <w:rsid w:val="00B75C8D"/>
    <w:rsid w:val="00B75CD2"/>
    <w:rsid w:val="00B76094"/>
    <w:rsid w:val="00B76A5F"/>
    <w:rsid w:val="00B76FF2"/>
    <w:rsid w:val="00B7708B"/>
    <w:rsid w:val="00B77C5C"/>
    <w:rsid w:val="00B77C78"/>
    <w:rsid w:val="00B8002E"/>
    <w:rsid w:val="00B80B97"/>
    <w:rsid w:val="00B80DBE"/>
    <w:rsid w:val="00B83168"/>
    <w:rsid w:val="00B8338B"/>
    <w:rsid w:val="00B834C0"/>
    <w:rsid w:val="00B83F2A"/>
    <w:rsid w:val="00B845C8"/>
    <w:rsid w:val="00B846DE"/>
    <w:rsid w:val="00B84AD7"/>
    <w:rsid w:val="00B84D54"/>
    <w:rsid w:val="00B85B11"/>
    <w:rsid w:val="00B862BD"/>
    <w:rsid w:val="00B86463"/>
    <w:rsid w:val="00B86565"/>
    <w:rsid w:val="00B8723E"/>
    <w:rsid w:val="00B87340"/>
    <w:rsid w:val="00B87845"/>
    <w:rsid w:val="00B87EC4"/>
    <w:rsid w:val="00B9037C"/>
    <w:rsid w:val="00B90621"/>
    <w:rsid w:val="00B909EF"/>
    <w:rsid w:val="00B910CB"/>
    <w:rsid w:val="00B91250"/>
    <w:rsid w:val="00B91472"/>
    <w:rsid w:val="00B91C83"/>
    <w:rsid w:val="00B92F94"/>
    <w:rsid w:val="00B93132"/>
    <w:rsid w:val="00B93501"/>
    <w:rsid w:val="00B93EB9"/>
    <w:rsid w:val="00B948A5"/>
    <w:rsid w:val="00B9492F"/>
    <w:rsid w:val="00B94D83"/>
    <w:rsid w:val="00B960F8"/>
    <w:rsid w:val="00B97442"/>
    <w:rsid w:val="00B974D1"/>
    <w:rsid w:val="00B97FF1"/>
    <w:rsid w:val="00BA115F"/>
    <w:rsid w:val="00BA1CAF"/>
    <w:rsid w:val="00BA1F6F"/>
    <w:rsid w:val="00BA3DBB"/>
    <w:rsid w:val="00BA3F83"/>
    <w:rsid w:val="00BA3FB2"/>
    <w:rsid w:val="00BA47BF"/>
    <w:rsid w:val="00BA4D26"/>
    <w:rsid w:val="00BA4E98"/>
    <w:rsid w:val="00BA5836"/>
    <w:rsid w:val="00BA5AC9"/>
    <w:rsid w:val="00BA5BF7"/>
    <w:rsid w:val="00BA5D35"/>
    <w:rsid w:val="00BA5DEF"/>
    <w:rsid w:val="00BA60EA"/>
    <w:rsid w:val="00BA7536"/>
    <w:rsid w:val="00BA7C63"/>
    <w:rsid w:val="00BA7CE4"/>
    <w:rsid w:val="00BB0423"/>
    <w:rsid w:val="00BB0934"/>
    <w:rsid w:val="00BB0B9B"/>
    <w:rsid w:val="00BB1E34"/>
    <w:rsid w:val="00BB2BDD"/>
    <w:rsid w:val="00BB2F0B"/>
    <w:rsid w:val="00BB379C"/>
    <w:rsid w:val="00BB3AAF"/>
    <w:rsid w:val="00BB3B3F"/>
    <w:rsid w:val="00BB3B84"/>
    <w:rsid w:val="00BB590A"/>
    <w:rsid w:val="00BB5AD2"/>
    <w:rsid w:val="00BB6581"/>
    <w:rsid w:val="00BB6715"/>
    <w:rsid w:val="00BB6CC4"/>
    <w:rsid w:val="00BB6F6F"/>
    <w:rsid w:val="00BC2D54"/>
    <w:rsid w:val="00BC326D"/>
    <w:rsid w:val="00BC4A19"/>
    <w:rsid w:val="00BC5A85"/>
    <w:rsid w:val="00BC6DEF"/>
    <w:rsid w:val="00BC71A7"/>
    <w:rsid w:val="00BC7DE6"/>
    <w:rsid w:val="00BD018E"/>
    <w:rsid w:val="00BD13A6"/>
    <w:rsid w:val="00BD3A4A"/>
    <w:rsid w:val="00BD3B34"/>
    <w:rsid w:val="00BD49EF"/>
    <w:rsid w:val="00BD4A36"/>
    <w:rsid w:val="00BD6023"/>
    <w:rsid w:val="00BD672C"/>
    <w:rsid w:val="00BD6C6A"/>
    <w:rsid w:val="00BD750A"/>
    <w:rsid w:val="00BD7939"/>
    <w:rsid w:val="00BD79CE"/>
    <w:rsid w:val="00BD7EDA"/>
    <w:rsid w:val="00BD7F09"/>
    <w:rsid w:val="00BE02EB"/>
    <w:rsid w:val="00BE09D2"/>
    <w:rsid w:val="00BE1069"/>
    <w:rsid w:val="00BE1071"/>
    <w:rsid w:val="00BE1E8A"/>
    <w:rsid w:val="00BE2068"/>
    <w:rsid w:val="00BE2B74"/>
    <w:rsid w:val="00BE369E"/>
    <w:rsid w:val="00BE4176"/>
    <w:rsid w:val="00BE4684"/>
    <w:rsid w:val="00BE4C08"/>
    <w:rsid w:val="00BE57BB"/>
    <w:rsid w:val="00BE58D2"/>
    <w:rsid w:val="00BE5967"/>
    <w:rsid w:val="00BE5D83"/>
    <w:rsid w:val="00BE5ED0"/>
    <w:rsid w:val="00BE6474"/>
    <w:rsid w:val="00BE6BA2"/>
    <w:rsid w:val="00BE6DE3"/>
    <w:rsid w:val="00BE789A"/>
    <w:rsid w:val="00BE78B2"/>
    <w:rsid w:val="00BE7EED"/>
    <w:rsid w:val="00BF09D0"/>
    <w:rsid w:val="00BF1B12"/>
    <w:rsid w:val="00BF26B0"/>
    <w:rsid w:val="00BF2846"/>
    <w:rsid w:val="00BF2AC5"/>
    <w:rsid w:val="00BF349B"/>
    <w:rsid w:val="00BF476D"/>
    <w:rsid w:val="00BF54E4"/>
    <w:rsid w:val="00BF5867"/>
    <w:rsid w:val="00BF5902"/>
    <w:rsid w:val="00BF60D1"/>
    <w:rsid w:val="00BF6970"/>
    <w:rsid w:val="00BF715C"/>
    <w:rsid w:val="00BF7399"/>
    <w:rsid w:val="00BF7C2A"/>
    <w:rsid w:val="00BF7F71"/>
    <w:rsid w:val="00C00AAF"/>
    <w:rsid w:val="00C00D0B"/>
    <w:rsid w:val="00C00FEC"/>
    <w:rsid w:val="00C01832"/>
    <w:rsid w:val="00C01BB0"/>
    <w:rsid w:val="00C01F57"/>
    <w:rsid w:val="00C02D01"/>
    <w:rsid w:val="00C02DCE"/>
    <w:rsid w:val="00C043D4"/>
    <w:rsid w:val="00C04C30"/>
    <w:rsid w:val="00C04C44"/>
    <w:rsid w:val="00C059D1"/>
    <w:rsid w:val="00C05A13"/>
    <w:rsid w:val="00C10242"/>
    <w:rsid w:val="00C109FD"/>
    <w:rsid w:val="00C10E74"/>
    <w:rsid w:val="00C1298F"/>
    <w:rsid w:val="00C12B48"/>
    <w:rsid w:val="00C12BC5"/>
    <w:rsid w:val="00C13D09"/>
    <w:rsid w:val="00C13FE6"/>
    <w:rsid w:val="00C14388"/>
    <w:rsid w:val="00C14EFD"/>
    <w:rsid w:val="00C152A5"/>
    <w:rsid w:val="00C15301"/>
    <w:rsid w:val="00C15C5D"/>
    <w:rsid w:val="00C16DB7"/>
    <w:rsid w:val="00C17082"/>
    <w:rsid w:val="00C17F9E"/>
    <w:rsid w:val="00C2000C"/>
    <w:rsid w:val="00C201D6"/>
    <w:rsid w:val="00C211A4"/>
    <w:rsid w:val="00C21987"/>
    <w:rsid w:val="00C22847"/>
    <w:rsid w:val="00C2318C"/>
    <w:rsid w:val="00C23A3C"/>
    <w:rsid w:val="00C2416B"/>
    <w:rsid w:val="00C241C7"/>
    <w:rsid w:val="00C25B1B"/>
    <w:rsid w:val="00C26482"/>
    <w:rsid w:val="00C26D52"/>
    <w:rsid w:val="00C27361"/>
    <w:rsid w:val="00C275DB"/>
    <w:rsid w:val="00C27D77"/>
    <w:rsid w:val="00C303A7"/>
    <w:rsid w:val="00C3040D"/>
    <w:rsid w:val="00C30FEC"/>
    <w:rsid w:val="00C31BF0"/>
    <w:rsid w:val="00C31EDE"/>
    <w:rsid w:val="00C3200F"/>
    <w:rsid w:val="00C33C40"/>
    <w:rsid w:val="00C33CDC"/>
    <w:rsid w:val="00C34377"/>
    <w:rsid w:val="00C356F1"/>
    <w:rsid w:val="00C3576E"/>
    <w:rsid w:val="00C35931"/>
    <w:rsid w:val="00C359D1"/>
    <w:rsid w:val="00C3645E"/>
    <w:rsid w:val="00C36D1A"/>
    <w:rsid w:val="00C37103"/>
    <w:rsid w:val="00C371E6"/>
    <w:rsid w:val="00C373C0"/>
    <w:rsid w:val="00C40AE4"/>
    <w:rsid w:val="00C41056"/>
    <w:rsid w:val="00C41A4D"/>
    <w:rsid w:val="00C41F25"/>
    <w:rsid w:val="00C420F3"/>
    <w:rsid w:val="00C4313E"/>
    <w:rsid w:val="00C43459"/>
    <w:rsid w:val="00C43D2A"/>
    <w:rsid w:val="00C448E2"/>
    <w:rsid w:val="00C47316"/>
    <w:rsid w:val="00C47E8A"/>
    <w:rsid w:val="00C47F49"/>
    <w:rsid w:val="00C50250"/>
    <w:rsid w:val="00C50CA7"/>
    <w:rsid w:val="00C51000"/>
    <w:rsid w:val="00C51323"/>
    <w:rsid w:val="00C52D62"/>
    <w:rsid w:val="00C53457"/>
    <w:rsid w:val="00C5383D"/>
    <w:rsid w:val="00C53BBE"/>
    <w:rsid w:val="00C5426C"/>
    <w:rsid w:val="00C545BF"/>
    <w:rsid w:val="00C548EA"/>
    <w:rsid w:val="00C54D2F"/>
    <w:rsid w:val="00C54E34"/>
    <w:rsid w:val="00C55F23"/>
    <w:rsid w:val="00C55FB0"/>
    <w:rsid w:val="00C55FFB"/>
    <w:rsid w:val="00C562B1"/>
    <w:rsid w:val="00C576D7"/>
    <w:rsid w:val="00C578C3"/>
    <w:rsid w:val="00C60576"/>
    <w:rsid w:val="00C60A04"/>
    <w:rsid w:val="00C60EC0"/>
    <w:rsid w:val="00C6243D"/>
    <w:rsid w:val="00C62940"/>
    <w:rsid w:val="00C63EA6"/>
    <w:rsid w:val="00C63EC7"/>
    <w:rsid w:val="00C65352"/>
    <w:rsid w:val="00C65842"/>
    <w:rsid w:val="00C660C8"/>
    <w:rsid w:val="00C66B7F"/>
    <w:rsid w:val="00C66DEF"/>
    <w:rsid w:val="00C671C9"/>
    <w:rsid w:val="00C67ACE"/>
    <w:rsid w:val="00C67FF9"/>
    <w:rsid w:val="00C70019"/>
    <w:rsid w:val="00C707DF"/>
    <w:rsid w:val="00C716A4"/>
    <w:rsid w:val="00C74D77"/>
    <w:rsid w:val="00C74DB5"/>
    <w:rsid w:val="00C74E48"/>
    <w:rsid w:val="00C7541F"/>
    <w:rsid w:val="00C7697F"/>
    <w:rsid w:val="00C76EC7"/>
    <w:rsid w:val="00C8008B"/>
    <w:rsid w:val="00C8089F"/>
    <w:rsid w:val="00C80C77"/>
    <w:rsid w:val="00C80D9C"/>
    <w:rsid w:val="00C81518"/>
    <w:rsid w:val="00C81EAF"/>
    <w:rsid w:val="00C82081"/>
    <w:rsid w:val="00C83C1F"/>
    <w:rsid w:val="00C85146"/>
    <w:rsid w:val="00C85266"/>
    <w:rsid w:val="00C86327"/>
    <w:rsid w:val="00C87074"/>
    <w:rsid w:val="00C90207"/>
    <w:rsid w:val="00C9026D"/>
    <w:rsid w:val="00C902D2"/>
    <w:rsid w:val="00C914D7"/>
    <w:rsid w:val="00C91C26"/>
    <w:rsid w:val="00C91CA3"/>
    <w:rsid w:val="00C9263C"/>
    <w:rsid w:val="00C9267D"/>
    <w:rsid w:val="00C94474"/>
    <w:rsid w:val="00C94862"/>
    <w:rsid w:val="00C95028"/>
    <w:rsid w:val="00C95100"/>
    <w:rsid w:val="00C95C40"/>
    <w:rsid w:val="00C95FB7"/>
    <w:rsid w:val="00C979DF"/>
    <w:rsid w:val="00CA047D"/>
    <w:rsid w:val="00CA13ED"/>
    <w:rsid w:val="00CA1410"/>
    <w:rsid w:val="00CA15D7"/>
    <w:rsid w:val="00CA1729"/>
    <w:rsid w:val="00CA27C4"/>
    <w:rsid w:val="00CA29F4"/>
    <w:rsid w:val="00CA2C12"/>
    <w:rsid w:val="00CA2D26"/>
    <w:rsid w:val="00CA3073"/>
    <w:rsid w:val="00CA3101"/>
    <w:rsid w:val="00CA32DC"/>
    <w:rsid w:val="00CA3C72"/>
    <w:rsid w:val="00CA44FB"/>
    <w:rsid w:val="00CA48C2"/>
    <w:rsid w:val="00CA5A4A"/>
    <w:rsid w:val="00CA5B60"/>
    <w:rsid w:val="00CA62BA"/>
    <w:rsid w:val="00CA66D9"/>
    <w:rsid w:val="00CA6B6A"/>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E9E"/>
    <w:rsid w:val="00CB53B3"/>
    <w:rsid w:val="00CB5BD4"/>
    <w:rsid w:val="00CB5E91"/>
    <w:rsid w:val="00CB676C"/>
    <w:rsid w:val="00CB73A8"/>
    <w:rsid w:val="00CB77ED"/>
    <w:rsid w:val="00CB7A63"/>
    <w:rsid w:val="00CB7BD2"/>
    <w:rsid w:val="00CC01F7"/>
    <w:rsid w:val="00CC0A32"/>
    <w:rsid w:val="00CC0CCB"/>
    <w:rsid w:val="00CC1605"/>
    <w:rsid w:val="00CC1D89"/>
    <w:rsid w:val="00CC2ABB"/>
    <w:rsid w:val="00CC36BC"/>
    <w:rsid w:val="00CC3795"/>
    <w:rsid w:val="00CC3C88"/>
    <w:rsid w:val="00CC465D"/>
    <w:rsid w:val="00CC56ED"/>
    <w:rsid w:val="00CC6A45"/>
    <w:rsid w:val="00CC6F45"/>
    <w:rsid w:val="00CC7405"/>
    <w:rsid w:val="00CC74FB"/>
    <w:rsid w:val="00CC7545"/>
    <w:rsid w:val="00CC776F"/>
    <w:rsid w:val="00CD12CD"/>
    <w:rsid w:val="00CD1F53"/>
    <w:rsid w:val="00CD2C2B"/>
    <w:rsid w:val="00CD30E5"/>
    <w:rsid w:val="00CD3DBC"/>
    <w:rsid w:val="00CD3F5B"/>
    <w:rsid w:val="00CD4187"/>
    <w:rsid w:val="00CD4754"/>
    <w:rsid w:val="00CD5140"/>
    <w:rsid w:val="00CD53A8"/>
    <w:rsid w:val="00CD68FA"/>
    <w:rsid w:val="00CD69E3"/>
    <w:rsid w:val="00CD6A99"/>
    <w:rsid w:val="00CD7C1D"/>
    <w:rsid w:val="00CD7E53"/>
    <w:rsid w:val="00CE0BC8"/>
    <w:rsid w:val="00CE199B"/>
    <w:rsid w:val="00CE1DFB"/>
    <w:rsid w:val="00CE1E26"/>
    <w:rsid w:val="00CE2A5A"/>
    <w:rsid w:val="00CE2EB3"/>
    <w:rsid w:val="00CE33BD"/>
    <w:rsid w:val="00CE3CE5"/>
    <w:rsid w:val="00CE3E73"/>
    <w:rsid w:val="00CE3F3B"/>
    <w:rsid w:val="00CE4029"/>
    <w:rsid w:val="00CE4695"/>
    <w:rsid w:val="00CE5769"/>
    <w:rsid w:val="00CE5907"/>
    <w:rsid w:val="00CE5B3F"/>
    <w:rsid w:val="00CE5C56"/>
    <w:rsid w:val="00CE5F90"/>
    <w:rsid w:val="00CF0028"/>
    <w:rsid w:val="00CF0455"/>
    <w:rsid w:val="00CF0C7E"/>
    <w:rsid w:val="00CF0F05"/>
    <w:rsid w:val="00CF1602"/>
    <w:rsid w:val="00CF1CF2"/>
    <w:rsid w:val="00CF2194"/>
    <w:rsid w:val="00CF38B5"/>
    <w:rsid w:val="00CF49A0"/>
    <w:rsid w:val="00CF4AC6"/>
    <w:rsid w:val="00CF4E37"/>
    <w:rsid w:val="00CF505F"/>
    <w:rsid w:val="00CF5275"/>
    <w:rsid w:val="00CF5637"/>
    <w:rsid w:val="00CF5789"/>
    <w:rsid w:val="00CF6186"/>
    <w:rsid w:val="00CF63C0"/>
    <w:rsid w:val="00CF6E45"/>
    <w:rsid w:val="00D0049E"/>
    <w:rsid w:val="00D012EF"/>
    <w:rsid w:val="00D01844"/>
    <w:rsid w:val="00D02C72"/>
    <w:rsid w:val="00D0336F"/>
    <w:rsid w:val="00D03D39"/>
    <w:rsid w:val="00D04684"/>
    <w:rsid w:val="00D049D8"/>
    <w:rsid w:val="00D04CB0"/>
    <w:rsid w:val="00D05EAB"/>
    <w:rsid w:val="00D06361"/>
    <w:rsid w:val="00D06FBB"/>
    <w:rsid w:val="00D076A4"/>
    <w:rsid w:val="00D07E80"/>
    <w:rsid w:val="00D10FBD"/>
    <w:rsid w:val="00D1184E"/>
    <w:rsid w:val="00D11B2B"/>
    <w:rsid w:val="00D11E5B"/>
    <w:rsid w:val="00D1222B"/>
    <w:rsid w:val="00D12ED7"/>
    <w:rsid w:val="00D133F6"/>
    <w:rsid w:val="00D13640"/>
    <w:rsid w:val="00D13D22"/>
    <w:rsid w:val="00D13DEE"/>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680"/>
    <w:rsid w:val="00D23C62"/>
    <w:rsid w:val="00D23E5B"/>
    <w:rsid w:val="00D240F1"/>
    <w:rsid w:val="00D25013"/>
    <w:rsid w:val="00D25E44"/>
    <w:rsid w:val="00D268FE"/>
    <w:rsid w:val="00D27098"/>
    <w:rsid w:val="00D271B9"/>
    <w:rsid w:val="00D271CF"/>
    <w:rsid w:val="00D278B5"/>
    <w:rsid w:val="00D27A93"/>
    <w:rsid w:val="00D27F9E"/>
    <w:rsid w:val="00D3008A"/>
    <w:rsid w:val="00D30736"/>
    <w:rsid w:val="00D307C6"/>
    <w:rsid w:val="00D314B5"/>
    <w:rsid w:val="00D3165A"/>
    <w:rsid w:val="00D3176F"/>
    <w:rsid w:val="00D32B24"/>
    <w:rsid w:val="00D32BDB"/>
    <w:rsid w:val="00D32D8C"/>
    <w:rsid w:val="00D3371D"/>
    <w:rsid w:val="00D337C2"/>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5A73"/>
    <w:rsid w:val="00D46FA3"/>
    <w:rsid w:val="00D470E5"/>
    <w:rsid w:val="00D47E4F"/>
    <w:rsid w:val="00D516F7"/>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57FA6"/>
    <w:rsid w:val="00D60AC0"/>
    <w:rsid w:val="00D60C9F"/>
    <w:rsid w:val="00D62225"/>
    <w:rsid w:val="00D6274B"/>
    <w:rsid w:val="00D62902"/>
    <w:rsid w:val="00D63085"/>
    <w:rsid w:val="00D63842"/>
    <w:rsid w:val="00D6430C"/>
    <w:rsid w:val="00D64C12"/>
    <w:rsid w:val="00D650BE"/>
    <w:rsid w:val="00D65B83"/>
    <w:rsid w:val="00D65CDE"/>
    <w:rsid w:val="00D65D39"/>
    <w:rsid w:val="00D666D3"/>
    <w:rsid w:val="00D67798"/>
    <w:rsid w:val="00D67F46"/>
    <w:rsid w:val="00D67F92"/>
    <w:rsid w:val="00D702D8"/>
    <w:rsid w:val="00D7112B"/>
    <w:rsid w:val="00D72291"/>
    <w:rsid w:val="00D72780"/>
    <w:rsid w:val="00D72B32"/>
    <w:rsid w:val="00D72B42"/>
    <w:rsid w:val="00D72C4C"/>
    <w:rsid w:val="00D72D2E"/>
    <w:rsid w:val="00D73749"/>
    <w:rsid w:val="00D7401B"/>
    <w:rsid w:val="00D748D1"/>
    <w:rsid w:val="00D75698"/>
    <w:rsid w:val="00D76A57"/>
    <w:rsid w:val="00D76E79"/>
    <w:rsid w:val="00D77330"/>
    <w:rsid w:val="00D77EEA"/>
    <w:rsid w:val="00D77F3E"/>
    <w:rsid w:val="00D80017"/>
    <w:rsid w:val="00D800B0"/>
    <w:rsid w:val="00D800CA"/>
    <w:rsid w:val="00D802DE"/>
    <w:rsid w:val="00D80427"/>
    <w:rsid w:val="00D80A1C"/>
    <w:rsid w:val="00D80D63"/>
    <w:rsid w:val="00D80E51"/>
    <w:rsid w:val="00D81EAA"/>
    <w:rsid w:val="00D81F7E"/>
    <w:rsid w:val="00D821DC"/>
    <w:rsid w:val="00D82268"/>
    <w:rsid w:val="00D82659"/>
    <w:rsid w:val="00D8273A"/>
    <w:rsid w:val="00D82AF3"/>
    <w:rsid w:val="00D82BA6"/>
    <w:rsid w:val="00D8383F"/>
    <w:rsid w:val="00D8496B"/>
    <w:rsid w:val="00D84C70"/>
    <w:rsid w:val="00D84FD1"/>
    <w:rsid w:val="00D85272"/>
    <w:rsid w:val="00D852FE"/>
    <w:rsid w:val="00D85A60"/>
    <w:rsid w:val="00D86525"/>
    <w:rsid w:val="00D872C6"/>
    <w:rsid w:val="00D912C0"/>
    <w:rsid w:val="00D91907"/>
    <w:rsid w:val="00D91A85"/>
    <w:rsid w:val="00D91F7B"/>
    <w:rsid w:val="00D926B4"/>
    <w:rsid w:val="00D93908"/>
    <w:rsid w:val="00D94DA3"/>
    <w:rsid w:val="00D95176"/>
    <w:rsid w:val="00D97070"/>
    <w:rsid w:val="00D9716B"/>
    <w:rsid w:val="00D97590"/>
    <w:rsid w:val="00D97A7B"/>
    <w:rsid w:val="00D97F87"/>
    <w:rsid w:val="00DA056C"/>
    <w:rsid w:val="00DA1BE8"/>
    <w:rsid w:val="00DA26FC"/>
    <w:rsid w:val="00DA2D7A"/>
    <w:rsid w:val="00DA2DA9"/>
    <w:rsid w:val="00DA334B"/>
    <w:rsid w:val="00DA334C"/>
    <w:rsid w:val="00DA4B63"/>
    <w:rsid w:val="00DA63BD"/>
    <w:rsid w:val="00DA6CD8"/>
    <w:rsid w:val="00DA73B7"/>
    <w:rsid w:val="00DA757B"/>
    <w:rsid w:val="00DA7B3B"/>
    <w:rsid w:val="00DB0160"/>
    <w:rsid w:val="00DB02B3"/>
    <w:rsid w:val="00DB03EC"/>
    <w:rsid w:val="00DB0784"/>
    <w:rsid w:val="00DB0D64"/>
    <w:rsid w:val="00DB1DDF"/>
    <w:rsid w:val="00DB1F55"/>
    <w:rsid w:val="00DB2B59"/>
    <w:rsid w:val="00DB41E0"/>
    <w:rsid w:val="00DB4A4F"/>
    <w:rsid w:val="00DB4CCA"/>
    <w:rsid w:val="00DB62BF"/>
    <w:rsid w:val="00DB6696"/>
    <w:rsid w:val="00DB6B3A"/>
    <w:rsid w:val="00DB6C20"/>
    <w:rsid w:val="00DB7898"/>
    <w:rsid w:val="00DB7D7C"/>
    <w:rsid w:val="00DC126C"/>
    <w:rsid w:val="00DC1AEB"/>
    <w:rsid w:val="00DC1FC9"/>
    <w:rsid w:val="00DC2328"/>
    <w:rsid w:val="00DC24D1"/>
    <w:rsid w:val="00DC3A60"/>
    <w:rsid w:val="00DC45D5"/>
    <w:rsid w:val="00DC45DB"/>
    <w:rsid w:val="00DC490C"/>
    <w:rsid w:val="00DC50B8"/>
    <w:rsid w:val="00DC5BEC"/>
    <w:rsid w:val="00DC5CFA"/>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4ADB"/>
    <w:rsid w:val="00DD51CE"/>
    <w:rsid w:val="00DD5668"/>
    <w:rsid w:val="00DD5D88"/>
    <w:rsid w:val="00DD5F15"/>
    <w:rsid w:val="00DD656D"/>
    <w:rsid w:val="00DD71FA"/>
    <w:rsid w:val="00DD754B"/>
    <w:rsid w:val="00DD774B"/>
    <w:rsid w:val="00DE04BD"/>
    <w:rsid w:val="00DE05DE"/>
    <w:rsid w:val="00DE1526"/>
    <w:rsid w:val="00DE196C"/>
    <w:rsid w:val="00DE2CE5"/>
    <w:rsid w:val="00DE36C6"/>
    <w:rsid w:val="00DE37AC"/>
    <w:rsid w:val="00DE389F"/>
    <w:rsid w:val="00DE3B8B"/>
    <w:rsid w:val="00DE3B96"/>
    <w:rsid w:val="00DE4BE3"/>
    <w:rsid w:val="00DE4C2D"/>
    <w:rsid w:val="00DE5725"/>
    <w:rsid w:val="00DE5A93"/>
    <w:rsid w:val="00DE5EB5"/>
    <w:rsid w:val="00DE60B3"/>
    <w:rsid w:val="00DE681B"/>
    <w:rsid w:val="00DE7D0A"/>
    <w:rsid w:val="00DE7EC9"/>
    <w:rsid w:val="00DF04E0"/>
    <w:rsid w:val="00DF08D9"/>
    <w:rsid w:val="00DF0A57"/>
    <w:rsid w:val="00DF0DCD"/>
    <w:rsid w:val="00DF1B70"/>
    <w:rsid w:val="00DF1D7D"/>
    <w:rsid w:val="00DF2C16"/>
    <w:rsid w:val="00DF343C"/>
    <w:rsid w:val="00DF37CB"/>
    <w:rsid w:val="00DF39ED"/>
    <w:rsid w:val="00DF402A"/>
    <w:rsid w:val="00DF57EF"/>
    <w:rsid w:val="00DF5B54"/>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C2A"/>
    <w:rsid w:val="00E05055"/>
    <w:rsid w:val="00E05115"/>
    <w:rsid w:val="00E053D2"/>
    <w:rsid w:val="00E0585C"/>
    <w:rsid w:val="00E06015"/>
    <w:rsid w:val="00E07233"/>
    <w:rsid w:val="00E10397"/>
    <w:rsid w:val="00E116BB"/>
    <w:rsid w:val="00E1270A"/>
    <w:rsid w:val="00E129EC"/>
    <w:rsid w:val="00E12D44"/>
    <w:rsid w:val="00E13947"/>
    <w:rsid w:val="00E13E0F"/>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3903"/>
    <w:rsid w:val="00E24231"/>
    <w:rsid w:val="00E254C3"/>
    <w:rsid w:val="00E25882"/>
    <w:rsid w:val="00E261BF"/>
    <w:rsid w:val="00E26DC0"/>
    <w:rsid w:val="00E2716B"/>
    <w:rsid w:val="00E273FF"/>
    <w:rsid w:val="00E27976"/>
    <w:rsid w:val="00E3014E"/>
    <w:rsid w:val="00E302AC"/>
    <w:rsid w:val="00E305F1"/>
    <w:rsid w:val="00E314E9"/>
    <w:rsid w:val="00E317D9"/>
    <w:rsid w:val="00E3261A"/>
    <w:rsid w:val="00E32B3E"/>
    <w:rsid w:val="00E33DEA"/>
    <w:rsid w:val="00E344FB"/>
    <w:rsid w:val="00E34550"/>
    <w:rsid w:val="00E349E2"/>
    <w:rsid w:val="00E34DC0"/>
    <w:rsid w:val="00E35BC6"/>
    <w:rsid w:val="00E35E59"/>
    <w:rsid w:val="00E35FE8"/>
    <w:rsid w:val="00E36817"/>
    <w:rsid w:val="00E371D1"/>
    <w:rsid w:val="00E37DB7"/>
    <w:rsid w:val="00E37FE5"/>
    <w:rsid w:val="00E40065"/>
    <w:rsid w:val="00E41444"/>
    <w:rsid w:val="00E41CA9"/>
    <w:rsid w:val="00E422BD"/>
    <w:rsid w:val="00E4241A"/>
    <w:rsid w:val="00E4249A"/>
    <w:rsid w:val="00E431BF"/>
    <w:rsid w:val="00E43242"/>
    <w:rsid w:val="00E4527E"/>
    <w:rsid w:val="00E45896"/>
    <w:rsid w:val="00E45E46"/>
    <w:rsid w:val="00E4638E"/>
    <w:rsid w:val="00E47D3C"/>
    <w:rsid w:val="00E507AE"/>
    <w:rsid w:val="00E50B0E"/>
    <w:rsid w:val="00E50D6B"/>
    <w:rsid w:val="00E51F9A"/>
    <w:rsid w:val="00E51FFD"/>
    <w:rsid w:val="00E52442"/>
    <w:rsid w:val="00E5258E"/>
    <w:rsid w:val="00E52A44"/>
    <w:rsid w:val="00E52A56"/>
    <w:rsid w:val="00E53E59"/>
    <w:rsid w:val="00E53E8A"/>
    <w:rsid w:val="00E542F3"/>
    <w:rsid w:val="00E55672"/>
    <w:rsid w:val="00E55930"/>
    <w:rsid w:val="00E55CDA"/>
    <w:rsid w:val="00E569BF"/>
    <w:rsid w:val="00E5706F"/>
    <w:rsid w:val="00E608C2"/>
    <w:rsid w:val="00E611C7"/>
    <w:rsid w:val="00E635B5"/>
    <w:rsid w:val="00E63CB7"/>
    <w:rsid w:val="00E63E37"/>
    <w:rsid w:val="00E6461A"/>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2A83"/>
    <w:rsid w:val="00E7375A"/>
    <w:rsid w:val="00E73973"/>
    <w:rsid w:val="00E7402E"/>
    <w:rsid w:val="00E74219"/>
    <w:rsid w:val="00E75547"/>
    <w:rsid w:val="00E75839"/>
    <w:rsid w:val="00E75A1F"/>
    <w:rsid w:val="00E75D71"/>
    <w:rsid w:val="00E76698"/>
    <w:rsid w:val="00E77425"/>
    <w:rsid w:val="00E774FA"/>
    <w:rsid w:val="00E776E0"/>
    <w:rsid w:val="00E8045C"/>
    <w:rsid w:val="00E80597"/>
    <w:rsid w:val="00E80AC7"/>
    <w:rsid w:val="00E80AF7"/>
    <w:rsid w:val="00E81058"/>
    <w:rsid w:val="00E813F7"/>
    <w:rsid w:val="00E823C4"/>
    <w:rsid w:val="00E82921"/>
    <w:rsid w:val="00E83591"/>
    <w:rsid w:val="00E835FC"/>
    <w:rsid w:val="00E83753"/>
    <w:rsid w:val="00E8449A"/>
    <w:rsid w:val="00E848E8"/>
    <w:rsid w:val="00E85A20"/>
    <w:rsid w:val="00E86A79"/>
    <w:rsid w:val="00E87947"/>
    <w:rsid w:val="00E87EE0"/>
    <w:rsid w:val="00E900EA"/>
    <w:rsid w:val="00E901A9"/>
    <w:rsid w:val="00E90319"/>
    <w:rsid w:val="00E9066F"/>
    <w:rsid w:val="00E90BC7"/>
    <w:rsid w:val="00E913F4"/>
    <w:rsid w:val="00E91AFE"/>
    <w:rsid w:val="00E92455"/>
    <w:rsid w:val="00E92EC5"/>
    <w:rsid w:val="00E92F73"/>
    <w:rsid w:val="00E9478B"/>
    <w:rsid w:val="00E94934"/>
    <w:rsid w:val="00E950B7"/>
    <w:rsid w:val="00E9525F"/>
    <w:rsid w:val="00E96B38"/>
    <w:rsid w:val="00E9774D"/>
    <w:rsid w:val="00E97825"/>
    <w:rsid w:val="00E97F8F"/>
    <w:rsid w:val="00EA00AE"/>
    <w:rsid w:val="00EA03D1"/>
    <w:rsid w:val="00EA0A23"/>
    <w:rsid w:val="00EA0B01"/>
    <w:rsid w:val="00EA0C84"/>
    <w:rsid w:val="00EA1D13"/>
    <w:rsid w:val="00EA1EF4"/>
    <w:rsid w:val="00EA2331"/>
    <w:rsid w:val="00EA274C"/>
    <w:rsid w:val="00EA3FAE"/>
    <w:rsid w:val="00EA42FB"/>
    <w:rsid w:val="00EA4417"/>
    <w:rsid w:val="00EA458A"/>
    <w:rsid w:val="00EA4806"/>
    <w:rsid w:val="00EA4D0E"/>
    <w:rsid w:val="00EA4D6F"/>
    <w:rsid w:val="00EA5514"/>
    <w:rsid w:val="00EA6194"/>
    <w:rsid w:val="00EA6857"/>
    <w:rsid w:val="00EA7750"/>
    <w:rsid w:val="00EA7824"/>
    <w:rsid w:val="00EB05FE"/>
    <w:rsid w:val="00EB0BD3"/>
    <w:rsid w:val="00EB111F"/>
    <w:rsid w:val="00EB135E"/>
    <w:rsid w:val="00EB1E3E"/>
    <w:rsid w:val="00EB324C"/>
    <w:rsid w:val="00EB34D7"/>
    <w:rsid w:val="00EB392A"/>
    <w:rsid w:val="00EB433D"/>
    <w:rsid w:val="00EB490C"/>
    <w:rsid w:val="00EB4C26"/>
    <w:rsid w:val="00EB4F1B"/>
    <w:rsid w:val="00EB5069"/>
    <w:rsid w:val="00EB51AF"/>
    <w:rsid w:val="00EB67D5"/>
    <w:rsid w:val="00EB72BA"/>
    <w:rsid w:val="00EB7376"/>
    <w:rsid w:val="00EB7452"/>
    <w:rsid w:val="00EB7F5D"/>
    <w:rsid w:val="00EC1526"/>
    <w:rsid w:val="00EC1ACB"/>
    <w:rsid w:val="00EC1FC9"/>
    <w:rsid w:val="00EC25BE"/>
    <w:rsid w:val="00EC3322"/>
    <w:rsid w:val="00EC355A"/>
    <w:rsid w:val="00EC458A"/>
    <w:rsid w:val="00EC473F"/>
    <w:rsid w:val="00EC4A8B"/>
    <w:rsid w:val="00EC520F"/>
    <w:rsid w:val="00EC5852"/>
    <w:rsid w:val="00EC6975"/>
    <w:rsid w:val="00EC6A13"/>
    <w:rsid w:val="00EC6D20"/>
    <w:rsid w:val="00EC7046"/>
    <w:rsid w:val="00EC745B"/>
    <w:rsid w:val="00EC7840"/>
    <w:rsid w:val="00ED0C82"/>
    <w:rsid w:val="00ED182A"/>
    <w:rsid w:val="00ED2D77"/>
    <w:rsid w:val="00ED31D7"/>
    <w:rsid w:val="00ED4317"/>
    <w:rsid w:val="00ED54C4"/>
    <w:rsid w:val="00ED5B3F"/>
    <w:rsid w:val="00ED5B59"/>
    <w:rsid w:val="00ED5C02"/>
    <w:rsid w:val="00ED71D6"/>
    <w:rsid w:val="00ED785A"/>
    <w:rsid w:val="00ED7B00"/>
    <w:rsid w:val="00ED7C36"/>
    <w:rsid w:val="00EE01C7"/>
    <w:rsid w:val="00EE04B4"/>
    <w:rsid w:val="00EE0751"/>
    <w:rsid w:val="00EE28EE"/>
    <w:rsid w:val="00EE306E"/>
    <w:rsid w:val="00EE4A10"/>
    <w:rsid w:val="00EE4A56"/>
    <w:rsid w:val="00EE51DD"/>
    <w:rsid w:val="00EE5CDC"/>
    <w:rsid w:val="00EE5FCE"/>
    <w:rsid w:val="00EE64CC"/>
    <w:rsid w:val="00EE67E5"/>
    <w:rsid w:val="00EE6951"/>
    <w:rsid w:val="00EE6B7C"/>
    <w:rsid w:val="00EF0D3D"/>
    <w:rsid w:val="00EF0E16"/>
    <w:rsid w:val="00EF1215"/>
    <w:rsid w:val="00EF12CF"/>
    <w:rsid w:val="00EF16BF"/>
    <w:rsid w:val="00EF1792"/>
    <w:rsid w:val="00EF1CB7"/>
    <w:rsid w:val="00EF236F"/>
    <w:rsid w:val="00EF2F5E"/>
    <w:rsid w:val="00EF36B5"/>
    <w:rsid w:val="00EF3AE0"/>
    <w:rsid w:val="00EF4812"/>
    <w:rsid w:val="00EF4927"/>
    <w:rsid w:val="00EF4D5A"/>
    <w:rsid w:val="00EF4F3C"/>
    <w:rsid w:val="00EF4FFE"/>
    <w:rsid w:val="00EF57E4"/>
    <w:rsid w:val="00EF5EFA"/>
    <w:rsid w:val="00EF5EFB"/>
    <w:rsid w:val="00EF6122"/>
    <w:rsid w:val="00EF6513"/>
    <w:rsid w:val="00EF6FDA"/>
    <w:rsid w:val="00EF71CD"/>
    <w:rsid w:val="00EF7CAC"/>
    <w:rsid w:val="00F00275"/>
    <w:rsid w:val="00F00578"/>
    <w:rsid w:val="00F00CB2"/>
    <w:rsid w:val="00F0108C"/>
    <w:rsid w:val="00F0146A"/>
    <w:rsid w:val="00F014EC"/>
    <w:rsid w:val="00F01693"/>
    <w:rsid w:val="00F0177D"/>
    <w:rsid w:val="00F019A7"/>
    <w:rsid w:val="00F0339F"/>
    <w:rsid w:val="00F03D6F"/>
    <w:rsid w:val="00F042C8"/>
    <w:rsid w:val="00F0461B"/>
    <w:rsid w:val="00F046F7"/>
    <w:rsid w:val="00F048B2"/>
    <w:rsid w:val="00F04CA5"/>
    <w:rsid w:val="00F04CF8"/>
    <w:rsid w:val="00F058EE"/>
    <w:rsid w:val="00F05989"/>
    <w:rsid w:val="00F05FDF"/>
    <w:rsid w:val="00F06922"/>
    <w:rsid w:val="00F07D2F"/>
    <w:rsid w:val="00F07D5F"/>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127C"/>
    <w:rsid w:val="00F215E2"/>
    <w:rsid w:val="00F21CB5"/>
    <w:rsid w:val="00F221DB"/>
    <w:rsid w:val="00F22739"/>
    <w:rsid w:val="00F22FD4"/>
    <w:rsid w:val="00F23173"/>
    <w:rsid w:val="00F24A49"/>
    <w:rsid w:val="00F254B2"/>
    <w:rsid w:val="00F25DAF"/>
    <w:rsid w:val="00F273B2"/>
    <w:rsid w:val="00F275CD"/>
    <w:rsid w:val="00F2777D"/>
    <w:rsid w:val="00F30D36"/>
    <w:rsid w:val="00F30F73"/>
    <w:rsid w:val="00F31708"/>
    <w:rsid w:val="00F31F11"/>
    <w:rsid w:val="00F329CF"/>
    <w:rsid w:val="00F32A4A"/>
    <w:rsid w:val="00F3313A"/>
    <w:rsid w:val="00F33422"/>
    <w:rsid w:val="00F33717"/>
    <w:rsid w:val="00F33ABA"/>
    <w:rsid w:val="00F33F64"/>
    <w:rsid w:val="00F340D9"/>
    <w:rsid w:val="00F34DEA"/>
    <w:rsid w:val="00F34E7B"/>
    <w:rsid w:val="00F3568F"/>
    <w:rsid w:val="00F36CD1"/>
    <w:rsid w:val="00F3759C"/>
    <w:rsid w:val="00F404B8"/>
    <w:rsid w:val="00F408AB"/>
    <w:rsid w:val="00F41EEE"/>
    <w:rsid w:val="00F420B2"/>
    <w:rsid w:val="00F4287D"/>
    <w:rsid w:val="00F42B15"/>
    <w:rsid w:val="00F42FC1"/>
    <w:rsid w:val="00F43152"/>
    <w:rsid w:val="00F43633"/>
    <w:rsid w:val="00F44351"/>
    <w:rsid w:val="00F447BF"/>
    <w:rsid w:val="00F45212"/>
    <w:rsid w:val="00F45A12"/>
    <w:rsid w:val="00F45B10"/>
    <w:rsid w:val="00F45D03"/>
    <w:rsid w:val="00F46B15"/>
    <w:rsid w:val="00F47944"/>
    <w:rsid w:val="00F47E9F"/>
    <w:rsid w:val="00F5049A"/>
    <w:rsid w:val="00F50518"/>
    <w:rsid w:val="00F5056A"/>
    <w:rsid w:val="00F50AB8"/>
    <w:rsid w:val="00F512B7"/>
    <w:rsid w:val="00F5171A"/>
    <w:rsid w:val="00F51D77"/>
    <w:rsid w:val="00F520C4"/>
    <w:rsid w:val="00F523D4"/>
    <w:rsid w:val="00F52595"/>
    <w:rsid w:val="00F52C42"/>
    <w:rsid w:val="00F53A5F"/>
    <w:rsid w:val="00F54A08"/>
    <w:rsid w:val="00F54E2F"/>
    <w:rsid w:val="00F54FDA"/>
    <w:rsid w:val="00F550AC"/>
    <w:rsid w:val="00F56560"/>
    <w:rsid w:val="00F576E5"/>
    <w:rsid w:val="00F57F6F"/>
    <w:rsid w:val="00F6146F"/>
    <w:rsid w:val="00F6152D"/>
    <w:rsid w:val="00F617C3"/>
    <w:rsid w:val="00F619EA"/>
    <w:rsid w:val="00F61BE2"/>
    <w:rsid w:val="00F62CF1"/>
    <w:rsid w:val="00F63406"/>
    <w:rsid w:val="00F63972"/>
    <w:rsid w:val="00F63C09"/>
    <w:rsid w:val="00F63CA1"/>
    <w:rsid w:val="00F642A1"/>
    <w:rsid w:val="00F64398"/>
    <w:rsid w:val="00F647B6"/>
    <w:rsid w:val="00F64A92"/>
    <w:rsid w:val="00F64B41"/>
    <w:rsid w:val="00F64EE2"/>
    <w:rsid w:val="00F6616A"/>
    <w:rsid w:val="00F663DB"/>
    <w:rsid w:val="00F67D7F"/>
    <w:rsid w:val="00F7011E"/>
    <w:rsid w:val="00F7063E"/>
    <w:rsid w:val="00F70A9E"/>
    <w:rsid w:val="00F71162"/>
    <w:rsid w:val="00F7196C"/>
    <w:rsid w:val="00F71FF8"/>
    <w:rsid w:val="00F720C6"/>
    <w:rsid w:val="00F72C15"/>
    <w:rsid w:val="00F72D06"/>
    <w:rsid w:val="00F74B29"/>
    <w:rsid w:val="00F74E98"/>
    <w:rsid w:val="00F753EB"/>
    <w:rsid w:val="00F75716"/>
    <w:rsid w:val="00F75B79"/>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30F2"/>
    <w:rsid w:val="00F83348"/>
    <w:rsid w:val="00F83AAC"/>
    <w:rsid w:val="00F83BAE"/>
    <w:rsid w:val="00F85844"/>
    <w:rsid w:val="00F859D4"/>
    <w:rsid w:val="00F85A2D"/>
    <w:rsid w:val="00F85F34"/>
    <w:rsid w:val="00F8634D"/>
    <w:rsid w:val="00F866E6"/>
    <w:rsid w:val="00F87BE6"/>
    <w:rsid w:val="00F87D4D"/>
    <w:rsid w:val="00F90497"/>
    <w:rsid w:val="00F90E59"/>
    <w:rsid w:val="00F91324"/>
    <w:rsid w:val="00F919A3"/>
    <w:rsid w:val="00F91CAE"/>
    <w:rsid w:val="00F91F09"/>
    <w:rsid w:val="00F927FD"/>
    <w:rsid w:val="00F927FE"/>
    <w:rsid w:val="00F92FF4"/>
    <w:rsid w:val="00F933E9"/>
    <w:rsid w:val="00F94210"/>
    <w:rsid w:val="00F943E8"/>
    <w:rsid w:val="00F94C5F"/>
    <w:rsid w:val="00F94ED4"/>
    <w:rsid w:val="00F95DD1"/>
    <w:rsid w:val="00F96958"/>
    <w:rsid w:val="00F971A8"/>
    <w:rsid w:val="00F97DCE"/>
    <w:rsid w:val="00FA0C67"/>
    <w:rsid w:val="00FA1510"/>
    <w:rsid w:val="00FA2D56"/>
    <w:rsid w:val="00FA2F93"/>
    <w:rsid w:val="00FA38D9"/>
    <w:rsid w:val="00FA3AE5"/>
    <w:rsid w:val="00FA3E1F"/>
    <w:rsid w:val="00FA4C75"/>
    <w:rsid w:val="00FA5151"/>
    <w:rsid w:val="00FA5338"/>
    <w:rsid w:val="00FA6452"/>
    <w:rsid w:val="00FA683C"/>
    <w:rsid w:val="00FA6D85"/>
    <w:rsid w:val="00FA78A6"/>
    <w:rsid w:val="00FA7CEA"/>
    <w:rsid w:val="00FB0154"/>
    <w:rsid w:val="00FB19E4"/>
    <w:rsid w:val="00FB1BCF"/>
    <w:rsid w:val="00FB2004"/>
    <w:rsid w:val="00FB20B5"/>
    <w:rsid w:val="00FB2F4F"/>
    <w:rsid w:val="00FB307A"/>
    <w:rsid w:val="00FB35C6"/>
    <w:rsid w:val="00FB3980"/>
    <w:rsid w:val="00FB3E61"/>
    <w:rsid w:val="00FB3EED"/>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25C6"/>
    <w:rsid w:val="00FC2619"/>
    <w:rsid w:val="00FC2672"/>
    <w:rsid w:val="00FC46E0"/>
    <w:rsid w:val="00FC511D"/>
    <w:rsid w:val="00FC7FC8"/>
    <w:rsid w:val="00FD008F"/>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A"/>
    <w:rsid w:val="00FD64CC"/>
    <w:rsid w:val="00FD74AB"/>
    <w:rsid w:val="00FD7688"/>
    <w:rsid w:val="00FD7B72"/>
    <w:rsid w:val="00FE033E"/>
    <w:rsid w:val="00FE03D5"/>
    <w:rsid w:val="00FE0EBE"/>
    <w:rsid w:val="00FE0EC1"/>
    <w:rsid w:val="00FE1886"/>
    <w:rsid w:val="00FE1BF9"/>
    <w:rsid w:val="00FE2BC4"/>
    <w:rsid w:val="00FE2C50"/>
    <w:rsid w:val="00FE2CCD"/>
    <w:rsid w:val="00FE3391"/>
    <w:rsid w:val="00FE3FAD"/>
    <w:rsid w:val="00FE5262"/>
    <w:rsid w:val="00FE52FE"/>
    <w:rsid w:val="00FE531D"/>
    <w:rsid w:val="00FE600D"/>
    <w:rsid w:val="00FE63C1"/>
    <w:rsid w:val="00FE68F1"/>
    <w:rsid w:val="00FE696E"/>
    <w:rsid w:val="00FE697E"/>
    <w:rsid w:val="00FE6C79"/>
    <w:rsid w:val="00FE710B"/>
    <w:rsid w:val="00FE738A"/>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 w:val="16F41372"/>
    <w:rsid w:val="2B315A32"/>
    <w:rsid w:val="2BA3A991"/>
    <w:rsid w:val="37B29246"/>
    <w:rsid w:val="3BDBC0DD"/>
    <w:rsid w:val="71FB05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4B0AD352-A317-4926-B5A7-C357960A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85"/>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85"/>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297"/>
      </w:numPr>
    </w:pPr>
    <w:rPr>
      <w:lang w:val="x-none" w:eastAsia="x-none"/>
    </w:rPr>
  </w:style>
  <w:style w:type="paragraph" w:styleId="3">
    <w:name w:val="Body Text Indent 3"/>
    <w:basedOn w:val="a2"/>
    <w:link w:val="32"/>
    <w:qFormat/>
    <w:rsid w:val="00D75698"/>
    <w:pPr>
      <w:numPr>
        <w:ilvl w:val="2"/>
        <w:numId w:val="297"/>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297"/>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4"/>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rPr>
  </w:style>
  <w:style w:type="paragraph" w:customStyle="1" w:styleId="8">
    <w:name w:val="スタイル8"/>
    <w:basedOn w:val="a2"/>
    <w:link w:val="80"/>
    <w:qFormat/>
    <w:rsid w:val="00644397"/>
    <w:pPr>
      <w:numPr>
        <w:numId w:val="6"/>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rPr>
  </w:style>
  <w:style w:type="paragraph" w:customStyle="1" w:styleId="a">
    <w:name w:val="（パラ番号）"/>
    <w:basedOn w:val="a2"/>
    <w:rsid w:val="00604AFA"/>
    <w:pPr>
      <w:numPr>
        <w:numId w:val="5"/>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23"/>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rPr>
  </w:style>
  <w:style w:type="character" w:customStyle="1" w:styleId="60">
    <w:name w:val="見出し 6 (文字)"/>
    <w:link w:val="6"/>
    <w:rsid w:val="006D3DF3"/>
    <w:rPr>
      <w:b/>
      <w:bCs/>
      <w:kern w:val="2"/>
      <w:sz w:val="21"/>
      <w:szCs w:val="21"/>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16993686">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A79A-BB3E-4C04-BC4B-A8F0F15CAB18}">
  <ds:schemaRefs>
    <ds:schemaRef ds:uri="http://schemas.microsoft.com/sharepoint/v3/contenttype/forms"/>
  </ds:schemaRefs>
</ds:datastoreItem>
</file>

<file path=customXml/itemProps2.xml><?xml version="1.0" encoding="utf-8"?>
<ds:datastoreItem xmlns:ds="http://schemas.openxmlformats.org/officeDocument/2006/customXml" ds:itemID="{100D9E7D-9398-4716-A225-75D4D9B9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F186C-F8E3-4B08-9698-809D303B82D3}">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4.xml><?xml version="1.0" encoding="utf-8"?>
<ds:datastoreItem xmlns:ds="http://schemas.openxmlformats.org/officeDocument/2006/customXml" ds:itemID="{3D45A45A-1D2C-4B9B-AA0B-D67C89A7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4331</Words>
  <Characters>4486</Characters>
  <Application>Microsoft Office Word</Application>
  <DocSecurity>0</DocSecurity>
  <Lines>260</Lines>
  <Paragraphs>92</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Windows ユーザー</cp:lastModifiedBy>
  <cp:revision>30</cp:revision>
  <dcterms:created xsi:type="dcterms:W3CDTF">2025-08-08T04:51:00Z</dcterms:created>
  <dcterms:modified xsi:type="dcterms:W3CDTF">2026-05-25T08:20:00Z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